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7ec998ae941ae" w:history="1">
              <w:r>
                <w:rPr>
                  <w:rStyle w:val="Hyperlink"/>
                </w:rPr>
                <w:t>2008-2009年中国硅材料市场研究年度报告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7ec998ae941ae" w:history="1">
              <w:r>
                <w:rPr>
                  <w:rStyle w:val="Hyperlink"/>
                </w:rPr>
                <w:t>2008-2009年中国硅材料市场研究年度报告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7ec998ae941ae" w:history="1">
                <w:r>
                  <w:rPr>
                    <w:rStyle w:val="Hyperlink"/>
                  </w:rPr>
                  <w:t>https://www.20087.com/2009-01/R_2008_2009guicailiaoshichangyanjiuniaBaoGao.html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2008年，得益于太阳能电池产业持续快速发展的推动，中国硅材料市场保持较高的增长率，硅材料市场作为半导体产业和太阳能电池产业的上游产业，在国民经济中起着重要的作用。 从市场结构来看，随着政府对新能源扶持力度的加大，太阳能电池硅材料需求量取得较大幅度的增长，成为中国硅材料市场的主要推动力。在硅片参数要求更为严格的半导体领域，由于行业不景气的影响，硅片需求量增长有所放缓，硅片对外依存度较高，8英寸依然是市场主力。 面对竞争与市场的变化和挑战，《</w:t>
      </w:r>
      <w:hyperlink r:id="Rb637ec998ae941ae" w:history="1">
        <w:r>
          <w:rPr>
            <w:rStyle w:val="Hyperlink"/>
          </w:rPr>
          <w:t>2008-2009年中国硅材料市场研究年度报告</w:t>
        </w:r>
      </w:hyperlink>
      <w:r>
        <w:rPr>
          <w:rFonts w:hint="eastAsia"/>
        </w:rPr>
        <w:t>》，将帮助业界厂商、投资者、产业人士更精确地把握中国硅材料市场发展规律、更深入地梳理应用价值迁移轨迹。 深入、翔实的市场研究数据。从产品结构、应用结构、尺寸结构等多个角度刻画年度发展变化，洞察行业发展动向。 精炼主要品牌2008年竞争表现，从细分市场格局、竞争格局、竞争策略评述等多个维度总结企业成败得失，评点市场领先要素。 科学、完整的未来发展预测。建立整体和细分市场上的建模回归与专家校验，并与相关产业环节进行关联分析，确保给出有价值的趋势分析与定量预测结果。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一、2008年全球硅材料市场概述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二、2008年中国硅材料市场概述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3、尺寸结构</w:t>
      </w:r>
      <w:r>
        <w:rPr>
          <w:rFonts w:hint="eastAsia"/>
        </w:rPr>
        <w:br/>
      </w:r>
      <w:r>
        <w:rPr>
          <w:rFonts w:hint="eastAsia"/>
        </w:rPr>
        <w:t>　　三、2009-2011年中国硅材料市场发展预测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2009-2011年中国硅材料市场规模预测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2009-2011年中国硅材料市场结构预测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3、尺寸结构</w:t>
      </w:r>
      <w:r>
        <w:rPr>
          <w:rFonts w:hint="eastAsia"/>
        </w:rPr>
        <w:br/>
      </w:r>
      <w:r>
        <w:rPr>
          <w:rFonts w:hint="eastAsia"/>
        </w:rPr>
        <w:t>　　四、2009-2011年中国硅材料市场趋势分析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五、2008年中国硅材料细分市场研究</w:t>
      </w:r>
      <w:r>
        <w:rPr>
          <w:rFonts w:hint="eastAsia"/>
        </w:rPr>
        <w:br/>
      </w:r>
      <w:r>
        <w:rPr>
          <w:rFonts w:hint="eastAsia"/>
        </w:rPr>
        <w:t>　　（一） 半导体应用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3、尺寸结构</w:t>
      </w:r>
      <w:r>
        <w:rPr>
          <w:rFonts w:hint="eastAsia"/>
        </w:rPr>
        <w:br/>
      </w:r>
      <w:r>
        <w:rPr>
          <w:rFonts w:hint="eastAsia"/>
        </w:rPr>
        <w:t>　　（二） 太阳能应用</w:t>
      </w:r>
      <w:r>
        <w:rPr>
          <w:rFonts w:hint="eastAsia"/>
        </w:rPr>
        <w:br/>
      </w:r>
      <w:r>
        <w:rPr>
          <w:rFonts w:hint="eastAsia"/>
        </w:rPr>
        <w:t>　　六、中国硅材料市场竞争分析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1、MEMC</w:t>
      </w:r>
      <w:r>
        <w:rPr>
          <w:rFonts w:hint="eastAsia"/>
        </w:rPr>
        <w:br/>
      </w:r>
      <w:r>
        <w:rPr>
          <w:rFonts w:hint="eastAsia"/>
        </w:rPr>
        <w:t>　　2、.……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2004-2008年中国硅材料市场规模</w:t>
      </w:r>
      <w:r>
        <w:rPr>
          <w:rFonts w:hint="eastAsia"/>
        </w:rPr>
        <w:br/>
      </w:r>
      <w:r>
        <w:rPr>
          <w:rFonts w:hint="eastAsia"/>
        </w:rPr>
        <w:t>　　2008年中国硅材料市场产品需求结构</w:t>
      </w:r>
      <w:r>
        <w:rPr>
          <w:rFonts w:hint="eastAsia"/>
        </w:rPr>
        <w:br/>
      </w:r>
      <w:r>
        <w:rPr>
          <w:rFonts w:hint="eastAsia"/>
        </w:rPr>
        <w:t>　　2008年中国硅材料市场应用需求结构</w:t>
      </w:r>
      <w:r>
        <w:rPr>
          <w:rFonts w:hint="eastAsia"/>
        </w:rPr>
        <w:br/>
      </w:r>
      <w:r>
        <w:rPr>
          <w:rFonts w:hint="eastAsia"/>
        </w:rPr>
        <w:t>　　2008年中国硅材料市场尺寸需求结构</w:t>
      </w:r>
      <w:r>
        <w:rPr>
          <w:rFonts w:hint="eastAsia"/>
        </w:rPr>
        <w:br/>
      </w:r>
      <w:r>
        <w:rPr>
          <w:rFonts w:hint="eastAsia"/>
        </w:rPr>
        <w:t>　　2008年中国太阳能领域用硅材料需求规模</w:t>
      </w:r>
      <w:r>
        <w:rPr>
          <w:rFonts w:hint="eastAsia"/>
        </w:rPr>
        <w:br/>
      </w:r>
      <w:r>
        <w:rPr>
          <w:rFonts w:hint="eastAsia"/>
        </w:rPr>
        <w:t>　　2008年中国太阳能领域用硅材料尺寸结构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2004-2008年全球半导体领域用硅材料需求规模</w:t>
      </w:r>
      <w:r>
        <w:rPr>
          <w:rFonts w:hint="eastAsia"/>
        </w:rPr>
        <w:br/>
      </w:r>
      <w:r>
        <w:rPr>
          <w:rFonts w:hint="eastAsia"/>
        </w:rPr>
        <w:t>　　2008年中国硅材料市场品牌结构</w:t>
      </w:r>
      <w:r>
        <w:rPr>
          <w:rFonts w:hint="eastAsia"/>
        </w:rPr>
        <w:br/>
      </w:r>
      <w:r>
        <w:rPr>
          <w:rFonts w:hint="eastAsia"/>
        </w:rPr>
        <w:t>　　2008年中国半导体领域用硅材料需求结构</w:t>
      </w:r>
      <w:r>
        <w:rPr>
          <w:rFonts w:hint="eastAsia"/>
        </w:rPr>
        <w:br/>
      </w:r>
      <w:r>
        <w:rPr>
          <w:rFonts w:hint="eastAsia"/>
        </w:rPr>
        <w:t>　　2008年中国半导体领域用硅材料尺寸结构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7ec998ae941ae" w:history="1">
        <w:r>
          <w:rPr>
            <w:rStyle w:val="Hyperlink"/>
          </w:rPr>
          <w:t>2008-2009年中国硅材料市场研究年度报告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7ec998ae941ae" w:history="1">
        <w:r>
          <w:rPr>
            <w:rStyle w:val="Hyperlink"/>
          </w:rPr>
          <w:t>https://www.20087.com/2009-01/R_2008_2009guicailiaoshichangyanjiuniaBaoGao.html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热点：硅材料属于什么行业、硅材料是什么、硅塑料是什么材料、硅材料是干什么用的、钙钛矿用硅吗、硅材料价格、高纯硅的用途有哪些、硅材料涨价了吗、芯片用的硅是什么硅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2cb82726d4ba7" w:history="1">
      <w:r>
        <w:rPr>
          <w:rStyle w:val="Hyperlink"/>
        </w:rPr>
        <w:t>2008-2009年中国硅材料市场研究年度报告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guicailiaoshichangyanjiuniaBaoGao.html" TargetMode="External" Id="Rb637ec998ae9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guicailiaoshichangyanjiuniaBaoGao.html" TargetMode="External" Id="R8b32cb82726d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2009-01-09T00:08:00Z</dcterms:created>
  <dcterms:modified xsi:type="dcterms:W3CDTF">2009-01-09T01:08:00Z</dcterms:modified>
  <dc:subject>2008-2009年中国硅材料市场研究年度报告</dc:subject>
  <dc:title>2008-2009年中国硅材料市场研究年度报告</dc:title>
  <cp:keywords>2008-2009年中国硅材料市场研究年度报告</cp:keywords>
  <dc:description>2008-2009年中国硅材料市场研究年度报告</dc:description>
</cp:coreProperties>
</file>