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787be8927438a" w:history="1">
              <w:r>
                <w:rPr>
                  <w:rStyle w:val="Hyperlink"/>
                </w:rPr>
                <w:t>2009-2012年辐射固化涂料行业市场调研及投资预测报告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787be8927438a" w:history="1">
              <w:r>
                <w:rPr>
                  <w:rStyle w:val="Hyperlink"/>
                </w:rPr>
                <w:t>2009-2012年辐射固化涂料行业市场调研及投资预测报告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787be8927438a" w:history="1">
                <w:r>
                  <w:rPr>
                    <w:rStyle w:val="Hyperlink"/>
                  </w:rPr>
                  <w:t>https://www.20087.com/2009-05/R_2009_2012nianfusheguhuatuliaoshichanBaoGao.html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固化涂料是一种环保高效的涂装技术，近年来随着环保法规的趋严和技术的进步，其应用范围和市场份额得到了显著扩大。辐射固化涂料通过紫外线（UV）或电子束（EB）照射使涂料中的光引发剂分解，引发聚合反应，瞬间固化成膜。这种技术不仅能够显著缩短固化时间，提高生产效率，还能够减少挥发性有机化合物（VOC）的排放，降低对环境的影响。此外，辐射固化涂料的涂层具有优异的耐磨性、耐化学性和光泽度，适用于家具、汽车、电子产品等多个领域。随着新材料的应用，辐射固化涂料的性能和应用范围还在不断拓展。</w:t>
      </w:r>
      <w:r>
        <w:rPr>
          <w:rFonts w:hint="eastAsia"/>
        </w:rPr>
        <w:br/>
      </w:r>
      <w:r>
        <w:rPr>
          <w:rFonts w:hint="eastAsia"/>
        </w:rPr>
        <w:t>　　未来，辐射固化涂料的发展将更加注重环保性和功能性。市场调研网指出，随着生物基和可再生原材料的研究进展，未来的辐射固化涂料将采用更多环保材料，减少对石化资源的依赖。同时，通过引入纳米技术和功能性添加剂，辐射固化涂料将具备更强的自清洁、抗菌等特殊功能，满足不同应用场景的需求。此外，随着3D打印技术的发展，辐射固化涂料将能够应用于增材制造领域，为个性化定制提供新的可能。为了适应不同行业的需求，辐射固化涂料还将开发更多定制化版本，提供更加全面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一、辐射固化涂料定义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辐射固化涂料行业产业链分析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二、辐射固化涂料产业链模型分析</w:t>
      </w:r>
      <w:r>
        <w:rPr>
          <w:rFonts w:hint="eastAsia"/>
        </w:rPr>
        <w:br/>
      </w:r>
      <w:r>
        <w:rPr>
          <w:rFonts w:hint="eastAsia"/>
        </w:rPr>
        <w:t>　　第三节 辐射固化涂料生产工艺技术进展及当前发展趋势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我国辐射固化涂料产业发展的“波特五力模型”分析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二、辐射固化涂料产业环境的“波特五力模型”分析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辐射固化涂料行业产能分析</w:t>
      </w:r>
      <w:r>
        <w:rPr>
          <w:rFonts w:hint="eastAsia"/>
        </w:rPr>
        <w:br/>
      </w:r>
      <w:r>
        <w:rPr>
          <w:rFonts w:hint="eastAsia"/>
        </w:rPr>
        <w:t>　　　　一、辐射固化涂料产业总体产能规模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二、辐射固化涂料生产区域分布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中国辐射固化涂料产业在建、拟建项目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三、2005—2009年一季度企业辐射固化涂料产销量分析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四、2009-2012年企业辐射固化涂料产销量预测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三、2005—2009年一季度企业辐射固化涂料产销量分析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四、2009-2012年企业辐射固化涂料产销量预测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三、2005—2009年一季度企业辐射固化涂料产销量分析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四、2009-2012年企业辐射固化涂料产销量预测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三、2005—2009年一季度企业辐射固化涂料产销量分析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四、2009-2012年企业辐射固化涂料产销量预测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三、2005—2009年一季度企业辐射固化涂料产销量分析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四、2009-2012年企业辐射固化涂料产销量预测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中国辐射固化涂料市场状况分析及预测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辐射固化涂料的经销模式</w:t>
      </w:r>
      <w:r>
        <w:rPr>
          <w:rFonts w:hint="eastAsia"/>
        </w:rPr>
        <w:br/>
      </w:r>
      <w:r>
        <w:rPr>
          <w:rFonts w:hint="eastAsia"/>
        </w:rPr>
        <w:t>　　第三节 中国辐射固化涂料需求特点及地域分布分析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2009-2012年中国辐射固化涂料市场供需格局预测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中国辐射固化涂料行业价格走势及预测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中国辐射固化涂料2005—2009年一季度价格回顾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中国辐射固化涂料当前市场价格及评述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中国辐射固化涂料价格影响因素分析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2009-2012年中国辐射固化涂料价格走势预测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辐射固化涂料行业进出口市场分析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辐射固化涂料进出口市场分析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辐射固化涂料行业进出口数据统计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一、2005—2009年一季度年辐射固化涂料进口量统计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二、2005—2009年一季度辐射固化涂料出口量统计</w:t>
      </w:r>
      <w:r>
        <w:rPr>
          <w:rFonts w:hint="eastAsia"/>
        </w:rPr>
        <w:br/>
      </w:r>
      <w:r>
        <w:rPr>
          <w:rFonts w:hint="eastAsia"/>
        </w:rPr>
        <w:t>　　第三节 辐射固化涂料进出口区域格局分析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2008—2010年辐射固化涂料进出口预测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一、2009—2012年辐射固化涂料进口预测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二、2009—2012年辐射固化涂料出口预测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辐射固化涂料主要原材料及发展概况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辐射固化涂料主要原材料2005—2009年一季度年价格及供应情况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2009—2012年辐射固化涂料主要原材料未来价格及供应情况预测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辐射固化涂料的产业链结构图</w:t>
      </w:r>
      <w:r>
        <w:rPr>
          <w:rFonts w:hint="eastAsia"/>
        </w:rPr>
        <w:br/>
      </w:r>
      <w:r>
        <w:rPr>
          <w:rFonts w:hint="eastAsia"/>
        </w:rPr>
        <w:t>　　图表 辐射固化涂料主要下游市场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2008年我国辐射固化涂料下游市场分布</w:t>
      </w:r>
      <w:r>
        <w:rPr>
          <w:rFonts w:hint="eastAsia"/>
        </w:rPr>
        <w:br/>
      </w:r>
      <w:r>
        <w:rPr>
          <w:rFonts w:hint="eastAsia"/>
        </w:rPr>
        <w:t>　　图表 辐射固化涂料的质量标准</w:t>
      </w:r>
      <w:r>
        <w:rPr>
          <w:rFonts w:hint="eastAsia"/>
        </w:rPr>
        <w:br/>
      </w:r>
      <w:r>
        <w:rPr>
          <w:rFonts w:hint="eastAsia"/>
        </w:rPr>
        <w:t>　　图表 辐射固化涂料部分产品价格情况</w:t>
      </w:r>
      <w:r>
        <w:rPr>
          <w:rFonts w:hint="eastAsia"/>
        </w:rPr>
        <w:br/>
      </w:r>
      <w:r>
        <w:rPr>
          <w:rFonts w:hint="eastAsia"/>
        </w:rPr>
        <w:t>　　图表 辐射固化涂料的产业环境“波特五力”分析模型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2005—2009年一季度年国外辐射固化涂料产量变化图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2005—2009年一季度年国外辐射固化涂料需求满足率变化图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2005—2009年一季度年国外辐射固化涂料消费量变化图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2008年国外主要地区的辐射固化涂料消费份额图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2009—2012年国外辐射固化涂料产量预测图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2009—2012年国外辐射固化涂料消费量预测图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2009—2012年国外辐射固化涂料进口需求预测图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2005—2009年一季度年国内辐射固化涂料产量变化图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2005—2009年一季度年我国辐射固化涂料行业产能利用情况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2005—2009年一季度年国内辐射固化涂料消费量变化图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2005—2009年一季度年国内辐射固化涂料消费份额变化图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2008年各主体国内的辐射固化涂料销售量</w:t>
      </w:r>
      <w:r>
        <w:rPr>
          <w:rFonts w:hint="eastAsia"/>
        </w:rPr>
        <w:br/>
      </w:r>
      <w:r>
        <w:rPr>
          <w:rFonts w:hint="eastAsia"/>
        </w:rPr>
        <w:t>　　图表 2008年辐射固化涂料下游市场需求份额图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2009—2012年国内辐射固化涂料产量预测图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2009—2012年国内辐射固化涂料消费量预测图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2005—2009年一季度年我国辐射固化涂料供需状况变化图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2005—2009年一季度年我国辐射固化涂料出口量占产量的份额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2008年我国辐射固化涂料分地区产出份额图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2009—2012年我国辐射固化涂料供需状况预测图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2005—2009年一季度年不同纯度辐射固化涂料国内平均经销价格（元/吨）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2005—2009年一季度年各纯度辐射固化涂料国内平均经销价格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2008年我国不同纯度的辐射固化涂料价格波动范围（元/吨）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2008年不同纯度辐射固化涂料价格水平对比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2008年我国辐射固化涂料市场不同因素的价格影响力对比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2005—2009年一季度我国辐射固化涂料平均期货价格波动情况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2005—2009年一季度年我国辐射固化涂料实际进口量变化图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2005—2009年一季度年为我国辐射固化涂料进口地域平均结构图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2005—2009年一季度年我国辐射固化涂料实际出口量变化图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2005—2009年一季度年为我国辐射固化涂料出口地域平均结构图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2009—2012年我国辐射固化涂料进口量预测图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2009—2012年我国辐射固化涂料出口量预测图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2009—2012年辐射固化涂料市场赢利净值规模预测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787be8927438a" w:history="1">
        <w:r>
          <w:rPr>
            <w:rStyle w:val="Hyperlink"/>
          </w:rPr>
          <w:t>2009-2012年辐射固化涂料行业市场调研及投资预测报告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787be8927438a" w:history="1">
        <w:r>
          <w:rPr>
            <w:rStyle w:val="Hyperlink"/>
          </w:rPr>
          <w:t>https://www.20087.com/2009-05/R_2009_2012nianfusheguhuatuliaoshichanBaoGao.html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热点：防辐射涂料、辐射固化涂料属于溶剂型涂料、高固体分涂料、辐射固化涂料缺点、辐射制冷涂料、辐射固化涂料voc、涂料的三种固化机理分别是、辐射固化涂料的应用、辐射固化设备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d4340a9ab4e67" w:history="1">
      <w:r>
        <w:rPr>
          <w:rStyle w:val="Hyperlink"/>
        </w:rPr>
        <w:t>2009-2012年辐射固化涂料行业市场调研及投资预测报告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usheguhuatuliaoshichanBaoGao.html" TargetMode="External" Id="R172787be8927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usheguhuatuliaoshichanBaoGao.html" TargetMode="External" Id="R3f7d4340a9ab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2009-05-19T04:00:00Z</dcterms:created>
  <dcterms:modified xsi:type="dcterms:W3CDTF">2009-05-19T05:00:00Z</dcterms:modified>
  <dc:subject>2009-2012年辐射固化涂料行业市场调研及投资预测报告</dc:subject>
  <dc:title>2009-2012年辐射固化涂料行业市场调研及投资预测报告</dc:title>
  <cp:keywords>2009-2012年辐射固化涂料行业市场调研及投资预测报告</cp:keywords>
  <dc:description>2009-2012年辐射固化涂料行业市场调研及投资预测报告</dc:description>
</cp:coreProperties>
</file>