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89cf21d194d1d" w:history="1">
              <w:r>
                <w:rPr>
                  <w:rStyle w:val="Hyperlink"/>
                </w:rPr>
                <w:t>全球与中国偏苯三酸三辛酯（TOTM）行业发展调研及前景趋势预测报告（2026-2032年）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89cf21d194d1d" w:history="1">
              <w:r>
                <w:rPr>
                  <w:rStyle w:val="Hyperlink"/>
                </w:rPr>
                <w:t>全球与中国偏苯三酸三辛酯（TOTM）行业发展调研及前景趋势预测报告（2026-2032年）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89cf21d194d1d" w:history="1">
                <w:r>
                  <w:rPr>
                    <w:rStyle w:val="Hyperlink"/>
                  </w:rPr>
                  <w:t>https://www.20087.com/2010-04/R_2010_2015nianpianbensansuansanxinzuo.html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（TOTM）是一种高分子量、低挥发性的环保型增塑剂，主要用于耐高温电线电缆、医用PVC制品及食品接触材料中，以替代传统邻苯类增塑剂。该化合物因优异的耐热老化性、低迁移性及良好电绝缘性能，在要求长期稳定性的高端应用场景中占据重要地位。目前，偏苯三酸三辛酯（TOTM）以偏苯三酸酐与2-乙基己醇酯化反应为主，行业聚焦于催化剂效率提升与副产物控制。TOTM已纳入多项国际环保法规（如REACH、RoHS）的合规清单，成为高端PVC配方的关键组分。然而，TOTM成本显著高于通用增塑剂，且在低温柔韧性方面略逊，限制了其在普通软制品中的大规模应用。</w:t>
      </w:r>
      <w:r>
        <w:rPr>
          <w:rFonts w:hint="eastAsia"/>
        </w:rPr>
        <w:br/>
      </w:r>
      <w:r>
        <w:rPr>
          <w:rFonts w:hint="eastAsia"/>
        </w:rPr>
        <w:t>　　未来，偏苯三酸三辛酯（TOTM）的需求将随全球化学品安全标准趋严而持续增长，技术演进将围绕绿色合成、性能协同与应用拓展展开。市场调研网认为，一方面，生物基2-乙基己醇路线及连续化反应工艺将降低生产能耗与碳足迹；另一方面，TOTM将与环氧大豆油、柠檬酸酯等环保增塑剂复配，形成兼具耐热、耐寒与低毒性的复合增塑体系。在新能源汽车高压线缆、可穿戴医疗设备及儿童玩具等高安全要求领域，TOTM的应用深度将进一步扩大。此外，监管机构对内分泌干扰物的审查将加速淘汰高风险增塑剂，为TOTM创造结构性替代机遇。偏苯三酸三辛酯（TOTM）正从 niche 高端添加剂转变为绿色高分子材料重要的功能助剂。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89cf21d194d1d" w:history="1">
        <w:r>
          <w:rPr>
            <w:rStyle w:val="Hyperlink"/>
          </w:rPr>
          <w:t>全球与中国偏苯三酸三辛酯（TOTM）行业发展调研及前景趋势预测报告（2026-2032年）</w:t>
        </w:r>
      </w:hyperlink>
      <w:r>
        <w:rPr>
          <w:rFonts w:hint="eastAsia"/>
        </w:rPr>
        <w:t>》，2025年偏苯三酸三辛酯（TOTM）行业市场规模达 亿元，预计2032年市场规模将达 亿元，期间年均复合增长率（CAGR）达 %。报告系统梳理了偏苯三酸三辛酯（TOTM）行业的产业链结构，详细解读了偏苯三酸三辛酯（TOTM）市场规模、需求变化及价格动态，并对偏苯三酸三辛酯（TOTM）行业现状进行了全面分析。报告基于详实数据，科学预测了偏苯三酸三辛酯（TOTM）市场前景与发展趋势，同时聚焦偏苯三酸三辛酯（TOTM）重点企业的经营表现，剖析了行业竞争格局、市场集中度及品牌影响力。通过对偏苯三酸三辛酯（TOTM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按产品类型细分，全球偏苯三酸三辛酯（TOTM）市场规模2021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酯含量≥98%</w:t>
      </w:r>
      <w:r>
        <w:rPr>
          <w:rFonts w:hint="eastAsia"/>
        </w:rPr>
        <w:br/>
      </w:r>
      <w:r>
        <w:rPr>
          <w:rFonts w:hint="eastAsia"/>
        </w:rPr>
        <w:t>　　　　1.3.3 酯含量≥99%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按应用细分，全球偏苯三酸三辛酯（TOTM）市场规模2021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电线电缆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食品包装</w:t>
      </w:r>
      <w:r>
        <w:rPr>
          <w:rFonts w:hint="eastAsia"/>
        </w:rPr>
        <w:br/>
      </w:r>
      <w:r>
        <w:rPr>
          <w:rFonts w:hint="eastAsia"/>
        </w:rPr>
        <w:t>　　　　1.4.5 密封垫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偏苯三酸三辛酯（TOTM）行业发展总体概况</w:t>
      </w:r>
      <w:r>
        <w:rPr>
          <w:rFonts w:hint="eastAsia"/>
        </w:rPr>
        <w:br/>
      </w:r>
      <w:r>
        <w:rPr>
          <w:rFonts w:hint="eastAsia"/>
        </w:rPr>
        <w:t>　　　　1.5.2 偏苯三酸三辛酯（TOTM）行业发展主要特点</w:t>
      </w:r>
      <w:r>
        <w:rPr>
          <w:rFonts w:hint="eastAsia"/>
        </w:rPr>
        <w:br/>
      </w:r>
      <w:r>
        <w:rPr>
          <w:rFonts w:hint="eastAsia"/>
        </w:rPr>
        <w:t>　　　　1.5.3 偏苯三酸三辛酯（TOTM）行业发展影响因素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偏苯三酸三辛酯（TOTM）有利因素</w:t>
      </w:r>
      <w:r>
        <w:rPr>
          <w:rFonts w:hint="eastAsia"/>
        </w:rPr>
        <w:br/>
      </w:r>
      <w:r>
        <w:rPr>
          <w:rFonts w:hint="eastAsia"/>
        </w:rPr>
        <w:t>　　　　1.5.3 .2 偏苯三酸三辛酯（TOTM）不利因素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全球市场，近三年偏苯三酸三辛酯（TOTM）主要企业占有率及排名（按销量）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偏苯三酸三辛酯（TOTM）主要企业在国际市场占有率（按销量，2023-2026）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2025年偏苯三酸三辛酯（TOTM）主要企业在国际市场排名（按销量）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全球市场主要企业偏苯三酸三辛酯（TOTM）销量（2023-2026）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全球市场，近三年偏苯三酸三辛酯（TOTM）主要企业占有率及排名（按收入）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偏苯三酸三辛酯（TOTM）主要企业在国际市场占有率（按收入，2023-2026）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2025年偏苯三酸三辛酯（TOTM）主要企业在国际市场排名（按收入）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全球市场主要企业偏苯三酸三辛酯（TOTM）销售收入（2023-2026）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全球市场主要企业偏苯三酸三辛酯（TOTM）销售价格（2023-2026）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中国市场，近三年偏苯三酸三辛酯（TOTM）主要企业占有率及排名（按销量）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偏苯三酸三辛酯（TOTM）主要企业在中国市场占有率（按销量，2023-2026）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2025年偏苯三酸三辛酯（TOTM）主要企业在中国市场排名（按销量）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中国市场主要企业偏苯三酸三辛酯（TOTM）销量（2023-2026）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中国市场，近三年偏苯三酸三辛酯（TOTM）主要企业占有率及排名（按收入）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偏苯三酸三辛酯（TOTM）主要企业在中国市场占有率（按收入，2023-2026）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2025年偏苯三酸三辛酯（TOTM）主要企业在中国市场排名（按收入）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中国市场主要企业偏苯三酸三辛酯（TOTM）销售收入（2023-2026）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全球主要厂商偏苯三酸三辛酯（TOTM）总部及产地分布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全球主要厂商成立时间及偏苯三酸三辛酯（TOTM）商业化日期</w:t>
      </w:r>
      <w:r>
        <w:rPr>
          <w:rFonts w:hint="eastAsia"/>
        </w:rPr>
        <w:br/>
      </w:r>
      <w:r>
        <w:rPr>
          <w:rFonts w:hint="eastAsia"/>
        </w:rPr>
        <w:t>　　2.8 全球主要厂商偏苯三酸三辛酯（TOTM）产品类型及应用</w:t>
      </w:r>
      <w:r>
        <w:rPr>
          <w:rFonts w:hint="eastAsia"/>
        </w:rPr>
        <w:br/>
      </w:r>
      <w:r>
        <w:rPr>
          <w:rFonts w:hint="eastAsia"/>
        </w:rPr>
        <w:t>　　2.9 偏苯三酸三辛酯（TOTM）行业集中度、竞争程度分析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偏苯三酸三辛酯（TOTM）行业集中度分析：2025年全球Top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全球偏苯三酸三辛酯（TOTM）第一梯队、第二梯队和第三梯队生产商（品牌）及市场份额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全球偏苯三酸三辛酯（TOTM）总体规模分析</w:t>
      </w:r>
      <w:r>
        <w:rPr>
          <w:rFonts w:hint="eastAsia"/>
        </w:rPr>
        <w:br/>
      </w:r>
      <w:r>
        <w:rPr>
          <w:rFonts w:hint="eastAsia"/>
        </w:rPr>
        <w:t>　　3.1 全球偏苯三酸三辛酯（TOTM）供需现状及预测（2021-2032）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全球偏苯三酸三辛酯（TOTM）产能、产量、产能利用率及发展趋势（2021-2032）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全球偏苯三酸三辛酯（TOTM）产量、需求量及发展趋势（2021-2032）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全球主要地区偏苯三酸三辛酯（TOTM）产量及发展趋势（2021-2032）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全球主要地区偏苯三酸三辛酯（TOTM）产量（2021-2026）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全球主要地区偏苯三酸三辛酯（TOTM）产量（2027-2032）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全球主要地区偏苯三酸三辛酯（TOTM）产量市场份额（2021-2032）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中国偏苯三酸三辛酯（TOTM）供需现状及预测（2021-2032）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中国偏苯三酸三辛酯（TOTM）产能、产量、产能利用率及发展趋势（2021-2032）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中国偏苯三酸三辛酯（TOTM）产量、市场需求量及发展趋势（2021-2032）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中国市场偏苯三酸三辛酯（TOTM）进出口（2021-2032）</w:t>
      </w:r>
      <w:r>
        <w:rPr>
          <w:rFonts w:hint="eastAsia"/>
        </w:rPr>
        <w:br/>
      </w:r>
      <w:r>
        <w:rPr>
          <w:rFonts w:hint="eastAsia"/>
        </w:rPr>
        <w:t>　　3.4 全球偏苯三酸三辛酯（TOTM）销量及销售额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全球市场偏苯三酸三辛酯（TOTM）销售额（2021-2032）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全球市场偏苯三酸三辛酯（TOTM）销量（2021-2032）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全球市场偏苯三酸三辛酯（TOTM）价格趋势（2021-2032）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全球偏苯三酸三辛酯（TOTM）主要地区分析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全球主要地区偏苯三酸三辛酯（TOTM）市场规模分析：2021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全球主要地区偏苯三酸三辛酯（TOTM）销售收入及市场份额（2021-2026）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全球主要地区偏苯三酸三辛酯（TOTM）销售收入预测（2027-2032）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全球主要地区偏苯三酸三辛酯（TOTM）销量分析：2021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全球主要地区偏苯三酸三辛酯（TOTM）销量及市场份额（2021-2026）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全球主要地区偏苯三酸三辛酯（TOTM）销量及市场份额预测（2027-2032）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北美市场偏苯三酸三辛酯（TOTM）销量、收入及增长率（2021-2032）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欧洲市场偏苯三酸三辛酯（TOTM）销量、收入及增长率（2021-2032）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中国市场偏苯三酸三辛酯（TOTM）销量、收入及增长率（2021-2032）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日本市场偏苯三酸三辛酯（TOTM）销量、收入及增长率（2021-2032）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东南亚市场偏苯三酸三辛酯（TOTM）销量、收入及增长率（2021-2032）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印度市场偏苯三酸三辛酯（TOTM）销量、收入及增长率（2021-2032）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南美市场偏苯三酸三辛酯（TOTM）销量、收入及增长率（2021-2032）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中东市场偏苯三酸三辛酯（TOTM）销量、收入及增长率（2021-2032）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不同产品类型偏苯三酸三辛酯（TOTM）分析</w:t>
      </w:r>
      <w:r>
        <w:rPr>
          <w:rFonts w:hint="eastAsia"/>
        </w:rPr>
        <w:br/>
      </w:r>
      <w:r>
        <w:rPr>
          <w:rFonts w:hint="eastAsia"/>
        </w:rPr>
        <w:t>　　6.1 全球不同产品类型偏苯三酸三辛酯（TOTM）销量（2021-2032）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全球不同产品类型偏苯三酸三辛酯（TOTM）销量及市场份额（2021-2026）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全球不同产品类型偏苯三酸三辛酯（TOTM）销量预测（2027-2032）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全球不同产品类型偏苯三酸三辛酯（TOTM）收入（2021-2032）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全球不同产品类型偏苯三酸三辛酯（TOTM）收入及市场份额（2021-2026）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全球不同产品类型偏苯三酸三辛酯（TOTM）收入预测（2027-2032）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全球不同产品类型偏苯三酸三辛酯（TOTM）价格走势（2021-2032）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中国不同产品类型偏苯三酸三辛酯（TOTM）销量（2021-2032）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中国不同产品类型偏苯三酸三辛酯（TOTM）销量及市场份额（2021-2026）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中国不同产品类型偏苯三酸三辛酯（TOTM）销量预测（2027-2032）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中国不同产品类型偏苯三酸三辛酯（TOTM）收入（2021-2032）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中国不同产品类型偏苯三酸三辛酯（TOTM）收入及市场份额（2021-2026）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中国不同产品类型偏苯三酸三辛酯（TOTM）收入预测（2027-2032）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不同应用偏苯三酸三辛酯（TOTM）分析</w:t>
      </w:r>
      <w:r>
        <w:rPr>
          <w:rFonts w:hint="eastAsia"/>
        </w:rPr>
        <w:br/>
      </w:r>
      <w:r>
        <w:rPr>
          <w:rFonts w:hint="eastAsia"/>
        </w:rPr>
        <w:t>　　7.1 全球不同应用偏苯三酸三辛酯（TOTM）销量（2021-2032）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全球不同应用偏苯三酸三辛酯（TOTM）销量及市场份额（2021-2026）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全球不同应用偏苯三酸三辛酯（TOTM）销量预测（2027-2032）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全球不同应用偏苯三酸三辛酯（TOTM）收入（2021-2032）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全球不同应用偏苯三酸三辛酯（TOTM）收入及市场份额（2021-2026）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全球不同应用偏苯三酸三辛酯（TOTM）收入预测（2027-2032）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全球不同应用偏苯三酸三辛酯（TOTM）价格走势（2021-2032）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中国不同应用偏苯三酸三辛酯（TOTM）销量（2021-2032）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中国不同应用偏苯三酸三辛酯（TOTM）销量及市场份额（2021-2026）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中国不同应用偏苯三酸三辛酯（TOTM）销量预测（2027-2032）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中国不同应用偏苯三酸三辛酯（TOTM）收入（2021-2032）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中国不同应用偏苯三酸三辛酯（TOTM）收入及市场份额（2021-2026）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中国不同应用偏苯三酸三辛酯（TOTM）收入预测（2027-2032）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偏苯三酸三辛酯（TOTM）行业发展趋势</w:t>
      </w:r>
      <w:r>
        <w:rPr>
          <w:rFonts w:hint="eastAsia"/>
        </w:rPr>
        <w:br/>
      </w:r>
      <w:r>
        <w:rPr>
          <w:rFonts w:hint="eastAsia"/>
        </w:rPr>
        <w:t>　　8.2 偏苯三酸三辛酯（TOTM）行业主要驱动因素</w:t>
      </w:r>
      <w:r>
        <w:rPr>
          <w:rFonts w:hint="eastAsia"/>
        </w:rPr>
        <w:br/>
      </w:r>
      <w:r>
        <w:rPr>
          <w:rFonts w:hint="eastAsia"/>
        </w:rPr>
        <w:t>　　8.3 偏苯三酸三辛酯（TOTM）中国企业SWOT分析</w:t>
      </w:r>
      <w:r>
        <w:rPr>
          <w:rFonts w:hint="eastAsia"/>
        </w:rPr>
        <w:br/>
      </w:r>
      <w:r>
        <w:rPr>
          <w:rFonts w:hint="eastAsia"/>
        </w:rPr>
        <w:t>　　8.4 中国偏苯三酸三辛酯（TOTM）行业政策环境分析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偏苯三酸三辛酯（TOTM）行业产业链简介</w:t>
      </w:r>
      <w:r>
        <w:rPr>
          <w:rFonts w:hint="eastAsia"/>
        </w:rPr>
        <w:br/>
      </w:r>
      <w:r>
        <w:rPr>
          <w:rFonts w:hint="eastAsia"/>
        </w:rPr>
        <w:t>　　　　9.1.1 偏苯三酸三辛酯（TOTM）行业供应链分析</w:t>
      </w:r>
      <w:r>
        <w:rPr>
          <w:rFonts w:hint="eastAsia"/>
        </w:rPr>
        <w:br/>
      </w:r>
      <w:r>
        <w:rPr>
          <w:rFonts w:hint="eastAsia"/>
        </w:rPr>
        <w:t>　　　　9.1.2 偏苯三酸三辛酯（TOTM）主要原料及供应情况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偏苯三酸三辛酯（TOTM）行业采购模式</w:t>
      </w:r>
      <w:r>
        <w:rPr>
          <w:rFonts w:hint="eastAsia"/>
        </w:rPr>
        <w:br/>
      </w:r>
      <w:r>
        <w:rPr>
          <w:rFonts w:hint="eastAsia"/>
        </w:rPr>
        <w:t>　　9.3 偏苯三酸三辛酯（TOTM）行业生产模式</w:t>
      </w:r>
      <w:r>
        <w:rPr>
          <w:rFonts w:hint="eastAsia"/>
        </w:rPr>
        <w:br/>
      </w:r>
      <w:r>
        <w:rPr>
          <w:rFonts w:hint="eastAsia"/>
        </w:rPr>
        <w:t>　　9.4 偏苯三酸三辛酯（TOTM）行业销售模式及销售渠道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按产品类型细分，全球偏苯三酸三辛酯（TOTM）市场规模2021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按应用细分，全球偏苯三酸三辛酯（TOTM）市场规模（CAGR）2021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偏苯三酸三辛酯（TOTM）行业发展主要特点</w:t>
      </w:r>
      <w:r>
        <w:rPr>
          <w:rFonts w:hint="eastAsia"/>
        </w:rPr>
        <w:br/>
      </w:r>
      <w:r>
        <w:rPr>
          <w:rFonts w:hint="eastAsia"/>
        </w:rPr>
        <w:t>　　表 4： 偏苯三酸三辛酯（TOTM）行业发展有利因素分析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偏苯三酸三辛酯（TOTM）行业发展不利因素分析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进入偏苯三酸三辛酯（TOTM）行业壁垒</w:t>
      </w:r>
      <w:r>
        <w:rPr>
          <w:rFonts w:hint="eastAsia"/>
        </w:rPr>
        <w:br/>
      </w:r>
      <w:r>
        <w:rPr>
          <w:rFonts w:hint="eastAsia"/>
        </w:rPr>
        <w:t>　　表 7： 偏苯三酸三辛酯（TOTM）主要企业在国际市场占有率（按销量，2023-2026）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2025年偏苯三酸三辛酯（TOTM）主要企业在国际市场排名（按销量）&amp;（吨）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全球市场主要企业偏苯三酸三辛酯（TOTM）销量（2023-2026）&amp;（吨）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偏苯三酸三辛酯（TOTM）主要企业在国际市场占有率（按收入，2023-2026）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2025年偏苯三酸三辛酯（TOTM）主要企业在国际市场排名（按收入）&amp;（万元）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全球市场主要企业偏苯三酸三辛酯（TOTM）销售收入（2023-2026）&amp;（万元）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全球市场主要企业偏苯三酸三辛酯（TOTM）销售价格（2023-2026）&amp;（元/吨）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偏苯三酸三辛酯（TOTM）主要企业在中国市场占有率（按销量，2023-2026）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2025年偏苯三酸三辛酯（TOTM）主要企业在中国市场排名（按销量）&amp;（吨）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中国市场主要企业偏苯三酸三辛酯（TOTM）销量（2023-2026）&amp;（吨）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偏苯三酸三辛酯（TOTM）主要企业在中国市场占有率（按收入，2023-2026）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2025年偏苯三酸三辛酯（TOTM）主要企业在中国市场排名（按收入）&amp;（万元）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中国市场主要企业偏苯三酸三辛酯（TOTM）销售收入（2023-2026）&amp;（万元）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全球主要厂商偏苯三酸三辛酯（TOTM）总部及产地分布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全球主要厂商成立时间及偏苯三酸三辛酯（TOTM）商业化日期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全球主要厂商偏苯三酸三辛酯（TOTM）产品类型及应用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2025年全球偏苯三酸三辛酯（TOTM）主要厂商市场地位（第一梯队、第二梯队和第三梯队）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全球偏苯三酸三辛酯（TOTM）市场投资、并购等现状分析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全球主要地区偏苯三酸三辛酯（TOTM）产量增速（CAGR）：（2021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全球主要地区偏苯三酸三辛酯（TOTM）产量（2021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全球主要地区偏苯三酸三辛酯（TOTM）产量（2021-2026）&amp;（吨）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全球主要地区偏苯三酸三辛酯（TOTM）产量（2027-2032）&amp;（吨）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全球主要地区偏苯三酸三辛酯（TOTM）产量市场份额（2021-2026）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全球主要地区偏苯三酸三辛酯（TOTM）产量市场份额（2027-2032）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中国市场偏苯三酸三辛酯（TOTM）产量、销量、进出口（2021-2026）&amp;（吨）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中国市场偏苯三酸三辛酯（TOTM）产量、销量、进出口预测（2027-2032）&amp;（吨）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全球主要地区偏苯三酸三辛酯（TOTM）销售收入增速：（2021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全球主要地区偏苯三酸三辛酯（TOTM）销售收入（2021-2026）&amp;（万元）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全球主要地区偏苯三酸三辛酯（TOTM）销售收入市场份额（2021-2026）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全球主要地区偏苯三酸三辛酯（TOTM）收入（2027-2032）&amp;（万元）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全球主要地区偏苯三酸三辛酯（TOTM）收入市场份额（2027-2032）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全球主要地区偏苯三酸三辛酯（TOTM）销量（吨）：2021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全球主要地区偏苯三酸三辛酯（TOTM）销量（2021-2026）&amp;（吨）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全球主要地区偏苯三酸三辛酯（TOTM）销量市场份额（2021-2026）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全球主要地区偏苯三酸三辛酯（TOTM）销量（2027-2032）&amp;（吨）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全球主要地区偏苯三酸三辛酯（TOTM）销量份额（2027-2032）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偏苯三酸三辛酯（TOTM）生产基地、销售区域、竞争对手及市场地位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全球不同产品类型偏苯三酸三辛酯（TOTM）销量（2021-2026）&amp;（吨）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全球不同产品类型偏苯三酸三辛酯（TOTM）销量市场份额（2021-2026）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全球不同产品类型偏苯三酸三辛酯（TOTM）销量预测（2027-2032）&amp;（吨）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全球市场不同产品类型偏苯三酸三辛酯（TOTM）销量市场份额预测（2027-2032）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全球不同产品类型偏苯三酸三辛酯（TOTM）收入（2021-2026）&amp;（万元）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全球不同产品类型偏苯三酸三辛酯（TOTM）收入市场份额（2021-2026）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全球不同产品类型偏苯三酸三辛酯（TOTM）收入预测（2027-2032）&amp;（万元）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全球不同产品类型偏苯三酸三辛酯（TOTM）收入市场份额预测（2027-2032）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中国不同产品类型偏苯三酸三辛酯（TOTM）销量（2021-2026）&amp;（吨）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中国不同产品类型偏苯三酸三辛酯（TOTM）销量市场份额（2021-2026）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中国不同产品类型偏苯三酸三辛酯（TOTM）销量预测（2027-2032）&amp;（吨）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全球市场不同产品类型偏苯三酸三辛酯（TOTM）销量市场份额预测（2027-2032）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中国不同产品类型偏苯三酸三辛酯（TOTM）收入（2021-2026）&amp;（万元）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中国不同产品类型偏苯三酸三辛酯（TOTM）收入市场份额（2021-2026）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中国不同产品类型偏苯三酸三辛酯（TOTM）收入预测（2027-2032）&amp;（万元）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中国不同产品类型偏苯三酸三辛酯（TOTM）收入市场份额预测（2027-2032）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全球不同应用偏苯三酸三辛酯（TOTM）销量（2021-2026）&amp;（吨）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全球不同应用偏苯三酸三辛酯（TOTM）销量市场份额（2021-2026）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全球不同应用偏苯三酸三辛酯（TOTM）销量预测（2027-2032）&amp;（吨）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全球市场不同应用偏苯三酸三辛酯（TOTM）销量市场份额预测（2027-2032）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全球不同应用偏苯三酸三辛酯（TOTM）收入（2021-2026）&amp;（万元）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全球不同应用偏苯三酸三辛酯（TOTM）收入市场份额（2021-2026）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全球不同应用偏苯三酸三辛酯（TOTM）收入预测（2027-2032）&amp;（万元）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全球不同应用偏苯三酸三辛酯（TOTM）收入市场份额预测（2027-2032）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中国不同应用偏苯三酸三辛酯（TOTM）销量（2021-2026）&amp;（吨）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中国不同应用偏苯三酸三辛酯（TOTM）销量市场份额（2021-2026）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中国不同应用偏苯三酸三辛酯（TOTM）销量预测（2027-2032）&amp;（吨）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中国市场不同应用偏苯三酸三辛酯（TOTM）销量市场份额预测（2027-2032）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中国不同应用偏苯三酸三辛酯（TOTM）收入（2021-2026）&amp;（万元）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中国不同应用偏苯三酸三辛酯（TOTM）收入市场份额（2021-2026）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中国不同应用偏苯三酸三辛酯（TOTM）收入预测（2027-2032）&amp;（万元）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中国不同应用偏苯三酸三辛酯（TOTM）收入市场份额预测（2027-2032）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偏苯三酸三辛酯（TOTM）行业发展趋势</w:t>
      </w:r>
      <w:r>
        <w:rPr>
          <w:rFonts w:hint="eastAsia"/>
        </w:rPr>
        <w:br/>
      </w:r>
      <w:r>
        <w:rPr>
          <w:rFonts w:hint="eastAsia"/>
        </w:rPr>
        <w:t>　　表 116： 偏苯三酸三辛酯（TOTM）行业主要驱动因素</w:t>
      </w:r>
      <w:r>
        <w:rPr>
          <w:rFonts w:hint="eastAsia"/>
        </w:rPr>
        <w:br/>
      </w:r>
      <w:r>
        <w:rPr>
          <w:rFonts w:hint="eastAsia"/>
        </w:rPr>
        <w:t>　　表 117： 偏苯三酸三辛酯（TOTM）行业供应链分析</w:t>
      </w:r>
      <w:r>
        <w:rPr>
          <w:rFonts w:hint="eastAsia"/>
        </w:rPr>
        <w:br/>
      </w:r>
      <w:r>
        <w:rPr>
          <w:rFonts w:hint="eastAsia"/>
        </w:rPr>
        <w:t>　　表 118： 偏苯三酸三辛酯（TOTM）上游原料供应商</w:t>
      </w:r>
      <w:r>
        <w:rPr>
          <w:rFonts w:hint="eastAsia"/>
        </w:rPr>
        <w:br/>
      </w:r>
      <w:r>
        <w:rPr>
          <w:rFonts w:hint="eastAsia"/>
        </w:rPr>
        <w:t>　　表 119： 偏苯三酸三辛酯（TOTM）主要地区不同应用客户分析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偏苯三酸三辛酯（TOTM）典型经销商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偏苯三酸三辛酯（TOTM）产品图片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全球不同产品类型偏苯三酸三辛酯（TOTM）销售额2021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全球不同产品类型偏苯三酸三辛酯（TOTM）市场份额2025 &amp; 2032</w:t>
      </w:r>
      <w:r>
        <w:rPr>
          <w:rFonts w:hint="eastAsia"/>
        </w:rPr>
        <w:br/>
      </w:r>
      <w:r>
        <w:rPr>
          <w:rFonts w:hint="eastAsia"/>
        </w:rPr>
        <w:t>　　图 4： 酯含量≥98%产品图片</w:t>
      </w:r>
      <w:r>
        <w:rPr>
          <w:rFonts w:hint="eastAsia"/>
        </w:rPr>
        <w:br/>
      </w:r>
      <w:r>
        <w:rPr>
          <w:rFonts w:hint="eastAsia"/>
        </w:rPr>
        <w:t>　　图 5： 酯含量≥99%产品图片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全球不同应用偏苯三酸三辛酯（TOTM）市场份额2025 &amp; 2032</w:t>
      </w:r>
      <w:r>
        <w:rPr>
          <w:rFonts w:hint="eastAsia"/>
        </w:rPr>
        <w:br/>
      </w:r>
      <w:r>
        <w:rPr>
          <w:rFonts w:hint="eastAsia"/>
        </w:rPr>
        <w:t>　　图 8： 电线电缆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密封垫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2025年全球前五大生产商偏苯三酸三辛酯（TOTM）市场份额</w:t>
      </w:r>
      <w:r>
        <w:rPr>
          <w:rFonts w:hint="eastAsia"/>
        </w:rPr>
        <w:br/>
      </w:r>
      <w:r>
        <w:rPr>
          <w:rFonts w:hint="eastAsia"/>
        </w:rPr>
        <w:t>　　图 14： 2025年全球偏苯三酸三辛酯（TOTM）第一梯队、第二梯队和第三梯队厂商及市场份额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全球偏苯三酸三辛酯（TOTM）产能、产量、产能利用率及发展趋势（2021-2032）&amp;（吨）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全球偏苯三酸三辛酯（TOTM）产量、需求量及发展趋势（2021-2032）&amp;（吨）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全球主要地区偏苯三酸三辛酯（TOTM）产量市场份额（2021-2032）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中国偏苯三酸三辛酯（TOTM）产能、产量、产能利用率及发展趋势（2021-2032）&amp;（吨）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中国偏苯三酸三辛酯（TOTM）产量、市场需求量及发展趋势（2021-2032）&amp;（吨）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全球偏苯三酸三辛酯（TOTM）市场销售额及增长率：（2021-2032）&amp;（万元）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全球市场偏苯三酸三辛酯（TOTM）市场规模：2021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全球市场偏苯三酸三辛酯（TOTM）价格趋势（2021-2032）&amp;（元/吨）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全球主要地区偏苯三酸三辛酯（TOTM）销售收入（2021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全球主要地区偏苯三酸三辛酯（TOTM）销售收入市场份额（2021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北美市场偏苯三酸三辛酯（TOTM）收入及增长率（2021-2032）&amp;（万元）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欧洲市场偏苯三酸三辛酯（TOTM）收入及增长率（2021-2032）&amp;（万元）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中国市场偏苯三酸三辛酯（TOTM）收入及增长率（2021-2032）&amp;（万元）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日本市场偏苯三酸三辛酯（TOTM）收入及增长率（2021-2032）&amp;（万元）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东南亚市场偏苯三酸三辛酯（TOTM）收入及增长率（2021-2032）&amp;（万元）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印度市场偏苯三酸三辛酯（TOTM）收入及增长率（2021-2032）&amp;（万元）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南美市场偏苯三酸三辛酯（TOTM）收入及增长率（2021-2032）&amp;（万元）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中东市场偏苯三酸三辛酯（TOTM）收入及增长率（2021-2032）&amp;（万元）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全球不同产品类型偏苯三酸三辛酯（TOTM）价格走势（2021-2032）&amp;（元/吨）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全球不同应用偏苯三酸三辛酯（TOTM）价格走势（2021-2032）&amp;（元/吨）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偏苯三酸三辛酯（TOTM）中国企业SWOT分析</w:t>
      </w:r>
      <w:r>
        <w:rPr>
          <w:rFonts w:hint="eastAsia"/>
        </w:rPr>
        <w:br/>
      </w:r>
      <w:r>
        <w:rPr>
          <w:rFonts w:hint="eastAsia"/>
        </w:rPr>
        <w:t>　　图 45： 偏苯三酸三辛酯（TOTM）产业链</w:t>
      </w:r>
      <w:r>
        <w:rPr>
          <w:rFonts w:hint="eastAsia"/>
        </w:rPr>
        <w:br/>
      </w:r>
      <w:r>
        <w:rPr>
          <w:rFonts w:hint="eastAsia"/>
        </w:rPr>
        <w:t>　　图 46： 偏苯三酸三辛酯（TOTM）行业采购模式分析</w:t>
      </w:r>
      <w:r>
        <w:rPr>
          <w:rFonts w:hint="eastAsia"/>
        </w:rPr>
        <w:br/>
      </w:r>
      <w:r>
        <w:rPr>
          <w:rFonts w:hint="eastAsia"/>
        </w:rPr>
        <w:t>　　图 47： 偏苯三酸三辛酯（TOTM）行业生产模式</w:t>
      </w:r>
      <w:r>
        <w:rPr>
          <w:rFonts w:hint="eastAsia"/>
        </w:rPr>
        <w:br/>
      </w:r>
      <w:r>
        <w:rPr>
          <w:rFonts w:hint="eastAsia"/>
        </w:rPr>
        <w:t>　　图 48： 偏苯三酸三辛酯（TOTM）行业销售模式分析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89cf21d194d1d" w:history="1">
        <w:r>
          <w:rPr>
            <w:rStyle w:val="Hyperlink"/>
          </w:rPr>
          <w:t>全球与中国偏苯三酸三辛酯（TOTM）行业发展调研及前景趋势预测报告（2026-2032年）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89cf21d194d1d" w:history="1">
        <w:r>
          <w:rPr>
            <w:rStyle w:val="Hyperlink"/>
          </w:rPr>
          <w:t>https://www.20087.com/2010-04/R_2010_2015nianpianbensansuansanxinzuo.html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热点：草酸单胺半胱氨酸、偏苯三酸三辛酯是危险品吗、均苯三甲酸、偏苯三酸三辛酯结构式、偏三甲苯、偏苯三酸三辛酯有毒吗、苯甲酸、偏苯三酸三辛酯怎么用、偏苯三酸三辛酯是危险品吗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2ada2de2d4a75" w:history="1">
      <w:r>
        <w:rPr>
          <w:rStyle w:val="Hyperlink"/>
        </w:rPr>
        <w:t>全球与中国偏苯三酸三辛酯（TOTM）行业发展调研及前景趋势预测报告（2026-2032年）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ianbensansuansanxinzuo.html" TargetMode="External" Id="R62089cf21d19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ianbensansuansanxinzuo.html" TargetMode="External" Id="Rf182ada2de2d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2026-03-29T01:03:37Z</dcterms:created>
  <dcterms:modified xsi:type="dcterms:W3CDTF">2026-03-29T02:03:37Z</dcterms:modified>
  <dc:subject>全球与中国偏苯三酸三辛酯（TOTM）行业发展调研及前景趋势预测报告（2026-2032年）</dc:subject>
  <dc:title>全球与中国偏苯三酸三辛酯（TOTM）行业发展调研及前景趋势预测报告（2026-2032年）</dc:title>
  <cp:keywords>全球与中国偏苯三酸三辛酯（TOTM）行业发展调研及前景趋势预测报告（2026-2032年）</cp:keywords>
  <dc:description>全球与中国偏苯三酸三辛酯（TOTM）行业发展调研及前景趋势预测报告（2026-2032年）</dc:description>
</cp:coreProperties>
</file>