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ea0b4fdc694ca6" w:history="1">
              <w:r>
                <w:rPr>
                  <w:rStyle w:val="Hyperlink"/>
                </w:rPr>
                <w:t>2010-2013年酸性橙行业投资前景战略研究及企业规划建设指导报告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ea0b4fdc694ca6" w:history="1">
              <w:r>
                <w:rPr>
                  <w:rStyle w:val="Hyperlink"/>
                </w:rPr>
                <w:t>2010-2013年酸性橙行业投资前景战略研究及企业规划建设指导报告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ea0b4fdc694ca6" w:history="1">
                <w:r>
                  <w:rPr>
                    <w:rStyle w:val="Hyperlink"/>
                  </w:rPr>
                  <w:t>https://www.20087.com/2010-06/R_2010_2013niansuanxingchengxingyetouz.html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性橙是一种常用的染料，广泛应用于纺织、皮革和食品加工等行业。近年来，随着环保法规的严格和消费者对食品安全的重视，对酸性橙的使用进行了更加严格的限制和监控，推动了行业向更安全、更环保的染料替代品和生产工艺的转型。</w:t>
      </w:r>
      <w:r>
        <w:rPr>
          <w:rFonts w:hint="eastAsia"/>
        </w:rPr>
        <w:br/>
      </w:r>
      <w:r>
        <w:rPr>
          <w:rFonts w:hint="eastAsia"/>
        </w:rPr>
        <w:t>　　未来，酸性橙及相关染料行业将更加注重绿色化、安全性和功能化。市场调研网指出，绿色化体现在研发和应用环境友好型染料，如生物基染料和可降解染料，减少对水体和生态系统的污染。安全性则强调减少有害化学物质的使用，确保染料对人体和环境的无害性。功能化则指向开发具有特殊性能的染料，如光敏染料和智能变色染料，拓宽染料的应用范围和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酸性橙行业发展概述</w:t>
      </w:r>
      <w:r>
        <w:rPr>
          <w:rFonts w:hint="eastAsia"/>
        </w:rPr>
        <w:br/>
      </w:r>
      <w:r>
        <w:rPr>
          <w:rFonts w:hint="eastAsia"/>
        </w:rPr>
        <w:t>　　第一节 酸性橙的概念</w:t>
      </w:r>
      <w:r>
        <w:rPr>
          <w:rFonts w:hint="eastAsia"/>
        </w:rPr>
        <w:br/>
      </w:r>
      <w:r>
        <w:rPr>
          <w:rFonts w:hint="eastAsia"/>
        </w:rPr>
        <w:t>　　　　一、酸性橙的定义</w:t>
      </w:r>
      <w:r>
        <w:rPr>
          <w:rFonts w:hint="eastAsia"/>
        </w:rPr>
        <w:br/>
      </w:r>
      <w:r>
        <w:rPr>
          <w:rFonts w:hint="eastAsia"/>
        </w:rPr>
        <w:t>　　　　二、酸性橙的特点</w:t>
      </w:r>
      <w:r>
        <w:rPr>
          <w:rFonts w:hint="eastAsia"/>
        </w:rPr>
        <w:br/>
      </w:r>
      <w:r>
        <w:rPr>
          <w:rFonts w:hint="eastAsia"/>
        </w:rPr>
        <w:t>　　　　三、酸性橙的分类</w:t>
      </w:r>
      <w:r>
        <w:rPr>
          <w:rFonts w:hint="eastAsia"/>
        </w:rPr>
        <w:br/>
      </w:r>
      <w:r>
        <w:rPr>
          <w:rFonts w:hint="eastAsia"/>
        </w:rPr>
        <w:t>　　第二节 酸性橙行业发展成熟度</w:t>
      </w:r>
      <w:r>
        <w:rPr>
          <w:rFonts w:hint="eastAsia"/>
        </w:rPr>
        <w:br/>
      </w:r>
      <w:r>
        <w:rPr>
          <w:rFonts w:hint="eastAsia"/>
        </w:rPr>
        <w:t>　　　　一、酸性橙行业发展周期分析</w:t>
      </w:r>
      <w:r>
        <w:rPr>
          <w:rFonts w:hint="eastAsia"/>
        </w:rPr>
        <w:br/>
      </w:r>
      <w:r>
        <w:rPr>
          <w:rFonts w:hint="eastAsia"/>
        </w:rPr>
        <w:t>　　　　二、酸性橙行业中外市场成熟度对比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酸性橙行业产业链分析</w:t>
      </w:r>
      <w:r>
        <w:rPr>
          <w:rFonts w:hint="eastAsia"/>
        </w:rPr>
        <w:br/>
      </w:r>
      <w:r>
        <w:rPr>
          <w:rFonts w:hint="eastAsia"/>
        </w:rPr>
        <w:t>　　　　一、酸性橙行业上游原料供应市场分析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二、酸性橙行业下游产品需求市场状况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2009-2013年世界酸性橙行业运行现状分析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2009-2010年世界酸性橙行业运行综述</w:t>
      </w:r>
      <w:r>
        <w:rPr>
          <w:rFonts w:hint="eastAsia"/>
        </w:rPr>
        <w:br/>
      </w:r>
      <w:r>
        <w:rPr>
          <w:rFonts w:hint="eastAsia"/>
        </w:rPr>
        <w:t>　　　　一、世界酸性橙行业市场分析</w:t>
      </w:r>
      <w:r>
        <w:rPr>
          <w:rFonts w:hint="eastAsia"/>
        </w:rPr>
        <w:br/>
      </w:r>
      <w:r>
        <w:rPr>
          <w:rFonts w:hint="eastAsia"/>
        </w:rPr>
        <w:t>　　　　二、国外酸性橙行业技术分析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2009-2010年世界主要国家酸性橙行业发展情况解析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2010-2013年世界酸性橙行业发展趋势分析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2009-2010年中国酸性橙行业运行环境分析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2009-2010年中国酸性橙行业发展政策环境分析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二、酸性橙行业政策分析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2009-2010年中国酸性橙行业发展社会环境分析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2009-2010年中国酸性橙行业市场发展分析</w:t>
      </w:r>
      <w:r>
        <w:rPr>
          <w:rFonts w:hint="eastAsia"/>
        </w:rPr>
        <w:br/>
      </w:r>
      <w:r>
        <w:rPr>
          <w:rFonts w:hint="eastAsia"/>
        </w:rPr>
        <w:t>　　第一节 酸性橙行业市场发展现状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二、酸性橙市场存在问题及策略分析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酸性橙行业技术发展</w:t>
      </w:r>
      <w:r>
        <w:rPr>
          <w:rFonts w:hint="eastAsia"/>
        </w:rPr>
        <w:br/>
      </w:r>
      <w:r>
        <w:rPr>
          <w:rFonts w:hint="eastAsia"/>
        </w:rPr>
        <w:t>　　　　一、酸性橙行业技术分析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中国酸性橙行业消费市场分析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酸性橙行业产销数据统计分析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2009-2013年酸性橙行业市场发展趋势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2009-2010年中国酸性橙行业主要指标监测分析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2009-2010年中国酸性橙产业工业总产值分析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一、2009-2010年中国酸性橙产业工业总产值分析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2009-2010年中国酸性橙产业主营业务收入分析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一、2009-2010年中国酸性橙产业主营业务收入分析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2009-2010年中国酸性橙产业产品成本费用分析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一、2009-2010年中国酸性橙产业成本费用总额分析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2009-2010年中国酸性橙产业利润总额分析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一、2009-2010年中国酸性橙产业利润总额分析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2009-2010年中国酸性橙产业资产负债分析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一、2009-2010年中国酸性橙产业资产负债分析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2009-2010年中国酸性橙行业财务指标分析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中国酸性橙行业区域市场分析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华北地区酸性橙行业分析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东北地区酸性橙行业分析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华东地区酸性橙行业分析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华南地区酸性橙行业分析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华中地区酸性橙行业分析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西南地区酸性橙行业分析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西北地区酸性橙行业分析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酸性橙行业竞争格局分析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2008-2009年酸性橙行业竞争格局分析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一、2008-2009年国内外酸性橙竞争分析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二、2008-2009年我国酸性橙市场竞争分析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三、2009-2013年国内主要酸性橙企业动向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酸性橙企业竞争策略分析</w:t>
      </w:r>
      <w:r>
        <w:rPr>
          <w:rFonts w:hint="eastAsia"/>
        </w:rPr>
        <w:br/>
      </w:r>
      <w:r>
        <w:rPr>
          <w:rFonts w:hint="eastAsia"/>
        </w:rPr>
        <w:t>　　第一节 酸性橙市场竞争策略分析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一、2009年酸性橙市场增长潜力分析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二、2009年酸性橙主要潜力品种分析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三、现有酸性橙产品竞争策略分析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四、潜力酸性橙品种竞争策略选择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酸性橙企业竞争策略分析</w:t>
      </w:r>
      <w:r>
        <w:rPr>
          <w:rFonts w:hint="eastAsia"/>
        </w:rPr>
        <w:br/>
      </w:r>
      <w:r>
        <w:rPr>
          <w:rFonts w:hint="eastAsia"/>
        </w:rPr>
        <w:t>　　第三节 酸性橙行业产品定位及市场推广策略分析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一、酸性橙行业产品市场定位</w:t>
      </w:r>
      <w:r>
        <w:rPr>
          <w:rFonts w:hint="eastAsia"/>
        </w:rPr>
        <w:br/>
      </w:r>
      <w:r>
        <w:rPr>
          <w:rFonts w:hint="eastAsia"/>
        </w:rPr>
        <w:t>　　　　二、酸性橙行业广告推广策略</w:t>
      </w:r>
      <w:r>
        <w:rPr>
          <w:rFonts w:hint="eastAsia"/>
        </w:rPr>
        <w:br/>
      </w:r>
      <w:r>
        <w:rPr>
          <w:rFonts w:hint="eastAsia"/>
        </w:rPr>
        <w:t>　　　　三、酸性橙行业产品促销策略</w:t>
      </w:r>
      <w:r>
        <w:rPr>
          <w:rFonts w:hint="eastAsia"/>
        </w:rPr>
        <w:br/>
      </w:r>
      <w:r>
        <w:rPr>
          <w:rFonts w:hint="eastAsia"/>
        </w:rPr>
        <w:t>　　　　四、酸性橙行业招商加盟策略</w:t>
      </w:r>
      <w:r>
        <w:rPr>
          <w:rFonts w:hint="eastAsia"/>
        </w:rPr>
        <w:br/>
      </w:r>
      <w:r>
        <w:rPr>
          <w:rFonts w:hint="eastAsia"/>
        </w:rPr>
        <w:t>　　　　五、酸性橙行业网络推广策略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部分酸性橙企业竞争分析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2009-2013年未来酸性橙行业发展预测</w:t>
      </w:r>
      <w:r>
        <w:rPr>
          <w:rFonts w:hint="eastAsia"/>
        </w:rPr>
        <w:br/>
      </w:r>
      <w:r>
        <w:rPr>
          <w:rFonts w:hint="eastAsia"/>
        </w:rPr>
        <w:t>　　第一节 未来酸性橙行业需求与消费预测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一、2009-2013年酸性橙产品消费预测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二、2009-2013年酸性橙市场规模预测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三、2009-2013年酸性橙行业总产值预测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四、2009-2013年酸性橙行业销售收入预测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五、2009-2013年酸性橙行业总资产预测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2009-2013年中国酸性橙行业供需预测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一、2008-2012年中国酸性橙供给预测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二、2009-2013年中国酸性橙产量预测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三、2009-2013年中国酸性橙需求预测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四、2009-2013年中国酸性橙供需平衡预测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酸性橙行业投资机会与风险</w:t>
      </w:r>
      <w:r>
        <w:rPr>
          <w:rFonts w:hint="eastAsia"/>
        </w:rPr>
        <w:br/>
      </w:r>
      <w:r>
        <w:rPr>
          <w:rFonts w:hint="eastAsia"/>
        </w:rPr>
        <w:t>　　第一节 酸性橙行业投资机会分析</w:t>
      </w:r>
      <w:r>
        <w:rPr>
          <w:rFonts w:hint="eastAsia"/>
        </w:rPr>
        <w:br/>
      </w:r>
      <w:r>
        <w:rPr>
          <w:rFonts w:hint="eastAsia"/>
        </w:rPr>
        <w:t>　　　　一、酸性橙投资项目分析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三、2010年酸性橙投资机会</w:t>
      </w:r>
      <w:r>
        <w:rPr>
          <w:rFonts w:hint="eastAsia"/>
        </w:rPr>
        <w:br/>
      </w:r>
      <w:r>
        <w:rPr>
          <w:rFonts w:hint="eastAsia"/>
        </w:rPr>
        <w:t>　　　　四、2010年酸性橙投资新方向</w:t>
      </w:r>
      <w:r>
        <w:rPr>
          <w:rFonts w:hint="eastAsia"/>
        </w:rPr>
        <w:br/>
      </w:r>
      <w:r>
        <w:rPr>
          <w:rFonts w:hint="eastAsia"/>
        </w:rPr>
        <w:t>　　　　五、2009-2013年酸性橙行业投资的建议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影响酸性橙行业发展的主要因素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一、2009-2013年影响酸性橙行业运行的有利因素分析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二、2009-2013年影响酸性橙行业运行的稳定因素分析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三、2009-2013年影响酸性橙行业运行的不利因素分析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四、2009-2013年我国酸性橙行业发展面临的挑战分析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五、2009-2013年我国酸性橙行业发展面临的机遇分析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酸性橙行业投资风险及控制策略分析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一、2009-2013年酸性橙行业市场风险及控制策略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二、2009-2013年酸性橙行业政策风险及控制策略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三、2009-2013年酸性橙行业经营风险及控制策略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四、2009-2013年酸性橙行业技术风险及控制策略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五、2009-2013年酸性橙同业竞争风险及控制策略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六、2009-2013年酸性橙行业其他风险及控制策略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酸性橙行业投资战略研究</w:t>
      </w:r>
      <w:r>
        <w:rPr>
          <w:rFonts w:hint="eastAsia"/>
        </w:rPr>
        <w:br/>
      </w:r>
      <w:r>
        <w:rPr>
          <w:rFonts w:hint="eastAsia"/>
        </w:rPr>
        <w:t>　　第一节 酸性橙行业发展战略研究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对我国酸性橙品牌的战略思考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二、酸性橙实施品牌战略的意义</w:t>
      </w:r>
      <w:r>
        <w:rPr>
          <w:rFonts w:hint="eastAsia"/>
        </w:rPr>
        <w:br/>
      </w:r>
      <w:r>
        <w:rPr>
          <w:rFonts w:hint="eastAsia"/>
        </w:rPr>
        <w:t>　　　　三、酸性橙企业品牌的现状分析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四、我国酸性橙企业的品牌战略</w:t>
      </w:r>
      <w:r>
        <w:rPr>
          <w:rFonts w:hint="eastAsia"/>
        </w:rPr>
        <w:br/>
      </w:r>
      <w:r>
        <w:rPr>
          <w:rFonts w:hint="eastAsia"/>
        </w:rPr>
        <w:t>　　　　五、酸性橙品牌战略管理的策略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中智^林^－酸性橙行业投资战略研究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2009-2010年我国酸性橙产品进口市场分析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2009-2010年我国酸性橙产品出口市场分析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2009-2010年中国酸性橙产业工业总产值分析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2009-2010年酸性橙不同规模企业工业总产值分析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2009-2010年酸性橙不同所有制企业工业总产值比较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2009-2010年中国酸性橙产业主营业务收入分析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2009-2010年酸性橙不同规模企业主营业务收入分析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2009-2010年酸性橙不同所有制企业主营业务收入比较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2009-2010年中国酸性橙产业成本费用总额分析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2009-2010年酸性橙不同规模企业销售成本比较分析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2009-2010年酸性橙不同所有制企业销售成本比较分析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2009-2010年中国酸性橙产业利润总额分析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2009-2010年酸性橙不同规模企业利润总额比较分析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2009-2010年酸性橙不同所有制企业利润总额比较分析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2009-2010年中国酸性橙产业资产负债分析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2009-2010年酸性橙不同规模企业资产负债比较分析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2009-2010年酸性橙不同所有制企业资产负债比较分析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2009-2010年酸性橙行业盈利能力分析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2009-2010年酸性橙行业偿债能力分析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2009-2010年酸性橙行业营运能力分析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2009-2010年酸性橙行业发展能力分析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2009-2010年酸性橙行业华北地区发展现状分析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2009-2010年酸性橙行业华北地区市场规模情况分析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2010-2015年酸性橙行业华北地区市场需求情况分析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2010-2015年酸性橙行业华北地区行业发展前景预测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2009-2010年酸性橙行业东北地区发展现状分析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2009-2010年酸性橙行业东北地区市场规模情况分析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2010-2015年酸性橙行业东北地区市场需求情况分析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2010-2015年酸性橙行业东北地区行业发展前景预测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2009-2010年酸性橙行业华东地区发展现状分析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2009-2010年酸性橙行业华东地区市场规模情况分析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2010-2015年酸性橙行业华东地区市场需求情况分析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2010-2015年酸性橙行业华东地区行业发展前景预测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2009-2010年酸性橙行业华南地区发展现状分析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2009-2010年酸性橙行业华南地区市场规模情况分析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2010-2015年酸性橙行业华南地区市场需求情况分析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2010-2015年酸性橙行业华南地区行业发展前景预测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2009-2010年酸性橙行业华中地区发展现状分析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2009-2010年酸性橙行业华中地区市场规模情况分析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2010-2015年酸性橙行业华中地区市场需求情况分析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2010-2015年酸性橙行业华中地区行业发展前景预测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2009-2010年酸性橙行业西南地区发展现状分析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2009-2010年酸性橙行业西南地区市场规模情况分析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2010-2015年酸性橙行业西南地区市场需求情况分析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2010-2015年酸性橙行业西南地区行业发展前景预测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2009-2010年酸性橙行业西北地区发展现状分析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2009-2010年酸性橙行业西北地区市场规模情况分析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2010-2015年酸性橙行业西北地区市场需求情况分析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2010-2015年酸性橙行业西北地区行业发展前景预测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2009年酸性橙行业企业集中度分析</w:t>
      </w:r>
      <w:r>
        <w:rPr>
          <w:rFonts w:hint="eastAsia"/>
        </w:rPr>
        <w:br/>
      </w:r>
      <w:r>
        <w:rPr>
          <w:rFonts w:hint="eastAsia"/>
        </w:rPr>
        <w:t>　　图表 2009年酸性橙行业区域集中度分析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2009-2013年酸性橙产品消费预测</w:t>
      </w:r>
      <w:r>
        <w:rPr>
          <w:rFonts w:hint="eastAsia"/>
        </w:rPr>
        <w:br/>
      </w:r>
      <w:r>
        <w:rPr>
          <w:rFonts w:hint="eastAsia"/>
        </w:rPr>
        <w:t>　　图表 2009-2013年酸性橙市场规模预测</w:t>
      </w:r>
      <w:r>
        <w:rPr>
          <w:rFonts w:hint="eastAsia"/>
        </w:rPr>
        <w:br/>
      </w:r>
      <w:r>
        <w:rPr>
          <w:rFonts w:hint="eastAsia"/>
        </w:rPr>
        <w:t>　　图表 2009-2013年酸性橙行业总产值预测</w:t>
      </w:r>
      <w:r>
        <w:rPr>
          <w:rFonts w:hint="eastAsia"/>
        </w:rPr>
        <w:br/>
      </w:r>
      <w:r>
        <w:rPr>
          <w:rFonts w:hint="eastAsia"/>
        </w:rPr>
        <w:t>　　图表 2009-2013年酸性橙行业销售收入预测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2009-2013年酸性橙行业总资产预测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2008-2012年中国酸性橙供给预测</w:t>
      </w:r>
      <w:r>
        <w:rPr>
          <w:rFonts w:hint="eastAsia"/>
        </w:rPr>
        <w:br/>
      </w:r>
      <w:r>
        <w:rPr>
          <w:rFonts w:hint="eastAsia"/>
        </w:rPr>
        <w:t>　　图表 2009-2013年中国酸性橙产量预测</w:t>
      </w:r>
      <w:r>
        <w:rPr>
          <w:rFonts w:hint="eastAsia"/>
        </w:rPr>
        <w:br/>
      </w:r>
      <w:r>
        <w:rPr>
          <w:rFonts w:hint="eastAsia"/>
        </w:rPr>
        <w:t>　　图表 2009-2013年中国酸性橙需求预测</w:t>
      </w:r>
      <w:r>
        <w:rPr>
          <w:rFonts w:hint="eastAsia"/>
        </w:rPr>
        <w:br/>
      </w:r>
      <w:r>
        <w:rPr>
          <w:rFonts w:hint="eastAsia"/>
        </w:rPr>
        <w:t>　　图表 2009-2013年中国酸性橙供需平衡预测</w:t>
      </w:r>
      <w:r>
        <w:rPr>
          <w:rFonts w:hint="eastAsia"/>
        </w:rPr>
        <w:br/>
      </w:r>
      <w:r>
        <w:rPr>
          <w:rFonts w:hint="eastAsia"/>
        </w:rPr>
        <w:t>　　图表 2009-2013年酸性橙产品进出口预测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ea0b4fdc694ca6" w:history="1">
        <w:r>
          <w:rPr>
            <w:rStyle w:val="Hyperlink"/>
          </w:rPr>
          <w:t>2010-2013年酸性橙行业投资前景战略研究及企业规划建设指导报告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ea0b4fdc694ca6" w:history="1">
        <w:r>
          <w:rPr>
            <w:rStyle w:val="Hyperlink"/>
          </w:rPr>
          <w:t>https://www.20087.com/2010-06/R_2010_2013niansuanxingchengxingyetouz.html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热点：酸性橙在食品中允许使用吗?、酸性橙和碱性橙的区别、酸性橙和柠檬黄能否食用、酸性橙是什么东西、酸性橙3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b5695fde1b4028" w:history="1">
      <w:r>
        <w:rPr>
          <w:rStyle w:val="Hyperlink"/>
        </w:rPr>
        <w:t>2010-2013年酸性橙行业投资前景战略研究及企业规划建设指导报告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suanxingchengxingyetouz.html" TargetMode="External" Id="R2dea0b4fdc694c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suanxingchengxingyetouz.html" TargetMode="External" Id="R22b5695fde1b40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2010-06-25T05:07:00Z</dcterms:created>
  <dcterms:modified xsi:type="dcterms:W3CDTF">2010-06-25T06:07:00Z</dcterms:modified>
  <dc:subject>2010-2013年酸性橙行业投资前景战略研究及企业规划建设指导报告</dc:subject>
  <dc:title>2010-2013年酸性橙行业投资前景战略研究及企业规划建设指导报告</dc:title>
  <cp:keywords>2010-2013年酸性橙行业投资前景战略研究及企业规划建设指导报告</cp:keywords>
  <dc:description>2010-2013年酸性橙行业投资前景战略研究及企业规划建设指导报告</dc:description>
</cp:coreProperties>
</file>