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ef2efa89541bc" w:history="1">
              <w:r>
                <w:rPr>
                  <w:rStyle w:val="Hyperlink"/>
                </w:rPr>
                <w:t>2012-2016年中国氟胶混炼胶市场调研及发展前景预测报告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ef2efa89541bc" w:history="1">
              <w:r>
                <w:rPr>
                  <w:rStyle w:val="Hyperlink"/>
                </w:rPr>
                <w:t>2012-2016年中国氟胶混炼胶市场调研及发展前景预测报告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ef2efa89541bc" w:history="1">
                <w:r>
                  <w:rPr>
                    <w:rStyle w:val="Hyperlink"/>
                  </w:rPr>
                  <w:t>https://www.20087.com/2010-08/R_2010_2015fujiaohunlianjiaoxingyeshic.html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胶混炼胶以其优异的耐油、耐热和耐化学性能，广泛应用于汽车、航空航天和化工等行业。目前，随着工业环境的复杂化和产品性能的提升要求，对氟胶混炼胶的耐久性和加工性提出了更高标准。行业正通过优化配方设计和混炼工艺，如采用新型填料和助剂，结合精密混炼和动态硫化技术，来提高混炼胶的力学性能和加工稳定性，同时，通过环境模拟测试和性能验证，确保产品在极端条件下的可靠性。</w:t>
      </w:r>
      <w:r>
        <w:rPr>
          <w:rFonts w:hint="eastAsia"/>
        </w:rPr>
        <w:br/>
      </w:r>
      <w:r>
        <w:rPr>
          <w:rFonts w:hint="eastAsia"/>
        </w:rPr>
        <w:t>　　未来，氟胶混炼胶的发展将主要表现在：一是高性能化，研发具有更高耐温性和耐腐蚀性的新型氟胶体系，满足极端环境下的应用需求；二是环保化，采用无卤阻燃和生物基材料，减少对环境的影响，符合绿色制造的要求；三是智能化，通过嵌入传感器和智能芯片，使混炼胶具备数据采集和通信功能，成为智能设备的一部分；四是定制化，提供个性化配方设计和小批量生产服务，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ef2efa89541bc" w:history="1">
        <w:r>
          <w:rPr>
            <w:rStyle w:val="Hyperlink"/>
          </w:rPr>
          <w:t>2012-2016年中国氟胶混炼胶市场调研及发展前景预测报告</w:t>
        </w:r>
      </w:hyperlink>
      <w:r>
        <w:rPr>
          <w:rFonts w:hint="eastAsia"/>
        </w:rPr>
        <w:t>》依托多年来对氟胶混炼胶产品的研究，结合氟胶混炼胶产品历年供需关系变化规律，对氟胶混炼胶产品内的企业群体进行了深入的调查与研究，采用定量及定性的科学研究方法撰写而成。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ef2efa89541bc" w:history="1">
        <w:r>
          <w:rPr>
            <w:rStyle w:val="Hyperlink"/>
          </w:rPr>
          <w:t>2012-2016年中国氟胶混炼胶市场调研及发展前景预测报告</w:t>
        </w:r>
      </w:hyperlink>
      <w:r>
        <w:rPr>
          <w:rFonts w:hint="eastAsia"/>
        </w:rPr>
        <w:t>》对我国氟胶混炼胶产品的市场环境、生产经营、产品市场、品牌竞争、产品进出口、行业投资环境以及可持续发展等问题进行了详实系统地分析和预测。并在此基础上，对氟胶混炼胶行业发展趋势做出了定性与定量相结合的分析预测。为氟胶混炼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氟胶混炼胶行业概述</w:t>
      </w:r>
      <w:r>
        <w:rPr>
          <w:rFonts w:hint="eastAsia"/>
        </w:rPr>
        <w:br/>
      </w:r>
      <w:r>
        <w:rPr>
          <w:rFonts w:hint="eastAsia"/>
        </w:rPr>
        <w:t>　　第一节 氟胶混炼胶行业相关界定</w:t>
      </w:r>
      <w:r>
        <w:rPr>
          <w:rFonts w:hint="eastAsia"/>
        </w:rPr>
        <w:br/>
      </w:r>
      <w:r>
        <w:rPr>
          <w:rFonts w:hint="eastAsia"/>
        </w:rPr>
        <w:t>　　　　一、氟胶混炼胶的定义</w:t>
      </w:r>
      <w:r>
        <w:rPr>
          <w:rFonts w:hint="eastAsia"/>
        </w:rPr>
        <w:br/>
      </w:r>
      <w:r>
        <w:rPr>
          <w:rFonts w:hint="eastAsia"/>
        </w:rPr>
        <w:t>　　　　二、氟胶混炼胶行业发展历程</w:t>
      </w:r>
      <w:r>
        <w:rPr>
          <w:rFonts w:hint="eastAsia"/>
        </w:rPr>
        <w:br/>
      </w:r>
      <w:r>
        <w:rPr>
          <w:rFonts w:hint="eastAsia"/>
        </w:rPr>
        <w:t>　　第二节 氟胶混炼胶产品细分及特性</w:t>
      </w:r>
      <w:r>
        <w:rPr>
          <w:rFonts w:hint="eastAsia"/>
        </w:rPr>
        <w:br/>
      </w:r>
      <w:r>
        <w:rPr>
          <w:rFonts w:hint="eastAsia"/>
        </w:rPr>
        <w:t>　　　　一、氟胶混炼胶产品分类情况</w:t>
      </w:r>
      <w:r>
        <w:rPr>
          <w:rFonts w:hint="eastAsia"/>
        </w:rPr>
        <w:br/>
      </w:r>
      <w:r>
        <w:rPr>
          <w:rFonts w:hint="eastAsia"/>
        </w:rPr>
        <w:t>　　　　二、氟胶混炼胶行业产品特性分析</w:t>
      </w:r>
      <w:r>
        <w:rPr>
          <w:rFonts w:hint="eastAsia"/>
        </w:rPr>
        <w:br/>
      </w:r>
      <w:r>
        <w:rPr>
          <w:rFonts w:hint="eastAsia"/>
        </w:rPr>
        <w:t>　　第三节 氟胶混炼胶行业地位分析</w:t>
      </w:r>
      <w:r>
        <w:rPr>
          <w:rFonts w:hint="eastAsia"/>
        </w:rPr>
        <w:br/>
      </w:r>
      <w:r>
        <w:rPr>
          <w:rFonts w:hint="eastAsia"/>
        </w:rPr>
        <w:t>　　　　一、氟胶混炼胶行业对经济增长的影响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二、氟胶混炼胶行业对人民生活的影响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三、氟胶混炼胶行业关联度情况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中国氟胶混炼胶行业宏观经济环境分析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中国氟胶混炼胶行业政策技术环境分析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氟胶混炼胶行业政策法规环境分析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一、氟胶混炼胶行业"十二五"规划解读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二、氟胶混炼胶行业相关标准概述</w:t>
      </w:r>
      <w:r>
        <w:rPr>
          <w:rFonts w:hint="eastAsia"/>
        </w:rPr>
        <w:br/>
      </w:r>
      <w:r>
        <w:rPr>
          <w:rFonts w:hint="eastAsia"/>
        </w:rPr>
        <w:t>　　　　三、氟胶混炼胶行业税收政策分析</w:t>
      </w:r>
      <w:r>
        <w:rPr>
          <w:rFonts w:hint="eastAsia"/>
        </w:rPr>
        <w:br/>
      </w:r>
      <w:r>
        <w:rPr>
          <w:rFonts w:hint="eastAsia"/>
        </w:rPr>
        <w:t>　　　　四、氟胶混炼胶行业环保政策分析</w:t>
      </w:r>
      <w:r>
        <w:rPr>
          <w:rFonts w:hint="eastAsia"/>
        </w:rPr>
        <w:br/>
      </w:r>
      <w:r>
        <w:rPr>
          <w:rFonts w:hint="eastAsia"/>
        </w:rPr>
        <w:t>　　第二节 氟胶混炼胶行业技术环境分析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一、国际氟胶混炼胶技术发展趋势</w:t>
      </w:r>
      <w:r>
        <w:rPr>
          <w:rFonts w:hint="eastAsia"/>
        </w:rPr>
        <w:br/>
      </w:r>
      <w:r>
        <w:rPr>
          <w:rFonts w:hint="eastAsia"/>
        </w:rPr>
        <w:t>　　　　二、国内氟胶混炼胶技术水平现状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2008-2012年中国氟胶混炼胶行业总体发展状况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中国氟胶混炼胶行业规模情况分析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一、2008-2012年中国氟胶混炼胶行业单位规模情况分析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二、2008-2012年中国氟胶混炼胶行业人员规模状况分析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三、2008-2012年中国氟胶混炼胶行业资产规模状况分析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四、2008-2012年中国氟胶混炼胶行业市场规模状况分析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中国氟胶混炼胶行业产销情况分析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一、2008-2012年中国氟胶混炼胶行业生产情况分析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二、2008-2012年中国氟胶混炼胶行业销售情况分析</w:t>
      </w:r>
      <w:r>
        <w:rPr>
          <w:rFonts w:hint="eastAsia"/>
        </w:rPr>
        <w:br/>
      </w:r>
      <w:r>
        <w:rPr>
          <w:rFonts w:hint="eastAsia"/>
        </w:rPr>
        <w:t>　　第三节 中国氟胶混炼胶区域市场规模分析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中国氟胶混炼胶行业财务能力分析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2008-2012年中国氟胶混炼胶行业市场发展分析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2008-2012年中国氟胶混炼胶市场分析</w:t>
      </w:r>
      <w:r>
        <w:rPr>
          <w:rFonts w:hint="eastAsia"/>
        </w:rPr>
        <w:br/>
      </w:r>
      <w:r>
        <w:rPr>
          <w:rFonts w:hint="eastAsia"/>
        </w:rPr>
        <w:t>　　第二节 中国氟胶混炼胶行业市场产品价格走势分析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一、中国氟胶混炼胶行业市场价格影响因素分析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二、2008-2012年中国氟胶混炼胶行业市场价格走势分析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中国氟胶混炼胶行业市场发展的主要策略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2009-2012年中国氟胶混炼胶行业重点企业发展分析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2008-2012年中国氟胶混炼胶行业竞争格局分析</w:t>
      </w:r>
      <w:r>
        <w:rPr>
          <w:rFonts w:hint="eastAsia"/>
        </w:rPr>
        <w:br/>
      </w:r>
      <w:r>
        <w:rPr>
          <w:rFonts w:hint="eastAsia"/>
        </w:rPr>
        <w:t>　　第一节 氟胶混炼胶行业竞争结构分析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氟胶混炼胶企业国际竞争力比较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氟胶混炼胶行业竞争格局分析</w:t>
      </w:r>
      <w:r>
        <w:rPr>
          <w:rFonts w:hint="eastAsia"/>
        </w:rPr>
        <w:br/>
      </w:r>
      <w:r>
        <w:rPr>
          <w:rFonts w:hint="eastAsia"/>
        </w:rPr>
        <w:t>　　　　一、氟胶混炼胶行业集中度分析</w:t>
      </w:r>
      <w:r>
        <w:rPr>
          <w:rFonts w:hint="eastAsia"/>
        </w:rPr>
        <w:br/>
      </w:r>
      <w:r>
        <w:rPr>
          <w:rFonts w:hint="eastAsia"/>
        </w:rPr>
        <w:t>　　　　二、氟胶混炼胶行业竞争程度分析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2012-2016年氟胶混炼胶行业竞争策略分析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2012-2016年中国氟胶混炼胶行业发展前景预测</w:t>
      </w:r>
      <w:r>
        <w:rPr>
          <w:rFonts w:hint="eastAsia"/>
        </w:rPr>
        <w:br/>
      </w:r>
      <w:r>
        <w:rPr>
          <w:rFonts w:hint="eastAsia"/>
        </w:rPr>
        <w:t>　　第一节 氟胶混炼胶行业发展前景分析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2012-2016年中国氟胶混炼胶行业市场发展趋势预测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一、2012-2016年氟胶混炼胶行业需求预测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二、2012-2016年氟胶混炼胶行业供给预测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三、2012-2016年中国氟胶混炼胶行业市场价格走势预测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2012-2016年中国氟胶混炼胶技术发展趋势预测</w:t>
      </w:r>
      <w:r>
        <w:rPr>
          <w:rFonts w:hint="eastAsia"/>
        </w:rPr>
        <w:br/>
      </w:r>
      <w:r>
        <w:rPr>
          <w:rFonts w:hint="eastAsia"/>
        </w:rPr>
        <w:t>　　　　一、氟胶混炼胶产品发展新动态</w:t>
      </w:r>
      <w:r>
        <w:rPr>
          <w:rFonts w:hint="eastAsia"/>
        </w:rPr>
        <w:br/>
      </w:r>
      <w:r>
        <w:rPr>
          <w:rFonts w:hint="eastAsia"/>
        </w:rPr>
        <w:t>　　　　二、氟胶混炼胶产品技术新动态</w:t>
      </w:r>
      <w:r>
        <w:rPr>
          <w:rFonts w:hint="eastAsia"/>
        </w:rPr>
        <w:br/>
      </w:r>
      <w:r>
        <w:rPr>
          <w:rFonts w:hint="eastAsia"/>
        </w:rPr>
        <w:t>　　　　三、氟胶混炼胶产品技术发展趋势预测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2012-2016年中国氟胶混炼胶行业投资分析</w:t>
      </w:r>
      <w:r>
        <w:rPr>
          <w:rFonts w:hint="eastAsia"/>
        </w:rPr>
        <w:br/>
      </w:r>
      <w:r>
        <w:rPr>
          <w:rFonts w:hint="eastAsia"/>
        </w:rPr>
        <w:t>　　第一节 氟胶混炼胶行业投资机会分析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氟胶混炼胶行业投资风险分析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中智~林~氟胶混炼胶行业投资建议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ef2efa89541bc" w:history="1">
        <w:r>
          <w:rPr>
            <w:rStyle w:val="Hyperlink"/>
          </w:rPr>
          <w:t>2012-2016年中国氟胶混炼胶市场调研及发展前景预测报告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ef2efa89541bc" w:history="1">
        <w:r>
          <w:rPr>
            <w:rStyle w:val="Hyperlink"/>
          </w:rPr>
          <w:t>https://www.20087.com/2010-08/R_2010_2015fujiaohunlianjiaoxingyeshic.html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b5574919c45fc" w:history="1">
      <w:r>
        <w:rPr>
          <w:rStyle w:val="Hyperlink"/>
        </w:rPr>
        <w:t>2012-2016年中国氟胶混炼胶市场调研及发展前景预测报告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fujiaohunlianjiaoxingyeshic.html" TargetMode="External" Id="Rce9ef2efa895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fujiaohunlianjiaoxingyeshic.html" TargetMode="External" Id="Rfdab5574919c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2012-06-04T01:54:00Z</dcterms:created>
  <dcterms:modified xsi:type="dcterms:W3CDTF">2012-06-04T02:54:00Z</dcterms:modified>
  <dc:subject>2012-2016年中国氟胶混炼胶市场调研及发展前景预测报告</dc:subject>
  <dc:title>2012-2016年中国氟胶混炼胶市场调研及发展前景预测报告</dc:title>
  <cp:keywords>2012-2016年中国氟胶混炼胶市场调研及发展前景预测报告</cp:keywords>
  <dc:description>2012-2016年中国氟胶混炼胶市场调研及发展前景预测报告</dc:description>
</cp:coreProperties>
</file>