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7bb299bf74e58" w:history="1">
              <w:r>
                <w:rPr>
                  <w:rStyle w:val="Hyperlink"/>
                </w:rPr>
                <w:t>中国3-硝基邻二甲苯行业发展分析及市场前景预测报告（2024-2030年）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7bb299bf74e58" w:history="1">
              <w:r>
                <w:rPr>
                  <w:rStyle w:val="Hyperlink"/>
                </w:rPr>
                <w:t>中国3-硝基邻二甲苯行业发展分析及市场前景预测报告（2024-2030年）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77bb299bf74e58" w:history="1">
                <w:r>
                  <w:rPr>
                    <w:rStyle w:val="Hyperlink"/>
                  </w:rPr>
                  <w:t>https://www.20087.com/2010-08/R_2010_20153_xiaojilinerjiabenxingyefe.html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硝基邻二甲苯是一种重要的有机化学品，广泛应用于染料、医药、农药等领域。近年来，随着下游行业的快速发展，3-硝基邻二甲苯的需求量稳步增长。目前，该产品的生产工艺已经较为成熟，但在环保方面仍有待改进。随着全球对环境保护的重视程度不断提高，3-硝基邻二甲苯的生产和使用需要遵循更加严格的环保标准。</w:t>
      </w:r>
      <w:r>
        <w:rPr>
          <w:rFonts w:hint="eastAsia"/>
        </w:rPr>
        <w:br/>
      </w:r>
      <w:r>
        <w:rPr>
          <w:rFonts w:hint="eastAsia"/>
        </w:rPr>
        <w:t>　　未来，3-硝基邻二甲苯的发展将更加注重环保和技术创新。一方面，随着环保法规的趋严，生产商需要开发更加环保的生产工艺，减少生产过程中的废物排放，并提高资源利用率。另一方面，随着下游行业对高质量产品的需求日益增长，3-硝基邻二甲苯的纯度和稳定性将变得越来越重要。此外，随着新技术的应用，如催化剂的改进和反应条件的优化，将进一步提高产品的质量和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77bb299bf74e58" w:history="1">
        <w:r>
          <w:rPr>
            <w:rStyle w:val="Hyperlink"/>
          </w:rPr>
          <w:t>中国3-硝基邻二甲苯行业发展分析及市场前景预测报告（2024-2030年）</w:t>
        </w:r>
      </w:hyperlink>
      <w:r>
        <w:rPr>
          <w:rFonts w:hint="eastAsia"/>
        </w:rPr>
        <w:t>基于科学的市场调研和数据分析，全面剖析了3-硝基邻二甲苯行业现状、市场需求及市场规模。3-硝基邻二甲苯报告探讨了3-硝基邻二甲苯产业链结构，细分市场的特点，并分析了3-硝基邻二甲苯市场前景及发展趋势。通过科学预测，揭示了3-硝基邻二甲苯行业未来的增长潜力。同时，3-硝基邻二甲苯报告还对重点企业进行了研究，评估了各大品牌在市场竞争中的地位，以及行业集中度的变化。3-硝基邻二甲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3-硝基邻二甲苯概述</w:t>
      </w:r>
      <w:r>
        <w:rPr>
          <w:rFonts w:hint="eastAsia"/>
        </w:rPr>
        <w:br/>
      </w:r>
      <w:r>
        <w:rPr>
          <w:rFonts w:hint="eastAsia"/>
        </w:rPr>
        <w:t>　　第一节 3-硝基邻二甲苯定义</w:t>
      </w:r>
      <w:r>
        <w:rPr>
          <w:rFonts w:hint="eastAsia"/>
        </w:rPr>
        <w:br/>
      </w:r>
      <w:r>
        <w:rPr>
          <w:rFonts w:hint="eastAsia"/>
        </w:rPr>
        <w:t>　　第二节 3-硝基邻二甲苯行业发展历程</w:t>
      </w:r>
      <w:r>
        <w:rPr>
          <w:rFonts w:hint="eastAsia"/>
        </w:rPr>
        <w:br/>
      </w:r>
      <w:r>
        <w:rPr>
          <w:rFonts w:hint="eastAsia"/>
        </w:rPr>
        <w:t>　　第三节 3-硝基邻二甲苯分类情况</w:t>
      </w:r>
      <w:r>
        <w:rPr>
          <w:rFonts w:hint="eastAsia"/>
        </w:rPr>
        <w:br/>
      </w:r>
      <w:r>
        <w:rPr>
          <w:rFonts w:hint="eastAsia"/>
        </w:rPr>
        <w:t>　　第四节 3-硝基邻二甲苯产业链分析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二、3-硝基邻二甲苯产业链模型分析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2023-2024年中国3-硝基邻二甲苯行业发展环境分析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中国3-硝基邻二甲苯行业发展经济环境分析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中国3-硝基邻二甲苯行业发展政策环境分析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一、3-硝基邻二甲苯行业政策影响分析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二、相关3-硝基邻二甲苯行业标准分析</w:t>
      </w:r>
      <w:r>
        <w:rPr>
          <w:rFonts w:hint="eastAsia"/>
        </w:rPr>
        <w:br/>
      </w:r>
      <w:r>
        <w:rPr>
          <w:rFonts w:hint="eastAsia"/>
        </w:rPr>
        <w:t>　　第三节 中国3-硝基邻二甲苯行业发展社会环境分析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中国3-硝基邻二甲苯行业供给与需求情况分析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2019-2024年中国3-硝基邻二甲苯行业总体规模</w:t>
      </w:r>
      <w:r>
        <w:rPr>
          <w:rFonts w:hint="eastAsia"/>
        </w:rPr>
        <w:br/>
      </w:r>
      <w:r>
        <w:rPr>
          <w:rFonts w:hint="eastAsia"/>
        </w:rPr>
        <w:t>　　第二节 中国3-硝基邻二甲苯行业供给概况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一、2019-2024年中国3-硝基邻二甲苯行业供给情况分析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二、2024年中国3-硝基邻二甲苯行业供给特点分析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三、2024-2030年中国3-硝基邻二甲苯行业供给预测</w:t>
      </w:r>
      <w:r>
        <w:rPr>
          <w:rFonts w:hint="eastAsia"/>
        </w:rPr>
        <w:br/>
      </w:r>
      <w:r>
        <w:rPr>
          <w:rFonts w:hint="eastAsia"/>
        </w:rPr>
        <w:t>　　第三节 中国3-硝基邻二甲苯行业需求概况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一、2019-2024年中国3-硝基邻二甲苯行业需求情况分析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二、2024年中国3-硝基邻二甲苯行业市场需求特点分析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三、2024-2030年中国3-硝基邻二甲苯行业市场需求预测</w:t>
      </w:r>
      <w:r>
        <w:rPr>
          <w:rFonts w:hint="eastAsia"/>
        </w:rPr>
        <w:br/>
      </w:r>
      <w:r>
        <w:rPr>
          <w:rFonts w:hint="eastAsia"/>
        </w:rPr>
        <w:t>　　第四节 3-硝基邻二甲苯产业供需平衡状况分析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国内3-硝基邻二甲苯产品价格走势及影响因素分析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2019-2024年国内3-硝基邻二甲苯产品市场价格回顾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当前国内3-硝基邻二甲苯产品市场价格及评述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国内3-硝基邻二甲苯产品价格影响因素分析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2024-2030年国内3-硝基邻二甲苯产品市场价格走势预测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2019-2024年中国3-硝基邻二甲苯行业总体发展状况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中国3-硝基邻二甲苯行业规模情况分析</w:t>
      </w:r>
      <w:r>
        <w:rPr>
          <w:rFonts w:hint="eastAsia"/>
        </w:rPr>
        <w:br/>
      </w:r>
      <w:r>
        <w:rPr>
          <w:rFonts w:hint="eastAsia"/>
        </w:rPr>
        <w:t>　　　　一、3-硝基邻二甲苯行业单位规模情况分析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二、3-硝基邻二甲苯行业人员规模状况分析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三、3-硝基邻二甲苯行业资产规模状况分析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四、3-硝基邻二甲苯行业市场规模状况分析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五、3-硝基邻二甲苯行业敏感性分析</w:t>
      </w:r>
      <w:r>
        <w:rPr>
          <w:rFonts w:hint="eastAsia"/>
        </w:rPr>
        <w:br/>
      </w:r>
      <w:r>
        <w:rPr>
          <w:rFonts w:hint="eastAsia"/>
        </w:rPr>
        <w:t>　　第二节 中国3-硝基邻二甲苯行业财务能力分析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一、3-硝基邻二甲苯行业盈利能力分析</w:t>
      </w:r>
      <w:r>
        <w:rPr>
          <w:rFonts w:hint="eastAsia"/>
        </w:rPr>
        <w:br/>
      </w:r>
      <w:r>
        <w:rPr>
          <w:rFonts w:hint="eastAsia"/>
        </w:rPr>
        <w:t>　　　　二、3-硝基邻二甲苯行业偿债能力分析</w:t>
      </w:r>
      <w:r>
        <w:rPr>
          <w:rFonts w:hint="eastAsia"/>
        </w:rPr>
        <w:br/>
      </w:r>
      <w:r>
        <w:rPr>
          <w:rFonts w:hint="eastAsia"/>
        </w:rPr>
        <w:t>　　　　三、3-硝基邻二甲苯行业营运能力分析</w:t>
      </w:r>
      <w:r>
        <w:rPr>
          <w:rFonts w:hint="eastAsia"/>
        </w:rPr>
        <w:br/>
      </w:r>
      <w:r>
        <w:rPr>
          <w:rFonts w:hint="eastAsia"/>
        </w:rPr>
        <w:t>　　　　四、3-硝基邻二甲苯行业发展能力分析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2023-2024年3-硝基邻二甲苯行业细分市场调研分析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3-硝基邻二甲苯行业细分（一）市场调研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3-硝基邻二甲苯行业细分（二）市场调研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2023-2024年中国3-硝基邻二甲苯行业发展概况</w:t>
      </w:r>
      <w:r>
        <w:rPr>
          <w:rFonts w:hint="eastAsia"/>
        </w:rPr>
        <w:br/>
      </w:r>
      <w:r>
        <w:rPr>
          <w:rFonts w:hint="eastAsia"/>
        </w:rPr>
        <w:t>　　第一节 中国3-硝基邻二甲苯行业发展态势分析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中国3-硝基邻二甲苯行业发展特点分析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中国3-硝基邻二甲苯行业市场供需分析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2023-2024年3-硝基邻二甲苯行业市场竞争策略分析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3-硝基邻二甲苯行业竞争结构分析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3-硝基邻二甲苯市场竞争策略分析</w:t>
      </w:r>
      <w:r>
        <w:rPr>
          <w:rFonts w:hint="eastAsia"/>
        </w:rPr>
        <w:br/>
      </w:r>
      <w:r>
        <w:rPr>
          <w:rFonts w:hint="eastAsia"/>
        </w:rPr>
        <w:t>　　　　一、3-硝基邻二甲苯市场增长潜力分析</w:t>
      </w:r>
      <w:r>
        <w:rPr>
          <w:rFonts w:hint="eastAsia"/>
        </w:rPr>
        <w:br/>
      </w:r>
      <w:r>
        <w:rPr>
          <w:rFonts w:hint="eastAsia"/>
        </w:rPr>
        <w:t>　　　　二、3-硝基邻二甲苯产品竞争策略分析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三、典型3-硝基邻二甲苯企业产品竞争策略分析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3-硝基邻二甲苯企业竞争策略分析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一、2024-2030年中国3-硝基邻二甲苯市场竞争趋势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二、2024-2030年3-硝基邻二甲苯行业竞争格局展望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三、2024-2030年3-硝基邻二甲苯行业竞争策略分析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2023-2024年3-硝基邻二甲苯行业竞争格局分析</w:t>
      </w:r>
      <w:r>
        <w:rPr>
          <w:rFonts w:hint="eastAsia"/>
        </w:rPr>
        <w:br/>
      </w:r>
      <w:r>
        <w:rPr>
          <w:rFonts w:hint="eastAsia"/>
        </w:rPr>
        <w:t>　　第一节 3-硝基邻二甲苯行业集中度分析</w:t>
      </w:r>
      <w:r>
        <w:rPr>
          <w:rFonts w:hint="eastAsia"/>
        </w:rPr>
        <w:br/>
      </w:r>
      <w:r>
        <w:rPr>
          <w:rFonts w:hint="eastAsia"/>
        </w:rPr>
        <w:t>　　　　一、3-硝基邻二甲苯市场集中度分析</w:t>
      </w:r>
      <w:r>
        <w:rPr>
          <w:rFonts w:hint="eastAsia"/>
        </w:rPr>
        <w:br/>
      </w:r>
      <w:r>
        <w:rPr>
          <w:rFonts w:hint="eastAsia"/>
        </w:rPr>
        <w:t>　　　　二、3-硝基邻二甲苯企业集中度分析</w:t>
      </w:r>
      <w:r>
        <w:rPr>
          <w:rFonts w:hint="eastAsia"/>
        </w:rPr>
        <w:br/>
      </w:r>
      <w:r>
        <w:rPr>
          <w:rFonts w:hint="eastAsia"/>
        </w:rPr>
        <w:t>　　　　三、3-硝基邻二甲苯区域集中度分析</w:t>
      </w:r>
      <w:r>
        <w:rPr>
          <w:rFonts w:hint="eastAsia"/>
        </w:rPr>
        <w:br/>
      </w:r>
      <w:r>
        <w:rPr>
          <w:rFonts w:hint="eastAsia"/>
        </w:rPr>
        <w:t>　　第二节 3-硝基邻二甲苯行业竞争格局分析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一、2023-2024年3-硝基邻二甲苯行业竞争分析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二、2023-2024年中外3-硝基邻二甲苯产品竞争分析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三、2023-2024年中国3-硝基邻二甲苯市场竞争分析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四、2023-2024年国内主要3-硝基邻二甲苯企业动向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3-硝基邻二甲苯行业上游原材料供应状况分析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2019-2024年3-硝基邻二甲苯行业主要原材料价格及供应情况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2024-2030年3-硝基邻二甲苯行业主要原材料价格及供应情况预测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3-硝基邻二甲苯产业客户调研</w:t>
      </w:r>
      <w:r>
        <w:rPr>
          <w:rFonts w:hint="eastAsia"/>
        </w:rPr>
        <w:br/>
      </w:r>
      <w:r>
        <w:rPr>
          <w:rFonts w:hint="eastAsia"/>
        </w:rPr>
        <w:t>　　第一节 3-硝基邻二甲苯产业客户认知程度</w:t>
      </w:r>
      <w:r>
        <w:rPr>
          <w:rFonts w:hint="eastAsia"/>
        </w:rPr>
        <w:br/>
      </w:r>
      <w:r>
        <w:rPr>
          <w:rFonts w:hint="eastAsia"/>
        </w:rPr>
        <w:t>　　第二节 3-硝基邻二甲苯产业客户关注因素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中国3-硝基邻二甲苯行业重点区域调研分析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一、中国3-硝基邻二甲苯行业重点区域市场结构变化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二、中国3-硝基邻二甲苯行业重点区域（一）调研分析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三、中国3-硝基邻二甲苯行业重点区域（二）调研分析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四、中国3-硝基邻二甲苯行业重点区域（三）调研分析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五、中国3-硝基邻二甲苯行业重点区域（四）调研分析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六、中国3-硝基邻二甲苯行业重点区域（五）调研分析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近几年3-硝基邻二甲苯行业重点企业发展分析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3-硝基邻二甲苯企业（一）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二、3-硝基邻二甲苯企业经营情况分析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三、3-硝基邻二甲苯企业发展规划及前景展望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3-硝基邻二甲苯企业（二）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二、3-硝基邻二甲苯企业经营情况分析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三、3-硝基邻二甲苯企业发展规划及前景展望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3-硝基邻二甲苯企业（三）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二、3-硝基邻二甲苯企业经营情况分析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三、3-硝基邻二甲苯企业发展规划及前景展望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3-硝基邻二甲苯企业（四）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二、3-硝基邻二甲苯企业经营情况分析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三、3-硝基邻二甲苯企业发展规划及前景展望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3-硝基邻二甲苯企业（五）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二、3-硝基邻二甲苯企业经营情况分析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三、3-硝基邻二甲苯企业发展规划及前景展望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3-硝基邻二甲苯行业投资情况与发展前景分析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2024年3-硝基邻二甲苯行业投资情况分析</w:t>
      </w:r>
      <w:r>
        <w:rPr>
          <w:rFonts w:hint="eastAsia"/>
        </w:rPr>
        <w:br/>
      </w:r>
      <w:r>
        <w:rPr>
          <w:rFonts w:hint="eastAsia"/>
        </w:rPr>
        <w:t>　　　　一、3-硝基邻二甲苯总体投资结构</w:t>
      </w:r>
      <w:r>
        <w:rPr>
          <w:rFonts w:hint="eastAsia"/>
        </w:rPr>
        <w:br/>
      </w:r>
      <w:r>
        <w:rPr>
          <w:rFonts w:hint="eastAsia"/>
        </w:rPr>
        <w:t>　　　　二、3-硝基邻二甲苯投资规模情况</w:t>
      </w:r>
      <w:r>
        <w:rPr>
          <w:rFonts w:hint="eastAsia"/>
        </w:rPr>
        <w:br/>
      </w:r>
      <w:r>
        <w:rPr>
          <w:rFonts w:hint="eastAsia"/>
        </w:rPr>
        <w:t>　　　　三、3-硝基邻二甲苯投资增速情况</w:t>
      </w:r>
      <w:r>
        <w:rPr>
          <w:rFonts w:hint="eastAsia"/>
        </w:rPr>
        <w:br/>
      </w:r>
      <w:r>
        <w:rPr>
          <w:rFonts w:hint="eastAsia"/>
        </w:rPr>
        <w:t>　　　　四、3-硝基邻二甲苯分地区投资分析</w:t>
      </w:r>
      <w:r>
        <w:rPr>
          <w:rFonts w:hint="eastAsia"/>
        </w:rPr>
        <w:br/>
      </w:r>
      <w:r>
        <w:rPr>
          <w:rFonts w:hint="eastAsia"/>
        </w:rPr>
        <w:t>　　第二节 3-硝基邻二甲苯行业投资机会分析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一、3-硝基邻二甲苯投资项目分析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二、可以投资的3-硝基邻二甲苯模式</w:t>
      </w:r>
      <w:r>
        <w:rPr>
          <w:rFonts w:hint="eastAsia"/>
        </w:rPr>
        <w:br/>
      </w:r>
      <w:r>
        <w:rPr>
          <w:rFonts w:hint="eastAsia"/>
        </w:rPr>
        <w:t>　　　　三、2024年3-硝基邻二甲苯投资机会</w:t>
      </w:r>
      <w:r>
        <w:rPr>
          <w:rFonts w:hint="eastAsia"/>
        </w:rPr>
        <w:br/>
      </w:r>
      <w:r>
        <w:rPr>
          <w:rFonts w:hint="eastAsia"/>
        </w:rPr>
        <w:t>　　　　四、2024年3-硝基邻二甲苯投资新方向</w:t>
      </w:r>
      <w:r>
        <w:rPr>
          <w:rFonts w:hint="eastAsia"/>
        </w:rPr>
        <w:br/>
      </w:r>
      <w:r>
        <w:rPr>
          <w:rFonts w:hint="eastAsia"/>
        </w:rPr>
        <w:t>　　第三节 3-硝基邻二甲苯行业发展前景分析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一、2024年3-硝基邻二甲苯市场的发展前景</w:t>
      </w:r>
      <w:r>
        <w:rPr>
          <w:rFonts w:hint="eastAsia"/>
        </w:rPr>
        <w:br/>
      </w:r>
      <w:r>
        <w:rPr>
          <w:rFonts w:hint="eastAsia"/>
        </w:rPr>
        <w:t>　　　　二、2024年3-硝基邻二甲苯市场面临的发展商机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2024-2030年3-硝基邻二甲苯行业发展趋势及投资风险分析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当前3-硝基邻二甲苯行业存在的问题</w:t>
      </w:r>
      <w:r>
        <w:rPr>
          <w:rFonts w:hint="eastAsia"/>
        </w:rPr>
        <w:br/>
      </w:r>
      <w:r>
        <w:rPr>
          <w:rFonts w:hint="eastAsia"/>
        </w:rPr>
        <w:t>　　第二节 3-硝基邻二甲苯未来发展预测分析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一、中国3-硝基邻二甲苯发展方向分析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二、2024-2030年中国3-硝基邻二甲苯行业发展规模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三、2024-2030年中国3-硝基邻二甲苯行业发展趋势预测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中^智^林^：2024-2030年中国3-硝基邻二甲苯行业投资风险分析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一、3-硝基邻二甲苯市场竞争风险</w:t>
      </w:r>
      <w:r>
        <w:rPr>
          <w:rFonts w:hint="eastAsia"/>
        </w:rPr>
        <w:br/>
      </w:r>
      <w:r>
        <w:rPr>
          <w:rFonts w:hint="eastAsia"/>
        </w:rPr>
        <w:t>　　　　二、3-硝基邻二甲苯原材料压力风险分析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三、3-硝基邻二甲苯技术风险分析</w:t>
      </w:r>
      <w:r>
        <w:rPr>
          <w:rFonts w:hint="eastAsia"/>
        </w:rPr>
        <w:br/>
      </w:r>
      <w:r>
        <w:rPr>
          <w:rFonts w:hint="eastAsia"/>
        </w:rPr>
        <w:t>　　　　四、3-硝基邻二甲苯政策和体制风险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3-硝基邻二甲苯行业类别</w:t>
      </w:r>
      <w:r>
        <w:rPr>
          <w:rFonts w:hint="eastAsia"/>
        </w:rPr>
        <w:br/>
      </w:r>
      <w:r>
        <w:rPr>
          <w:rFonts w:hint="eastAsia"/>
        </w:rPr>
        <w:t>　　图表 3-硝基邻二甲苯行业产业链调研</w:t>
      </w:r>
      <w:r>
        <w:rPr>
          <w:rFonts w:hint="eastAsia"/>
        </w:rPr>
        <w:br/>
      </w:r>
      <w:r>
        <w:rPr>
          <w:rFonts w:hint="eastAsia"/>
        </w:rPr>
        <w:t>　　图表 3-硝基邻二甲苯行业现状</w:t>
      </w:r>
      <w:r>
        <w:rPr>
          <w:rFonts w:hint="eastAsia"/>
        </w:rPr>
        <w:br/>
      </w:r>
      <w:r>
        <w:rPr>
          <w:rFonts w:hint="eastAsia"/>
        </w:rPr>
        <w:t>　　图表 3-硝基邻二甲苯行业标准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2019-2024年中国3-硝基邻二甲苯行业市场规模</w:t>
      </w:r>
      <w:r>
        <w:rPr>
          <w:rFonts w:hint="eastAsia"/>
        </w:rPr>
        <w:br/>
      </w:r>
      <w:r>
        <w:rPr>
          <w:rFonts w:hint="eastAsia"/>
        </w:rPr>
        <w:t>　　图表 2024年中国3-硝基邻二甲苯行业产能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2019-2024年中国3-硝基邻二甲苯行业产量统计</w:t>
      </w:r>
      <w:r>
        <w:rPr>
          <w:rFonts w:hint="eastAsia"/>
        </w:rPr>
        <w:br/>
      </w:r>
      <w:r>
        <w:rPr>
          <w:rFonts w:hint="eastAsia"/>
        </w:rPr>
        <w:t>　　图表 3-硝基邻二甲苯行业动态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2019-2024年中国3-硝基邻二甲苯市场需求量</w:t>
      </w:r>
      <w:r>
        <w:rPr>
          <w:rFonts w:hint="eastAsia"/>
        </w:rPr>
        <w:br/>
      </w:r>
      <w:r>
        <w:rPr>
          <w:rFonts w:hint="eastAsia"/>
        </w:rPr>
        <w:t>　　图表 2024年中国3-硝基邻二甲苯行业需求区域调研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2019-2024年中国3-硝基邻二甲苯行情</w:t>
      </w:r>
      <w:r>
        <w:rPr>
          <w:rFonts w:hint="eastAsia"/>
        </w:rPr>
        <w:br/>
      </w:r>
      <w:r>
        <w:rPr>
          <w:rFonts w:hint="eastAsia"/>
        </w:rPr>
        <w:t>　　图表 2019-2024年中国3-硝基邻二甲苯价格走势图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2019-2024年中国3-硝基邻二甲苯行业销售收入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2019-2024年中国3-硝基邻二甲苯行业盈利情况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2019-2024年中国3-硝基邻二甲苯行业利润总额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2019-2024年中国3-硝基邻二甲苯进口统计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2019-2024年中国3-硝基邻二甲苯行业企业数量统计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**地区3-硝基邻二甲苯市场规模</w:t>
      </w:r>
      <w:r>
        <w:rPr>
          <w:rFonts w:hint="eastAsia"/>
        </w:rPr>
        <w:br/>
      </w:r>
      <w:r>
        <w:rPr>
          <w:rFonts w:hint="eastAsia"/>
        </w:rPr>
        <w:t>　　图表 **地区3-硝基邻二甲苯行业市场需求</w:t>
      </w:r>
      <w:r>
        <w:rPr>
          <w:rFonts w:hint="eastAsia"/>
        </w:rPr>
        <w:br/>
      </w:r>
      <w:r>
        <w:rPr>
          <w:rFonts w:hint="eastAsia"/>
        </w:rPr>
        <w:t>　　图表 **地区3-硝基邻二甲苯市场调研</w:t>
      </w:r>
      <w:r>
        <w:rPr>
          <w:rFonts w:hint="eastAsia"/>
        </w:rPr>
        <w:br/>
      </w:r>
      <w:r>
        <w:rPr>
          <w:rFonts w:hint="eastAsia"/>
        </w:rPr>
        <w:t>　　图表 **地区3-硝基邻二甲苯行业市场需求分析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**地区3-硝基邻二甲苯市场规模</w:t>
      </w:r>
      <w:r>
        <w:rPr>
          <w:rFonts w:hint="eastAsia"/>
        </w:rPr>
        <w:br/>
      </w:r>
      <w:r>
        <w:rPr>
          <w:rFonts w:hint="eastAsia"/>
        </w:rPr>
        <w:t>　　图表 **地区3-硝基邻二甲苯行业市场需求</w:t>
      </w:r>
      <w:r>
        <w:rPr>
          <w:rFonts w:hint="eastAsia"/>
        </w:rPr>
        <w:br/>
      </w:r>
      <w:r>
        <w:rPr>
          <w:rFonts w:hint="eastAsia"/>
        </w:rPr>
        <w:t>　　图表 **地区3-硝基邻二甲苯市场调研</w:t>
      </w:r>
      <w:r>
        <w:rPr>
          <w:rFonts w:hint="eastAsia"/>
        </w:rPr>
        <w:br/>
      </w:r>
      <w:r>
        <w:rPr>
          <w:rFonts w:hint="eastAsia"/>
        </w:rPr>
        <w:t>　　图表 **地区3-硝基邻二甲苯行业市场需求分析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3-硝基邻二甲苯行业竞争对手分析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2024-2030年中国3-硝基邻二甲苯行业产能预测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2024-2030年中国3-硝基邻二甲苯市场需求预测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2024-2030年中国3-硝基邻二甲苯行业市场规模预测</w:t>
      </w:r>
      <w:r>
        <w:rPr>
          <w:rFonts w:hint="eastAsia"/>
        </w:rPr>
        <w:br/>
      </w:r>
      <w:r>
        <w:rPr>
          <w:rFonts w:hint="eastAsia"/>
        </w:rPr>
        <w:t>　　图表 3-硝基邻二甲苯行业准入条件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2024-2030年中国3-硝基邻二甲苯行业信息化</w:t>
      </w:r>
      <w:r>
        <w:rPr>
          <w:rFonts w:hint="eastAsia"/>
        </w:rPr>
        <w:br/>
      </w:r>
      <w:r>
        <w:rPr>
          <w:rFonts w:hint="eastAsia"/>
        </w:rPr>
        <w:t>　　图表 2024-2030年中国3-硝基邻二甲苯行业风险分析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2024-2030年中国3-硝基邻二甲苯行业发展趋势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2024-2030年中国3-硝基邻二甲苯市场前景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7bb299bf74e58" w:history="1">
        <w:r>
          <w:rPr>
            <w:rStyle w:val="Hyperlink"/>
          </w:rPr>
          <w:t>中国3-硝基邻二甲苯行业发展分析及市场前景预测报告（2024-2030年）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77bb299bf74e58" w:history="1">
        <w:r>
          <w:rPr>
            <w:rStyle w:val="Hyperlink"/>
          </w:rPr>
          <w:t>https://www.20087.com/2010-08/R_2010_20153_xiaojilinerjiabenxingyefe.html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a1b34cb414477" w:history="1">
      <w:r>
        <w:rPr>
          <w:rStyle w:val="Hyperlink"/>
        </w:rPr>
        <w:t>中国3-硝基邻二甲苯行业发展分析及市场前景预测报告（2024-2030年）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xiaojilinerjiabenxingyefe.html" TargetMode="External" Id="R4e77bb299bf7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xiaojilinerjiabenxingyefe.html" TargetMode="External" Id="R064a1b34cb41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2023-12-12T01:04:00Z</dcterms:created>
  <dcterms:modified xsi:type="dcterms:W3CDTF">2023-12-12T02:04:00Z</dcterms:modified>
  <dc:subject>中国3-硝基邻二甲苯行业发展分析及市场前景预测报告（2024-2030年）</dc:subject>
  <dc:title>中国3-硝基邻二甲苯行业发展分析及市场前景预测报告（2024-2030年）</dc:title>
  <cp:keywords>中国3-硝基邻二甲苯行业发展分析及市场前景预测报告（2024-2030年）</cp:keywords>
  <dc:description>中国3-硝基邻二甲苯行业发展分析及市场前景预测报告（2024-2030年）</dc:description>
</cp:coreProperties>
</file>