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fd6855a8548bc" w:history="1">
              <w:r>
                <w:rPr>
                  <w:rStyle w:val="Hyperlink"/>
                </w:rPr>
                <w:t>2025-2031年中国1,3-二甲氧基苯市场深度剖析及发展趋势预测报告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fd6855a8548bc" w:history="1">
              <w:r>
                <w:rPr>
                  <w:rStyle w:val="Hyperlink"/>
                </w:rPr>
                <w:t>2025-2031年中国1,3-二甲氧基苯市场深度剖析及发展趋势预测报告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fd6855a8548bc" w:history="1">
                <w:r>
                  <w:rPr>
                    <w:rStyle w:val="Hyperlink"/>
                  </w:rPr>
                  <w:t>https://www.20087.com/2010-08/R_2010_201513_erjiayangjibenxingyefenx.html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甲氧基苯是重要的化工原料，广泛应用于香料、医药和农药行业。近年来，通过催化剂的选择和反应条件的优化，1,3-二甲氧基苯的合成路线变得更加高效和经济。同时，随着对化学品安全性评价的加强，1,3-二甲氧基苯的毒理学和生态影响研究得到了重视，推动了其绿色生产路径的探索。</w:t>
      </w:r>
      <w:r>
        <w:rPr>
          <w:rFonts w:hint="eastAsia"/>
        </w:rPr>
        <w:br/>
      </w:r>
      <w:r>
        <w:rPr>
          <w:rFonts w:hint="eastAsia"/>
        </w:rPr>
        <w:t>　　未来，1,3-二甲氧基苯的生产将更加侧重于可持续性和经济效益。一方面，通过生物转化和电化学合成等新兴技术，减少对化石资源的依赖，降低碳足迹。另一方面，针对下游应用的精细化和专业化需求，1,3-二甲氧基苯的衍生物开发将更加多样化，满足特定功能和性能指标。此外，随着全球化学品管理法规的趋严，1,3-二甲氧基苯的安全使用和废弃处理将遵循更严格的标准，确保整个供应链的环境友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dfd6855a8548bc" w:history="1">
        <w:r>
          <w:rPr>
            <w:rStyle w:val="Hyperlink"/>
          </w:rPr>
          <w:t>2025-2031年中国1,3-二甲氧基苯市场深度剖析及发展趋势预测报告</w:t>
        </w:r>
      </w:hyperlink>
      <w:r>
        <w:rPr>
          <w:rFonts w:hint="eastAsia"/>
        </w:rPr>
        <w:t>基于科学的市场调研和数据分析，全面剖析了1,3-二甲氧基苯行业现状、市场需求及市场规模。1,3-二甲氧基苯报告探讨了1,3-二甲氧基苯产业链结构，细分市场的特点，并分析了1,3-二甲氧基苯市场前景及发展趋势。通过科学预测，揭示了1,3-二甲氧基苯行业未来的增长潜力。同时，1,3-二甲氧基苯报告还对重点企业进行了研究，评估了各大品牌在市场竞争中的地位，以及行业集中度的变化。1,3-二甲氧基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1,3-二甲氧基苯概述</w:t>
      </w:r>
      <w:r>
        <w:rPr>
          <w:rFonts w:hint="eastAsia"/>
        </w:rPr>
        <w:br/>
      </w:r>
      <w:r>
        <w:rPr>
          <w:rFonts w:hint="eastAsia"/>
        </w:rPr>
        <w:t>　　第一节 1,3-二甲氧基苯定义</w:t>
      </w:r>
      <w:r>
        <w:rPr>
          <w:rFonts w:hint="eastAsia"/>
        </w:rPr>
        <w:br/>
      </w:r>
      <w:r>
        <w:rPr>
          <w:rFonts w:hint="eastAsia"/>
        </w:rPr>
        <w:t>　　第二节 1,3-二甲氧基苯行业发展历程</w:t>
      </w:r>
      <w:r>
        <w:rPr>
          <w:rFonts w:hint="eastAsia"/>
        </w:rPr>
        <w:br/>
      </w:r>
      <w:r>
        <w:rPr>
          <w:rFonts w:hint="eastAsia"/>
        </w:rPr>
        <w:t>　　第三节 1,3-二甲氧基苯分类情况</w:t>
      </w:r>
      <w:r>
        <w:rPr>
          <w:rFonts w:hint="eastAsia"/>
        </w:rPr>
        <w:br/>
      </w:r>
      <w:r>
        <w:rPr>
          <w:rFonts w:hint="eastAsia"/>
        </w:rPr>
        <w:t>　　第四节 1,3-二甲氧基苯产业链分析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二、1,3-二甲氧基苯产业链模型分析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2024-2025年中国1,3-二甲氧基苯行业发展环境分析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中国1,3-二甲氧基苯行业发展经济环境分析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中国1,3-二甲氧基苯行业发展政策环境分析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一、1,3-二甲氧基苯行业政策影响分析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二、相关1,3-二甲氧基苯行业标准分析</w:t>
      </w:r>
      <w:r>
        <w:rPr>
          <w:rFonts w:hint="eastAsia"/>
        </w:rPr>
        <w:br/>
      </w:r>
      <w:r>
        <w:rPr>
          <w:rFonts w:hint="eastAsia"/>
        </w:rPr>
        <w:t>　　第三节 中国1,3-二甲氧基苯行业发展社会环境分析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中国1,3-二甲氧基苯行业供给与需求情况分析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2019-2024年中国1,3-二甲氧基苯行业总体规模</w:t>
      </w:r>
      <w:r>
        <w:rPr>
          <w:rFonts w:hint="eastAsia"/>
        </w:rPr>
        <w:br/>
      </w:r>
      <w:r>
        <w:rPr>
          <w:rFonts w:hint="eastAsia"/>
        </w:rPr>
        <w:t>　　第二节 中国1,3-二甲氧基苯行业供给概况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一、2019-2024年中国1,3-二甲氧基苯行业供给情况分析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二、2025年中国1,3-二甲氧基苯行业供给特点分析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三、2025-2031年中国1,3-二甲氧基苯行业供给预测</w:t>
      </w:r>
      <w:r>
        <w:rPr>
          <w:rFonts w:hint="eastAsia"/>
        </w:rPr>
        <w:br/>
      </w:r>
      <w:r>
        <w:rPr>
          <w:rFonts w:hint="eastAsia"/>
        </w:rPr>
        <w:t>　　第三节 中国1,3-二甲氧基苯行业需求概况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一、2019-2024年中国1,3-二甲氧基苯行业需求情况分析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二、2025年中国1,3-二甲氧基苯行业市场需求特点分析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三、2025-2031年中国1,3-二甲氧基苯行业市场需求预测</w:t>
      </w:r>
      <w:r>
        <w:rPr>
          <w:rFonts w:hint="eastAsia"/>
        </w:rPr>
        <w:br/>
      </w:r>
      <w:r>
        <w:rPr>
          <w:rFonts w:hint="eastAsia"/>
        </w:rPr>
        <w:t>　　第四节 1,3-二甲氧基苯产业供需平衡状况分析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国内1,3-二甲氧基苯产品价格走势及影响因素分析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2019-2024年国内1,3-二甲氧基苯产品市场价格回顾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当前国内1,3-二甲氧基苯产品市场价格及评述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国内1,3-二甲氧基苯产品价格影响因素分析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2025-2031年国内1,3-二甲氧基苯产品市场价格走势预测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2019-2024年中国1,3-二甲氧基苯行业总体发展状况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中国1,3-二甲氧基苯行业规模情况分析</w:t>
      </w:r>
      <w:r>
        <w:rPr>
          <w:rFonts w:hint="eastAsia"/>
        </w:rPr>
        <w:br/>
      </w:r>
      <w:r>
        <w:rPr>
          <w:rFonts w:hint="eastAsia"/>
        </w:rPr>
        <w:t>　　　　一、1,3-二甲氧基苯行业单位规模情况分析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二、1,3-二甲氧基苯行业人员规模状况分析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三、1,3-二甲氧基苯行业资产规模状况分析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四、1,3-二甲氧基苯行业市场规模状况分析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五、1,3-二甲氧基苯行业敏感性分析</w:t>
      </w:r>
      <w:r>
        <w:rPr>
          <w:rFonts w:hint="eastAsia"/>
        </w:rPr>
        <w:br/>
      </w:r>
      <w:r>
        <w:rPr>
          <w:rFonts w:hint="eastAsia"/>
        </w:rPr>
        <w:t>　　第二节 中国1,3-二甲氧基苯行业财务能力分析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一、1,3-二甲氧基苯行业盈利能力分析</w:t>
      </w:r>
      <w:r>
        <w:rPr>
          <w:rFonts w:hint="eastAsia"/>
        </w:rPr>
        <w:br/>
      </w:r>
      <w:r>
        <w:rPr>
          <w:rFonts w:hint="eastAsia"/>
        </w:rPr>
        <w:t>　　　　二、1,3-二甲氧基苯行业偿债能力分析</w:t>
      </w:r>
      <w:r>
        <w:rPr>
          <w:rFonts w:hint="eastAsia"/>
        </w:rPr>
        <w:br/>
      </w:r>
      <w:r>
        <w:rPr>
          <w:rFonts w:hint="eastAsia"/>
        </w:rPr>
        <w:t>　　　　三、1,3-二甲氧基苯行业营运能力分析</w:t>
      </w:r>
      <w:r>
        <w:rPr>
          <w:rFonts w:hint="eastAsia"/>
        </w:rPr>
        <w:br/>
      </w:r>
      <w:r>
        <w:rPr>
          <w:rFonts w:hint="eastAsia"/>
        </w:rPr>
        <w:t>　　　　四、1,3-二甲氧基苯行业发展能力分析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2024-2025年1,3-二甲氧基苯行业细分市场调研分析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1,3-二甲氧基苯行业细分（一）市场调研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1,3-二甲氧基苯行业细分（二）市场调研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2024-2025年中国1,3-二甲氧基苯行业发展概况</w:t>
      </w:r>
      <w:r>
        <w:rPr>
          <w:rFonts w:hint="eastAsia"/>
        </w:rPr>
        <w:br/>
      </w:r>
      <w:r>
        <w:rPr>
          <w:rFonts w:hint="eastAsia"/>
        </w:rPr>
        <w:t>　　第一节 中国1,3-二甲氧基苯行业发展态势分析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中国1,3-二甲氧基苯行业发展特点分析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中国1,3-二甲氧基苯行业市场供需分析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2024-2025年1,3-二甲氧基苯行业市场竞争策略分析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1,3-二甲氧基苯行业竞争结构分析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1,3-二甲氧基苯市场竞争策略分析</w:t>
      </w:r>
      <w:r>
        <w:rPr>
          <w:rFonts w:hint="eastAsia"/>
        </w:rPr>
        <w:br/>
      </w:r>
      <w:r>
        <w:rPr>
          <w:rFonts w:hint="eastAsia"/>
        </w:rPr>
        <w:t>　　　　一、1,3-二甲氧基苯市场增长潜力分析</w:t>
      </w:r>
      <w:r>
        <w:rPr>
          <w:rFonts w:hint="eastAsia"/>
        </w:rPr>
        <w:br/>
      </w:r>
      <w:r>
        <w:rPr>
          <w:rFonts w:hint="eastAsia"/>
        </w:rPr>
        <w:t>　　　　二、1,3-二甲氧基苯产品竞争策略分析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三、典型1,3-二甲氧基苯企业产品竞争策略分析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1,3-二甲氧基苯企业竞争策略分析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一、2025-2031年中国1,3-二甲氧基苯市场竞争趋势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二、2025-2031年1,3-二甲氧基苯行业竞争格局展望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三、2025-2031年1,3-二甲氧基苯行业竞争策略分析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2024-2025年1,3-二甲氧基苯行业竞争格局分析</w:t>
      </w:r>
      <w:r>
        <w:rPr>
          <w:rFonts w:hint="eastAsia"/>
        </w:rPr>
        <w:br/>
      </w:r>
      <w:r>
        <w:rPr>
          <w:rFonts w:hint="eastAsia"/>
        </w:rPr>
        <w:t>　　第一节 1,3-二甲氧基苯行业集中度分析</w:t>
      </w:r>
      <w:r>
        <w:rPr>
          <w:rFonts w:hint="eastAsia"/>
        </w:rPr>
        <w:br/>
      </w:r>
      <w:r>
        <w:rPr>
          <w:rFonts w:hint="eastAsia"/>
        </w:rPr>
        <w:t>　　　　一、1,3-二甲氧基苯市场集中度分析</w:t>
      </w:r>
      <w:r>
        <w:rPr>
          <w:rFonts w:hint="eastAsia"/>
        </w:rPr>
        <w:br/>
      </w:r>
      <w:r>
        <w:rPr>
          <w:rFonts w:hint="eastAsia"/>
        </w:rPr>
        <w:t>　　　　二、1,3-二甲氧基苯企业集中度分析</w:t>
      </w:r>
      <w:r>
        <w:rPr>
          <w:rFonts w:hint="eastAsia"/>
        </w:rPr>
        <w:br/>
      </w:r>
      <w:r>
        <w:rPr>
          <w:rFonts w:hint="eastAsia"/>
        </w:rPr>
        <w:t>　　　　三、1,3-二甲氧基苯区域集中度分析</w:t>
      </w:r>
      <w:r>
        <w:rPr>
          <w:rFonts w:hint="eastAsia"/>
        </w:rPr>
        <w:br/>
      </w:r>
      <w:r>
        <w:rPr>
          <w:rFonts w:hint="eastAsia"/>
        </w:rPr>
        <w:t>　　第二节 1,3-二甲氧基苯行业竞争格局分析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一、2024-2025年1,3-二甲氧基苯行业竞争分析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二、2024-2025年中外1,3-二甲氧基苯产品竞争分析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三、2024-2025年中国1,3-二甲氧基苯市场竞争分析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四、2024-2025年国内主要1,3-二甲氧基苯企业动向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1,3-二甲氧基苯行业上游原材料供应状况分析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2019-2024年1,3-二甲氧基苯行业主要原材料价格及供应情况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2025-2031年1,3-二甲氧基苯行业主要原材料价格及供应情况预测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1,3-二甲氧基苯产业客户调研</w:t>
      </w:r>
      <w:r>
        <w:rPr>
          <w:rFonts w:hint="eastAsia"/>
        </w:rPr>
        <w:br/>
      </w:r>
      <w:r>
        <w:rPr>
          <w:rFonts w:hint="eastAsia"/>
        </w:rPr>
        <w:t>　　第一节 1,3-二甲氧基苯产业客户认知程度</w:t>
      </w:r>
      <w:r>
        <w:rPr>
          <w:rFonts w:hint="eastAsia"/>
        </w:rPr>
        <w:br/>
      </w:r>
      <w:r>
        <w:rPr>
          <w:rFonts w:hint="eastAsia"/>
        </w:rPr>
        <w:t>　　第二节 1,3-二甲氧基苯产业客户关注因素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中国1,3-二甲氧基苯行业重点区域调研分析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一、中国1,3-二甲氧基苯行业重点区域市场结构变化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二、中国1,3-二甲氧基苯行业重点区域（一）调研分析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三、中国1,3-二甲氧基苯行业重点区域（二）调研分析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四、中国1,3-二甲氧基苯行业重点区域（三）调研分析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五、中国1,3-二甲氧基苯行业重点区域（四）调研分析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六、中国1,3-二甲氧基苯行业重点区域（五）调研分析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近几年1,3-二甲氧基苯行业重点企业发展分析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1,3-二甲氧基苯企业（一）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二、1,3-二甲氧基苯企业经营情况分析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三、1,3-二甲氧基苯企业发展规划及前景展望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1,3-二甲氧基苯企业（二）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二、1,3-二甲氧基苯企业经营情况分析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三、1,3-二甲氧基苯企业发展规划及前景展望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1,3-二甲氧基苯企业（三）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二、1,3-二甲氧基苯企业经营情况分析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三、1,3-二甲氧基苯企业发展规划及前景展望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1,3-二甲氧基苯企业（四）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二、1,3-二甲氧基苯企业经营情况分析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三、1,3-二甲氧基苯企业发展规划及前景展望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1,3-二甲氧基苯企业（五）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二、1,3-二甲氧基苯企业经营情况分析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三、1,3-二甲氧基苯企业发展规划及前景展望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1,3-二甲氧基苯行业投资情况与发展前景分析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2025年1,3-二甲氧基苯行业投资情况分析</w:t>
      </w:r>
      <w:r>
        <w:rPr>
          <w:rFonts w:hint="eastAsia"/>
        </w:rPr>
        <w:br/>
      </w:r>
      <w:r>
        <w:rPr>
          <w:rFonts w:hint="eastAsia"/>
        </w:rPr>
        <w:t>　　　　一、1,3-二甲氧基苯总体投资结构</w:t>
      </w:r>
      <w:r>
        <w:rPr>
          <w:rFonts w:hint="eastAsia"/>
        </w:rPr>
        <w:br/>
      </w:r>
      <w:r>
        <w:rPr>
          <w:rFonts w:hint="eastAsia"/>
        </w:rPr>
        <w:t>　　　　二、1,3-二甲氧基苯投资规模情况</w:t>
      </w:r>
      <w:r>
        <w:rPr>
          <w:rFonts w:hint="eastAsia"/>
        </w:rPr>
        <w:br/>
      </w:r>
      <w:r>
        <w:rPr>
          <w:rFonts w:hint="eastAsia"/>
        </w:rPr>
        <w:t>　　　　三、1,3-二甲氧基苯投资增速情况</w:t>
      </w:r>
      <w:r>
        <w:rPr>
          <w:rFonts w:hint="eastAsia"/>
        </w:rPr>
        <w:br/>
      </w:r>
      <w:r>
        <w:rPr>
          <w:rFonts w:hint="eastAsia"/>
        </w:rPr>
        <w:t>　　　　四、1,3-二甲氧基苯分地区投资分析</w:t>
      </w:r>
      <w:r>
        <w:rPr>
          <w:rFonts w:hint="eastAsia"/>
        </w:rPr>
        <w:br/>
      </w:r>
      <w:r>
        <w:rPr>
          <w:rFonts w:hint="eastAsia"/>
        </w:rPr>
        <w:t>　　第二节 1,3-二甲氧基苯行业投资机会分析</w:t>
      </w:r>
      <w:r>
        <w:rPr>
          <w:rFonts w:hint="eastAsia"/>
        </w:rPr>
        <w:br/>
      </w:r>
      <w:r>
        <w:rPr>
          <w:rFonts w:hint="eastAsia"/>
        </w:rPr>
        <w:t>　　　　一、1,3-二甲氧基苯投资项目分析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二、可以投资的1,3-二甲氧基苯模式</w:t>
      </w:r>
      <w:r>
        <w:rPr>
          <w:rFonts w:hint="eastAsia"/>
        </w:rPr>
        <w:br/>
      </w:r>
      <w:r>
        <w:rPr>
          <w:rFonts w:hint="eastAsia"/>
        </w:rPr>
        <w:t>　　　　三、2025年1,3-二甲氧基苯投资机会</w:t>
      </w:r>
      <w:r>
        <w:rPr>
          <w:rFonts w:hint="eastAsia"/>
        </w:rPr>
        <w:br/>
      </w:r>
      <w:r>
        <w:rPr>
          <w:rFonts w:hint="eastAsia"/>
        </w:rPr>
        <w:t>　　　　四、2025年1,3-二甲氧基苯投资新方向</w:t>
      </w:r>
      <w:r>
        <w:rPr>
          <w:rFonts w:hint="eastAsia"/>
        </w:rPr>
        <w:br/>
      </w:r>
      <w:r>
        <w:rPr>
          <w:rFonts w:hint="eastAsia"/>
        </w:rPr>
        <w:t>　　第三节 1,3-二甲氧基苯行业发展前景分析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一、2025年1,3-二甲氧基苯市场的发展前景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二、2025年1,3-二甲氧基苯市场面临的发展商机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2025-2031年1,3-二甲氧基苯行业发展趋势及投资风险分析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当前1,3-二甲氧基苯行业存在的问题</w:t>
      </w:r>
      <w:r>
        <w:rPr>
          <w:rFonts w:hint="eastAsia"/>
        </w:rPr>
        <w:br/>
      </w:r>
      <w:r>
        <w:rPr>
          <w:rFonts w:hint="eastAsia"/>
        </w:rPr>
        <w:t>　　第二节 1,3-二甲氧基苯未来发展预测分析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一、中国1,3-二甲氧基苯发展方向分析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二、2025-2031年中国1,3-二甲氧基苯行业发展规模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三、2025-2031年中国1,3-二甲氧基苯行业发展趋势预测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中^智^林^：2025-2031年中国1,3-二甲氧基苯行业投资风险分析</w:t>
      </w:r>
      <w:r>
        <w:rPr>
          <w:rFonts w:hint="eastAsia"/>
        </w:rPr>
        <w:br/>
      </w:r>
      <w:r>
        <w:rPr>
          <w:rFonts w:hint="eastAsia"/>
        </w:rPr>
        <w:t>　　　　一、1,3-二甲氧基苯市场竞争风险</w:t>
      </w:r>
      <w:r>
        <w:rPr>
          <w:rFonts w:hint="eastAsia"/>
        </w:rPr>
        <w:br/>
      </w:r>
      <w:r>
        <w:rPr>
          <w:rFonts w:hint="eastAsia"/>
        </w:rPr>
        <w:t>　　　　二、1,3-二甲氧基苯原材料压力风险分析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三、1,3-二甲氧基苯技术风险分析</w:t>
      </w:r>
      <w:r>
        <w:rPr>
          <w:rFonts w:hint="eastAsia"/>
        </w:rPr>
        <w:br/>
      </w:r>
      <w:r>
        <w:rPr>
          <w:rFonts w:hint="eastAsia"/>
        </w:rPr>
        <w:t>　　　　四、1,3-二甲氧基苯政策和体制风险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1,3-二甲氧基苯行业类别</w:t>
      </w:r>
      <w:r>
        <w:rPr>
          <w:rFonts w:hint="eastAsia"/>
        </w:rPr>
        <w:br/>
      </w:r>
      <w:r>
        <w:rPr>
          <w:rFonts w:hint="eastAsia"/>
        </w:rPr>
        <w:t>　　图表 1,3-二甲氧基苯行业产业链调研</w:t>
      </w:r>
      <w:r>
        <w:rPr>
          <w:rFonts w:hint="eastAsia"/>
        </w:rPr>
        <w:br/>
      </w:r>
      <w:r>
        <w:rPr>
          <w:rFonts w:hint="eastAsia"/>
        </w:rPr>
        <w:t>　　图表 1,3-二甲氧基苯行业现状</w:t>
      </w:r>
      <w:r>
        <w:rPr>
          <w:rFonts w:hint="eastAsia"/>
        </w:rPr>
        <w:br/>
      </w:r>
      <w:r>
        <w:rPr>
          <w:rFonts w:hint="eastAsia"/>
        </w:rPr>
        <w:t>　　图表 1,3-二甲氧基苯行业标准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2019-2024年中国1,3-二甲氧基苯行业市场规模</w:t>
      </w:r>
      <w:r>
        <w:rPr>
          <w:rFonts w:hint="eastAsia"/>
        </w:rPr>
        <w:br/>
      </w:r>
      <w:r>
        <w:rPr>
          <w:rFonts w:hint="eastAsia"/>
        </w:rPr>
        <w:t>　　图表 2025年中国1,3-二甲氧基苯行业产能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2019-2024年中国1,3-二甲氧基苯行业产量统计</w:t>
      </w:r>
      <w:r>
        <w:rPr>
          <w:rFonts w:hint="eastAsia"/>
        </w:rPr>
        <w:br/>
      </w:r>
      <w:r>
        <w:rPr>
          <w:rFonts w:hint="eastAsia"/>
        </w:rPr>
        <w:t>　　图表 1,3-二甲氧基苯行业动态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2019-2024年中国1,3-二甲氧基苯市场需求量</w:t>
      </w:r>
      <w:r>
        <w:rPr>
          <w:rFonts w:hint="eastAsia"/>
        </w:rPr>
        <w:br/>
      </w:r>
      <w:r>
        <w:rPr>
          <w:rFonts w:hint="eastAsia"/>
        </w:rPr>
        <w:t>　　图表 2025年中国1,3-二甲氧基苯行业需求区域调研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2019-2024年中国1,3-二甲氧基苯行情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2019-2024年中国1,3-二甲氧基苯进口统计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2019-2024年中国1,3-二甲氧基苯行业企业数量统计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**地区1,3-二甲氧基苯市场规模</w:t>
      </w:r>
      <w:r>
        <w:rPr>
          <w:rFonts w:hint="eastAsia"/>
        </w:rPr>
        <w:br/>
      </w:r>
      <w:r>
        <w:rPr>
          <w:rFonts w:hint="eastAsia"/>
        </w:rPr>
        <w:t>　　图表 **地区1,3-二甲氧基苯行业市场需求</w:t>
      </w:r>
      <w:r>
        <w:rPr>
          <w:rFonts w:hint="eastAsia"/>
        </w:rPr>
        <w:br/>
      </w:r>
      <w:r>
        <w:rPr>
          <w:rFonts w:hint="eastAsia"/>
        </w:rPr>
        <w:t>　　图表 **地区1,3-二甲氧基苯市场调研</w:t>
      </w:r>
      <w:r>
        <w:rPr>
          <w:rFonts w:hint="eastAsia"/>
        </w:rPr>
        <w:br/>
      </w:r>
      <w:r>
        <w:rPr>
          <w:rFonts w:hint="eastAsia"/>
        </w:rPr>
        <w:t>　　图表 **地区1,3-二甲氧基苯行业市场需求分析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**地区1,3-二甲氧基苯市场规模</w:t>
      </w:r>
      <w:r>
        <w:rPr>
          <w:rFonts w:hint="eastAsia"/>
        </w:rPr>
        <w:br/>
      </w:r>
      <w:r>
        <w:rPr>
          <w:rFonts w:hint="eastAsia"/>
        </w:rPr>
        <w:t>　　图表 **地区1,3-二甲氧基苯行业市场需求</w:t>
      </w:r>
      <w:r>
        <w:rPr>
          <w:rFonts w:hint="eastAsia"/>
        </w:rPr>
        <w:br/>
      </w:r>
      <w:r>
        <w:rPr>
          <w:rFonts w:hint="eastAsia"/>
        </w:rPr>
        <w:t>　　图表 **地区1,3-二甲氧基苯市场调研</w:t>
      </w:r>
      <w:r>
        <w:rPr>
          <w:rFonts w:hint="eastAsia"/>
        </w:rPr>
        <w:br/>
      </w:r>
      <w:r>
        <w:rPr>
          <w:rFonts w:hint="eastAsia"/>
        </w:rPr>
        <w:t>　　图表 **地区1,3-二甲氧基苯行业市场需求分析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1,3-二甲氧基苯行业竞争对手分析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1,3-二甲氧基苯重点企业（三）成长能力情况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2025-2031年中国1,3-二甲氧基苯行业产能预测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2025-2031年中国1,3-二甲氧基苯行业产量预测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2025-2031年中国1,3-二甲氧基苯市场需求预测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2025-2031年中国1,3-二甲氧基苯行业市场规模预测</w:t>
      </w:r>
      <w:r>
        <w:rPr>
          <w:rFonts w:hint="eastAsia"/>
        </w:rPr>
        <w:br/>
      </w:r>
      <w:r>
        <w:rPr>
          <w:rFonts w:hint="eastAsia"/>
        </w:rPr>
        <w:t>　　图表 1,3-二甲氧基苯行业准入条件</w:t>
      </w:r>
      <w:r>
        <w:rPr>
          <w:rFonts w:hint="eastAsia"/>
        </w:rPr>
        <w:br/>
      </w:r>
      <w:r>
        <w:rPr>
          <w:rFonts w:hint="eastAsia"/>
        </w:rPr>
        <w:t>　　图表 2025年中国1,3-二甲氧基苯市场前景</w:t>
      </w:r>
      <w:r>
        <w:rPr>
          <w:rFonts w:hint="eastAsia"/>
        </w:rPr>
        <w:br/>
      </w:r>
      <w:r>
        <w:rPr>
          <w:rFonts w:hint="eastAsia"/>
        </w:rPr>
        <w:t>　　图表 2025-2031年中国1,3-二甲氧基苯行业信息化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2025-2031年中国1,3-二甲氧基苯行业风险分析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2025-2031年中国1,3-二甲氧基苯行业发展趋势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fd6855a8548bc" w:history="1">
        <w:r>
          <w:rPr>
            <w:rStyle w:val="Hyperlink"/>
          </w:rPr>
          <w:t>2025-2031年中国1,3-二甲氧基苯市场深度剖析及发展趋势预测报告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fd6855a8548bc" w:history="1">
        <w:r>
          <w:rPr>
            <w:rStyle w:val="Hyperlink"/>
          </w:rPr>
          <w:t>https://www.20087.com/2010-08/R_2010_201513_erjiayangjibenxingyefenx.html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热点：一甲胺水溶液40%、1,3-二甲氧基苯密度、对二甲氧基苯、1,3-二甲氧基苯酰化、3-苯氧基苯甲酸、1,3-二甲氧基苯属于芳香烃吗、13-二叔丁基苯、13二甲氧基苯活泼位、三丁基羟基甲苯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98d58d9c64eb4" w:history="1">
      <w:r>
        <w:rPr>
          <w:rStyle w:val="Hyperlink"/>
        </w:rPr>
        <w:t>2025-2031年中国1,3-二甲氧基苯市场深度剖析及发展趋势预测报告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3_erjiayangjibenxingyefenx.html" TargetMode="External" Id="R19dfd6855a85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3_erjiayangjibenxingyefenx.html" TargetMode="External" Id="Re8e98d58d9c6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2024-10-18T01:10:00Z</dcterms:created>
  <dcterms:modified xsi:type="dcterms:W3CDTF">2024-10-18T02:10:00Z</dcterms:modified>
  <dc:subject>2025-2031年中国1,3-二甲氧基苯市场深度剖析及发展趋势预测报告</dc:subject>
  <dc:title>2025-2031年中国1,3-二甲氧基苯市场深度剖析及发展趋势预测报告</dc:title>
  <cp:keywords>2025-2031年中国1,3-二甲氧基苯市场深度剖析及发展趋势预测报告</cp:keywords>
  <dc:description>2025-2031年中国1,3-二甲氧基苯市场深度剖析及发展趋势预测报告</dc:description>
</cp:coreProperties>
</file>