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35e7a3af3490c" w:history="1">
              <w:r>
                <w:rPr>
                  <w:rStyle w:val="Hyperlink"/>
                </w:rPr>
                <w:t>2025-2031年中国2-氨基-5-硝基吡啶行业调研及未来发展趋势预测报告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35e7a3af3490c" w:history="1">
              <w:r>
                <w:rPr>
                  <w:rStyle w:val="Hyperlink"/>
                </w:rPr>
                <w:t>2025-2031年中国2-氨基-5-硝基吡啶行业调研及未来发展趋势预测报告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35e7a3af3490c" w:history="1">
                <w:r>
                  <w:rPr>
                    <w:rStyle w:val="Hyperlink"/>
                  </w:rPr>
                  <w:t>https://www.20087.com/2010-08/R_2010_20152_anji_5_xiaojizuozuoxingye.html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硝基吡啶是一种重要的有机化合物，作为合成医药、染料和农药的中间体。近年来，随着精细化工行业的技术进步，2-氨基-5-硝基吡啶的合成路线得到了优化，提高了产率和产品质量。同时，环境友好的生产工艺，如生物催化和连续流化学，减少了对环境的影响，促进了可持续发展。</w:t>
      </w:r>
      <w:r>
        <w:rPr>
          <w:rFonts w:hint="eastAsia"/>
        </w:rPr>
        <w:br/>
      </w:r>
      <w:r>
        <w:rPr>
          <w:rFonts w:hint="eastAsia"/>
        </w:rPr>
        <w:t>　　未来，2-氨基-5-硝基吡啶的生产将更加注重绿色化学和产品多样化。通过采用新型催化剂和反应条件，2-氨基-5-硝基吡啶的制备将减少能耗和废物产生。同时，随着合成生物学和药物发现技术的突破，2-氨基-5-硝基吡啶将作为构建模块，用于开发新型药物和生物活性物质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35e7a3af3490c" w:history="1">
        <w:r>
          <w:rPr>
            <w:rStyle w:val="Hyperlink"/>
          </w:rPr>
          <w:t>2025-2031年中国2-氨基-5-硝基吡啶行业调研及未来发展趋势预测报告</w:t>
        </w:r>
      </w:hyperlink>
      <w:r>
        <w:rPr>
          <w:rFonts w:hint="eastAsia"/>
        </w:rPr>
        <w:t>》依托多年来对2-氨基-5-硝基吡啶行业的监测研究，结合2-氨基-5-硝基吡啶行业历年供需关系变化规律、2-氨基-5-硝基吡啶产品消费结构、应用领域、2-氨基-5-硝基吡啶市场发展环境、2-氨基-5-硝基吡啶相关政策扶持等，对2-氨基-5-硝基吡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535e7a3af3490c" w:history="1">
        <w:r>
          <w:rPr>
            <w:rStyle w:val="Hyperlink"/>
          </w:rPr>
          <w:t>2025-2031年中国2-氨基-5-硝基吡啶行业调研及未来发展趋势预测报告</w:t>
        </w:r>
      </w:hyperlink>
      <w:r>
        <w:rPr>
          <w:rFonts w:hint="eastAsia"/>
        </w:rPr>
        <w:t>还向投资人全面的呈现了2-氨基-5-硝基吡啶重点企业和2-氨基-5-硝基吡啶行业相关项目现状、2-氨基-5-硝基吡啶未来发展潜力，2-氨基-5-硝基吡啶投资进入机会、2-氨基-5-硝基吡啶风险控制、以及应对风险对策。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2-氨基-5-硝基吡啶概述</w:t>
      </w:r>
      <w:r>
        <w:rPr>
          <w:rFonts w:hint="eastAsia"/>
        </w:rPr>
        <w:br/>
      </w:r>
      <w:r>
        <w:rPr>
          <w:rFonts w:hint="eastAsia"/>
        </w:rPr>
        <w:t>　　第一节 2-氨基-5-硝基吡啶定义</w:t>
      </w:r>
      <w:r>
        <w:rPr>
          <w:rFonts w:hint="eastAsia"/>
        </w:rPr>
        <w:br/>
      </w:r>
      <w:r>
        <w:rPr>
          <w:rFonts w:hint="eastAsia"/>
        </w:rPr>
        <w:t>　　第二节 2-氨基-5-硝基吡啶行业发展历程</w:t>
      </w:r>
      <w:r>
        <w:rPr>
          <w:rFonts w:hint="eastAsia"/>
        </w:rPr>
        <w:br/>
      </w:r>
      <w:r>
        <w:rPr>
          <w:rFonts w:hint="eastAsia"/>
        </w:rPr>
        <w:t>　　第三节 2-氨基-5-硝基吡啶分类情况</w:t>
      </w:r>
      <w:r>
        <w:rPr>
          <w:rFonts w:hint="eastAsia"/>
        </w:rPr>
        <w:br/>
      </w:r>
      <w:r>
        <w:rPr>
          <w:rFonts w:hint="eastAsia"/>
        </w:rPr>
        <w:t>　　第四节 2-氨基-5-硝基吡啶产业链分析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二、2-氨基-5-硝基吡啶产业链模型分析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2024-2025年中国2-氨基-5-硝基吡啶行业发展环境分析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中国2-氨基-5-硝基吡啶行业发展经济环境分析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中国2-氨基-5-硝基吡啶行业发展政策环境分析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一、2-氨基-5-硝基吡啶行业政策影响分析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二、相关2-氨基-5-硝基吡啶行业标准分析</w:t>
      </w:r>
      <w:r>
        <w:rPr>
          <w:rFonts w:hint="eastAsia"/>
        </w:rPr>
        <w:br/>
      </w:r>
      <w:r>
        <w:rPr>
          <w:rFonts w:hint="eastAsia"/>
        </w:rPr>
        <w:t>　　第三节 中国2-氨基-5-硝基吡啶行业发展社会环境分析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中国2-氨基-5-硝基吡啶行业供给与需求情况分析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2019-2024年中国2-氨基-5-硝基吡啶行业总体规模</w:t>
      </w:r>
      <w:r>
        <w:rPr>
          <w:rFonts w:hint="eastAsia"/>
        </w:rPr>
        <w:br/>
      </w:r>
      <w:r>
        <w:rPr>
          <w:rFonts w:hint="eastAsia"/>
        </w:rPr>
        <w:t>　　第二节 中国2-氨基-5-硝基吡啶行业供给概况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一、2019-2024年中国2-氨基-5-硝基吡啶行业供给情况分析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二、2025年中国2-氨基-5-硝基吡啶行业供给特点分析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三、2025-2031年中国2-氨基-5-硝基吡啶行业供给预测</w:t>
      </w:r>
      <w:r>
        <w:rPr>
          <w:rFonts w:hint="eastAsia"/>
        </w:rPr>
        <w:br/>
      </w:r>
      <w:r>
        <w:rPr>
          <w:rFonts w:hint="eastAsia"/>
        </w:rPr>
        <w:t>　　第三节 中国2-氨基-5-硝基吡啶行业需求概况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一、2019-2024年中国2-氨基-5-硝基吡啶行业需求情况分析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二、2025年中国2-氨基-5-硝基吡啶行业市场需求特点分析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三、2025-2031年中国2-氨基-5-硝基吡啶行业市场需求预测</w:t>
      </w:r>
      <w:r>
        <w:rPr>
          <w:rFonts w:hint="eastAsia"/>
        </w:rPr>
        <w:br/>
      </w:r>
      <w:r>
        <w:rPr>
          <w:rFonts w:hint="eastAsia"/>
        </w:rPr>
        <w:t>　　第四节 2-氨基-5-硝基吡啶产业供需平衡状况分析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国内2-氨基-5-硝基吡啶产品价格走势及影响因素分析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2019-2024年国内2-氨基-5-硝基吡啶产品市场价格回顾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当前国内2-氨基-5-硝基吡啶产品市场价格及评述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国内2-氨基-5-硝基吡啶产品价格影响因素分析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2025-2031年国内2-氨基-5-硝基吡啶产品市场价格走势预测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2019-2024年中国2-氨基-5-硝基吡啶行业总体发展状况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中国2-氨基-5-硝基吡啶行业规模情况分析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一、2-氨基-5-硝基吡啶行业单位规模情况分析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二、2-氨基-5-硝基吡啶行业人员规模状况分析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三、2-氨基-5-硝基吡啶行业资产规模状况分析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四、2-氨基-5-硝基吡啶行业市场规模状况分析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五、2-氨基-5-硝基吡啶行业敏感性分析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中国2-氨基-5-硝基吡啶行业财务能力分析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一、2-氨基-5-硝基吡啶行业盈利能力分析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二、2-氨基-5-硝基吡啶行业偿债能力分析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三、2-氨基-5-硝基吡啶行业营运能力分析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四、2-氨基-5-硝基吡啶行业发展能力分析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2024-2025年2-氨基-5-硝基吡啶行业细分市场调研分析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2-氨基-5-硝基吡啶行业细分（一）市场调研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2-氨基-5-硝基吡啶行业细分（二）市场调研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2024-2025年中国2-氨基-5-硝基吡啶行业发展概况</w:t>
      </w:r>
      <w:r>
        <w:rPr>
          <w:rFonts w:hint="eastAsia"/>
        </w:rPr>
        <w:br/>
      </w:r>
      <w:r>
        <w:rPr>
          <w:rFonts w:hint="eastAsia"/>
        </w:rPr>
        <w:t>　　第一节 中国2-氨基-5-硝基吡啶行业发展态势分析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中国2-氨基-5-硝基吡啶行业发展特点分析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中国2-氨基-5-硝基吡啶行业市场供需分析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2024-2025年2-氨基-5-硝基吡啶行业市场竞争策略分析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2-氨基-5-硝基吡啶行业竞争结构分析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2-氨基-5-硝基吡啶市场竞争策略分析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一、2-氨基-5-硝基吡啶市场增长潜力分析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二、2-氨基-5-硝基吡啶产品竞争策略分析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三、典型2-氨基-5-硝基吡啶企业产品竞争策略分析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2-氨基-5-硝基吡啶企业竞争策略分析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一、2025-2031年中国2-氨基-5-硝基吡啶市场竞争趋势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二、2025-2031年2-氨基-5-硝基吡啶行业竞争格局展望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三、2025-2031年2-氨基-5-硝基吡啶行业竞争策略分析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2024-2025年2-氨基-5-硝基吡啶行业竞争格局分析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2-氨基-5-硝基吡啶行业集中度分析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一、2-氨基-5-硝基吡啶市场集中度分析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二、2-氨基-5-硝基吡啶企业集中度分析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三、2-氨基-5-硝基吡啶区域集中度分析</w:t>
      </w:r>
      <w:r>
        <w:rPr>
          <w:rFonts w:hint="eastAsia"/>
        </w:rPr>
        <w:br/>
      </w:r>
      <w:r>
        <w:rPr>
          <w:rFonts w:hint="eastAsia"/>
        </w:rPr>
        <w:t>　　第二节 2-氨基-5-硝基吡啶行业竞争格局分析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一、2024-2025年2-氨基-5-硝基吡啶行业竞争分析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二、2024-2025年中外2-氨基-5-硝基吡啶产品竞争分析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三、2024-2025年中国2-氨基-5-硝基吡啶市场竞争分析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四、2024-2025年国内主要2-氨基-5-硝基吡啶企业动向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2-氨基-5-硝基吡啶行业上游原材料供应状况分析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2019-2024年2-氨基-5-硝基吡啶行业主要原材料价格及供应情况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2025-2031年2-氨基-5-硝基吡啶行业主要原材料价格及供应情况预测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2-氨基-5-硝基吡啶产业客户调研</w:t>
      </w:r>
      <w:r>
        <w:rPr>
          <w:rFonts w:hint="eastAsia"/>
        </w:rPr>
        <w:br/>
      </w:r>
      <w:r>
        <w:rPr>
          <w:rFonts w:hint="eastAsia"/>
        </w:rPr>
        <w:t>　　第一节 2-氨基-5-硝基吡啶产业客户认知程度</w:t>
      </w:r>
      <w:r>
        <w:rPr>
          <w:rFonts w:hint="eastAsia"/>
        </w:rPr>
        <w:br/>
      </w:r>
      <w:r>
        <w:rPr>
          <w:rFonts w:hint="eastAsia"/>
        </w:rPr>
        <w:t>　　第二节 2-氨基-5-硝基吡啶产业客户关注因素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中国2-氨基-5-硝基吡啶行业重点区域调研分析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一、中国2-氨基-5-硝基吡啶行业重点区域市场结构变化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二、中国2-氨基-5-硝基吡啶行业重点区域（一）调研分析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三、中国2-氨基-5-硝基吡啶行业重点区域（二）调研分析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四、中国2-氨基-5-硝基吡啶行业重点区域（三）调研分析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五、中国2-氨基-5-硝基吡啶行业重点区域（四）调研分析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六、中国2-氨基-5-硝基吡啶行业重点区域（五）调研分析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近几年2-氨基-5-硝基吡啶行业重点企业发展分析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2-氨基-5-硝基吡啶企业（一）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三、2-氨基-5-硝基吡啶企业发展规划及前景展望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2-氨基-5-硝基吡啶企业（二）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三、2-氨基-5-硝基吡啶企业发展规划及前景展望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2-氨基-5-硝基吡啶企业（三）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三、2-氨基-5-硝基吡啶企业发展规划及前景展望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2-氨基-5-硝基吡啶企业（四）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三、2-氨基-5-硝基吡啶企业发展规划及前景展望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2-氨基-5-硝基吡啶企业（五）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三、2-氨基-5-硝基吡啶企业发展规划及前景展望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2-氨基-5-硝基吡啶行业投资情况与发展前景分析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2025年2-氨基-5-硝基吡啶行业投资情况分析</w:t>
      </w:r>
      <w:r>
        <w:rPr>
          <w:rFonts w:hint="eastAsia"/>
        </w:rPr>
        <w:br/>
      </w:r>
      <w:r>
        <w:rPr>
          <w:rFonts w:hint="eastAsia"/>
        </w:rPr>
        <w:t>　　　　一、2-氨基-5-硝基吡啶总体投资结构</w:t>
      </w:r>
      <w:r>
        <w:rPr>
          <w:rFonts w:hint="eastAsia"/>
        </w:rPr>
        <w:br/>
      </w:r>
      <w:r>
        <w:rPr>
          <w:rFonts w:hint="eastAsia"/>
        </w:rPr>
        <w:t>　　　　二、2-氨基-5-硝基吡啶投资规模情况</w:t>
      </w:r>
      <w:r>
        <w:rPr>
          <w:rFonts w:hint="eastAsia"/>
        </w:rPr>
        <w:br/>
      </w:r>
      <w:r>
        <w:rPr>
          <w:rFonts w:hint="eastAsia"/>
        </w:rPr>
        <w:t>　　　　三、2-氨基-5-硝基吡啶投资增速情况</w:t>
      </w:r>
      <w:r>
        <w:rPr>
          <w:rFonts w:hint="eastAsia"/>
        </w:rPr>
        <w:br/>
      </w:r>
      <w:r>
        <w:rPr>
          <w:rFonts w:hint="eastAsia"/>
        </w:rPr>
        <w:t>　　　　四、2-氨基-5-硝基吡啶分地区投资分析</w:t>
      </w:r>
      <w:r>
        <w:rPr>
          <w:rFonts w:hint="eastAsia"/>
        </w:rPr>
        <w:br/>
      </w:r>
      <w:r>
        <w:rPr>
          <w:rFonts w:hint="eastAsia"/>
        </w:rPr>
        <w:t>　　第二节 2-氨基-5-硝基吡啶行业投资机会分析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一、2-氨基-5-硝基吡啶投资项目分析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二、可以投资的2-氨基-5-硝基吡啶模式</w:t>
      </w:r>
      <w:r>
        <w:rPr>
          <w:rFonts w:hint="eastAsia"/>
        </w:rPr>
        <w:br/>
      </w:r>
      <w:r>
        <w:rPr>
          <w:rFonts w:hint="eastAsia"/>
        </w:rPr>
        <w:t>　　　　三、2025年2-氨基-5-硝基吡啶投资机会</w:t>
      </w:r>
      <w:r>
        <w:rPr>
          <w:rFonts w:hint="eastAsia"/>
        </w:rPr>
        <w:br/>
      </w:r>
      <w:r>
        <w:rPr>
          <w:rFonts w:hint="eastAsia"/>
        </w:rPr>
        <w:t>　　　　四、2025年2-氨基-5-硝基吡啶投资新方向</w:t>
      </w:r>
      <w:r>
        <w:rPr>
          <w:rFonts w:hint="eastAsia"/>
        </w:rPr>
        <w:br/>
      </w:r>
      <w:r>
        <w:rPr>
          <w:rFonts w:hint="eastAsia"/>
        </w:rPr>
        <w:t>　　第三节 2-氨基-5-硝基吡啶行业发展前景分析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一、2025年2-氨基-5-硝基吡啶市场的发展前景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二、2025年2-氨基-5-硝基吡啶市场面临的发展商机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2025-2031年2-氨基-5-硝基吡啶行业发展趋势及投资风险分析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当前2-氨基-5-硝基吡啶行业存在的问题</w:t>
      </w:r>
      <w:r>
        <w:rPr>
          <w:rFonts w:hint="eastAsia"/>
        </w:rPr>
        <w:br/>
      </w:r>
      <w:r>
        <w:rPr>
          <w:rFonts w:hint="eastAsia"/>
        </w:rPr>
        <w:t>　　第二节 2-氨基-5-硝基吡啶未来发展预测分析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一、中国2-氨基-5-硝基吡啶发展方向分析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二、2025-2031年中国2-氨基-5-硝基吡啶行业发展规模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三、2025-2031年中国2-氨基-5-硝基吡啶行业发展趋势预测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(中⋅智⋅林)2025-2031年中国2-氨基-5-硝基吡啶行业投资风险分析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一、2-氨基-5-硝基吡啶市场竞争风险</w:t>
      </w:r>
      <w:r>
        <w:rPr>
          <w:rFonts w:hint="eastAsia"/>
        </w:rPr>
        <w:br/>
      </w:r>
      <w:r>
        <w:rPr>
          <w:rFonts w:hint="eastAsia"/>
        </w:rPr>
        <w:t>　　　　二、2-氨基-5-硝基吡啶原材料压力风险分析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三、2-氨基-5-硝基吡啶技术风险分析</w:t>
      </w:r>
      <w:r>
        <w:rPr>
          <w:rFonts w:hint="eastAsia"/>
        </w:rPr>
        <w:br/>
      </w:r>
      <w:r>
        <w:rPr>
          <w:rFonts w:hint="eastAsia"/>
        </w:rPr>
        <w:t>　　　　四、2-氨基-5-硝基吡啶政策和体制风险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2-氨基-5-硝基吡啶图片</w:t>
      </w:r>
      <w:r>
        <w:rPr>
          <w:rFonts w:hint="eastAsia"/>
        </w:rPr>
        <w:br/>
      </w:r>
      <w:r>
        <w:rPr>
          <w:rFonts w:hint="eastAsia"/>
        </w:rPr>
        <w:t>　　图表 2-氨基-5-硝基吡啶种类 分类</w:t>
      </w:r>
      <w:r>
        <w:rPr>
          <w:rFonts w:hint="eastAsia"/>
        </w:rPr>
        <w:br/>
      </w:r>
      <w:r>
        <w:rPr>
          <w:rFonts w:hint="eastAsia"/>
        </w:rPr>
        <w:t>　　图表 2-氨基-5-硝基吡啶用途 应用</w:t>
      </w:r>
      <w:r>
        <w:rPr>
          <w:rFonts w:hint="eastAsia"/>
        </w:rPr>
        <w:br/>
      </w:r>
      <w:r>
        <w:rPr>
          <w:rFonts w:hint="eastAsia"/>
        </w:rPr>
        <w:t>　　图表 2-氨基-5-硝基吡啶主要特点</w:t>
      </w:r>
      <w:r>
        <w:rPr>
          <w:rFonts w:hint="eastAsia"/>
        </w:rPr>
        <w:br/>
      </w:r>
      <w:r>
        <w:rPr>
          <w:rFonts w:hint="eastAsia"/>
        </w:rPr>
        <w:t>　　图表 2-氨基-5-硝基吡啶产业链分析</w:t>
      </w:r>
      <w:r>
        <w:rPr>
          <w:rFonts w:hint="eastAsia"/>
        </w:rPr>
        <w:br/>
      </w:r>
      <w:r>
        <w:rPr>
          <w:rFonts w:hint="eastAsia"/>
        </w:rPr>
        <w:t>　　图表 2-氨基-5-硝基吡啶政策分析</w:t>
      </w:r>
      <w:r>
        <w:rPr>
          <w:rFonts w:hint="eastAsia"/>
        </w:rPr>
        <w:br/>
      </w:r>
      <w:r>
        <w:rPr>
          <w:rFonts w:hint="eastAsia"/>
        </w:rPr>
        <w:t>　　图表 2-氨基-5-硝基吡啶技术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2019-2024年2-氨基-5-硝基吡啶行业市场容量分析</w:t>
      </w:r>
      <w:r>
        <w:rPr>
          <w:rFonts w:hint="eastAsia"/>
        </w:rPr>
        <w:br/>
      </w:r>
      <w:r>
        <w:rPr>
          <w:rFonts w:hint="eastAsia"/>
        </w:rPr>
        <w:t>　　图表 2-氨基-5-硝基吡啶生产现状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2-氨基-5-硝基吡啶行业动态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2024年中国2-氨基-5-硝基吡啶行业需求领域分布格局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2019-2024年中国2-氨基-5-硝基吡啶价格走势</w:t>
      </w:r>
      <w:r>
        <w:rPr>
          <w:rFonts w:hint="eastAsia"/>
        </w:rPr>
        <w:br/>
      </w:r>
      <w:r>
        <w:rPr>
          <w:rFonts w:hint="eastAsia"/>
        </w:rPr>
        <w:t>　　图表 2024年2-氨基-5-硝基吡啶成本和利润分析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**地区2-氨基-5-硝基吡啶市场规模及增长情况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**地区2-氨基-5-硝基吡啶行业市场需求情况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**地区2-氨基-5-硝基吡啶市场规模及增长情况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**地区2-氨基-5-硝基吡啶行业市场需求情况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**地区2-氨基-5-硝基吡啶市场规模及增长情况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**地区2-氨基-5-硝基吡啶行业市场需求情况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**地区2-氨基-5-硝基吡啶市场规模及增长情况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**地区2-氨基-5-硝基吡啶行业市场需求情况</w:t>
      </w:r>
      <w:r>
        <w:rPr>
          <w:rFonts w:hint="eastAsia"/>
        </w:rPr>
        <w:br/>
      </w:r>
      <w:r>
        <w:rPr>
          <w:rFonts w:hint="eastAsia"/>
        </w:rPr>
        <w:t>　　图表 2-氨基-5-硝基吡啶品牌</w:t>
      </w:r>
      <w:r>
        <w:rPr>
          <w:rFonts w:hint="eastAsia"/>
        </w:rPr>
        <w:br/>
      </w:r>
      <w:r>
        <w:rPr>
          <w:rFonts w:hint="eastAsia"/>
        </w:rPr>
        <w:t>　　图表 2-氨基-5-硝基吡啶企业（一）概况</w:t>
      </w:r>
      <w:r>
        <w:rPr>
          <w:rFonts w:hint="eastAsia"/>
        </w:rPr>
        <w:br/>
      </w:r>
      <w:r>
        <w:rPr>
          <w:rFonts w:hint="eastAsia"/>
        </w:rPr>
        <w:t>　　图表 企业2-氨基-5-硝基吡啶型号 规格</w:t>
      </w:r>
      <w:r>
        <w:rPr>
          <w:rFonts w:hint="eastAsia"/>
        </w:rPr>
        <w:br/>
      </w:r>
      <w:r>
        <w:rPr>
          <w:rFonts w:hint="eastAsia"/>
        </w:rPr>
        <w:t>　　图表 2-氨基-5-硝基吡啶企业（一）经营分析</w:t>
      </w:r>
      <w:r>
        <w:rPr>
          <w:rFonts w:hint="eastAsia"/>
        </w:rPr>
        <w:br/>
      </w:r>
      <w:r>
        <w:rPr>
          <w:rFonts w:hint="eastAsia"/>
        </w:rPr>
        <w:t>　　图表 2-氨基-5-硝基吡啶企业（一）盈利能力情况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2-氨基-5-硝基吡啶上游现状</w:t>
      </w:r>
      <w:r>
        <w:rPr>
          <w:rFonts w:hint="eastAsia"/>
        </w:rPr>
        <w:br/>
      </w:r>
      <w:r>
        <w:rPr>
          <w:rFonts w:hint="eastAsia"/>
        </w:rPr>
        <w:t>　　图表 2-氨基-5-硝基吡啶下游调研</w:t>
      </w:r>
      <w:r>
        <w:rPr>
          <w:rFonts w:hint="eastAsia"/>
        </w:rPr>
        <w:br/>
      </w:r>
      <w:r>
        <w:rPr>
          <w:rFonts w:hint="eastAsia"/>
        </w:rPr>
        <w:t>　　图表 2-氨基-5-硝基吡啶企业（二）概况</w:t>
      </w:r>
      <w:r>
        <w:rPr>
          <w:rFonts w:hint="eastAsia"/>
        </w:rPr>
        <w:br/>
      </w:r>
      <w:r>
        <w:rPr>
          <w:rFonts w:hint="eastAsia"/>
        </w:rPr>
        <w:t>　　图表 企业2-氨基-5-硝基吡啶型号 规格</w:t>
      </w:r>
      <w:r>
        <w:rPr>
          <w:rFonts w:hint="eastAsia"/>
        </w:rPr>
        <w:br/>
      </w:r>
      <w:r>
        <w:rPr>
          <w:rFonts w:hint="eastAsia"/>
        </w:rPr>
        <w:t>　　图表 2-氨基-5-硝基吡啶企业（二）经营分析</w:t>
      </w:r>
      <w:r>
        <w:rPr>
          <w:rFonts w:hint="eastAsia"/>
        </w:rPr>
        <w:br/>
      </w:r>
      <w:r>
        <w:rPr>
          <w:rFonts w:hint="eastAsia"/>
        </w:rPr>
        <w:t>　　图表 2-氨基-5-硝基吡啶企业（二）盈利能力情况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2-氨基-5-硝基吡啶企业（三）概况</w:t>
      </w:r>
      <w:r>
        <w:rPr>
          <w:rFonts w:hint="eastAsia"/>
        </w:rPr>
        <w:br/>
      </w:r>
      <w:r>
        <w:rPr>
          <w:rFonts w:hint="eastAsia"/>
        </w:rPr>
        <w:t>　　图表 企业2-氨基-5-硝基吡啶型号 规格</w:t>
      </w:r>
      <w:r>
        <w:rPr>
          <w:rFonts w:hint="eastAsia"/>
        </w:rPr>
        <w:br/>
      </w:r>
      <w:r>
        <w:rPr>
          <w:rFonts w:hint="eastAsia"/>
        </w:rPr>
        <w:t>　　图表 2-氨基-5-硝基吡啶企业（三）经营分析</w:t>
      </w:r>
      <w:r>
        <w:rPr>
          <w:rFonts w:hint="eastAsia"/>
        </w:rPr>
        <w:br/>
      </w:r>
      <w:r>
        <w:rPr>
          <w:rFonts w:hint="eastAsia"/>
        </w:rPr>
        <w:t>　　图表 2-氨基-5-硝基吡啶企业（三）盈利能力情况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2-氨基-5-硝基吡啶优势</w:t>
      </w:r>
      <w:r>
        <w:rPr>
          <w:rFonts w:hint="eastAsia"/>
        </w:rPr>
        <w:br/>
      </w:r>
      <w:r>
        <w:rPr>
          <w:rFonts w:hint="eastAsia"/>
        </w:rPr>
        <w:t>　　图表 2-氨基-5-硝基吡啶劣势</w:t>
      </w:r>
      <w:r>
        <w:rPr>
          <w:rFonts w:hint="eastAsia"/>
        </w:rPr>
        <w:br/>
      </w:r>
      <w:r>
        <w:rPr>
          <w:rFonts w:hint="eastAsia"/>
        </w:rPr>
        <w:t>　　图表 2-氨基-5-硝基吡啶机会</w:t>
      </w:r>
      <w:r>
        <w:rPr>
          <w:rFonts w:hint="eastAsia"/>
        </w:rPr>
        <w:br/>
      </w:r>
      <w:r>
        <w:rPr>
          <w:rFonts w:hint="eastAsia"/>
        </w:rPr>
        <w:t>　　图表 2-氨基-5-硝基吡啶威胁</w:t>
      </w:r>
      <w:r>
        <w:rPr>
          <w:rFonts w:hint="eastAsia"/>
        </w:rPr>
        <w:br/>
      </w:r>
      <w:r>
        <w:rPr>
          <w:rFonts w:hint="eastAsia"/>
        </w:rPr>
        <w:t>　　图表 2025-2031年中国2-氨基-5-硝基吡啶行业产能预测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2025-2031年中国2-氨基-5-硝基吡啶行业产量预测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2025-2031年中国2-氨基-5-硝基吡啶市场销售预测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2025-2031年中国2-氨基-5-硝基吡啶行业市场规模预测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2025-2031年中国2-氨基-5-硝基吡啶市场前景分析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2025-2031年中国2-氨基-5-硝基吡啶行业风险分析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2025-2031年中国2-氨基-5-硝基吡啶行业发展趋势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35e7a3af3490c" w:history="1">
        <w:r>
          <w:rPr>
            <w:rStyle w:val="Hyperlink"/>
          </w:rPr>
          <w:t>2025-2031年中国2-氨基-5-硝基吡啶行业调研及未来发展趋势预测报告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35e7a3af3490c" w:history="1">
        <w:r>
          <w:rPr>
            <w:rStyle w:val="Hyperlink"/>
          </w:rPr>
          <w:t>https://www.20087.com/2010-08/R_2010_20152_anji_5_xiaojizuozuoxingye.html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热点：吡啶容易挥发吗、2-氨基-3-硝基吡啶、硝苯地平和硝基吡啶、2-氨基-5-硝基噻唑合成、氮吡啶、2-氨基-5-硝基苯甲醚、吡啶溶剂、2-氨基-5-硝基苯甲腈、N-甲基吡啶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21557e0614212" w:history="1">
      <w:r>
        <w:rPr>
          <w:rStyle w:val="Hyperlink"/>
        </w:rPr>
        <w:t>2025-2031年中国2-氨基-5-硝基吡啶行业调研及未来发展趋势预测报告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anji_5_xiaojizuozuoxingye.html" TargetMode="External" Id="R7d535e7a3af3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anji_5_xiaojizuozuoxingye.html" TargetMode="External" Id="Rdfd21557e061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2024-10-05T03:43:00Z</dcterms:created>
  <dcterms:modified xsi:type="dcterms:W3CDTF">2024-10-05T04:43:00Z</dcterms:modified>
  <dc:subject>2025-2031年中国2-氨基-5-硝基吡啶行业调研及未来发展趋势预测报告</dc:subject>
  <dc:title>2025-2031年中国2-氨基-5-硝基吡啶行业调研及未来发展趋势预测报告</dc:title>
  <cp:keywords>2025-2031年中国2-氨基-5-硝基吡啶行业调研及未来发展趋势预测报告</cp:keywords>
  <dc:description>2025-2031年中国2-氨基-5-硝基吡啶行业调研及未来发展趋势预测报告</dc:description>
</cp:coreProperties>
</file>