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550f98e534e1e" w:history="1">
              <w:r>
                <w:rPr>
                  <w:rStyle w:val="Hyperlink"/>
                </w:rPr>
                <w:t>2024-2030年中国氨咖柳胺片行业深度研究及市场前景预测报告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550f98e534e1e" w:history="1">
              <w:r>
                <w:rPr>
                  <w:rStyle w:val="Hyperlink"/>
                </w:rPr>
                <w:t>2024-2030年中国氨咖柳胺片行业深度研究及市场前景预测报告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550f98e534e1e" w:history="1">
                <w:r>
                  <w:rPr>
                    <w:rStyle w:val="Hyperlink"/>
                  </w:rPr>
                  <w:t>https://www.20087.com/2011-03/R_2011_2016ankaliuanpianshendudiaoyanj.html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咖柳胺片是一种心血管系统药物，近年来随着心血管疾病发病率的上升和技术的进步，市场需求呈现出稳定增长的趋势。氨咖柳胺片主要用于预防和治疗冠状动脉疾病、心绞痛等病症，因其良好的疗效和较低的副作用而受到医生和患者的欢迎。近年来，随着制药技术的进步，氨咖柳胺片的生产效率和质量不断提高，同时也在不断探索新的治疗方案和组合疗法。</w:t>
      </w:r>
      <w:r>
        <w:rPr>
          <w:rFonts w:hint="eastAsia"/>
        </w:rPr>
        <w:br/>
      </w:r>
      <w:r>
        <w:rPr>
          <w:rFonts w:hint="eastAsia"/>
        </w:rPr>
        <w:t>　　未来，氨咖柳胺片市场将持续增长。一方面，随着心血管疾病防控工作的加强和治疗手段的不断进步，对于高效、安全的氨咖柳胺片需求将持续增加。产品将更加注重技术创新，例如采用更先进的药物递送系统和更优化的药物组合疗法，以提高氨咖柳胺片的治疗效果和降低副作用。另一方面，随着生物技术和药物研发技术的进步，能够提供个性化治疗方案的氨咖柳胺片将成为市场新宠。此外，随着环保法规的趋严，采用更环保、低能耗的生产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550f98e534e1e" w:history="1">
        <w:r>
          <w:rPr>
            <w:rStyle w:val="Hyperlink"/>
          </w:rPr>
          <w:t>2024-2030年中国氨咖柳胺片行业深度研究及市场前景预测报告</w:t>
        </w:r>
      </w:hyperlink>
      <w:r>
        <w:rPr>
          <w:rFonts w:hint="eastAsia"/>
        </w:rPr>
        <w:t>》基于多年监测调研数据，结合氨咖柳胺片行业现状与发展前景，全面分析了氨咖柳胺片市场需求、市场规模、产业链构成、价格机制以及氨咖柳胺片细分市场特性。氨咖柳胺片报告客观评估了市场前景，预测了发展趋势，深入分析了品牌竞争、市场集中度及氨咖柳胺片重点企业运营状况。同时，氨咖柳胺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氨咖柳胺片行业概述</w:t>
      </w:r>
      <w:r>
        <w:rPr>
          <w:rFonts w:hint="eastAsia"/>
        </w:rPr>
        <w:br/>
      </w:r>
      <w:r>
        <w:rPr>
          <w:rFonts w:hint="eastAsia"/>
        </w:rPr>
        <w:t>　　第一节 氨咖柳胺片定义</w:t>
      </w:r>
      <w:r>
        <w:rPr>
          <w:rFonts w:hint="eastAsia"/>
        </w:rPr>
        <w:br/>
      </w:r>
      <w:r>
        <w:rPr>
          <w:rFonts w:hint="eastAsia"/>
        </w:rPr>
        <w:t>　　第二节 氨咖柳胺片行业发展历程</w:t>
      </w:r>
      <w:r>
        <w:rPr>
          <w:rFonts w:hint="eastAsia"/>
        </w:rPr>
        <w:br/>
      </w:r>
      <w:r>
        <w:rPr>
          <w:rFonts w:hint="eastAsia"/>
        </w:rPr>
        <w:t>　　第三节 氨咖柳胺片分类情况</w:t>
      </w:r>
      <w:r>
        <w:rPr>
          <w:rFonts w:hint="eastAsia"/>
        </w:rPr>
        <w:br/>
      </w:r>
      <w:r>
        <w:rPr>
          <w:rFonts w:hint="eastAsia"/>
        </w:rPr>
        <w:t>　　第四节 氨咖柳胺片产业链分析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二、氨咖柳胺片产业链模型分析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2023-2024年中国氨咖柳胺片行业发展环境分析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中国氨咖柳胺片行业发展经济环境分析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中国氨咖柳胺片行业发展政策环境分析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一、氨咖柳胺片行业政策影响分析</w:t>
      </w:r>
      <w:r>
        <w:rPr>
          <w:rFonts w:hint="eastAsia"/>
        </w:rPr>
        <w:br/>
      </w:r>
      <w:r>
        <w:rPr>
          <w:rFonts w:hint="eastAsia"/>
        </w:rPr>
        <w:t>　　　　二、氨咖柳胺片行业相关标准分析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中国氨咖柳胺片行业发展社会环境分析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中国氨咖柳胺片行业供给与需求情况分析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2019-2024年中国氨咖柳胺片行业总体规模</w:t>
      </w:r>
      <w:r>
        <w:rPr>
          <w:rFonts w:hint="eastAsia"/>
        </w:rPr>
        <w:br/>
      </w:r>
      <w:r>
        <w:rPr>
          <w:rFonts w:hint="eastAsia"/>
        </w:rPr>
        <w:t>　　第二节 中国氨咖柳胺片行业供给概况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一、2019-2024年中国氨咖柳胺片行业供给情况分析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二、2024年中国氨咖柳胺片行业供给特点分析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三、2024-2030年中国氨咖柳胺片行业供给预测</w:t>
      </w:r>
      <w:r>
        <w:rPr>
          <w:rFonts w:hint="eastAsia"/>
        </w:rPr>
        <w:br/>
      </w:r>
      <w:r>
        <w:rPr>
          <w:rFonts w:hint="eastAsia"/>
        </w:rPr>
        <w:t>　　第三节 中国氨咖柳胺片行业需求概况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一、2019-2024年中国氨咖柳胺片行业需求情况分析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二、2024年中国氨咖柳胺片行业市场需求特点分析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三、2024-2030年中国氨咖柳胺片行业市场需求预测</w:t>
      </w:r>
      <w:r>
        <w:rPr>
          <w:rFonts w:hint="eastAsia"/>
        </w:rPr>
        <w:br/>
      </w:r>
      <w:r>
        <w:rPr>
          <w:rFonts w:hint="eastAsia"/>
        </w:rPr>
        <w:t>　　第四节 氨咖柳胺片产业供需平衡状况分析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氨咖柳胺片行业产品市场价格分析与预测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2019-2024年氨咖柳胺片行业产品市场价格回顾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2024年氨咖柳胺片行业产品市场价格现状分析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影响氨咖柳胺片行业产品市场价格因素分析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2024-2030年氨咖柳胺片行业产品市场价格走势预测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氨咖柳胺片行业细分市场调研分析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氨咖柳胺片行业细分（一）市场调研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氨咖柳胺片行业细分（二）市场调研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2023-2024年中国氨咖柳胺片行业发展概况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2023-2024年中国氨咖柳胺片行业发展态势分析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2023-2024年中国氨咖柳胺片行业发展特点分析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2023-2024年中国氨咖柳胺片行业市场供需分析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2023-2024年我国氨咖柳胺片行业发展现状分析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我国氨咖柳胺片行业发展现状分析</w:t>
      </w:r>
      <w:r>
        <w:rPr>
          <w:rFonts w:hint="eastAsia"/>
        </w:rPr>
        <w:br/>
      </w:r>
      <w:r>
        <w:rPr>
          <w:rFonts w:hint="eastAsia"/>
        </w:rPr>
        <w:t>　　　　一、氨咖柳胺片行业品牌发展现状</w:t>
      </w:r>
      <w:r>
        <w:rPr>
          <w:rFonts w:hint="eastAsia"/>
        </w:rPr>
        <w:br/>
      </w:r>
      <w:r>
        <w:rPr>
          <w:rFonts w:hint="eastAsia"/>
        </w:rPr>
        <w:t>　　　　二、氨咖柳胺片行业市场需求现状</w:t>
      </w:r>
      <w:r>
        <w:rPr>
          <w:rFonts w:hint="eastAsia"/>
        </w:rPr>
        <w:br/>
      </w:r>
      <w:r>
        <w:rPr>
          <w:rFonts w:hint="eastAsia"/>
        </w:rPr>
        <w:t>　　　　三、氨咖柳胺片市场需求层次分析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四、我国氨咖柳胺片市场走向分析</w:t>
      </w:r>
      <w:r>
        <w:rPr>
          <w:rFonts w:hint="eastAsia"/>
        </w:rPr>
        <w:br/>
      </w:r>
      <w:r>
        <w:rPr>
          <w:rFonts w:hint="eastAsia"/>
        </w:rPr>
        <w:t>　　第二节 中国氨咖柳胺片产品技术分析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一、2023-2024年氨咖柳胺片产品技术变化特点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二、2023-2024年氨咖柳胺片产品市场的新技术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三、2023-2024年氨咖柳胺片产品市场现状分析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中国氨咖柳胺片行业存在的问题</w:t>
      </w:r>
      <w:r>
        <w:rPr>
          <w:rFonts w:hint="eastAsia"/>
        </w:rPr>
        <w:br/>
      </w:r>
      <w:r>
        <w:rPr>
          <w:rFonts w:hint="eastAsia"/>
        </w:rPr>
        <w:t>　　　　一、氨咖柳胺片产品市场存在的主要问题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二、国内氨咖柳胺片产品市场的三大瓶颈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三、氨咖柳胺片产品市场遭遇的规模难题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对中国氨咖柳胺片市场的分析及思考</w:t>
      </w:r>
      <w:r>
        <w:rPr>
          <w:rFonts w:hint="eastAsia"/>
        </w:rPr>
        <w:br/>
      </w:r>
      <w:r>
        <w:rPr>
          <w:rFonts w:hint="eastAsia"/>
        </w:rPr>
        <w:t>　　　　一、氨咖柳胺片市场特点</w:t>
      </w:r>
      <w:r>
        <w:rPr>
          <w:rFonts w:hint="eastAsia"/>
        </w:rPr>
        <w:br/>
      </w:r>
      <w:r>
        <w:rPr>
          <w:rFonts w:hint="eastAsia"/>
        </w:rPr>
        <w:t>　　　　二、氨咖柳胺片市场分析</w:t>
      </w:r>
      <w:r>
        <w:rPr>
          <w:rFonts w:hint="eastAsia"/>
        </w:rPr>
        <w:br/>
      </w:r>
      <w:r>
        <w:rPr>
          <w:rFonts w:hint="eastAsia"/>
        </w:rPr>
        <w:t>　　　　三、氨咖柳胺片市场变化的方向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四、中国氨咖柳胺片行业发展的新思路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五、对中国氨咖柳胺片行业发展的思考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2023-2024年氨咖柳胺片行业市场竞争策略分析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氨咖柳胺片行业竞争结构分析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一、现有氨咖柳胺片企业间竞争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氨咖柳胺片市场竞争策略分析</w:t>
      </w:r>
      <w:r>
        <w:rPr>
          <w:rFonts w:hint="eastAsia"/>
        </w:rPr>
        <w:br/>
      </w:r>
      <w:r>
        <w:rPr>
          <w:rFonts w:hint="eastAsia"/>
        </w:rPr>
        <w:t>　　　　一、氨咖柳胺片市场增长潜力分析</w:t>
      </w:r>
      <w:r>
        <w:rPr>
          <w:rFonts w:hint="eastAsia"/>
        </w:rPr>
        <w:br/>
      </w:r>
      <w:r>
        <w:rPr>
          <w:rFonts w:hint="eastAsia"/>
        </w:rPr>
        <w:t>　　　　二、氨咖柳胺片产品竞争策略分析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三、典型氨咖柳胺片企业产品竞争策略分析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氨咖柳胺片企业竞争策略分析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一、2024-2030年中国氨咖柳胺片市场竞争趋势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二、2024-2030年氨咖柳胺片行业竞争格局展望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三、2024-2030年氨咖柳胺片行业竞争策略分析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氨咖柳胺片行业投资与发展前景分析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2023-2024年氨咖柳胺片行业投资情况分析</w:t>
      </w:r>
      <w:r>
        <w:rPr>
          <w:rFonts w:hint="eastAsia"/>
        </w:rPr>
        <w:br/>
      </w:r>
      <w:r>
        <w:rPr>
          <w:rFonts w:hint="eastAsia"/>
        </w:rPr>
        <w:t>　　　　一、氨咖柳胺片行业总体投资结构</w:t>
      </w:r>
      <w:r>
        <w:rPr>
          <w:rFonts w:hint="eastAsia"/>
        </w:rPr>
        <w:br/>
      </w:r>
      <w:r>
        <w:rPr>
          <w:rFonts w:hint="eastAsia"/>
        </w:rPr>
        <w:t>　　　　二、氨咖柳胺片行业投资规模情况</w:t>
      </w:r>
      <w:r>
        <w:rPr>
          <w:rFonts w:hint="eastAsia"/>
        </w:rPr>
        <w:br/>
      </w:r>
      <w:r>
        <w:rPr>
          <w:rFonts w:hint="eastAsia"/>
        </w:rPr>
        <w:t>　　　　三、氨咖柳胺片行业投资增速情况</w:t>
      </w:r>
      <w:r>
        <w:rPr>
          <w:rFonts w:hint="eastAsia"/>
        </w:rPr>
        <w:br/>
      </w:r>
      <w:r>
        <w:rPr>
          <w:rFonts w:hint="eastAsia"/>
        </w:rPr>
        <w:t>　　　　四、氨咖柳胺片行业分地区投资分析</w:t>
      </w:r>
      <w:r>
        <w:rPr>
          <w:rFonts w:hint="eastAsia"/>
        </w:rPr>
        <w:br/>
      </w:r>
      <w:r>
        <w:rPr>
          <w:rFonts w:hint="eastAsia"/>
        </w:rPr>
        <w:t>　　第二节 氨咖柳胺片行业投资机会分析</w:t>
      </w:r>
      <w:r>
        <w:rPr>
          <w:rFonts w:hint="eastAsia"/>
        </w:rPr>
        <w:br/>
      </w:r>
      <w:r>
        <w:rPr>
          <w:rFonts w:hint="eastAsia"/>
        </w:rPr>
        <w:t>　　　　一、氨咖柳胺片投资项目分析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二、可以投资的氨咖柳胺片模式</w:t>
      </w:r>
      <w:r>
        <w:rPr>
          <w:rFonts w:hint="eastAsia"/>
        </w:rPr>
        <w:br/>
      </w:r>
      <w:r>
        <w:rPr>
          <w:rFonts w:hint="eastAsia"/>
        </w:rPr>
        <w:t>　　　　三、2024年氨咖柳胺片行业投资机会</w:t>
      </w:r>
      <w:r>
        <w:rPr>
          <w:rFonts w:hint="eastAsia"/>
        </w:rPr>
        <w:br/>
      </w:r>
      <w:r>
        <w:rPr>
          <w:rFonts w:hint="eastAsia"/>
        </w:rPr>
        <w:t>　　　　四、2024年氨咖柳胺片行业投资新方向</w:t>
      </w:r>
      <w:r>
        <w:rPr>
          <w:rFonts w:hint="eastAsia"/>
        </w:rPr>
        <w:br/>
      </w:r>
      <w:r>
        <w:rPr>
          <w:rFonts w:hint="eastAsia"/>
        </w:rPr>
        <w:t>　　第三节 氨咖柳胺片行业发展前景分析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一、新冠疫情下氨咖柳胺片市场的发展前景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二、2024年氨咖柳胺片市场面临的发展商机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2024-2030年中国氨咖柳胺片行业发展前景预测分析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中国氨咖柳胺片行业发展预测分析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一、未来氨咖柳胺片发展分析</w:t>
      </w:r>
      <w:r>
        <w:rPr>
          <w:rFonts w:hint="eastAsia"/>
        </w:rPr>
        <w:br/>
      </w:r>
      <w:r>
        <w:rPr>
          <w:rFonts w:hint="eastAsia"/>
        </w:rPr>
        <w:t>　　　　二、未来氨咖柳胺片行业技术开发方向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中国氨咖柳胺片行业市场前景分析</w:t>
      </w:r>
      <w:r>
        <w:rPr>
          <w:rFonts w:hint="eastAsia"/>
        </w:rPr>
        <w:br/>
      </w:r>
      <w:r>
        <w:rPr>
          <w:rFonts w:hint="eastAsia"/>
        </w:rPr>
        <w:t>　　　　一、氨咖柳胺片产品差异化是企业发展的方向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二、氨咖柳胺片行业渠道重心下沉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中国氨咖柳胺片行业重点区域发展分析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一、中国氨咖柳胺片行业重点区域市场结构变化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二、中国氨咖柳胺片行业重点区域（一）发展分析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三、中国氨咖柳胺片行业重点区域（二）发展分析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四、中国氨咖柳胺片行业重点区域（三）发展分析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五、中国氨咖柳胺片行业重点区域（四）发展分析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六、中国氨咖柳胺片行业重点区域（五）发展分析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近几年氨咖柳胺片行业重点企业发展分析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氨咖柳胺片企业（一）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二、氨咖柳胺片企业经营情况分析</w:t>
      </w:r>
      <w:r>
        <w:rPr>
          <w:rFonts w:hint="eastAsia"/>
        </w:rPr>
        <w:br/>
      </w:r>
      <w:r>
        <w:rPr>
          <w:rFonts w:hint="eastAsia"/>
        </w:rPr>
        <w:t>　　　　三、氨咖柳胺片企业发展规划及前景展望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氨咖柳胺片企业（二）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二、氨咖柳胺片企业经营情况分析</w:t>
      </w:r>
      <w:r>
        <w:rPr>
          <w:rFonts w:hint="eastAsia"/>
        </w:rPr>
        <w:br/>
      </w:r>
      <w:r>
        <w:rPr>
          <w:rFonts w:hint="eastAsia"/>
        </w:rPr>
        <w:t>　　　　三、氨咖柳胺片企业发展规划及前景展望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氨咖柳胺片企业（三）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二、氨咖柳胺片企业经营情况分析</w:t>
      </w:r>
      <w:r>
        <w:rPr>
          <w:rFonts w:hint="eastAsia"/>
        </w:rPr>
        <w:br/>
      </w:r>
      <w:r>
        <w:rPr>
          <w:rFonts w:hint="eastAsia"/>
        </w:rPr>
        <w:t>　　　　三、氨咖柳胺片企业发展规划及前景展望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氨咖柳胺片企业（四）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二、氨咖柳胺片企业经营情况分析</w:t>
      </w:r>
      <w:r>
        <w:rPr>
          <w:rFonts w:hint="eastAsia"/>
        </w:rPr>
        <w:br/>
      </w:r>
      <w:r>
        <w:rPr>
          <w:rFonts w:hint="eastAsia"/>
        </w:rPr>
        <w:t>　　　　三、氨咖柳胺片企业发展规划及前景展望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氨咖柳胺片企业（五）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二、氨咖柳胺片企业经营情况分析</w:t>
      </w:r>
      <w:r>
        <w:rPr>
          <w:rFonts w:hint="eastAsia"/>
        </w:rPr>
        <w:br/>
      </w:r>
      <w:r>
        <w:rPr>
          <w:rFonts w:hint="eastAsia"/>
        </w:rPr>
        <w:t>　　　　三、氨咖柳胺片企业发展规划及前景展望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氨咖柳胺片企业发展策略分析</w:t>
      </w:r>
      <w:r>
        <w:rPr>
          <w:rFonts w:hint="eastAsia"/>
        </w:rPr>
        <w:br/>
      </w:r>
      <w:r>
        <w:rPr>
          <w:rFonts w:hint="eastAsia"/>
        </w:rPr>
        <w:t>　　第一节 氨咖柳胺片市场策略分析</w:t>
      </w:r>
      <w:r>
        <w:rPr>
          <w:rFonts w:hint="eastAsia"/>
        </w:rPr>
        <w:br/>
      </w:r>
      <w:r>
        <w:rPr>
          <w:rFonts w:hint="eastAsia"/>
        </w:rPr>
        <w:t>　　　　一、氨咖柳胺片价格策略分析</w:t>
      </w:r>
      <w:r>
        <w:rPr>
          <w:rFonts w:hint="eastAsia"/>
        </w:rPr>
        <w:br/>
      </w:r>
      <w:r>
        <w:rPr>
          <w:rFonts w:hint="eastAsia"/>
        </w:rPr>
        <w:t>　　　　二、氨咖柳胺片渠道策略分析</w:t>
      </w:r>
      <w:r>
        <w:rPr>
          <w:rFonts w:hint="eastAsia"/>
        </w:rPr>
        <w:br/>
      </w:r>
      <w:r>
        <w:rPr>
          <w:rFonts w:hint="eastAsia"/>
        </w:rPr>
        <w:t>　　第二节 氨咖柳胺片销售策略分析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提高氨咖柳胺片企业竞争力的策略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一、提高中国氨咖柳胺片企业核心竞争力的对策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二、氨咖柳胺片企业提升竞争力的主要方向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三、影响氨咖柳胺片企业核心竞争力的因素及提升途径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四、提高氨咖柳胺片企业竞争力的策略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对我国氨咖柳胺片品牌的战略思考</w:t>
      </w:r>
      <w:r>
        <w:rPr>
          <w:rFonts w:hint="eastAsia"/>
        </w:rPr>
        <w:br/>
      </w:r>
      <w:r>
        <w:rPr>
          <w:rFonts w:hint="eastAsia"/>
        </w:rPr>
        <w:t>　　　　一、氨咖柳胺片实施品牌战略的意义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二、氨咖柳胺片企业品牌的现状分析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三、我国氨咖柳胺片企业的品牌战略</w:t>
      </w:r>
      <w:r>
        <w:rPr>
          <w:rFonts w:hint="eastAsia"/>
        </w:rPr>
        <w:br/>
      </w:r>
      <w:r>
        <w:rPr>
          <w:rFonts w:hint="eastAsia"/>
        </w:rPr>
        <w:t>　　　　四、氨咖柳胺片品牌战略管理的策略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2024-2030年氨咖柳胺片行业发展趋势及投资风险分析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当前氨咖柳胺片存在的问题</w:t>
      </w:r>
      <w:r>
        <w:rPr>
          <w:rFonts w:hint="eastAsia"/>
        </w:rPr>
        <w:br/>
      </w:r>
      <w:r>
        <w:rPr>
          <w:rFonts w:hint="eastAsia"/>
        </w:rPr>
        <w:t>　　第二节 氨咖柳胺片未来发展预测分析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一、中国氨咖柳胺片发展方向分析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三、2024-2030年中国氨咖柳胺片行业发展趋势预测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2024-2030年中国氨咖柳胺片行业投资风险分析</w:t>
      </w:r>
      <w:r>
        <w:rPr>
          <w:rFonts w:hint="eastAsia"/>
        </w:rPr>
        <w:br/>
      </w:r>
      <w:r>
        <w:rPr>
          <w:rFonts w:hint="eastAsia"/>
        </w:rPr>
        <w:t>　　　　一、氨咖柳胺片市场竞争风险</w:t>
      </w:r>
      <w:r>
        <w:rPr>
          <w:rFonts w:hint="eastAsia"/>
        </w:rPr>
        <w:br/>
      </w:r>
      <w:r>
        <w:rPr>
          <w:rFonts w:hint="eastAsia"/>
        </w:rPr>
        <w:t>　　　　二、氨咖柳胺片原材料压力风险分析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三、氨咖柳胺片技术风险分析</w:t>
      </w:r>
      <w:r>
        <w:rPr>
          <w:rFonts w:hint="eastAsia"/>
        </w:rPr>
        <w:br/>
      </w:r>
      <w:r>
        <w:rPr>
          <w:rFonts w:hint="eastAsia"/>
        </w:rPr>
        <w:t>　　　　四、氨咖柳胺片政策和体制风险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氨咖柳胺片市场指标预测及氨咖柳胺片项目投资建议</w:t>
      </w:r>
      <w:r>
        <w:rPr>
          <w:rFonts w:hint="eastAsia"/>
        </w:rPr>
        <w:br/>
      </w:r>
      <w:r>
        <w:rPr>
          <w:rFonts w:hint="eastAsia"/>
        </w:rPr>
        <w:t>　　第一节 中国氨咖柳胺片行业市场发展趋势预测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氨咖柳胺片产品投资机会</w:t>
      </w:r>
      <w:r>
        <w:rPr>
          <w:rFonts w:hint="eastAsia"/>
        </w:rPr>
        <w:br/>
      </w:r>
      <w:r>
        <w:rPr>
          <w:rFonts w:hint="eastAsia"/>
        </w:rPr>
        <w:t>　　第三节 氨咖柳胺片产品投资趋势分析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[:中:智:林:]氨咖柳胺片项目投资建议</w:t>
      </w:r>
      <w:r>
        <w:rPr>
          <w:rFonts w:hint="eastAsia"/>
        </w:rPr>
        <w:br/>
      </w:r>
      <w:r>
        <w:rPr>
          <w:rFonts w:hint="eastAsia"/>
        </w:rPr>
        <w:t>　　　　一、氨咖柳胺片行业投资环境考察</w:t>
      </w:r>
      <w:r>
        <w:rPr>
          <w:rFonts w:hint="eastAsia"/>
        </w:rPr>
        <w:br/>
      </w:r>
      <w:r>
        <w:rPr>
          <w:rFonts w:hint="eastAsia"/>
        </w:rPr>
        <w:t>　　　　二、氨咖柳胺片投资风险及控制策略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三、氨咖柳胺片产品投资方向建议</w:t>
      </w:r>
      <w:r>
        <w:rPr>
          <w:rFonts w:hint="eastAsia"/>
        </w:rPr>
        <w:br/>
      </w:r>
      <w:r>
        <w:rPr>
          <w:rFonts w:hint="eastAsia"/>
        </w:rPr>
        <w:t>　　　　四、氨咖柳胺片项目投资建议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氨咖柳胺片产业链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2019-2024年中国氨咖柳胺片行业市场规模及增长情况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2019-2024年中国氨咖柳胺片行业产量及增长趋势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2019-2024年中国氨咖柳胺片市场需求量及增速统计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2019-2024年中国氨咖柳胺片行业盈利情况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2019-2024年中国氨咖柳胺片行业企业数量情况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2019-2024年中国氨咖柳胺片行业企业平均规模情况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2019-2024年中国氨咖柳胺片行业市场规模及增长情况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**地区氨咖柳胺片市场规模及增长情况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**地区氨咖柳胺片行业市场需求情况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氨咖柳胺片重点企业（一）基本信息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氨咖柳胺片重点企业（一）经营情况分析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氨咖柳胺片重点企业（一）主要经济指标情况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氨咖柳胺片重点企业（一）盈利能力情况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氨咖柳胺片重点企业（一）偿债能力情况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氨咖柳胺片重点企业（一）运营能力情况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氨咖柳胺片重点企业（一）成长能力情况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氨咖柳胺片重点企业（二）基本信息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氨咖柳胺片重点企业（二）经营情况分析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氨咖柳胺片重点企业（二）主要经济指标情况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氨咖柳胺片重点企业（二）盈利能力情况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氨咖柳胺片重点企业（二）偿债能力情况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氨咖柳胺片重点企业（二）运营能力情况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氨咖柳胺片重点企业（二）成长能力情况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2024-2030年中国氨咖柳胺片行业产量预测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2024-2030年中国氨咖柳胺片市场需求量预测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2024-2030年中国氨咖柳胺片行业市场规模预测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2024-2030年中国氨咖柳胺片市场前景分析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2024-2030年中国氨咖柳胺片行业发展趋势预测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550f98e534e1e" w:history="1">
        <w:r>
          <w:rPr>
            <w:rStyle w:val="Hyperlink"/>
          </w:rPr>
          <w:t>2024-2030年中国氨咖柳胺片行业深度研究及市场前景预测报告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550f98e534e1e" w:history="1">
        <w:r>
          <w:rPr>
            <w:rStyle w:val="Hyperlink"/>
          </w:rPr>
          <w:t>https://www.20087.com/2011-03/R_2011_2016ankaliuanpianshendudiaoyanj.html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298d42aa747b9" w:history="1">
      <w:r>
        <w:rPr>
          <w:rStyle w:val="Hyperlink"/>
        </w:rPr>
        <w:t>2024-2030年中国氨咖柳胺片行业深度研究及市场前景预测报告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ankaliuanpianshendudiaoyanj.html" TargetMode="External" Id="R4c0550f98e53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ankaliuanpianshendudiaoyanj.html" TargetMode="External" Id="R28c298d42aa7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2023-11-27T07:56:00Z</dcterms:created>
  <dcterms:modified xsi:type="dcterms:W3CDTF">2023-11-27T08:56:00Z</dcterms:modified>
  <dc:subject>2024-2030年中国氨咖柳胺片行业深度研究及市场前景预测报告</dc:subject>
  <dc:title>2024-2030年中国氨咖柳胺片行业深度研究及市场前景预测报告</dc:title>
  <cp:keywords>2024-2030年中国氨咖柳胺片行业深度研究及市场前景预测报告</cp:keywords>
  <dc:description>2024-2030年中国氨咖柳胺片行业深度研究及市场前景预测报告</dc:description>
</cp:coreProperties>
</file>