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4ee1bace34e5c" w:history="1">
              <w:r>
                <w:rPr>
                  <w:rStyle w:val="Hyperlink"/>
                </w:rPr>
                <w:t>2011-2015年中国羽绒保健品行业市场研究及发展趋势分析报告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4ee1bace34e5c" w:history="1">
              <w:r>
                <w:rPr>
                  <w:rStyle w:val="Hyperlink"/>
                </w:rPr>
                <w:t>2011-2015年中国羽绒保健品行业市场研究及发展趋势分析报告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4ee1bace34e5c" w:history="1">
                <w:r>
                  <w:rPr>
                    <w:rStyle w:val="Hyperlink"/>
                  </w:rPr>
                  <w:t>https://www.20087.com/2011-05/R_2011_2015yurongbaojianpinxingyeshich.html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保健品是一种利用羽绒的天然特性开发的产品，近年来随着健康观念的普及和技术的进步，在保健效果和产品形式方面都有了显著提升。目前，羽绒保健品不仅在原材料选择上更加注重品质和卫生标准，而且在产品设计上也更加注重满足不同消费者的需求。随着消费者对健康生活方式追求的增加，羽绒保健品的应用范围也在不断扩展，从保暖衣物扩展到床垫、枕头等更多领域。</w:t>
      </w:r>
      <w:r>
        <w:rPr>
          <w:rFonts w:hint="eastAsia"/>
        </w:rPr>
        <w:br/>
      </w:r>
      <w:r>
        <w:rPr>
          <w:rFonts w:hint="eastAsia"/>
        </w:rPr>
        <w:t>　　未来，羽绒保健品的发展将更加注重技术创新和产品多样化。随着新材料技术的应用，羽绒保健品将更加注重提高保暖性和舒适度，以适应更多气候条件下的使用需求。同时，随着对健康和舒适性要求的提高，羽绒保健品将更加注重采用抗菌防螨等特殊处理技术，提高产品的健康价值。此外，随着个性化消费趋势的加强，羽绒保健品将更加注重满足消费者的个性化需求，通过定制化服务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ee1bace34e5c" w:history="1">
        <w:r>
          <w:rPr>
            <w:rStyle w:val="Hyperlink"/>
          </w:rPr>
          <w:t>2011-2015年中国羽绒保健品行业市场研究及发展趋势分析报告</w:t>
        </w:r>
      </w:hyperlink>
      <w:r>
        <w:rPr>
          <w:rFonts w:hint="eastAsia"/>
        </w:rPr>
        <w:t>》基于多年监测调研数据，结合羽绒保健品行业现状与发展前景，全面分析了羽绒保健品市场需求、市场规模、产业链构成、价格机制以及羽绒保健品细分市场特性。羽绒保健品报告客观评估了市场前景，预测了发展趋势，深入分析了品牌竞争、市场集中度及羽绒保健品重点企业运营状况。同时，羽绒保健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羽绒保健品概述</w:t>
      </w:r>
      <w:r>
        <w:rPr>
          <w:rFonts w:hint="eastAsia"/>
        </w:rPr>
        <w:br/>
      </w:r>
      <w:r>
        <w:rPr>
          <w:rFonts w:hint="eastAsia"/>
        </w:rPr>
        <w:t>　　第一节 羽绒保健品定义</w:t>
      </w:r>
      <w:r>
        <w:rPr>
          <w:rFonts w:hint="eastAsia"/>
        </w:rPr>
        <w:br/>
      </w:r>
      <w:r>
        <w:rPr>
          <w:rFonts w:hint="eastAsia"/>
        </w:rPr>
        <w:t>　　第二节 羽绒保健品行业发展历程</w:t>
      </w:r>
      <w:r>
        <w:rPr>
          <w:rFonts w:hint="eastAsia"/>
        </w:rPr>
        <w:br/>
      </w:r>
      <w:r>
        <w:rPr>
          <w:rFonts w:hint="eastAsia"/>
        </w:rPr>
        <w:t>　　第三节 羽绒保健品分类情况</w:t>
      </w:r>
      <w:r>
        <w:rPr>
          <w:rFonts w:hint="eastAsia"/>
        </w:rPr>
        <w:br/>
      </w:r>
      <w:r>
        <w:rPr>
          <w:rFonts w:hint="eastAsia"/>
        </w:rPr>
        <w:t>　　第四节 羽绒保健品产业链分析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二、羽绒保健品产业链模型分析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2009-2010年中国羽绒保健品行业发展环境分析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2009-2010年中国羽绒保健品行业发展政策环境分析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2009-2010年中国羽绒保健品行业发展社会环境分析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中国羽绒保健品生产现状分析</w:t>
      </w:r>
      <w:r>
        <w:rPr>
          <w:rFonts w:hint="eastAsia"/>
        </w:rPr>
        <w:br/>
      </w:r>
      <w:r>
        <w:rPr>
          <w:rFonts w:hint="eastAsia"/>
        </w:rPr>
        <w:t>　　第一节 羽绒保健品行业总体规模</w:t>
      </w:r>
      <w:r>
        <w:rPr>
          <w:rFonts w:hint="eastAsia"/>
        </w:rPr>
        <w:br/>
      </w:r>
      <w:r>
        <w:rPr>
          <w:rFonts w:hint="eastAsia"/>
        </w:rPr>
        <w:t>　　第一节 羽绒保健品产能概况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羽绒保健品市场容量概况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羽绒保健品产业的生命周期分析</w:t>
      </w:r>
      <w:r>
        <w:rPr>
          <w:rFonts w:hint="eastAsia"/>
        </w:rPr>
        <w:br/>
      </w:r>
      <w:r>
        <w:rPr>
          <w:rFonts w:hint="eastAsia"/>
        </w:rPr>
        <w:t>　　第五节 羽绒保健品产业供需情况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羽绒保健品国内产品价格走势及影响因素分析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2010年我国羽绒保健品行业发展现状分析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我国羽绒保健品行业发展现状</w:t>
      </w:r>
      <w:r>
        <w:rPr>
          <w:rFonts w:hint="eastAsia"/>
        </w:rPr>
        <w:br/>
      </w:r>
      <w:r>
        <w:rPr>
          <w:rFonts w:hint="eastAsia"/>
        </w:rPr>
        <w:t>　　　　一、羽绒保健品行业品牌发展现状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二、羽绒保健品行业需求市场现状</w:t>
      </w:r>
      <w:r>
        <w:rPr>
          <w:rFonts w:hint="eastAsia"/>
        </w:rPr>
        <w:br/>
      </w:r>
      <w:r>
        <w:rPr>
          <w:rFonts w:hint="eastAsia"/>
        </w:rPr>
        <w:t>　　　　三、羽绒保健品市场需求层次分析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四、我国羽绒保健品市场走向分析</w:t>
      </w:r>
      <w:r>
        <w:rPr>
          <w:rFonts w:hint="eastAsia"/>
        </w:rPr>
        <w:br/>
      </w:r>
      <w:r>
        <w:rPr>
          <w:rFonts w:hint="eastAsia"/>
        </w:rPr>
        <w:t>　　第二节 中国羽绒保健品产品技术分析</w:t>
      </w:r>
      <w:r>
        <w:rPr>
          <w:rFonts w:hint="eastAsia"/>
        </w:rPr>
        <w:br/>
      </w:r>
      <w:r>
        <w:rPr>
          <w:rFonts w:hint="eastAsia"/>
        </w:rPr>
        <w:t>　　　　一、2010年羽绒保健品产品技术变化特点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二、2010年羽绒保健品产品市场的新技术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三、2010年羽绒保健品产品市场现状分析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中国羽绒保健品行业存在的问题</w:t>
      </w:r>
      <w:r>
        <w:rPr>
          <w:rFonts w:hint="eastAsia"/>
        </w:rPr>
        <w:br/>
      </w:r>
      <w:r>
        <w:rPr>
          <w:rFonts w:hint="eastAsia"/>
        </w:rPr>
        <w:t>　　　　一、羽绒保健品产品市场存在的主要问题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二、国内羽绒保健品产品市场的三大瓶颈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三、羽绒保健品产品市场遭遇的规模难题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对中国羽绒保健品市场的分析及思考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一、羽绒保健品市场特点</w:t>
      </w:r>
      <w:r>
        <w:rPr>
          <w:rFonts w:hint="eastAsia"/>
        </w:rPr>
        <w:br/>
      </w:r>
      <w:r>
        <w:rPr>
          <w:rFonts w:hint="eastAsia"/>
        </w:rPr>
        <w:t>　　　　二、羽绒保健品市场分析</w:t>
      </w:r>
      <w:r>
        <w:rPr>
          <w:rFonts w:hint="eastAsia"/>
        </w:rPr>
        <w:br/>
      </w:r>
      <w:r>
        <w:rPr>
          <w:rFonts w:hint="eastAsia"/>
        </w:rPr>
        <w:t>　　　　三、羽绒保健品市场变化的方向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四、中国羽绒保健品行业发展的新思路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五、对中国羽绒保健品行业发展的思考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2009年中国羽绒保健品行业发展概况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2009年中国羽绒保健品行业发展态势分析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2009年中国羽绒保健品行业发展特点分析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2009年中国羽绒保健品行业市场供需分析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羽绒保健品市场竞争策略分析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一、羽绒保健品市场增长潜力分析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二、羽绒保健品产品竞争策略分析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羽绒保健品企业竞争策略分析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一、2011-2015年我国羽绒保健品市场竞争趋势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二、2011-2015年羽绒保健品行业竞争格局展望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三、2011-2015年羽绒保健品行业竞争策略分析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2010年羽绒保健品行业投资情况分析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羽绒保健品行业投资机会分析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一、羽绒保健品投资项目分析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二、可以投资的羽绒保健品模式</w:t>
      </w:r>
      <w:r>
        <w:rPr>
          <w:rFonts w:hint="eastAsia"/>
        </w:rPr>
        <w:br/>
      </w:r>
      <w:r>
        <w:rPr>
          <w:rFonts w:hint="eastAsia"/>
        </w:rPr>
        <w:t>　　　　三、2010年羽绒保健品投资机会</w:t>
      </w:r>
      <w:r>
        <w:rPr>
          <w:rFonts w:hint="eastAsia"/>
        </w:rPr>
        <w:br/>
      </w:r>
      <w:r>
        <w:rPr>
          <w:rFonts w:hint="eastAsia"/>
        </w:rPr>
        <w:t>　　　　四、2010年羽绒保健品投资新方向</w:t>
      </w:r>
      <w:r>
        <w:rPr>
          <w:rFonts w:hint="eastAsia"/>
        </w:rPr>
        <w:br/>
      </w:r>
      <w:r>
        <w:rPr>
          <w:rFonts w:hint="eastAsia"/>
        </w:rPr>
        <w:t>　　第三节 羽绒保健品行业发展前景分析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一、金融危机下羽绒保健品市场的发展前景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二、2010年羽绒保健品市场面临的发展商机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2011-2015年中国羽绒保健品行业发展前景预测分析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2011-2015年中国羽绒保健品行业发展预测分析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一、未来羽绒保健品发展分析</w:t>
      </w:r>
      <w:r>
        <w:rPr>
          <w:rFonts w:hint="eastAsia"/>
        </w:rPr>
        <w:br/>
      </w:r>
      <w:r>
        <w:rPr>
          <w:rFonts w:hint="eastAsia"/>
        </w:rPr>
        <w:t>　　　　二、未来羽绒保健品行业技术开发方向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2011-2015年中国羽绒保健品行业市场前景分析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羽绒保健品行业上下游行业分析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三、行业新动态及其对羽绒保健品行业的影响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四、行业竞争状况及其对羽绒保健品行业的意义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四、行业新动态及其对羽绒保健品行业的影响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五、行业竞争状况及其对羽绒保健品行业的意义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2011-2015年羽绒保健品行业发展趋势及投资风险分析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当前羽绒保健品存在的问题</w:t>
      </w:r>
      <w:r>
        <w:rPr>
          <w:rFonts w:hint="eastAsia"/>
        </w:rPr>
        <w:br/>
      </w:r>
      <w:r>
        <w:rPr>
          <w:rFonts w:hint="eastAsia"/>
        </w:rPr>
        <w:t>　　第二节 羽绒保健品未来发展预测分析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一、中国羽绒保健品发展方向分析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二、2011-2015年中国羽绒保健品行业发展规模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三、2011-2015年中国羽绒保健品行业发展趋势预测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2011-2015年中国羽绒保健品行业投资风险分析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羽绒保健品国内重点生产厂家分析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羽绒保健品地区销售分析</w:t>
      </w:r>
      <w:r>
        <w:rPr>
          <w:rFonts w:hint="eastAsia"/>
        </w:rPr>
        <w:br/>
      </w:r>
      <w:r>
        <w:rPr>
          <w:rFonts w:hint="eastAsia"/>
        </w:rPr>
        <w:t>　　第一节 中国羽绒保健品区域销售市场结构变化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羽绒保健品“东北地区”销售分析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羽绒保健品“华北地区”销售分析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羽绒保健品“中南地区”销售分析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羽绒保健品“华东地区”销售分析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羽绒保健品“西北地区”销售分析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2011-2015年中国羽绒保健品行业投资战略研究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2011-2015年（1-10月）年中国羽绒保健品行业投资策略分析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一、羽绒保健品投资策略</w:t>
      </w:r>
      <w:r>
        <w:rPr>
          <w:rFonts w:hint="eastAsia"/>
        </w:rPr>
        <w:br/>
      </w:r>
      <w:r>
        <w:rPr>
          <w:rFonts w:hint="eastAsia"/>
        </w:rPr>
        <w:t>　　　　二、羽绒保健品投资筹划策略</w:t>
      </w:r>
      <w:r>
        <w:rPr>
          <w:rFonts w:hint="eastAsia"/>
        </w:rPr>
        <w:br/>
      </w:r>
      <w:r>
        <w:rPr>
          <w:rFonts w:hint="eastAsia"/>
        </w:rPr>
        <w:t>　　　　三、2009年羽绒保健品品牌竞争战略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2011-2015年中国羽绒保健品行业品牌建设策略</w:t>
      </w:r>
      <w:r>
        <w:rPr>
          <w:rFonts w:hint="eastAsia"/>
        </w:rPr>
        <w:br/>
      </w:r>
      <w:r>
        <w:rPr>
          <w:rFonts w:hint="eastAsia"/>
        </w:rPr>
        <w:t>　　　　一、羽绒保健品的规划</w:t>
      </w:r>
      <w:r>
        <w:rPr>
          <w:rFonts w:hint="eastAsia"/>
        </w:rPr>
        <w:br/>
      </w:r>
      <w:r>
        <w:rPr>
          <w:rFonts w:hint="eastAsia"/>
        </w:rPr>
        <w:t>　　　　二、羽绒保健品的建设</w:t>
      </w:r>
      <w:r>
        <w:rPr>
          <w:rFonts w:hint="eastAsia"/>
        </w:rPr>
        <w:br/>
      </w:r>
      <w:r>
        <w:rPr>
          <w:rFonts w:hint="eastAsia"/>
        </w:rPr>
        <w:t>　　　　三、羽绒保健品业成功之道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中国羽绒保健品行业市场发展趋势预测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羽绒保健品产品投资机会</w:t>
      </w:r>
      <w:r>
        <w:rPr>
          <w:rFonts w:hint="eastAsia"/>
        </w:rPr>
        <w:br/>
      </w:r>
      <w:r>
        <w:rPr>
          <w:rFonts w:hint="eastAsia"/>
        </w:rPr>
        <w:t>　　第三节 羽绒保健品产品投资趋势分析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羽绒保健品产业链结构图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羽绒保健品质量指标情况表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2006-2010年我国羽绒保健品市场规模统计表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2006-2010年我国羽绒保健品市场规模及增长率变化图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2006-2010年我国羽绒保健品产能统计表</w:t>
      </w:r>
      <w:r>
        <w:rPr>
          <w:rFonts w:hint="eastAsia"/>
        </w:rPr>
        <w:br/>
      </w:r>
      <w:r>
        <w:rPr>
          <w:rFonts w:hint="eastAsia"/>
        </w:rPr>
        <w:t>　　图表 2006-2010年我国羽绒保健品产能及增长率变化图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2011-2015年中国羽绒保健品产能及增长率预测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2006-2010年我国羽绒保健品市场容量统计表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2006-2010年我国羽绒保健品市场容量及增长率变化图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2006-2010年中国羽绒保健品产能利用率变化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2006-2010年中国羽绒保健品产能利用率变化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2011-2015年中国羽绒保健品市场容量及增长率预测</w:t>
      </w:r>
      <w:r>
        <w:rPr>
          <w:rFonts w:hint="eastAsia"/>
        </w:rPr>
        <w:br/>
      </w:r>
      <w:r>
        <w:rPr>
          <w:rFonts w:hint="eastAsia"/>
        </w:rPr>
        <w:t>　　图表 羽绒保健品行业生命周期的判断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2006-2010年羽绒保健品国内平均经销价格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2009年我国羽绒保健品市场不同因素的价格影响力对比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2010—2015年我国羽绒保健品零售价格预测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2008—2009年我国羽绒保健品出口地域平均结构图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2006-2010年我国羽绒保健品进出口量统计表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2006-2010年我国羽绒保健品进出口量及增长率变化图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2011-2015年我国羽绒保健品进出口量预测表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2011-2015年中国羽绒保健品进出口量预测图</w:t>
      </w:r>
      <w:r>
        <w:rPr>
          <w:rFonts w:hint="eastAsia"/>
        </w:rPr>
        <w:br/>
      </w:r>
      <w:r>
        <w:rPr>
          <w:rFonts w:hint="eastAsia"/>
        </w:rPr>
        <w:t>　　图表 羽绒保健品行业环境“波特五力”分析模型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2006-2010年我国羽绒保健品市场规模及增长率变化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2010—2013年羽绒保健品五强企业市场占有率预测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羽绒保健品生产企业定价目标选择</w:t>
      </w:r>
      <w:r>
        <w:rPr>
          <w:rFonts w:hint="eastAsia"/>
        </w:rPr>
        <w:br/>
      </w:r>
      <w:r>
        <w:rPr>
          <w:rFonts w:hint="eastAsia"/>
        </w:rPr>
        <w:t>　　图表 羽绒保健品企业对付竞争者降价的程序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2009年消费者对羽绒保健品品牌认知度调查</w:t>
      </w:r>
      <w:r>
        <w:rPr>
          <w:rFonts w:hint="eastAsia"/>
        </w:rPr>
        <w:br/>
      </w:r>
      <w:r>
        <w:rPr>
          <w:rFonts w:hint="eastAsia"/>
        </w:rPr>
        <w:t>　　图表 羽绒保健品产品功能影响程度分析</w:t>
      </w:r>
      <w:r>
        <w:rPr>
          <w:rFonts w:hint="eastAsia"/>
        </w:rPr>
        <w:br/>
      </w:r>
      <w:r>
        <w:rPr>
          <w:rFonts w:hint="eastAsia"/>
        </w:rPr>
        <w:t>　　图表 羽绒保健品产品质量影响程度分析</w:t>
      </w:r>
      <w:r>
        <w:rPr>
          <w:rFonts w:hint="eastAsia"/>
        </w:rPr>
        <w:br/>
      </w:r>
      <w:r>
        <w:rPr>
          <w:rFonts w:hint="eastAsia"/>
        </w:rPr>
        <w:t>　　图表 羽绒保健品产品价格影响程度分析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羽绒保健品产品价格影响程度分析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羽绒保健品产品价格影响程度分析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2011-2015年中国羽绒保健品行业发展规模预测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2011-2015年中国羽绒保健品行业发展趋势预测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4ee1bace34e5c" w:history="1">
        <w:r>
          <w:rPr>
            <w:rStyle w:val="Hyperlink"/>
          </w:rPr>
          <w:t>2011-2015年中国羽绒保健品行业市场研究及发展趋势分析报告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4ee1bace34e5c" w:history="1">
        <w:r>
          <w:rPr>
            <w:rStyle w:val="Hyperlink"/>
          </w:rPr>
          <w:t>https://www.20087.com/2011-05/R_2011_2015yurongbaojianpinxingyeshich.html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30d96e2f1411f" w:history="1">
      <w:r>
        <w:rPr>
          <w:rStyle w:val="Hyperlink"/>
        </w:rPr>
        <w:t>2011-2015年中国羽绒保健品行业市场研究及发展趋势分析报告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urongbaojianpinxingyeshich.html" TargetMode="External" Id="R7204ee1bace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urongbaojianpinxingyeshich.html" TargetMode="External" Id="Ra1730d96e2f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2011-05-03T05:19:00Z</dcterms:created>
  <dcterms:modified xsi:type="dcterms:W3CDTF">2011-05-03T06:19:00Z</dcterms:modified>
  <dc:subject>2011-2015年中国羽绒保健品行业市场研究及发展趋势分析报告</dc:subject>
  <dc:title>2011-2015年中国羽绒保健品行业市场研究及发展趋势分析报告</dc:title>
  <cp:keywords>2011-2015年中国羽绒保健品行业市场研究及发展趋势分析报告</cp:keywords>
  <dc:description>2011-2015年中国羽绒保健品行业市场研究及发展趋势分析报告</dc:description>
</cp:coreProperties>
</file>