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d16b43a524bfc" w:history="1">
              <w:r>
                <w:rPr>
                  <w:rStyle w:val="Hyperlink"/>
                </w:rPr>
                <w:t>2011-2015年五金塑料家具市场现状趋势战略调查及供需格局研究分析报告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d16b43a524bfc" w:history="1">
              <w:r>
                <w:rPr>
                  <w:rStyle w:val="Hyperlink"/>
                </w:rPr>
                <w:t>2011-2015年五金塑料家具市场现状趋势战略调查及供需格局研究分析报告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d16b43a524bfc" w:history="1">
                <w:r>
                  <w:rPr>
                    <w:rStyle w:val="Hyperlink"/>
                  </w:rPr>
                  <w:t>https://www.20087.com/2011-06/R_2011_2015nianwujinsuliaojiajushichan.html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塑料家具是一种结合了金属和塑料材料的家具产品，因其具有美观、轻便和耐用的特点而受到市场的青睐。近年来，随着家具设计技术和市场需求的发展，五金塑料家具得到了广泛应用。现代五金塑料家具不仅具备高稳定性和耐用性，还通过优化设计提高了其在不同应用场景中的适应性和经济性。此外，随着用户对家具美观性和实用性的要求提高，五金塑料家具的设计更加注重人性化和功能性，通过采用先进的材料技术和改进的设计理念，提高了家具的美观度和使用舒适度。目前，市场上已经出现了多种类型的五金塑料家具产品，适应不同家居装饰需求。</w:t>
      </w:r>
      <w:r>
        <w:rPr>
          <w:rFonts w:hint="eastAsia"/>
        </w:rPr>
        <w:br/>
      </w:r>
      <w:r>
        <w:rPr>
          <w:rFonts w:hint="eastAsia"/>
        </w:rPr>
        <w:t>　　未来，五金塑料家具将更加注重高性能化和环保化。一方面，随着新材料技术的发展，五金塑料家具将更加注重高性能设计，通过引入更高效的材料和优化的制造工艺，提高其在复杂使用条件下的表现。另一方面，随着绿色生活理念的普及，五金塑料家具将更加注重环保性能，通过改进材料配方和生产工艺，减少生产过程中的能源消耗和废弃物排放。然而，如何在保证产品质量的同时降低成本，以及如何应对不同应用场景的特殊需求，将是五金塑料家具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五金塑料家具市场发展现状</w:t>
      </w:r>
      <w:r>
        <w:rPr>
          <w:rFonts w:hint="eastAsia"/>
        </w:rPr>
        <w:br/>
      </w:r>
      <w:r>
        <w:rPr>
          <w:rFonts w:hint="eastAsia"/>
        </w:rPr>
        <w:t>第一章 全球五金塑料家具行业发展分析</w:t>
      </w:r>
      <w:r>
        <w:rPr>
          <w:rFonts w:hint="eastAsia"/>
        </w:rPr>
        <w:br/>
      </w:r>
      <w:r>
        <w:rPr>
          <w:rFonts w:hint="eastAsia"/>
        </w:rPr>
        <w:t>　　第一节 全球五金塑料家具行业发展轨迹综述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一、全球五金塑料家具行业发展历程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二、全球五金塑料家具行业发展面临的问题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三、全球五金塑料家具行业技术发展现状及趋势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全球五金塑料家具行业市场情况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部分国家地区五金塑料家具行业发展状况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一、2009-2011年美国五金塑料家具行业发展分析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二、2009-2011年欧洲五金塑料家具行业发展分析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三、2009-2011年日本五金塑料家具行业发展分析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四、2009-2011年韩国五金塑料家具行业发展分析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2009-2011年中国五金塑料家具行业发展形势</w:t>
      </w:r>
      <w:r>
        <w:rPr>
          <w:rFonts w:hint="eastAsia"/>
        </w:rPr>
        <w:br/>
      </w:r>
      <w:r>
        <w:rPr>
          <w:rFonts w:hint="eastAsia"/>
        </w:rPr>
        <w:t>　　第一节 五金塑料家具行业发展概况</w:t>
      </w:r>
      <w:r>
        <w:rPr>
          <w:rFonts w:hint="eastAsia"/>
        </w:rPr>
        <w:br/>
      </w:r>
      <w:r>
        <w:rPr>
          <w:rFonts w:hint="eastAsia"/>
        </w:rPr>
        <w:t>　　　　一、五金塑料家具行业发展特点分析</w:t>
      </w:r>
      <w:r>
        <w:rPr>
          <w:rFonts w:hint="eastAsia"/>
        </w:rPr>
        <w:br/>
      </w:r>
      <w:r>
        <w:rPr>
          <w:rFonts w:hint="eastAsia"/>
        </w:rPr>
        <w:t>　　　　二、五金塑料家具行业投资现状分析</w:t>
      </w:r>
      <w:r>
        <w:rPr>
          <w:rFonts w:hint="eastAsia"/>
        </w:rPr>
        <w:br/>
      </w:r>
      <w:r>
        <w:rPr>
          <w:rFonts w:hint="eastAsia"/>
        </w:rPr>
        <w:t>　　　　三、五金塑料家具行业总产值分析</w:t>
      </w:r>
      <w:r>
        <w:rPr>
          <w:rFonts w:hint="eastAsia"/>
        </w:rPr>
        <w:br/>
      </w:r>
      <w:r>
        <w:rPr>
          <w:rFonts w:hint="eastAsia"/>
        </w:rPr>
        <w:t>　　　　四、五金塑料家具行业技术发展分析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2009-2011年五金塑料家具行业市场情况分析</w:t>
      </w:r>
      <w:r>
        <w:rPr>
          <w:rFonts w:hint="eastAsia"/>
        </w:rPr>
        <w:br/>
      </w:r>
      <w:r>
        <w:rPr>
          <w:rFonts w:hint="eastAsia"/>
        </w:rPr>
        <w:t>　　　　一、五金塑料家具行业市场发展分析</w:t>
      </w:r>
      <w:r>
        <w:rPr>
          <w:rFonts w:hint="eastAsia"/>
        </w:rPr>
        <w:br/>
      </w:r>
      <w:r>
        <w:rPr>
          <w:rFonts w:hint="eastAsia"/>
        </w:rPr>
        <w:t>　　　　二、五金塑料家具市场存在的问题</w:t>
      </w:r>
      <w:r>
        <w:rPr>
          <w:rFonts w:hint="eastAsia"/>
        </w:rPr>
        <w:br/>
      </w:r>
      <w:r>
        <w:rPr>
          <w:rFonts w:hint="eastAsia"/>
        </w:rPr>
        <w:t>　　　　三、五金塑料家具市场规模分析</w:t>
      </w:r>
      <w:r>
        <w:rPr>
          <w:rFonts w:hint="eastAsia"/>
        </w:rPr>
        <w:br/>
      </w:r>
      <w:r>
        <w:rPr>
          <w:rFonts w:hint="eastAsia"/>
        </w:rPr>
        <w:t>　　第三节 2009-2011年五金塑料家具产销状况分析</w:t>
      </w:r>
      <w:r>
        <w:rPr>
          <w:rFonts w:hint="eastAsia"/>
        </w:rPr>
        <w:br/>
      </w:r>
      <w:r>
        <w:rPr>
          <w:rFonts w:hint="eastAsia"/>
        </w:rPr>
        <w:t>　　　　一、五金塑料家具产量分析</w:t>
      </w:r>
      <w:r>
        <w:rPr>
          <w:rFonts w:hint="eastAsia"/>
        </w:rPr>
        <w:br/>
      </w:r>
      <w:r>
        <w:rPr>
          <w:rFonts w:hint="eastAsia"/>
        </w:rPr>
        <w:t>　　　　二、五金塑料家具产能分析</w:t>
      </w:r>
      <w:r>
        <w:rPr>
          <w:rFonts w:hint="eastAsia"/>
        </w:rPr>
        <w:br/>
      </w:r>
      <w:r>
        <w:rPr>
          <w:rFonts w:hint="eastAsia"/>
        </w:rPr>
        <w:t>　　　　三、五金塑料家具市场需求状况分析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中国五金塑料家具行业区域市场分析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2010年华北地区五金塑料家具行业分析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2010年东北地区五金塑料家具行业分析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2010年华东地区五金塑料家具行业分析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2010年华南地区五金塑料家具行业分析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2010年华中地区五金塑料家具行业分析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2010年西南地区五金塑料家具行业分析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2010年西北地区五金塑料家具行业分析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公司对五金塑料家具行业投资与发展前景分析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2010年五金塑料家具行业投资情况分析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五金塑料家具行业投资机会分析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一、五金塑料家具投资项目分析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二、可以投资的五金塑料家具模式</w:t>
      </w:r>
      <w:r>
        <w:rPr>
          <w:rFonts w:hint="eastAsia"/>
        </w:rPr>
        <w:br/>
      </w:r>
      <w:r>
        <w:rPr>
          <w:rFonts w:hint="eastAsia"/>
        </w:rPr>
        <w:t>　　　　三、2010年五金塑料家具投资机会</w:t>
      </w:r>
      <w:r>
        <w:rPr>
          <w:rFonts w:hint="eastAsia"/>
        </w:rPr>
        <w:br/>
      </w:r>
      <w:r>
        <w:rPr>
          <w:rFonts w:hint="eastAsia"/>
        </w:rPr>
        <w:t>　　　　四、2011年五金塑料家具投资新方向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一、金融危机下五金塑料家具市场的发展前景</w:t>
      </w:r>
      <w:r>
        <w:rPr>
          <w:rFonts w:hint="eastAsia"/>
        </w:rPr>
        <w:br/>
      </w:r>
      <w:r>
        <w:rPr>
          <w:rFonts w:hint="eastAsia"/>
        </w:rPr>
        <w:t>　　　　二、2011年五金塑料家具市场面临的发展商机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公司对五金塑料家具市场竞争格局分析</w:t>
      </w:r>
      <w:r>
        <w:rPr>
          <w:rFonts w:hint="eastAsia"/>
        </w:rPr>
        <w:br/>
      </w:r>
      <w:r>
        <w:rPr>
          <w:rFonts w:hint="eastAsia"/>
        </w:rPr>
        <w:t>第五章 五金塑料家具行业竞争格局分析</w:t>
      </w:r>
      <w:r>
        <w:rPr>
          <w:rFonts w:hint="eastAsia"/>
        </w:rPr>
        <w:br/>
      </w:r>
      <w:r>
        <w:rPr>
          <w:rFonts w:hint="eastAsia"/>
        </w:rPr>
        <w:t>　　第一节 五金塑料家具行业集中度分析</w:t>
      </w:r>
      <w:r>
        <w:rPr>
          <w:rFonts w:hint="eastAsia"/>
        </w:rPr>
        <w:br/>
      </w:r>
      <w:r>
        <w:rPr>
          <w:rFonts w:hint="eastAsia"/>
        </w:rPr>
        <w:t>　　　　一、五金塑料家具市场集中度分析</w:t>
      </w:r>
      <w:r>
        <w:rPr>
          <w:rFonts w:hint="eastAsia"/>
        </w:rPr>
        <w:br/>
      </w:r>
      <w:r>
        <w:rPr>
          <w:rFonts w:hint="eastAsia"/>
        </w:rPr>
        <w:t>　　　　二、五金塑料家具企业集中度分析</w:t>
      </w:r>
      <w:r>
        <w:rPr>
          <w:rFonts w:hint="eastAsia"/>
        </w:rPr>
        <w:br/>
      </w:r>
      <w:r>
        <w:rPr>
          <w:rFonts w:hint="eastAsia"/>
        </w:rPr>
        <w:t>　　　　三、五金塑料家具区域集中度分析</w:t>
      </w:r>
      <w:r>
        <w:rPr>
          <w:rFonts w:hint="eastAsia"/>
        </w:rPr>
        <w:br/>
      </w:r>
      <w:r>
        <w:rPr>
          <w:rFonts w:hint="eastAsia"/>
        </w:rPr>
        <w:t>　　第二节 五金塑料家具行业主要企业竞争力分析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五金塑料家具行业竞争格局分析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一、2010年五金塑料家具行业竞争分析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二、2010年中外五金塑料家具产品竞争分析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三、2009-2011年我国五金塑料家具市场竞争分析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四、2011-2015年国内主要五金塑料家具企业动向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中国五金塑料家具行业整体运行指标分析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2010年中国五金塑料家具行业总体规模分析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2010年中国五金塑料家具行业产销分析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2010年年中国五金塑料家具行业财务指标总体分析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一、2009-2011年五金塑料家具行业产销情况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二、2009-2011年五金塑料家具行业库存情况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三、2009-2011年五金塑料家具行业资金周转情况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一、2009-2011年五金塑料家具行业价格走势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二、2009-2011年五金塑料家具行业营业收入情况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三、2009-2011年五金塑料家具行业毛利率情况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四、2009-2011年五金塑料家具行业赢利能力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五、2009-2011年五金塑料家具行业赢利水平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六、2011-2015年五金塑料家具行业赢利预测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公司对五金塑料家具行业盈利能力分析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2010年中国五金塑料家具行业利润总额分析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2010年中国五金塑料家具行业销售利润率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2010年中国五金塑料家具行业总资产利润率分析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2010年中国五金塑料家具行业产值利税率分析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五金塑料家具重点企业发展分析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公司对五金塑料家具产品竞争力优势分析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公司对五金塑料家具行业投资策略分析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2010年五金塑料家具行业投资效益分析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2010年五金塑料家具行业投资策略研究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2011-2015年五金塑料家具行业投资风险预警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影响五金塑料家具行业发展的主要因素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一、2010年影响五金塑料家具行业运行的有利因素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二、2010年影响五金塑料家具行业运行的稳定因素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三、2010年影响五金塑料家具行业运行的不利因素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四、2010年我国五金塑料家具行业发展面临的挑战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五、2010年我国五金塑料家具行业发展面临的机遇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五金塑料家具行业投资风险预警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一、2011-2015年五金塑料家具行业市场风险预测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二、2011-2015年五金塑料家具行业政策风险预测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三、2011-2015年五金塑料家具行业经营风险预测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四、2011-2015年五金塑料家具行业技术风险预测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五、2011-2015年五金塑料家具行业竞争风险预测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六、2011-2015年五金塑料家具行业其他风险预测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2011-2015年五金塑料家具行业发展趋势分析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2011-2015年中国五金塑料家具市场趋势分析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一、2009-2011年我国五金塑料家具市场趋势总结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二、2011-2015年我国五金塑料家具发展趋势分析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2011-2015年五金塑料家具产品发展趋势分析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一、2011-2015年五金塑料家具产品技术趋势分析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二、2011-2015年五金塑料家具产品价格趋势分析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2011-2015年中国五金塑料家具行业供需预测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一、2011-2015年中国五金塑料家具供给预测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二、2011-2015年中国五金塑料家具需求预测</w:t>
      </w:r>
      <w:r>
        <w:rPr>
          <w:rFonts w:hint="eastAsia"/>
        </w:rPr>
        <w:br/>
      </w:r>
      <w:r>
        <w:rPr>
          <w:rFonts w:hint="eastAsia"/>
        </w:rPr>
        <w:t>　　第四节 2011-2015年五金塑料家具行业规划建议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五金塑料家具企业管理策略建议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一、五金塑料家具价格策略分析</w:t>
      </w:r>
      <w:r>
        <w:rPr>
          <w:rFonts w:hint="eastAsia"/>
        </w:rPr>
        <w:br/>
      </w:r>
      <w:r>
        <w:rPr>
          <w:rFonts w:hint="eastAsia"/>
        </w:rPr>
        <w:t>　　　　二、五金塑料家具渠道策略分析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提高五金塑料家具企业竞争力的策略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一、提高中国五金塑料家具企业核心竞争力的对策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二、五金塑料家具企业提升竞争力的主要方向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三、影响五金塑料家具企业核心竞争力的因素及提升途径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四、提高五金塑料家具企业竞争力的策略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中^智^林－对我国五金塑料家具品牌的战略思考</w:t>
      </w:r>
      <w:r>
        <w:rPr>
          <w:rFonts w:hint="eastAsia"/>
        </w:rPr>
        <w:br/>
      </w:r>
      <w:r>
        <w:rPr>
          <w:rFonts w:hint="eastAsia"/>
        </w:rPr>
        <w:t>　　　　一、五金塑料家具实施品牌战略的意义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二、五金塑料家具企业品牌的现状分析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三、我国五金塑料家具企业的品牌战略</w:t>
      </w:r>
      <w:r>
        <w:rPr>
          <w:rFonts w:hint="eastAsia"/>
        </w:rPr>
        <w:br/>
      </w:r>
      <w:r>
        <w:rPr>
          <w:rFonts w:hint="eastAsia"/>
        </w:rPr>
        <w:t>　　　　四、五金塑料家具品牌战略管理的策略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影响五金塑料家具产品需求的关键因素分析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2009-2011年美国五金塑料家具行业市场规模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2011-2015年美国五金塑料家具市场销售规模预测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2007-2011年英国五金塑料家具市场规模</w:t>
      </w:r>
      <w:r>
        <w:rPr>
          <w:rFonts w:hint="eastAsia"/>
        </w:rPr>
        <w:br/>
      </w:r>
      <w:r>
        <w:rPr>
          <w:rFonts w:hint="eastAsia"/>
        </w:rPr>
        <w:t>　　图表 2011-2015年英国五金塑料家具市场规模预测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2007-2011年德国五金塑料家具市场规模</w:t>
      </w:r>
      <w:r>
        <w:rPr>
          <w:rFonts w:hint="eastAsia"/>
        </w:rPr>
        <w:br/>
      </w:r>
      <w:r>
        <w:rPr>
          <w:rFonts w:hint="eastAsia"/>
        </w:rPr>
        <w:t>　　图表 2011-2015年德国五金塑料家具市场规模预测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2007-2011年日本五金塑料家具行业市场规模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2011-2015年日本五金塑料家具市场规模预测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2008-2011年我国五金塑料家具需求增长趋势图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2008-2011年中国五金塑料家具行业市场规模状况分析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2010-2015年中国五金塑料家具行业发展规模预测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2010-2015年中国五金塑料家具市场容量预测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2009-2011年中国五金塑料家具市场供需平衡分析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2009-2011年我国五金塑料家具产量分析</w:t>
      </w:r>
      <w:r>
        <w:rPr>
          <w:rFonts w:hint="eastAsia"/>
        </w:rPr>
        <w:br/>
      </w:r>
      <w:r>
        <w:rPr>
          <w:rFonts w:hint="eastAsia"/>
        </w:rPr>
        <w:t>　　图表 2011-2015年我国五金塑料家具产量预测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2011-2015年五金塑料家具行业华北地区市场需求情况分析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2011-2015年华北地区五金塑料家具行业产能预测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2011-2015年五金塑料家具行业东北地区市场需求情况分析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2011-2015年东北地区五金塑料家具行业产能预测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2011-2015年五金塑料家具行业华东地区市场需求情况分析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2011-2015年华东地区五金塑料家具行业产能预测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2011-2015年五金塑料家具行业华南地区市场需求情况分析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2011-2015年华南地区五金塑料家具行业产能预测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2011-2015年五金塑料家具行业华中地区市场需求情况分析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2011-2015年华中地区五金塑料家具行业产能预测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2011-2015年五金塑料家具行业西南地区市场需求情况分析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2011-2015年西南地区五金塑料家具行业产能预测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2011-2015年五金塑料家具行业西北地区市场需求情况分析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2011-2015年西北地区五金塑料家具行业产能预测</w:t>
      </w:r>
      <w:r>
        <w:rPr>
          <w:rFonts w:hint="eastAsia"/>
        </w:rPr>
        <w:br/>
      </w:r>
      <w:r>
        <w:rPr>
          <w:rFonts w:hint="eastAsia"/>
        </w:rPr>
        <w:t>　　图表 2010年五金塑料家具行业投资结构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2009-2011年五金塑料家具行业投资增速</w:t>
      </w:r>
      <w:r>
        <w:rPr>
          <w:rFonts w:hint="eastAsia"/>
        </w:rPr>
        <w:br/>
      </w:r>
      <w:r>
        <w:rPr>
          <w:rFonts w:hint="eastAsia"/>
        </w:rPr>
        <w:t>　　图表 2009-2012年五金塑料家具行业投资方向预测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2010年1-12月五金塑料家具区域集中度分析</w:t>
      </w:r>
      <w:r>
        <w:rPr>
          <w:rFonts w:hint="eastAsia"/>
        </w:rPr>
        <w:br/>
      </w:r>
      <w:r>
        <w:rPr>
          <w:rFonts w:hint="eastAsia"/>
        </w:rPr>
        <w:t>　　图表 2010年我国五金塑料家具销售前十强企业资产总计对比分析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2010年我国五金塑料家具销售前十强企业从业人员对比分析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2010年我国五金塑料家具销售前十强企业全年营业收入对比分析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2010年我国五金塑料家具销售前十强企业利润总额对比分析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2004-2011年我国五金塑料家具工业总产值趋势图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2006-2011年我国五金塑料家具市场规模及增长率统计表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2006-2011年我国五金塑料家具市场规模趋势图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2006-2011年我国五金塑料家具产量及增长率统计表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2006-2011年我国五金塑料家具产量趋势图</w:t>
      </w:r>
      <w:r>
        <w:rPr>
          <w:rFonts w:hint="eastAsia"/>
        </w:rPr>
        <w:br/>
      </w:r>
      <w:r>
        <w:rPr>
          <w:rFonts w:hint="eastAsia"/>
        </w:rPr>
        <w:t>　　图表 2006-2011年我国五金塑料家具产能及增长率变化图统计表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2006-2011年我国五金塑料家具产能趋势图</w:t>
      </w:r>
      <w:r>
        <w:rPr>
          <w:rFonts w:hint="eastAsia"/>
        </w:rPr>
        <w:br/>
      </w:r>
      <w:r>
        <w:rPr>
          <w:rFonts w:hint="eastAsia"/>
        </w:rPr>
        <w:t>　　图表 2006-2011年我国五金塑料家具需求及增长率变化图统计表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2006-2011年五金塑料家具市场需求状况分析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2005-2011年我国五金塑料家具行业规模企业个数及增长情况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2009-2011年中国五金塑料家具行业生产规模分析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2009-2011年中国五金塑料家具行业产成品情况总体分析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2005-2011年我国五金塑料家具行业销售收入情况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2010-2015年五金塑料家具行业盈利能力预测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2010-2015年五金塑料家具行业偿债能力预测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2010-2015年五金塑料家具行业营运能力预测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2010-2015年五金塑料家具行业成长能力预测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2009-2011年五金塑料家具行业产销情况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2007-2009年中国五金塑料家具行业资金周转率分析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2007-2011年中国五金塑料家具产品价格走势</w:t>
      </w:r>
      <w:r>
        <w:rPr>
          <w:rFonts w:hint="eastAsia"/>
        </w:rPr>
        <w:br/>
      </w:r>
      <w:r>
        <w:rPr>
          <w:rFonts w:hint="eastAsia"/>
        </w:rPr>
        <w:t>　　图表 2009-2011年五金塑料家具行业营业收入情况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2009-2011年中国五金塑料家具行业毛利率情况分析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2009-2011年我国五金塑料家具行业资产利润率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2011-2015年中国五金塑料家具行业资产利润率预测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2008-2011年中国五金塑料家具行业利润情况分析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2009-2011年中国五金塑料家具行业不同规模企业利润总额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2009-2011年中国不同所有制五金塑料家具企业累计利润总额比较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2010年中国五金塑料家具行业不同规模企业销售利润率比较分析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2010年中国不同所有制五金塑料家具企业销售利润率对比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2010年中国五金塑料家具行业不同规模企业总资产利润率比较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2010年中国五金塑料家具行业不同所有制企业总资产利润率比较分析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2010年中国五金塑料家具行业不同规模企业产值利税率比较分析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2010年中国五金塑料家具行业不同所有制企业产值利税率比较分析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五金塑料家具行业生命周期图</w:t>
      </w:r>
      <w:r>
        <w:rPr>
          <w:rFonts w:hint="eastAsia"/>
        </w:rPr>
        <w:br/>
      </w:r>
      <w:r>
        <w:rPr>
          <w:rFonts w:hint="eastAsia"/>
        </w:rPr>
        <w:t>　　图表 中国五金塑料家具五力分析模型</w:t>
      </w:r>
      <w:r>
        <w:rPr>
          <w:rFonts w:hint="eastAsia"/>
        </w:rPr>
        <w:br/>
      </w:r>
      <w:r>
        <w:rPr>
          <w:rFonts w:hint="eastAsia"/>
        </w:rPr>
        <w:t>　　图表 2011-2015年五金塑料家具行业投资收益率预测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2011-2015年中国五金塑料家具产量及增长率预测统计表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2011-2015年中国五金塑料家具产量预测图</w:t>
      </w:r>
      <w:r>
        <w:rPr>
          <w:rFonts w:hint="eastAsia"/>
        </w:rPr>
        <w:br/>
      </w:r>
      <w:r>
        <w:rPr>
          <w:rFonts w:hint="eastAsia"/>
        </w:rPr>
        <w:t>　　图表 2011-2015年中国五金塑料家具产能及增长率预测统计表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2011-2015年中国五金塑料家具产能预测图</w:t>
      </w:r>
      <w:r>
        <w:rPr>
          <w:rFonts w:hint="eastAsia"/>
        </w:rPr>
        <w:br/>
      </w:r>
      <w:r>
        <w:rPr>
          <w:rFonts w:hint="eastAsia"/>
        </w:rPr>
        <w:t>　　图表 2011-2015年中国五金塑料家具需求及增长率预测统计表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2011-2015年中国五金塑料家具需求预测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d16b43a524bfc" w:history="1">
        <w:r>
          <w:rPr>
            <w:rStyle w:val="Hyperlink"/>
          </w:rPr>
          <w:t>2011-2015年五金塑料家具市场现状趋势战略调查及供需格局研究分析报告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d16b43a524bfc" w:history="1">
        <w:r>
          <w:rPr>
            <w:rStyle w:val="Hyperlink"/>
          </w:rPr>
          <w:t>https://www.20087.com/2011-06/R_2011_2015nianwujinsuliaojiajushichan.html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5e00d3a4e4811" w:history="1">
      <w:r>
        <w:rPr>
          <w:rStyle w:val="Hyperlink"/>
        </w:rPr>
        <w:t>2011-2015年五金塑料家具市场现状趋势战略调查及供需格局研究分析报告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jinsuliaojiajushichan.html" TargetMode="External" Id="Rd93d16b43a52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jinsuliaojiajushichan.html" TargetMode="External" Id="R9165e00d3a4e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2011-06-27T00:35:00Z</dcterms:created>
  <dcterms:modified xsi:type="dcterms:W3CDTF">2011-06-27T01:35:00Z</dcterms:modified>
  <dc:subject>2011-2015年五金塑料家具市场现状趋势战略调查及供需格局研究分析报告</dc:subject>
  <dc:title>2011-2015年五金塑料家具市场现状趋势战略调查及供需格局研究分析报告</dc:title>
  <cp:keywords>2011-2015年五金塑料家具市场现状趋势战略调查及供需格局研究分析报告</cp:keywords>
  <dc:description>2011-2015年五金塑料家具市场现状趋势战略调查及供需格局研究分析报告</dc:description>
</cp:coreProperties>
</file>