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60c5764bc4220" w:history="1">
              <w:r>
                <w:rPr>
                  <w:rStyle w:val="Hyperlink"/>
                </w:rPr>
                <w:t>2011-2015年多用途封闭底漆市场现状趋势战略调查及供需格局研究分析报告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60c5764bc4220" w:history="1">
              <w:r>
                <w:rPr>
                  <w:rStyle w:val="Hyperlink"/>
                </w:rPr>
                <w:t>2011-2015年多用途封闭底漆市场现状趋势战略调查及供需格局研究分析报告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60c5764bc4220" w:history="1">
                <w:r>
                  <w:rPr>
                    <w:rStyle w:val="Hyperlink"/>
                  </w:rPr>
                  <w:t>https://www.20087.com/2011-06/R_2011_2015nianduoyongtufengbidiqishic.html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封闭底漆是一种用于保护和装饰多种基材表面的涂料，广泛应用于建筑、家具和汽车等行业。由于其良好的附着力、耐候性和装饰性，多用途封闭底漆在市场上得到了广泛应用。目前，多用途封闭底漆的生产主要集中在一些大型的涂料制造企业，这些企业通过技术创新和产品质量提升，提高了产品的性能和环保性。</w:t>
      </w:r>
      <w:r>
        <w:rPr>
          <w:rFonts w:hint="eastAsia"/>
        </w:rPr>
        <w:br/>
      </w:r>
      <w:r>
        <w:rPr>
          <w:rFonts w:hint="eastAsia"/>
        </w:rPr>
        <w:t>　　未来，多用途封闭底漆行业将朝着环保化、高效化和多功能化方向发展。环保法规的日益严格将推动行业向更加环保的生产方式转变，减少生产过程中的能耗和污染物排放。高效化技术的应用将进一步提高封闭底漆的涂装效率和使用寿命，提升生产效率和产品质量。此外，多功能化设计将使多用途封闭底漆具备更多的功能，如防腐、防霉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多用途封闭底漆概述</w:t>
      </w:r>
      <w:r>
        <w:rPr>
          <w:rFonts w:hint="eastAsia"/>
        </w:rPr>
        <w:br/>
      </w:r>
      <w:r>
        <w:rPr>
          <w:rFonts w:hint="eastAsia"/>
        </w:rPr>
        <w:t>　　第一节 多用途封闭底漆定义</w:t>
      </w:r>
      <w:r>
        <w:rPr>
          <w:rFonts w:hint="eastAsia"/>
        </w:rPr>
        <w:br/>
      </w:r>
      <w:r>
        <w:rPr>
          <w:rFonts w:hint="eastAsia"/>
        </w:rPr>
        <w:t>　　第二节 多用途封闭底漆行业发展历程</w:t>
      </w:r>
      <w:r>
        <w:rPr>
          <w:rFonts w:hint="eastAsia"/>
        </w:rPr>
        <w:br/>
      </w:r>
      <w:r>
        <w:rPr>
          <w:rFonts w:hint="eastAsia"/>
        </w:rPr>
        <w:t>　　第三节 多用途封闭底漆分类情况</w:t>
      </w:r>
      <w:r>
        <w:rPr>
          <w:rFonts w:hint="eastAsia"/>
        </w:rPr>
        <w:br/>
      </w:r>
      <w:r>
        <w:rPr>
          <w:rFonts w:hint="eastAsia"/>
        </w:rPr>
        <w:t>　　第四节 多用途封闭底漆产业链分析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二、多用途封闭底漆产业链模型分析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多用途封闭底漆发展环境及政策分析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中国多用途封闭底漆生产现状分析</w:t>
      </w:r>
      <w:r>
        <w:rPr>
          <w:rFonts w:hint="eastAsia"/>
        </w:rPr>
        <w:br/>
      </w:r>
      <w:r>
        <w:rPr>
          <w:rFonts w:hint="eastAsia"/>
        </w:rPr>
        <w:t>　　第一节 多用途封闭底漆行业总体规模</w:t>
      </w:r>
      <w:r>
        <w:rPr>
          <w:rFonts w:hint="eastAsia"/>
        </w:rPr>
        <w:br/>
      </w:r>
      <w:r>
        <w:rPr>
          <w:rFonts w:hint="eastAsia"/>
        </w:rPr>
        <w:t>　　第一节 多用途封闭底漆产能概况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多用途封闭底漆产量概况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多用途封闭底漆产业的生命周期分析</w:t>
      </w:r>
      <w:r>
        <w:rPr>
          <w:rFonts w:hint="eastAsia"/>
        </w:rPr>
        <w:br/>
      </w:r>
      <w:r>
        <w:rPr>
          <w:rFonts w:hint="eastAsia"/>
        </w:rPr>
        <w:t>　　第五节 多用途封闭底漆产业供需情况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多用途封闭底漆国内产品价格走势及影响因素分析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2008-2011年中国多用途封闭底漆行业总体发展状况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中国多用途封闭底漆行业规模情况分析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中国多用途封闭底漆行业产销情况分析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中国多用途封闭底漆行业财务能力分析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2009-2011年中国多用途封闭底漆行业发展概况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2009-2011年中国多用途封闭底漆行业发展态势分析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2009-2011年中国多用途封闭底漆行业发展特点分析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2009-2011年中国多用途封闭底漆行业市场供需分析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多用途封闭底漆行业市场竞争策略分析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多用途封闭底漆市场竞争策略分析</w:t>
      </w:r>
      <w:r>
        <w:rPr>
          <w:rFonts w:hint="eastAsia"/>
        </w:rPr>
        <w:br/>
      </w:r>
      <w:r>
        <w:rPr>
          <w:rFonts w:hint="eastAsia"/>
        </w:rPr>
        <w:t>　　　　一、多用途封闭底漆市场增长潜力分析</w:t>
      </w:r>
      <w:r>
        <w:rPr>
          <w:rFonts w:hint="eastAsia"/>
        </w:rPr>
        <w:br/>
      </w:r>
      <w:r>
        <w:rPr>
          <w:rFonts w:hint="eastAsia"/>
        </w:rPr>
        <w:t>　　　　二、多用途封闭底漆产品竞争策略分析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多用途封闭底漆加工企业竞争策略分析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一、2010-2015年我国多用途封闭底漆市场竞争趋势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二、2010-2015年多用途封闭底漆行业竞争格局展望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三、2010-2015年多用途封闭底漆行业竞争策略分析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多用途封闭底漆行业投资与发展前景分析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2010年多用途封闭底漆行业投资情况分析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多用途封闭底漆行业投资机会分析</w:t>
      </w:r>
      <w:r>
        <w:rPr>
          <w:rFonts w:hint="eastAsia"/>
        </w:rPr>
        <w:br/>
      </w:r>
      <w:r>
        <w:rPr>
          <w:rFonts w:hint="eastAsia"/>
        </w:rPr>
        <w:t>　　　　一、多用途封闭底漆投资项目分析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二、可以投资的多用途封闭底漆模式</w:t>
      </w:r>
      <w:r>
        <w:rPr>
          <w:rFonts w:hint="eastAsia"/>
        </w:rPr>
        <w:br/>
      </w:r>
      <w:r>
        <w:rPr>
          <w:rFonts w:hint="eastAsia"/>
        </w:rPr>
        <w:t>　　　　三、2010年多用途封闭底漆投资机会</w:t>
      </w:r>
      <w:r>
        <w:rPr>
          <w:rFonts w:hint="eastAsia"/>
        </w:rPr>
        <w:br/>
      </w:r>
      <w:r>
        <w:rPr>
          <w:rFonts w:hint="eastAsia"/>
        </w:rPr>
        <w:t>　　　　四、2011年多用途封闭底漆投资新方向</w:t>
      </w:r>
      <w:r>
        <w:rPr>
          <w:rFonts w:hint="eastAsia"/>
        </w:rPr>
        <w:br/>
      </w:r>
      <w:r>
        <w:rPr>
          <w:rFonts w:hint="eastAsia"/>
        </w:rPr>
        <w:t>　　第三节 多用途封闭底漆行业发展前景分析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一、金融危机下多用途封闭底漆市场的发展前景</w:t>
      </w:r>
      <w:r>
        <w:rPr>
          <w:rFonts w:hint="eastAsia"/>
        </w:rPr>
        <w:br/>
      </w:r>
      <w:r>
        <w:rPr>
          <w:rFonts w:hint="eastAsia"/>
        </w:rPr>
        <w:t>　　　　二、2011年多用途封闭底漆市场面临的发展商机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多用途封闭底漆行业竞争格局分析</w:t>
      </w:r>
      <w:r>
        <w:rPr>
          <w:rFonts w:hint="eastAsia"/>
        </w:rPr>
        <w:br/>
      </w:r>
      <w:r>
        <w:rPr>
          <w:rFonts w:hint="eastAsia"/>
        </w:rPr>
        <w:t>　　第一节 多用途封闭底漆行业集中度分析</w:t>
      </w:r>
      <w:r>
        <w:rPr>
          <w:rFonts w:hint="eastAsia"/>
        </w:rPr>
        <w:br/>
      </w:r>
      <w:r>
        <w:rPr>
          <w:rFonts w:hint="eastAsia"/>
        </w:rPr>
        <w:t>　　　　一、多用途封闭底漆市场集中度分析</w:t>
      </w:r>
      <w:r>
        <w:rPr>
          <w:rFonts w:hint="eastAsia"/>
        </w:rPr>
        <w:br/>
      </w:r>
      <w:r>
        <w:rPr>
          <w:rFonts w:hint="eastAsia"/>
        </w:rPr>
        <w:t>　　　　二、多用途封闭底漆加工企业集中度分析</w:t>
      </w:r>
      <w:r>
        <w:rPr>
          <w:rFonts w:hint="eastAsia"/>
        </w:rPr>
        <w:br/>
      </w:r>
      <w:r>
        <w:rPr>
          <w:rFonts w:hint="eastAsia"/>
        </w:rPr>
        <w:t>　　　　三、多用途封闭底漆区域集中度分析</w:t>
      </w:r>
      <w:r>
        <w:rPr>
          <w:rFonts w:hint="eastAsia"/>
        </w:rPr>
        <w:br/>
      </w:r>
      <w:r>
        <w:rPr>
          <w:rFonts w:hint="eastAsia"/>
        </w:rPr>
        <w:t>　　第二节 多用途封闭底漆行业主要企业竞争力分析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多用途封闭底漆行业竞争格局分析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多用途封闭底漆上游原材料供应状况分析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多用途封闭底漆产业用户度分析</w:t>
      </w:r>
      <w:r>
        <w:rPr>
          <w:rFonts w:hint="eastAsia"/>
        </w:rPr>
        <w:br/>
      </w:r>
      <w:r>
        <w:rPr>
          <w:rFonts w:hint="eastAsia"/>
        </w:rPr>
        <w:t>　　第一节 多用途封闭底漆产业用户认知程度</w:t>
      </w:r>
      <w:r>
        <w:rPr>
          <w:rFonts w:hint="eastAsia"/>
        </w:rPr>
        <w:br/>
      </w:r>
      <w:r>
        <w:rPr>
          <w:rFonts w:hint="eastAsia"/>
        </w:rPr>
        <w:t>　　第二节 多用途封闭底漆产业用户关注因素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多用途封闭底漆行业发展趋势及投资风险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当前多用途封闭底漆存在的问题</w:t>
      </w:r>
      <w:r>
        <w:rPr>
          <w:rFonts w:hint="eastAsia"/>
        </w:rPr>
        <w:br/>
      </w:r>
      <w:r>
        <w:rPr>
          <w:rFonts w:hint="eastAsia"/>
        </w:rPr>
        <w:t>　　第二节 多用途封闭底漆未来发展预测分析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一、中国多用途封闭底漆发展方向分析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二、2010-2015年中国多用途封闭底漆行业发展规模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三、2010-2015年中国多用途封闭底漆行业发展趋势预测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2010-2015年中国多用途封闭底漆行业投资风险分析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多用途封闭底漆国内重点生产厂家分析（可选择企业）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多用途封闭底漆地区销售分析</w:t>
      </w:r>
      <w:r>
        <w:rPr>
          <w:rFonts w:hint="eastAsia"/>
        </w:rPr>
        <w:br/>
      </w:r>
      <w:r>
        <w:rPr>
          <w:rFonts w:hint="eastAsia"/>
        </w:rPr>
        <w:t>　　　　一、多用途封闭底漆各地区对比销售分析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二、多用途封闭底漆"重点地区一"销售分析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三、多用途封闭底漆"重点地区二"销售分析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四、多用途封闭底漆"重点地区三"销售分析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五、多用途封闭底漆"重点地区四"销售分析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多用途封闭底漆产品竞争力优势分析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多用途封闭底漆产业链结构图</w:t>
      </w:r>
      <w:r>
        <w:rPr>
          <w:rFonts w:hint="eastAsia"/>
        </w:rPr>
        <w:br/>
      </w:r>
      <w:r>
        <w:rPr>
          <w:rFonts w:hint="eastAsia"/>
        </w:rPr>
        <w:t>　　图表 多用途封闭底漆产业发展特点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2006-2011年我国多用途封闭底漆市场规模统计表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2006-2011年我国多用途封闭底漆市场规模及增长率变化图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2006-2011年我国多用途封闭底漆产能统计表</w:t>
      </w:r>
      <w:r>
        <w:rPr>
          <w:rFonts w:hint="eastAsia"/>
        </w:rPr>
        <w:br/>
      </w:r>
      <w:r>
        <w:rPr>
          <w:rFonts w:hint="eastAsia"/>
        </w:rPr>
        <w:t>　　图表 2006-2011年我国多用途封闭底漆产能及增长率变化图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2011-2015年中国多用途封闭底漆产能及增长率预测统计表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2011-2015年中国多用途封闭底漆产能及增长率预测趋势图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2006-2011年我国多用途封闭底漆产量统计表</w:t>
      </w:r>
      <w:r>
        <w:rPr>
          <w:rFonts w:hint="eastAsia"/>
        </w:rPr>
        <w:br/>
      </w:r>
      <w:r>
        <w:rPr>
          <w:rFonts w:hint="eastAsia"/>
        </w:rPr>
        <w:t>　　图表 2006-2011年我国多用途封闭底漆产量及增长率变化图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2006-2011年中国多用途封闭底漆产能利用率变化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2011-2015年中国多用途封闭底漆产量及增长率预测</w:t>
      </w:r>
      <w:r>
        <w:rPr>
          <w:rFonts w:hint="eastAsia"/>
        </w:rPr>
        <w:br/>
      </w:r>
      <w:r>
        <w:rPr>
          <w:rFonts w:hint="eastAsia"/>
        </w:rPr>
        <w:t>　　图表 多用途封闭底漆行业生命周期图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2006-2011年我国多用途封闭底漆产业供需情况</w:t>
      </w:r>
      <w:r>
        <w:rPr>
          <w:rFonts w:hint="eastAsia"/>
        </w:rPr>
        <w:br/>
      </w:r>
      <w:r>
        <w:rPr>
          <w:rFonts w:hint="eastAsia"/>
        </w:rPr>
        <w:t>　　图表 2006-2011年多用途封闭底漆国内平均经销价格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2010年我国多用途封闭底漆市场不同因素的价格影响力对比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2011-2015年我国多用途封闭底漆零售价格预测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2006-2011年中国多用途封闭底漆行业单位规模情况分析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2006-2011年中国多用途封闭底漆行业单位规模情况走势图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2006-2011年中国多用途封闭底漆行业人员规模状况分析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2006-2011年中国多用途封闭底漆行业人员规模趋势图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2006-2011年中国多用途封闭底漆行业资产规模状况分析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2006-2011年中国多用途封闭底漆行业资产规模状况分析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2006-2011年中国多用途封闭底漆行业市场规模状况分析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2006-2011年中国多用途封闭底漆行业市场规模状况分析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2009-2011年中国多用途封闭底漆行业产值利税率分析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2009-2011年多用途封闭底漆行业总资产利润率分析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2009-2011年中国多用途封闭底漆行业销售利润率分析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2006-2011年多用途封闭底漆行业生产情况分析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2006-2011年多用途封闭底漆行业销售情况分析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2006-2011年我国多用途封闭底漆产销对比表</w:t>
      </w:r>
      <w:r>
        <w:rPr>
          <w:rFonts w:hint="eastAsia"/>
        </w:rPr>
        <w:br/>
      </w:r>
      <w:r>
        <w:rPr>
          <w:rFonts w:hint="eastAsia"/>
        </w:rPr>
        <w:t>　　图表 2006-2011年我国多用途封闭底漆产销对比趋势图</w:t>
      </w:r>
      <w:r>
        <w:rPr>
          <w:rFonts w:hint="eastAsia"/>
        </w:rPr>
        <w:br/>
      </w:r>
      <w:r>
        <w:rPr>
          <w:rFonts w:hint="eastAsia"/>
        </w:rPr>
        <w:t>　　图表 2011-2015年多用途封闭底漆行业盈利能力预测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2011-2015年多用途封闭底漆行业偿债能力预测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2011-2015年多用途封闭底漆行业营运能力预测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2011-2015年多用途封闭底漆行业成长能力预测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2011-2015年中国多用途封闭底漆市场赢利净值规模预测</w:t>
      </w:r>
      <w:r>
        <w:rPr>
          <w:rFonts w:hint="eastAsia"/>
        </w:rPr>
        <w:br/>
      </w:r>
      <w:r>
        <w:rPr>
          <w:rFonts w:hint="eastAsia"/>
        </w:rPr>
        <w:t>　　图表 多用途封闭底漆行业环境"波特五力"分析模型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2011-2015年多用途封闭底漆行业投资收益率预测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2010年我国多用途封闭底漆行业总体投资结构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2010年我国多用途封闭底漆行业总体投资结构直观图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2010年我国多用途封闭底漆投资规模情况</w:t>
      </w:r>
      <w:r>
        <w:rPr>
          <w:rFonts w:hint="eastAsia"/>
        </w:rPr>
        <w:br/>
      </w:r>
      <w:r>
        <w:rPr>
          <w:rFonts w:hint="eastAsia"/>
        </w:rPr>
        <w:t>　　图表 2009-2011年多用途封闭底漆行业投资增速</w:t>
      </w:r>
      <w:r>
        <w:rPr>
          <w:rFonts w:hint="eastAsia"/>
        </w:rPr>
        <w:br/>
      </w:r>
      <w:r>
        <w:rPr>
          <w:rFonts w:hint="eastAsia"/>
        </w:rPr>
        <w:t>　　图表 2009-2011年多用途封闭底漆分地区投资分布情况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2011-2012年多用途封闭底漆行业投资方向预测</w:t>
      </w:r>
      <w:r>
        <w:rPr>
          <w:rFonts w:hint="eastAsia"/>
        </w:rPr>
        <w:br/>
      </w:r>
      <w:r>
        <w:rPr>
          <w:rFonts w:hint="eastAsia"/>
        </w:rPr>
        <w:t>　　图表 多用途封闭底漆行业生产开发策略</w:t>
      </w:r>
      <w:r>
        <w:rPr>
          <w:rFonts w:hint="eastAsia"/>
        </w:rPr>
        <w:br/>
      </w:r>
      <w:r>
        <w:rPr>
          <w:rFonts w:hint="eastAsia"/>
        </w:rPr>
        <w:t>　　图表 多用途封闭底漆销售策略</w:t>
      </w:r>
      <w:r>
        <w:rPr>
          <w:rFonts w:hint="eastAsia"/>
        </w:rPr>
        <w:br/>
      </w:r>
      <w:r>
        <w:rPr>
          <w:rFonts w:hint="eastAsia"/>
        </w:rPr>
        <w:t>　　图表 2010-2013年多用途封闭底漆五强企业市场占有率预测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多用途封闭底漆生产企业定价目标选择</w:t>
      </w:r>
      <w:r>
        <w:rPr>
          <w:rFonts w:hint="eastAsia"/>
        </w:rPr>
        <w:br/>
      </w:r>
      <w:r>
        <w:rPr>
          <w:rFonts w:hint="eastAsia"/>
        </w:rPr>
        <w:t>　　图表 多用途封闭底漆企业对付竞争者降价的程序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2009-2011年我国多用途封闭底漆企业集中度分析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2006-2011年长江三角洲多用途封闭底漆产品行业产业集中度分析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2006-2011年珠江三角洲多用途封闭底漆产品行业产业集中度分析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2006-2011年环渤海地区多用途封闭底漆产品行业产业集中度分析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2006-2011年东北地区多用途封闭底漆产品行业产业集中度分析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2006-2011年西部地区多用途封闭底漆产品行业产业集中度分析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多用途封闭底漆重点企业资产总计对比分析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多用途封闭底漆重点企业从业人员对比分析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多用途封闭底漆重点企业全年营业收入对比分析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多用途封闭底漆重点企业利润总额对比分析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多用途封闭底漆产品国内、国际市场成熟度对比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多用途封闭底漆产品行业主要竞争因素分析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2010年消费者对多用途封闭底漆品牌认知度调查</w:t>
      </w:r>
      <w:r>
        <w:rPr>
          <w:rFonts w:hint="eastAsia"/>
        </w:rPr>
        <w:br/>
      </w:r>
      <w:r>
        <w:rPr>
          <w:rFonts w:hint="eastAsia"/>
        </w:rPr>
        <w:t>　　图表 多用途封闭底漆产品功能影响程度分析</w:t>
      </w:r>
      <w:r>
        <w:rPr>
          <w:rFonts w:hint="eastAsia"/>
        </w:rPr>
        <w:br/>
      </w:r>
      <w:r>
        <w:rPr>
          <w:rFonts w:hint="eastAsia"/>
        </w:rPr>
        <w:t>　　图表 多用途封闭底漆目标客户对质量的满意度调查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2010-2015年中国多用途封闭底漆行业发展规模预测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2011-2015年中国多用途封闭底漆行业发展规模预测趋势图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2010-2015年中国多用途封闭底漆行业发展预测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2010-2015年中国多用途封闭底漆行业发展预测趋势图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2009-2012年多用途封闭底漆行业经营风险及控制策略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2009-2012年多用途封闭底漆行业同业竞争风险及控制策略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2009-2011年多用途封闭底漆各地区对比销售分析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2009-2011年华东地区多用途封闭底漆"规格"销售分析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2010年1-12月华东地区多用途封闭底漆CR5与CR10厂家市场销售份额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2009-2011年华北地区多用途封闭底漆"规格"销售分析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2010年1-12月华北地区多用途封闭底漆CR5与CR10厂家市场销售份额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2009-2011年华南地区多用途封闭底漆"规格"销售分析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2010年1-12月华南地区多用途封闭底漆CR5与CR10厂家市场销售份额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2009-2011年东北地区多用途封闭底漆"规格"销售分析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2010年1-12月东北地区多用途封闭底漆CR5与CR10厂家市场销售份额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中国多用途封闭底漆项目风险控制建议与收益潜力提升措施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60c5764bc4220" w:history="1">
        <w:r>
          <w:rPr>
            <w:rStyle w:val="Hyperlink"/>
          </w:rPr>
          <w:t>2011-2015年多用途封闭底漆市场现状趋势战略调查及供需格局研究分析报告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60c5764bc4220" w:history="1">
        <w:r>
          <w:rPr>
            <w:rStyle w:val="Hyperlink"/>
          </w:rPr>
          <w:t>https://www.20087.com/2011-06/R_2011_2015nianduoyongtufengbidiqishic.html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7f05836a14ab7" w:history="1">
      <w:r>
        <w:rPr>
          <w:rStyle w:val="Hyperlink"/>
        </w:rPr>
        <w:t>2011-2015年多用途封闭底漆市场现状趋势战略调查及供需格局研究分析报告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oyongtufengbidiqishic.html" TargetMode="External" Id="R67d60c5764bc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oyongtufengbidiqishic.html" TargetMode="External" Id="Rafb7f05836a1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2011-06-23T05:47:00Z</dcterms:created>
  <dcterms:modified xsi:type="dcterms:W3CDTF">2011-06-23T06:47:00Z</dcterms:modified>
  <dc:subject>2011-2015年多用途封闭底漆市场现状趋势战略调查及供需格局研究分析报告</dc:subject>
  <dc:title>2011-2015年多用途封闭底漆市场现状趋势战略调查及供需格局研究分析报告</dc:title>
  <cp:keywords>2011-2015年多用途封闭底漆市场现状趋势战略调查及供需格局研究分析报告</cp:keywords>
  <dc:description>2011-2015年多用途封闭底漆市场现状趋势战略调查及供需格局研究分析报告</dc:description>
</cp:coreProperties>
</file>