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8a97328114a7e" w:history="1">
              <w:r>
                <w:rPr>
                  <w:rStyle w:val="Hyperlink"/>
                </w:rPr>
                <w:t>2011-2015年汽机润滑油市场现状趋势战略调查及供需格局研究分析报告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8a97328114a7e" w:history="1">
              <w:r>
                <w:rPr>
                  <w:rStyle w:val="Hyperlink"/>
                </w:rPr>
                <w:t>2011-2015年汽机润滑油市场现状趋势战略调查及供需格局研究分析报告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8a97328114a7e" w:history="1">
                <w:r>
                  <w:rPr>
                    <w:rStyle w:val="Hyperlink"/>
                  </w:rPr>
                  <w:t>https://www.20087.com/2011-06/R_2011_2015nianqijirunhuayoushichangxi.html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机润滑油市场受益于全球交通运输业的持续发展，尤其是航空和重型机械行业的需求增长。现代润滑油通过添加高性能添加剂，提高了润滑效果、延长了换油周期，并能在极端温度和高压条件下保持稳定性能。然而，随着环保法规的收紧，对润滑油的排放和生物降解性提出了更高要求。</w:t>
      </w:r>
      <w:r>
        <w:rPr>
          <w:rFonts w:hint="eastAsia"/>
        </w:rPr>
        <w:br/>
      </w:r>
      <w:r>
        <w:rPr>
          <w:rFonts w:hint="eastAsia"/>
        </w:rPr>
        <w:t>　　未来，汽机润滑油将朝着更高效、更环保的方向发展。研发将集中于开发合成基础油和生物基润滑油，以减少对矿物油的依赖，同时提高能源效率和减少碳足迹。智能润滑技术，如自修复润滑油和智能监测系统，将提高设备的可靠性和维护效率。此外，随着电动汽车和混合动力车辆的普及，适用于新型驱动系统的润滑油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汽机润滑油行业发展概述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汽机润滑油行业发展成熟度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汽机润滑油市场特征分析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汽机润滑油经济环境及产业发展环境分析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金融危机对汽机润滑油行业的影响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汽机润滑油行业供求状况分析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2010年汽机润滑油业整体销售能力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2011-2015年汽机润滑油产品需求预测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汽机润滑油产业经济运行分析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2010年中国汽机润滑油行业市场运行分析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2010年中国汽机润滑油行业基本概况</w:t>
      </w:r>
      <w:r>
        <w:rPr>
          <w:rFonts w:hint="eastAsia"/>
        </w:rPr>
        <w:br/>
      </w:r>
      <w:r>
        <w:rPr>
          <w:rFonts w:hint="eastAsia"/>
        </w:rPr>
        <w:t>　　　　一、汽机润滑油市场分析</w:t>
      </w:r>
      <w:r>
        <w:rPr>
          <w:rFonts w:hint="eastAsia"/>
        </w:rPr>
        <w:br/>
      </w:r>
      <w:r>
        <w:rPr>
          <w:rFonts w:hint="eastAsia"/>
        </w:rPr>
        <w:t>　　　　二、汽机润滑油进出口数量和金额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三、我国汽机润滑油出口面临的挑战</w:t>
      </w:r>
      <w:r>
        <w:rPr>
          <w:rFonts w:hint="eastAsia"/>
        </w:rPr>
        <w:br/>
      </w:r>
      <w:r>
        <w:rPr>
          <w:rFonts w:hint="eastAsia"/>
        </w:rPr>
        <w:t>　　　　四、汽机润滑油大型高端产品发展情况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2010年影响汽机润滑油行业发展的因素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2010年中国汽机润滑油行业供需情况</w:t>
      </w:r>
      <w:r>
        <w:rPr>
          <w:rFonts w:hint="eastAsia"/>
        </w:rPr>
        <w:br/>
      </w:r>
      <w:r>
        <w:rPr>
          <w:rFonts w:hint="eastAsia"/>
        </w:rPr>
        <w:t>　　　　一、汽机润滑油企业的发展机遇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二、大型汽机润滑油等产品自主研发情况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三、汽机润滑油企业产业优化与战略调整情况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四、2011-2015年汽机润滑油行业发展预测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汽机润滑油销售市场分析</w:t>
      </w:r>
      <w:r>
        <w:rPr>
          <w:rFonts w:hint="eastAsia"/>
        </w:rPr>
        <w:br/>
      </w:r>
      <w:r>
        <w:rPr>
          <w:rFonts w:hint="eastAsia"/>
        </w:rPr>
        <w:t>　　第一节 汽机润滑油国内营销模式分析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汽机润滑油国内销售渠道分析</w:t>
      </w:r>
      <w:r>
        <w:rPr>
          <w:rFonts w:hint="eastAsia"/>
        </w:rPr>
        <w:br/>
      </w:r>
      <w:r>
        <w:rPr>
          <w:rFonts w:hint="eastAsia"/>
        </w:rPr>
        <w:t>　　第四节 汽机润滑油行业国际化营销模式分析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汽机润滑油重点销售区域分析</w:t>
      </w:r>
      <w:r>
        <w:rPr>
          <w:rFonts w:hint="eastAsia"/>
        </w:rPr>
        <w:br/>
      </w:r>
      <w:r>
        <w:rPr>
          <w:rFonts w:hint="eastAsia"/>
        </w:rPr>
        <w:t>　　第六节 汽机润滑油内部与外部流通量分析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汽机润滑油市场价格及价格走势分析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汽机润滑油年度价格变化分析</w:t>
      </w:r>
      <w:r>
        <w:rPr>
          <w:rFonts w:hint="eastAsia"/>
        </w:rPr>
        <w:br/>
      </w:r>
      <w:r>
        <w:rPr>
          <w:rFonts w:hint="eastAsia"/>
        </w:rPr>
        <w:t>　　第二节 汽机润滑油月度价格变化分析</w:t>
      </w:r>
      <w:r>
        <w:rPr>
          <w:rFonts w:hint="eastAsia"/>
        </w:rPr>
        <w:br/>
      </w:r>
      <w:r>
        <w:rPr>
          <w:rFonts w:hint="eastAsia"/>
        </w:rPr>
        <w:t>　　第三节 汽机润滑油各厂家价格分析</w:t>
      </w:r>
      <w:r>
        <w:rPr>
          <w:rFonts w:hint="eastAsia"/>
        </w:rPr>
        <w:br/>
      </w:r>
      <w:r>
        <w:rPr>
          <w:rFonts w:hint="eastAsia"/>
        </w:rPr>
        <w:t>　　第四节 汽机润滑油市场价格驱动因素分析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2011-2015年我国汽机润滑油市场价格预测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国内汽机润滑油行业重点企业分析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汽机润滑油消费者调查分析</w:t>
      </w:r>
      <w:r>
        <w:rPr>
          <w:rFonts w:hint="eastAsia"/>
        </w:rPr>
        <w:br/>
      </w:r>
      <w:r>
        <w:rPr>
          <w:rFonts w:hint="eastAsia"/>
        </w:rPr>
        <w:t>　　第一节 汽机润滑油市场调查对象情况分析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汽机润滑油消费者消费习惯调查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一、汽机润滑油产品消费者购买频次调查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二、消费者对汽机润滑油价格认同情况调查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汽机润滑油消费者品牌状况调查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三、消费者对汽机润滑油品牌偏好调查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四、消费者对汽机润滑油品牌的首要认知渠道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汽机润滑油企业竞争策略分析</w:t>
      </w:r>
      <w:r>
        <w:rPr>
          <w:rFonts w:hint="eastAsia"/>
        </w:rPr>
        <w:br/>
      </w:r>
      <w:r>
        <w:rPr>
          <w:rFonts w:hint="eastAsia"/>
        </w:rPr>
        <w:t>　　第一节 汽机润滑油市场竞争策略分析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一、2010年汽机润滑油市场增长潜力分析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二、2010年汽机润滑油主要潜力品种分析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三、现有汽机润滑油产品竞争策略分析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四、潜力汽机润滑油品种竞争策略选择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汽机润滑油企业竞争策略分析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一、金融危机对汽机润滑油行业竞争格局的影响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二、金融危机后汽机润滑油行业竞争格局的变化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三、2011-2015年我国汽机润滑油市场竞争趋势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四、2011-2015年汽机润滑油行业竞争格局展望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五、2011-2015年汽机润滑油行业竞争策略分析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六、2011-2015年汽机润滑油企业竞争策略分析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2011-2015年汽机润滑油行业竞争格局展望</w:t>
      </w:r>
      <w:r>
        <w:rPr>
          <w:rFonts w:hint="eastAsia"/>
        </w:rPr>
        <w:br/>
      </w:r>
      <w:r>
        <w:rPr>
          <w:rFonts w:hint="eastAsia"/>
        </w:rPr>
        <w:t>　　第一节 汽机润滑油行业的发展周期</w:t>
      </w:r>
      <w:r>
        <w:rPr>
          <w:rFonts w:hint="eastAsia"/>
        </w:rPr>
        <w:br/>
      </w:r>
      <w:r>
        <w:rPr>
          <w:rFonts w:hint="eastAsia"/>
        </w:rPr>
        <w:t>　　　　一、汽机润滑油行业的经济周期</w:t>
      </w:r>
      <w:r>
        <w:rPr>
          <w:rFonts w:hint="eastAsia"/>
        </w:rPr>
        <w:br/>
      </w:r>
      <w:r>
        <w:rPr>
          <w:rFonts w:hint="eastAsia"/>
        </w:rPr>
        <w:t>　　　　二、汽机润滑油行业的增长性与波动性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三、汽机润滑油行业的成熟度</w:t>
      </w:r>
      <w:r>
        <w:rPr>
          <w:rFonts w:hint="eastAsia"/>
        </w:rPr>
        <w:br/>
      </w:r>
      <w:r>
        <w:rPr>
          <w:rFonts w:hint="eastAsia"/>
        </w:rPr>
        <w:t>　　第二节 汽机润滑油行业历史竞争格局综述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一、汽机润滑油行业集中度分析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二、汽机润滑油行业竞争程度</w:t>
      </w:r>
      <w:r>
        <w:rPr>
          <w:rFonts w:hint="eastAsia"/>
        </w:rPr>
        <w:br/>
      </w:r>
      <w:r>
        <w:rPr>
          <w:rFonts w:hint="eastAsia"/>
        </w:rPr>
        <w:t>　　第三节 中国汽机润滑油市行业SWOT分析与对策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五、发展我国汽机润滑油市工业的建议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2011-2015年我国汽机润滑油行业发展趋势预测</w:t>
      </w:r>
      <w:r>
        <w:rPr>
          <w:rFonts w:hint="eastAsia"/>
        </w:rPr>
        <w:br/>
      </w:r>
      <w:r>
        <w:rPr>
          <w:rFonts w:hint="eastAsia"/>
        </w:rPr>
        <w:t>　　第一节 汽机润滑油行业产量预测</w:t>
      </w:r>
      <w:r>
        <w:rPr>
          <w:rFonts w:hint="eastAsia"/>
        </w:rPr>
        <w:br/>
      </w:r>
      <w:r>
        <w:rPr>
          <w:rFonts w:hint="eastAsia"/>
        </w:rPr>
        <w:t>　　第二节 汽机润滑油行业销售收入预测</w:t>
      </w:r>
      <w:r>
        <w:rPr>
          <w:rFonts w:hint="eastAsia"/>
        </w:rPr>
        <w:br/>
      </w:r>
      <w:r>
        <w:rPr>
          <w:rFonts w:hint="eastAsia"/>
        </w:rPr>
        <w:t>　　第三节 汽机润滑油行业总资产预测</w:t>
      </w:r>
      <w:r>
        <w:rPr>
          <w:rFonts w:hint="eastAsia"/>
        </w:rPr>
        <w:br/>
      </w:r>
      <w:r>
        <w:rPr>
          <w:rFonts w:hint="eastAsia"/>
        </w:rPr>
        <w:t>　　第四节 汽机润滑油行业工业总产值预测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我国汽机润滑油行业市场未来发展的走向预测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中国汽机润滑油企业面对市场竞争采取的措施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汽机润滑油行业发展趋势及投资战略研究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汽机润滑油行业发展趋势分析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汽机润滑油行业发展战略研究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2011-2015年中国汽机润滑油行业投资机会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汽机润滑油行业投资效益分析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影响汽机润滑油行业发展的主要因素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汽机润滑油行业投资风险及控制策略分析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2010-2011年全球汽机润滑油产业市场规模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2001-2010年美国汽机润滑油市场销售规模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2011-2015年美国汽机润滑油市场销售规模预测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2007-2010年英国汽机润滑油市场规模</w:t>
      </w:r>
      <w:r>
        <w:rPr>
          <w:rFonts w:hint="eastAsia"/>
        </w:rPr>
        <w:br/>
      </w:r>
      <w:r>
        <w:rPr>
          <w:rFonts w:hint="eastAsia"/>
        </w:rPr>
        <w:t>　　图表 2011-2015年英国汽机润滑油市场规模预测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2007-2010年德国汽机润滑油市场规模</w:t>
      </w:r>
      <w:r>
        <w:rPr>
          <w:rFonts w:hint="eastAsia"/>
        </w:rPr>
        <w:br/>
      </w:r>
      <w:r>
        <w:rPr>
          <w:rFonts w:hint="eastAsia"/>
        </w:rPr>
        <w:t>　　图表 2011-2015年德国汽机润滑油市场规模预测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2007-2010年日本汽机润滑油市场规模</w:t>
      </w:r>
      <w:r>
        <w:rPr>
          <w:rFonts w:hint="eastAsia"/>
        </w:rPr>
        <w:br/>
      </w:r>
      <w:r>
        <w:rPr>
          <w:rFonts w:hint="eastAsia"/>
        </w:rPr>
        <w:t>　　图表 2011-2015年日本汽机润滑油市场规模预测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2010-2011年中国汽机润滑油市场供需平衡分析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2011-2015年我国汽机润滑油产品产量预测</w:t>
      </w:r>
      <w:r>
        <w:rPr>
          <w:rFonts w:hint="eastAsia"/>
        </w:rPr>
        <w:br/>
      </w:r>
      <w:r>
        <w:rPr>
          <w:rFonts w:hint="eastAsia"/>
        </w:rPr>
        <w:t>　　图表 2011-2015年汽机润滑油进出口态势展望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我国汽机润滑油企业集中度分析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2010年我国汽机润滑油区域集中度分析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2010-2011年中国汽机润滑油市场销售规模分析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2010-2011年汽机润滑油产量分析</w:t>
      </w:r>
      <w:r>
        <w:rPr>
          <w:rFonts w:hint="eastAsia"/>
        </w:rPr>
        <w:br/>
      </w:r>
      <w:r>
        <w:rPr>
          <w:rFonts w:hint="eastAsia"/>
        </w:rPr>
        <w:t>　　图表 2010-2011年汽机润滑油产能分析</w:t>
      </w:r>
      <w:r>
        <w:rPr>
          <w:rFonts w:hint="eastAsia"/>
        </w:rPr>
        <w:br/>
      </w:r>
      <w:r>
        <w:rPr>
          <w:rFonts w:hint="eastAsia"/>
        </w:rPr>
        <w:t>　　图表 2010-2011年汽机润滑油市场需求分析</w:t>
      </w:r>
      <w:r>
        <w:rPr>
          <w:rFonts w:hint="eastAsia"/>
        </w:rPr>
        <w:br/>
      </w:r>
      <w:r>
        <w:rPr>
          <w:rFonts w:hint="eastAsia"/>
        </w:rPr>
        <w:t>　　图表 2010年中国汽机润滑油业总体规模企业数量结构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2010-2011年中国汽机润滑油行业行业生产规模分析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2010-2011年中国汽机润滑油行业产成品情况总体分析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2010-2011年中国汽机润滑油行业产品销售收入总体分析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2010-2011年汽机润滑油行业资产分析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2010-2011年汽机润滑油行业负债分析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2010-2011年汽机润滑油行业产销情况</w:t>
      </w:r>
      <w:r>
        <w:rPr>
          <w:rFonts w:hint="eastAsia"/>
        </w:rPr>
        <w:br/>
      </w:r>
      <w:r>
        <w:rPr>
          <w:rFonts w:hint="eastAsia"/>
        </w:rPr>
        <w:t>　　图表 2010-2011年汽机润滑油行业库存情况</w:t>
      </w:r>
      <w:r>
        <w:rPr>
          <w:rFonts w:hint="eastAsia"/>
        </w:rPr>
        <w:br/>
      </w:r>
      <w:r>
        <w:rPr>
          <w:rFonts w:hint="eastAsia"/>
        </w:rPr>
        <w:t>　　图表 2010-2011年汽机润滑油行业资金周转情况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2010-2011年汽机润滑油行业价格走势</w:t>
      </w:r>
      <w:r>
        <w:rPr>
          <w:rFonts w:hint="eastAsia"/>
        </w:rPr>
        <w:br/>
      </w:r>
      <w:r>
        <w:rPr>
          <w:rFonts w:hint="eastAsia"/>
        </w:rPr>
        <w:t>　　图表 2010-2011年汽机润滑油行业营业收入情况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2010-2011年汽机润滑油行业销售毛利率分析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2010-2011年汽机润滑油行业赢利能力</w:t>
      </w:r>
      <w:r>
        <w:rPr>
          <w:rFonts w:hint="eastAsia"/>
        </w:rPr>
        <w:br/>
      </w:r>
      <w:r>
        <w:rPr>
          <w:rFonts w:hint="eastAsia"/>
        </w:rPr>
        <w:t>　　图表 2010-2011年汽机润滑油行业赢利水平</w:t>
      </w:r>
      <w:r>
        <w:rPr>
          <w:rFonts w:hint="eastAsia"/>
        </w:rPr>
        <w:br/>
      </w:r>
      <w:r>
        <w:rPr>
          <w:rFonts w:hint="eastAsia"/>
        </w:rPr>
        <w:t>　　图表 2011-2015年汽机润滑油行业赢利预测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2010-2011年中国汽机润滑油行业利润情况分析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2010-2011年中国不同所有制汽机润滑油企业累计利润总额增长对比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2010年中国汽机润滑油行业销售利润率分析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2010年中国汽机润滑油行业不同规模企业销售利润率比较分析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2010年中国不同所有制汽机润滑油企业销售利润率对比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2010-2011年汽机润滑油行业总资产利润率分析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2010-2011年中国汽机润滑油行业产值利税率分析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2010年中国汽机润滑油行业不同规模企业产值利税率比较分析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2010年中国汽机润滑油行业不同所有制企业产值利税率比较分析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2011-2015年中国汽机润滑油市场价格走势预测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2011-2015年中国汽机润滑油市场供给前景预测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2011-2015年中国汽机润滑油需求发展前景预测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2011-2015年中国汽机润滑油市场规模预测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2011-2015年中国汽机润滑油市场规模趋预测势图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我国汽机润滑油企业品牌畅销现状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8a97328114a7e" w:history="1">
        <w:r>
          <w:rPr>
            <w:rStyle w:val="Hyperlink"/>
          </w:rPr>
          <w:t>2011-2015年汽机润滑油市场现状趋势战略调查及供需格局研究分析报告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8a97328114a7e" w:history="1">
        <w:r>
          <w:rPr>
            <w:rStyle w:val="Hyperlink"/>
          </w:rPr>
          <w:t>https://www.20087.com/2011-06/R_2011_2015nianqijirunhuayoushichangxi.html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eda22dbec4232" w:history="1">
      <w:r>
        <w:rPr>
          <w:rStyle w:val="Hyperlink"/>
        </w:rPr>
        <w:t>2011-2015年汽机润滑油市场现状趋势战略调查及供需格局研究分析报告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jirunhuayoushichangxi.html" TargetMode="External" Id="Rc598a9732811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jirunhuayoushichangxi.html" TargetMode="External" Id="R464eda22dbec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2011-06-28T01:27:00Z</dcterms:created>
  <dcterms:modified xsi:type="dcterms:W3CDTF">2011-06-28T02:27:00Z</dcterms:modified>
  <dc:subject>2011-2015年汽机润滑油市场现状趋势战略调查及供需格局研究分析报告</dc:subject>
  <dc:title>2011-2015年汽机润滑油市场现状趋势战略调查及供需格局研究分析报告</dc:title>
  <cp:keywords>2011-2015年汽机润滑油市场现状趋势战略调查及供需格局研究分析报告</cp:keywords>
  <dc:description>2011-2015年汽机润滑油市场现状趋势战略调查及供需格局研究分析报告</dc:description>
</cp:coreProperties>
</file>