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711c2d7fe49fa" w:history="1">
              <w:r>
                <w:rPr>
                  <w:rStyle w:val="Hyperlink"/>
                </w:rPr>
                <w:t>2011-2015年浓缩洗衣液市场现状趋势战略调查及供需格局研究分析报告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711c2d7fe49fa" w:history="1">
              <w:r>
                <w:rPr>
                  <w:rStyle w:val="Hyperlink"/>
                </w:rPr>
                <w:t>2011-2015年浓缩洗衣液市场现状趋势战略调查及供需格局研究分析报告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e711c2d7fe49fa" w:history="1">
                <w:r>
                  <w:rPr>
                    <w:rStyle w:val="Hyperlink"/>
                  </w:rPr>
                  <w:t>https://www.20087.com/2011-06/R_2011_2015niannongsuoxiyiyeshichangxi.html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洗衣液是一种高效的洗涤产品，近年来受到了市场的广泛关注。与传统洗衣液相比，浓缩洗衣液具有用量少、去污力强的优点，能够有效节省水资源和减少包装废弃物。随着环保意识的增强，浓缩洗衣液因其低碳环保的特性，成为了越来越多消费者的首选。同时，随着配方技术的进步，浓缩洗衣液不仅在清洁效果上表现出色，还能够满足消费者对柔软、留香等多重需求。</w:t>
      </w:r>
      <w:r>
        <w:rPr>
          <w:rFonts w:hint="eastAsia"/>
        </w:rPr>
        <w:br/>
      </w:r>
      <w:r>
        <w:rPr>
          <w:rFonts w:hint="eastAsia"/>
        </w:rPr>
        <w:t>　　未来，浓缩洗衣液的发展将更加注重环保性和智能化。随着绿色化学理念的推广，浓缩洗衣液将采用更多可降解、无害化的原料，减少对环境的影响。同时，随着智能家居技术的发展，浓缩洗衣液将与智能洗衣机更好地结合，通过自动投放系统实现精准控制，提高洗涤效率。此外，随着消费者对个性化洗涤需求的增长，浓缩洗衣液将提供更多定制化的产品，如针对不同材质衣物、不同洗涤条件的专用浓缩洗衣液，提升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2011年浓缩洗衣液行业发展概述</w:t>
      </w:r>
      <w:r>
        <w:rPr>
          <w:rFonts w:hint="eastAsia"/>
        </w:rPr>
        <w:br/>
      </w:r>
      <w:r>
        <w:rPr>
          <w:rFonts w:hint="eastAsia"/>
        </w:rPr>
        <w:t>　　第一节 浓缩洗衣液的概念</w:t>
      </w:r>
      <w:r>
        <w:rPr>
          <w:rFonts w:hint="eastAsia"/>
        </w:rPr>
        <w:br/>
      </w:r>
      <w:r>
        <w:rPr>
          <w:rFonts w:hint="eastAsia"/>
        </w:rPr>
        <w:t>　　　　一、浓缩洗衣液的定义</w:t>
      </w:r>
      <w:r>
        <w:rPr>
          <w:rFonts w:hint="eastAsia"/>
        </w:rPr>
        <w:br/>
      </w:r>
      <w:r>
        <w:rPr>
          <w:rFonts w:hint="eastAsia"/>
        </w:rPr>
        <w:t>　　　　二、浓缩洗衣液的特点</w:t>
      </w:r>
      <w:r>
        <w:rPr>
          <w:rFonts w:hint="eastAsia"/>
        </w:rPr>
        <w:br/>
      </w:r>
      <w:r>
        <w:rPr>
          <w:rFonts w:hint="eastAsia"/>
        </w:rPr>
        <w:t>　　　　三、浓缩洗衣液的分类</w:t>
      </w:r>
      <w:r>
        <w:rPr>
          <w:rFonts w:hint="eastAsia"/>
        </w:rPr>
        <w:br/>
      </w:r>
      <w:r>
        <w:rPr>
          <w:rFonts w:hint="eastAsia"/>
        </w:rPr>
        <w:t>　　第二节 浓缩洗衣液行业发展成熟度</w:t>
      </w:r>
      <w:r>
        <w:rPr>
          <w:rFonts w:hint="eastAsia"/>
        </w:rPr>
        <w:br/>
      </w:r>
      <w:r>
        <w:rPr>
          <w:rFonts w:hint="eastAsia"/>
        </w:rPr>
        <w:t>　　　　一、浓缩洗衣液行业发展周期分析</w:t>
      </w:r>
      <w:r>
        <w:rPr>
          <w:rFonts w:hint="eastAsia"/>
        </w:rPr>
        <w:br/>
      </w:r>
      <w:r>
        <w:rPr>
          <w:rFonts w:hint="eastAsia"/>
        </w:rPr>
        <w:t>　　　　二、浓缩洗衣液行业中外市场成熟度对比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浓缩洗衣液行业产业链分析</w:t>
      </w:r>
      <w:r>
        <w:rPr>
          <w:rFonts w:hint="eastAsia"/>
        </w:rPr>
        <w:br/>
      </w:r>
      <w:r>
        <w:rPr>
          <w:rFonts w:hint="eastAsia"/>
        </w:rPr>
        <w:t>　　　　一、浓缩洗衣液行业上游原料供应市场分析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二、浓缩洗衣液行业下游产品需求市场状况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2011-2013年世界浓缩洗衣液行业运行现状分析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2011年世界浓缩洗衣液行业运行综述</w:t>
      </w:r>
      <w:r>
        <w:rPr>
          <w:rFonts w:hint="eastAsia"/>
        </w:rPr>
        <w:br/>
      </w:r>
      <w:r>
        <w:rPr>
          <w:rFonts w:hint="eastAsia"/>
        </w:rPr>
        <w:t>　　　　一、世界浓缩洗衣液行业市场分析</w:t>
      </w:r>
      <w:r>
        <w:rPr>
          <w:rFonts w:hint="eastAsia"/>
        </w:rPr>
        <w:br/>
      </w:r>
      <w:r>
        <w:rPr>
          <w:rFonts w:hint="eastAsia"/>
        </w:rPr>
        <w:t>　　　　二、国外浓缩洗衣液行业技术分析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2011年世界主要国家浓缩洗衣液行业发展情况解析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2011-2013年世界浓缩洗衣液行业发展趋势分析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2011年中国浓缩洗衣液行业运行环境分析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2011年中国浓缩洗衣液行业发展政策环境分析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2011年中国浓缩洗衣液行业发展社会环境分析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2011年中国浓缩洗衣液行业市场发展分析</w:t>
      </w:r>
      <w:r>
        <w:rPr>
          <w:rFonts w:hint="eastAsia"/>
        </w:rPr>
        <w:br/>
      </w:r>
      <w:r>
        <w:rPr>
          <w:rFonts w:hint="eastAsia"/>
        </w:rPr>
        <w:t>　　第一节 浓缩洗衣液行业市场发展现状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二、浓缩洗衣液市场存在问题及策略分析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浓缩洗衣液行业技术发展</w:t>
      </w:r>
      <w:r>
        <w:rPr>
          <w:rFonts w:hint="eastAsia"/>
        </w:rPr>
        <w:br/>
      </w:r>
      <w:r>
        <w:rPr>
          <w:rFonts w:hint="eastAsia"/>
        </w:rPr>
        <w:t>　　　　一、浓缩洗衣液行业技术分析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中国浓缩洗衣液行业消费市场分析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浓缩洗衣液行业产销数据统计分析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2011-2013年浓缩洗衣液行业市场发展趋势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2010年中国浓缩洗衣液行业主要指标监测分析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2010年中国浓缩洗衣液产业工业总产值分析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一、2010年中国浓缩洗衣液产业工业总产值分析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2010年中国浓缩洗衣液产业主营业务收入分析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一、2010年中国浓缩洗衣液产业主营业务收入分析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2010年中国浓缩洗衣液产业产品成本费用分析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一、2010年中国浓缩洗衣液产业成本费用总额分析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2010年中国浓缩洗衣液产业利润总额分析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一、2010年中国浓缩洗衣液产业利润总额分析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2010年中国浓缩洗衣液产业资产负债分析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一、2010年中国浓缩洗衣液产业资产负债分析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2010年中国浓缩洗衣液行业财务指标分析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中国浓缩洗衣液行业区域市场分析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华北地区浓缩洗衣液行业分析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东北地区浓缩洗衣液行业分析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华东地区浓缩洗衣液行业分析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华南地区浓缩洗衣液行业分析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华中地区浓缩洗衣液行业分析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西南地区浓缩洗衣液行业分析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西北地区浓缩洗衣液行业分析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浓缩洗衣液行业竞争格局分析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2008-2011年浓缩洗衣液行业竞争格局分析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一、2008-2011年国内外浓缩洗衣液竞争分析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二、2008-2011年我国浓缩洗衣液市场竞争分析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三、2011-2013年国内主要浓缩洗衣液企业动向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浓缩洗衣液企业竞争策略分析</w:t>
      </w:r>
      <w:r>
        <w:rPr>
          <w:rFonts w:hint="eastAsia"/>
        </w:rPr>
        <w:br/>
      </w:r>
      <w:r>
        <w:rPr>
          <w:rFonts w:hint="eastAsia"/>
        </w:rPr>
        <w:t>　　第一节 浓缩洗衣液市场竞争策略分析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一、2011年浓缩洗衣液市场增长潜力分析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二、2011年浓缩洗衣液主要潜力品种分析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三、现有浓缩洗衣液产品竞争策略分析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四、潜力浓缩洗衣液品种竞争策略选择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浓缩洗衣液企业竞争策略分析</w:t>
      </w:r>
      <w:r>
        <w:rPr>
          <w:rFonts w:hint="eastAsia"/>
        </w:rPr>
        <w:br/>
      </w:r>
      <w:r>
        <w:rPr>
          <w:rFonts w:hint="eastAsia"/>
        </w:rPr>
        <w:t>　　第三节 浓缩洗衣液行业产品定位及市场推广策略分析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一、浓缩洗衣液行业产品市场定位</w:t>
      </w:r>
      <w:r>
        <w:rPr>
          <w:rFonts w:hint="eastAsia"/>
        </w:rPr>
        <w:br/>
      </w:r>
      <w:r>
        <w:rPr>
          <w:rFonts w:hint="eastAsia"/>
        </w:rPr>
        <w:t>　　　　二、浓缩洗衣液行业广告推广策略</w:t>
      </w:r>
      <w:r>
        <w:rPr>
          <w:rFonts w:hint="eastAsia"/>
        </w:rPr>
        <w:br/>
      </w:r>
      <w:r>
        <w:rPr>
          <w:rFonts w:hint="eastAsia"/>
        </w:rPr>
        <w:t>　　　　三、浓缩洗衣液行业产品促销策略</w:t>
      </w:r>
      <w:r>
        <w:rPr>
          <w:rFonts w:hint="eastAsia"/>
        </w:rPr>
        <w:br/>
      </w:r>
      <w:r>
        <w:rPr>
          <w:rFonts w:hint="eastAsia"/>
        </w:rPr>
        <w:t>　　　　四、浓缩洗衣液行业招商加盟策略</w:t>
      </w:r>
      <w:r>
        <w:rPr>
          <w:rFonts w:hint="eastAsia"/>
        </w:rPr>
        <w:br/>
      </w:r>
      <w:r>
        <w:rPr>
          <w:rFonts w:hint="eastAsia"/>
        </w:rPr>
        <w:t>　　　　五、浓缩洗衣液行业网络推广策略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部分浓缩洗衣液企业竞争分析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2011-2013年未来浓缩洗衣液行业发展预测</w:t>
      </w:r>
      <w:r>
        <w:rPr>
          <w:rFonts w:hint="eastAsia"/>
        </w:rPr>
        <w:br/>
      </w:r>
      <w:r>
        <w:rPr>
          <w:rFonts w:hint="eastAsia"/>
        </w:rPr>
        <w:t>　　第一节 未来浓缩洗衣液行业需求与消费预测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一、2011-2013年浓缩洗衣液产品消费预测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二、2011-2013年浓缩洗衣液市场规模预测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三、2011-2013年浓缩洗衣液行业总产值预测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四、2011-2013年浓缩洗衣液行业销售收入预测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五、2011-2013年浓缩洗衣液行业总资产预测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2011-2013年中国浓缩洗衣液行业供需预测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一、2008-2012年中国浓缩洗衣液供给预测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二、2011-2013年中国浓缩洗衣液产量预测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三、2011-2013年中国浓缩洗衣液需求预测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四、2011-2013年中国浓缩洗衣液供需平衡预测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及业内专家对浓缩洗衣液行业投资机会与风险分析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浓缩洗衣液行业投资机会分析</w:t>
      </w:r>
      <w:r>
        <w:rPr>
          <w:rFonts w:hint="eastAsia"/>
        </w:rPr>
        <w:br/>
      </w:r>
      <w:r>
        <w:rPr>
          <w:rFonts w:hint="eastAsia"/>
        </w:rPr>
        <w:t>　　　　一、浓缩洗衣液投资项目分析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三、2011年浓缩洗衣液投资机会</w:t>
      </w:r>
      <w:r>
        <w:rPr>
          <w:rFonts w:hint="eastAsia"/>
        </w:rPr>
        <w:br/>
      </w:r>
      <w:r>
        <w:rPr>
          <w:rFonts w:hint="eastAsia"/>
        </w:rPr>
        <w:t>　　　　四、2011年浓缩洗衣液投资新方向</w:t>
      </w:r>
      <w:r>
        <w:rPr>
          <w:rFonts w:hint="eastAsia"/>
        </w:rPr>
        <w:br/>
      </w:r>
      <w:r>
        <w:rPr>
          <w:rFonts w:hint="eastAsia"/>
        </w:rPr>
        <w:t>　　　　五、2011-2013年浓缩洗衣液行业投资的建议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影响浓缩洗衣液行业发展的主要因素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一、2011-2013年影响浓缩洗衣液行业运行的有利因素分析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二、2011-2013年影响浓缩洗衣液行业运行的稳定因素分析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三、2011-2013年影响浓缩洗衣液行业运行的不利因素分析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四、2011-2013年我国浓缩洗衣液行业发展面临的挑战分析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五、2011-2013年我国浓缩洗衣液行业发展面临的机遇分析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浓缩洗衣液行业投资风险及控制策略分析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一、2011-2013年浓缩洗衣液行业市场风险及控制策略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二、2011-2013年浓缩洗衣液行业政策风险及控制策略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三、2011-2013年浓缩洗衣液行业经营风险及控制策略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四、2011-2013年浓缩洗衣液行业技术风险及控制策略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五、2011-2013年浓缩洗衣液同业竞争风险及控制策略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六、2011-2013年浓缩洗衣液行业其他风险及控制策略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浓缩洗衣液行业投资战略研究</w:t>
      </w:r>
      <w:r>
        <w:rPr>
          <w:rFonts w:hint="eastAsia"/>
        </w:rPr>
        <w:br/>
      </w:r>
      <w:r>
        <w:rPr>
          <w:rFonts w:hint="eastAsia"/>
        </w:rPr>
        <w:t>　　第一节 浓缩洗衣液行业发展战略研究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对我国浓缩洗衣液品牌的战略思考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二、浓缩洗衣液实施品牌战略的意义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三、浓缩洗衣液企业品牌的现状分析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四、我国浓缩洗衣液企业的品牌战略</w:t>
      </w:r>
      <w:r>
        <w:rPr>
          <w:rFonts w:hint="eastAsia"/>
        </w:rPr>
        <w:br/>
      </w:r>
      <w:r>
        <w:rPr>
          <w:rFonts w:hint="eastAsia"/>
        </w:rPr>
        <w:t>　　　　五、浓缩洗衣液品牌战略管理的策略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中.智林.－浓缩洗衣液行业投资战略研究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2011年我国浓缩洗衣液产品进口市场分析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2011年我国浓缩洗衣液产品出口市场分析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2011年中国浓缩洗衣液产业工业总产值分析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2011年浓缩洗衣液不同规模企业工业总产值分析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2011年浓缩洗衣液不同所有制企业工业总产值比较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2011年中国浓缩洗衣液产业主营业务收入分析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2011年浓缩洗衣液不同规模企业主营业务收入分析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2011年浓缩洗衣液不同所有制企业主营业务收入比较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2011年中国浓缩洗衣液产业成本费用总额分析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2011年浓缩洗衣液不同规模企业销售成本比较分析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2011年浓缩洗衣液不同所有制企业销售成本比较分析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2011年中国浓缩洗衣液产业利润总额分析</w:t>
      </w:r>
      <w:r>
        <w:rPr>
          <w:rFonts w:hint="eastAsia"/>
        </w:rPr>
        <w:br/>
      </w:r>
      <w:r>
        <w:rPr>
          <w:rFonts w:hint="eastAsia"/>
        </w:rPr>
        <w:t>　　图表 2011年浓缩洗衣液不同规模企业利润总额比较分析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2011年浓缩洗衣液不同所有制企业利润总额比较分析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2011年中国浓缩洗衣液产业资产负债分析</w:t>
      </w:r>
      <w:r>
        <w:rPr>
          <w:rFonts w:hint="eastAsia"/>
        </w:rPr>
        <w:br/>
      </w:r>
      <w:r>
        <w:rPr>
          <w:rFonts w:hint="eastAsia"/>
        </w:rPr>
        <w:t>　　图表 2011年浓缩洗衣液不同规模企业资产负债比较分析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2011年浓缩洗衣液不同所有制企业资产负债比较分析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2011年浓缩洗衣液行业盈利能力分析</w:t>
      </w:r>
      <w:r>
        <w:rPr>
          <w:rFonts w:hint="eastAsia"/>
        </w:rPr>
        <w:br/>
      </w:r>
      <w:r>
        <w:rPr>
          <w:rFonts w:hint="eastAsia"/>
        </w:rPr>
        <w:t>　　图表 2011年浓缩洗衣液行业偿债能力分析</w:t>
      </w:r>
      <w:r>
        <w:rPr>
          <w:rFonts w:hint="eastAsia"/>
        </w:rPr>
        <w:br/>
      </w:r>
      <w:r>
        <w:rPr>
          <w:rFonts w:hint="eastAsia"/>
        </w:rPr>
        <w:t>　　图表 2011年浓缩洗衣液行业营运能力分析</w:t>
      </w:r>
      <w:r>
        <w:rPr>
          <w:rFonts w:hint="eastAsia"/>
        </w:rPr>
        <w:br/>
      </w:r>
      <w:r>
        <w:rPr>
          <w:rFonts w:hint="eastAsia"/>
        </w:rPr>
        <w:t>　　图表 2011年浓缩洗衣液行业发展能力分析</w:t>
      </w:r>
      <w:r>
        <w:rPr>
          <w:rFonts w:hint="eastAsia"/>
        </w:rPr>
        <w:br/>
      </w:r>
      <w:r>
        <w:rPr>
          <w:rFonts w:hint="eastAsia"/>
        </w:rPr>
        <w:t>　　图表 2011年浓缩洗衣液行业华北地区发展现状分析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2011年浓缩洗衣液行业华北地区市场规模情况分析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2011-2015年浓缩洗衣液行业华北地区市场需求情况分析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2011-2015年浓缩洗衣液行业华北地区行业发展前景预测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2011年浓缩洗衣液行业东北地区发展现状分析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2011年浓缩洗衣液行业东北地区市场规模情况分析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2011-2015年浓缩洗衣液行业东北地区市场需求情况分析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2011-2015年浓缩洗衣液行业东北地区行业发展前景预测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2011年浓缩洗衣液行业华东地区发展现状分析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2011年浓缩洗衣液行业华东地区市场规模情况分析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2011-2015年浓缩洗衣液行业华东地区市场需求情况分析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2011-2015年浓缩洗衣液行业华东地区行业发展前景预测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2011年浓缩洗衣液行业华南地区发展现状分析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2011年浓缩洗衣液行业华南地区市场规模情况分析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2011-2015年浓缩洗衣液行业华南地区市场需求情况分析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2011-2015年浓缩洗衣液行业华南地区行业发展前景预测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2011年浓缩洗衣液行业华中地区发展现状分析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2011年浓缩洗衣液行业华中地区市场规模情况分析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2011-2015年浓缩洗衣液行业华中地区市场需求情况分析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2011-2015年浓缩洗衣液行业华中地区行业发展前景预测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2011年浓缩洗衣液行业西南地区发展现状分析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2011年浓缩洗衣液行业西南地区市场规模情况分析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2011-2015年浓缩洗衣液行业西南地区市场需求情况分析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2011-2015年浓缩洗衣液行业西南地区行业发展前景预测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2011年浓缩洗衣液行业西北地区发展现状分析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2011年浓缩洗衣液行业西北地区市场规模情况分析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2011-2015年浓缩洗衣液行业西北地区市场需求情况分析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2011-2015年浓缩洗衣液行业西北地区行业发展前景预测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2011年浓缩洗衣液行业企业集中度分析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2011年浓缩洗衣液行业区域集中度分析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2011-2013年浓缩洗衣液产品消费预测</w:t>
      </w:r>
      <w:r>
        <w:rPr>
          <w:rFonts w:hint="eastAsia"/>
        </w:rPr>
        <w:br/>
      </w:r>
      <w:r>
        <w:rPr>
          <w:rFonts w:hint="eastAsia"/>
        </w:rPr>
        <w:t>　　图表 2011-2013年浓缩洗衣液市场规模预测</w:t>
      </w:r>
      <w:r>
        <w:rPr>
          <w:rFonts w:hint="eastAsia"/>
        </w:rPr>
        <w:br/>
      </w:r>
      <w:r>
        <w:rPr>
          <w:rFonts w:hint="eastAsia"/>
        </w:rPr>
        <w:t>　　图表 2011-2013年浓缩洗衣液行业总产值预测</w:t>
      </w:r>
      <w:r>
        <w:rPr>
          <w:rFonts w:hint="eastAsia"/>
        </w:rPr>
        <w:br/>
      </w:r>
      <w:r>
        <w:rPr>
          <w:rFonts w:hint="eastAsia"/>
        </w:rPr>
        <w:t>　　图表 2011-2013年浓缩洗衣液行业销售收入预测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2011-2013年浓缩洗衣液行业总资产预测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2008-2012年中国浓缩洗衣液供给预测</w:t>
      </w:r>
      <w:r>
        <w:rPr>
          <w:rFonts w:hint="eastAsia"/>
        </w:rPr>
        <w:br/>
      </w:r>
      <w:r>
        <w:rPr>
          <w:rFonts w:hint="eastAsia"/>
        </w:rPr>
        <w:t>　　图表 2011-2013年中国浓缩洗衣液产量预测</w:t>
      </w:r>
      <w:r>
        <w:rPr>
          <w:rFonts w:hint="eastAsia"/>
        </w:rPr>
        <w:br/>
      </w:r>
      <w:r>
        <w:rPr>
          <w:rFonts w:hint="eastAsia"/>
        </w:rPr>
        <w:t>　　图表 2011-2013年中国浓缩洗衣液需求预测</w:t>
      </w:r>
      <w:r>
        <w:rPr>
          <w:rFonts w:hint="eastAsia"/>
        </w:rPr>
        <w:br/>
      </w:r>
      <w:r>
        <w:rPr>
          <w:rFonts w:hint="eastAsia"/>
        </w:rPr>
        <w:t>　　图表 2011-2013年中国浓缩洗衣液供需平衡预测</w:t>
      </w:r>
      <w:r>
        <w:rPr>
          <w:rFonts w:hint="eastAsia"/>
        </w:rPr>
        <w:br/>
      </w:r>
      <w:r>
        <w:rPr>
          <w:rFonts w:hint="eastAsia"/>
        </w:rPr>
        <w:t>　　图表 2011-2013年浓缩洗衣液产品进出口预测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711c2d7fe49fa" w:history="1">
        <w:r>
          <w:rPr>
            <w:rStyle w:val="Hyperlink"/>
          </w:rPr>
          <w:t>2011-2015年浓缩洗衣液市场现状趋势战略调查及供需格局研究分析报告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e711c2d7fe49fa" w:history="1">
        <w:r>
          <w:rPr>
            <w:rStyle w:val="Hyperlink"/>
          </w:rPr>
          <w:t>https://www.20087.com/2011-06/R_2011_2015niannongsuoxiyiyeshichangxi.html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62b8fdd7144fa" w:history="1">
      <w:r>
        <w:rPr>
          <w:rStyle w:val="Hyperlink"/>
        </w:rPr>
        <w:t>2011-2015年浓缩洗衣液市场现状趋势战略调查及供需格局研究分析报告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ongsuoxiyiyeshichangxi.html" TargetMode="External" Id="Rc4e711c2d7fe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ongsuoxiyiyeshichangxi.html" TargetMode="External" Id="Rf0e62b8fdd71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2011-06-24T07:23:00Z</dcterms:created>
  <dcterms:modified xsi:type="dcterms:W3CDTF">2011-06-24T08:23:00Z</dcterms:modified>
  <dc:subject>2011-2015年浓缩洗衣液市场现状趋势战略调查及供需格局研究分析报告</dc:subject>
  <dc:title>2011-2015年浓缩洗衣液市场现状趋势战略调查及供需格局研究分析报告</dc:title>
  <cp:keywords>2011-2015年浓缩洗衣液市场现状趋势战略调查及供需格局研究分析报告</cp:keywords>
  <dc:description>2011-2015年浓缩洗衣液市场现状趋势战略调查及供需格局研究分析报告</dc:description>
</cp:coreProperties>
</file>