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4d186c6494a55" w:history="1">
              <w:r>
                <w:rPr>
                  <w:rStyle w:val="Hyperlink"/>
                </w:rPr>
                <w:t>2011-2015年点心市场现状趋势战略调查及供需格局研究分析报告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4d186c6494a55" w:history="1">
              <w:r>
                <w:rPr>
                  <w:rStyle w:val="Hyperlink"/>
                </w:rPr>
                <w:t>2011-2015年点心市场现状趋势战略调查及供需格局研究分析报告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4d186c6494a55" w:history="1">
                <w:r>
                  <w:rPr>
                    <w:rStyle w:val="Hyperlink"/>
                  </w:rPr>
                  <w:t>https://www.20087.com/2011-06/R_2011_2015niandianxinshichangxianzhua.html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心是一种传统美食，在中国乃至世界各地都有着悠久的历史和深厚的文化底蕴。近年来，随着消费者对食品健康和品质要求的提高，点心的制作工艺和食材选择也发生了变化。现代点心不仅注重口味和外观的创新，还更加关注营养均衡和食品安全。许多点心品牌开始采用天然食材和传统工艺，推出低糖、低脂、无添加剂的健康点心，迎合了现代人对健康饮食的追求。同时，随着新零售模式的发展，点心的销售渠道也更加多元化，线上购买、线下体验成为新的消费趋势。</w:t>
      </w:r>
      <w:r>
        <w:rPr>
          <w:rFonts w:hint="eastAsia"/>
        </w:rPr>
        <w:br/>
      </w:r>
      <w:r>
        <w:rPr>
          <w:rFonts w:hint="eastAsia"/>
        </w:rPr>
        <w:t>　　未来，点心的发展将更加注重个性化与文化传承。通过引入现代化的生产设备和工艺，点心的生产将更加标准化和规模化，提高产品的质量和一致性。同时，随着消费者个性化需求的增加，点心将更加注重口味和造型的创新，推出更多定制化产品，满足不同消费者的喜好。此外，随着文化自信的增强，点心将更加注重传统技艺的传承与发展，通过举办各类文化活动和技艺展示，让更多人了解和喜爱这一传统美食。随着技术的不断进步，点心将在保持传统特色的基础上，不断创新，吸引更多年轻消费者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点心行业发展成熟度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点心市场特征分析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金融危机对点心行业的影响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点心行业供求状况分析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2010年点心业整体销售能力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2011-2015年点心产品需求预测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点心产业经济运行分析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2010年中国点心行业市场运行分析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2010年中国点心行业基本概况</w:t>
      </w:r>
      <w:r>
        <w:rPr>
          <w:rFonts w:hint="eastAsia"/>
        </w:rPr>
        <w:br/>
      </w:r>
      <w:r>
        <w:rPr>
          <w:rFonts w:hint="eastAsia"/>
        </w:rPr>
        <w:t>　　　　一、点心市场分析</w:t>
      </w:r>
      <w:r>
        <w:rPr>
          <w:rFonts w:hint="eastAsia"/>
        </w:rPr>
        <w:br/>
      </w:r>
      <w:r>
        <w:rPr>
          <w:rFonts w:hint="eastAsia"/>
        </w:rPr>
        <w:t>　　　　二、点心进出口数量和金额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三、我国点心出口面临的挑战</w:t>
      </w:r>
      <w:r>
        <w:rPr>
          <w:rFonts w:hint="eastAsia"/>
        </w:rPr>
        <w:br/>
      </w:r>
      <w:r>
        <w:rPr>
          <w:rFonts w:hint="eastAsia"/>
        </w:rPr>
        <w:t>　　　　四、点心大型高端产品发展情况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2010年影响点心行业发展的因素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2010年中国点心行业供需情况</w:t>
      </w:r>
      <w:r>
        <w:rPr>
          <w:rFonts w:hint="eastAsia"/>
        </w:rPr>
        <w:br/>
      </w:r>
      <w:r>
        <w:rPr>
          <w:rFonts w:hint="eastAsia"/>
        </w:rPr>
        <w:t>　　　　一、点心企业的发展机遇</w:t>
      </w:r>
      <w:r>
        <w:rPr>
          <w:rFonts w:hint="eastAsia"/>
        </w:rPr>
        <w:br/>
      </w:r>
      <w:r>
        <w:rPr>
          <w:rFonts w:hint="eastAsia"/>
        </w:rPr>
        <w:t>　　　　二、大型点心等产品自主研发情况</w:t>
      </w:r>
      <w:r>
        <w:rPr>
          <w:rFonts w:hint="eastAsia"/>
        </w:rPr>
        <w:br/>
      </w:r>
      <w:r>
        <w:rPr>
          <w:rFonts w:hint="eastAsia"/>
        </w:rPr>
        <w:t>　　　　三、点心企业产业优化与战略调整情况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四、2011-2015年点心行业发展预测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点心销售市场分析</w:t>
      </w:r>
      <w:r>
        <w:rPr>
          <w:rFonts w:hint="eastAsia"/>
        </w:rPr>
        <w:br/>
      </w:r>
      <w:r>
        <w:rPr>
          <w:rFonts w:hint="eastAsia"/>
        </w:rPr>
        <w:t>　　第一节 点心国内营销模式分析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点心国内销售渠道分析</w:t>
      </w:r>
      <w:r>
        <w:rPr>
          <w:rFonts w:hint="eastAsia"/>
        </w:rPr>
        <w:br/>
      </w:r>
      <w:r>
        <w:rPr>
          <w:rFonts w:hint="eastAsia"/>
        </w:rPr>
        <w:t>　　第四节 点心行业国际化营销模式分析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点心重点销售区域分析</w:t>
      </w:r>
      <w:r>
        <w:rPr>
          <w:rFonts w:hint="eastAsia"/>
        </w:rPr>
        <w:br/>
      </w:r>
      <w:r>
        <w:rPr>
          <w:rFonts w:hint="eastAsia"/>
        </w:rPr>
        <w:t>　　第六节 点心内部与外部流通量分析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点心年度价格变化分析</w:t>
      </w:r>
      <w:r>
        <w:rPr>
          <w:rFonts w:hint="eastAsia"/>
        </w:rPr>
        <w:br/>
      </w:r>
      <w:r>
        <w:rPr>
          <w:rFonts w:hint="eastAsia"/>
        </w:rPr>
        <w:t>　　第二节 点心月度价格变化分析</w:t>
      </w:r>
      <w:r>
        <w:rPr>
          <w:rFonts w:hint="eastAsia"/>
        </w:rPr>
        <w:br/>
      </w:r>
      <w:r>
        <w:rPr>
          <w:rFonts w:hint="eastAsia"/>
        </w:rPr>
        <w:t>　　第三节 点心各厂家价格分析</w:t>
      </w:r>
      <w:r>
        <w:rPr>
          <w:rFonts w:hint="eastAsia"/>
        </w:rPr>
        <w:br/>
      </w:r>
      <w:r>
        <w:rPr>
          <w:rFonts w:hint="eastAsia"/>
        </w:rPr>
        <w:t>　　第四节 点心市场价格驱动因素分析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2011-2015年我国点心市场价格预测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国内点心行业重点企业分析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点心消费者调查分析</w:t>
      </w:r>
      <w:r>
        <w:rPr>
          <w:rFonts w:hint="eastAsia"/>
        </w:rPr>
        <w:br/>
      </w:r>
      <w:r>
        <w:rPr>
          <w:rFonts w:hint="eastAsia"/>
        </w:rPr>
        <w:t>　　第一节 点心市场调查对象情况分析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点心消费者消费习惯调查</w:t>
      </w:r>
      <w:r>
        <w:rPr>
          <w:rFonts w:hint="eastAsia"/>
        </w:rPr>
        <w:br/>
      </w:r>
      <w:r>
        <w:rPr>
          <w:rFonts w:hint="eastAsia"/>
        </w:rPr>
        <w:t>　　　　一、点心产品消费者购买频次调查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二、消费者对点心价格认同情况调查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点心消费者品牌状况调查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三、消费者对点心品牌偏好调查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四、消费者对点心品牌的首要认知渠道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点心企业竞争策略分析</w:t>
      </w:r>
      <w:r>
        <w:rPr>
          <w:rFonts w:hint="eastAsia"/>
        </w:rPr>
        <w:br/>
      </w:r>
      <w:r>
        <w:rPr>
          <w:rFonts w:hint="eastAsia"/>
        </w:rPr>
        <w:t>　　第一节 点心市场竞争策略分析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一、2010年点心市场增长潜力分析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二、2010年点心主要潜力品种分析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三、现有点心产品竞争策略分析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四、潜力点心品种竞争策略选择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点心企业竞争策略分析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一、金融危机对点心行业竞争格局的影响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二、金融危机后点心行业竞争格局的变化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三、2011-2015年我国点心市场竞争趋势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四、2011-2015年点心行业竞争格局展望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五、2011-2015年点心行业竞争策略分析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六、2011-2015年点心企业竞争策略分析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2011-2015年点心行业竞争格局展望</w:t>
      </w:r>
      <w:r>
        <w:rPr>
          <w:rFonts w:hint="eastAsia"/>
        </w:rPr>
        <w:br/>
      </w:r>
      <w:r>
        <w:rPr>
          <w:rFonts w:hint="eastAsia"/>
        </w:rPr>
        <w:t>　　第一节 点心行业的发展周期</w:t>
      </w:r>
      <w:r>
        <w:rPr>
          <w:rFonts w:hint="eastAsia"/>
        </w:rPr>
        <w:br/>
      </w:r>
      <w:r>
        <w:rPr>
          <w:rFonts w:hint="eastAsia"/>
        </w:rPr>
        <w:t>　　　　一、点心行业的经济周期</w:t>
      </w:r>
      <w:r>
        <w:rPr>
          <w:rFonts w:hint="eastAsia"/>
        </w:rPr>
        <w:br/>
      </w:r>
      <w:r>
        <w:rPr>
          <w:rFonts w:hint="eastAsia"/>
        </w:rPr>
        <w:t>　　　　二、点心行业的增长性与波动性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三、点心行业的成熟度</w:t>
      </w:r>
      <w:r>
        <w:rPr>
          <w:rFonts w:hint="eastAsia"/>
        </w:rPr>
        <w:br/>
      </w:r>
      <w:r>
        <w:rPr>
          <w:rFonts w:hint="eastAsia"/>
        </w:rPr>
        <w:t>　　第二节 点心行业历史竞争格局综述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一、点心行业集中度分析</w:t>
      </w:r>
      <w:r>
        <w:rPr>
          <w:rFonts w:hint="eastAsia"/>
        </w:rPr>
        <w:br/>
      </w:r>
      <w:r>
        <w:rPr>
          <w:rFonts w:hint="eastAsia"/>
        </w:rPr>
        <w:t>　　　　二、点心行业竞争程度</w:t>
      </w:r>
      <w:r>
        <w:rPr>
          <w:rFonts w:hint="eastAsia"/>
        </w:rPr>
        <w:br/>
      </w:r>
      <w:r>
        <w:rPr>
          <w:rFonts w:hint="eastAsia"/>
        </w:rPr>
        <w:t>　　第三节 中国点心市行业SWOT分析与对策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五、发展我国点心市工业的建议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2011-2015年我国点心行业发展趋势预测</w:t>
      </w:r>
      <w:r>
        <w:rPr>
          <w:rFonts w:hint="eastAsia"/>
        </w:rPr>
        <w:br/>
      </w:r>
      <w:r>
        <w:rPr>
          <w:rFonts w:hint="eastAsia"/>
        </w:rPr>
        <w:t>　　第一节 点心行业产量预测</w:t>
      </w:r>
      <w:r>
        <w:rPr>
          <w:rFonts w:hint="eastAsia"/>
        </w:rPr>
        <w:br/>
      </w:r>
      <w:r>
        <w:rPr>
          <w:rFonts w:hint="eastAsia"/>
        </w:rPr>
        <w:t>　　第二节 点心行业销售收入预测</w:t>
      </w:r>
      <w:r>
        <w:rPr>
          <w:rFonts w:hint="eastAsia"/>
        </w:rPr>
        <w:br/>
      </w:r>
      <w:r>
        <w:rPr>
          <w:rFonts w:hint="eastAsia"/>
        </w:rPr>
        <w:t>　　第三节 点心行业总资产预测</w:t>
      </w:r>
      <w:r>
        <w:rPr>
          <w:rFonts w:hint="eastAsia"/>
        </w:rPr>
        <w:br/>
      </w:r>
      <w:r>
        <w:rPr>
          <w:rFonts w:hint="eastAsia"/>
        </w:rPr>
        <w:t>　　第四节 点心行业工业总产值预测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我国点心行业市场未来发展的走向预测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中国点心企业面对市场竞争采取的措施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点心行业发展趋势分析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点心行业发展战略研究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2011-2015年中国点心行业投资机会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点心行业投资效益分析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影响点心行业发展的主要因素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[~中~智~林~]点心行业投资风险及控制策略分析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2010-2011年全球点心产业市场规模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2001-2010年美国点心市场销售规模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2011-2015年美国点心市场销售规模预测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2007-2010年英国点心市场规模</w:t>
      </w:r>
      <w:r>
        <w:rPr>
          <w:rFonts w:hint="eastAsia"/>
        </w:rPr>
        <w:br/>
      </w:r>
      <w:r>
        <w:rPr>
          <w:rFonts w:hint="eastAsia"/>
        </w:rPr>
        <w:t>　　图表 2011-2015年英国点心市场规模预测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2007-2010年德国点心市场规模</w:t>
      </w:r>
      <w:r>
        <w:rPr>
          <w:rFonts w:hint="eastAsia"/>
        </w:rPr>
        <w:br/>
      </w:r>
      <w:r>
        <w:rPr>
          <w:rFonts w:hint="eastAsia"/>
        </w:rPr>
        <w:t>　　图表 2011-2015年德国点心市场规模预测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2007-2010年日本点心市场规模</w:t>
      </w:r>
      <w:r>
        <w:rPr>
          <w:rFonts w:hint="eastAsia"/>
        </w:rPr>
        <w:br/>
      </w:r>
      <w:r>
        <w:rPr>
          <w:rFonts w:hint="eastAsia"/>
        </w:rPr>
        <w:t>　　图表 2011-2015年日本点心市场规模预测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2010-2011年中国点心市场供需平衡分析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2011-2015年我国点心产品产量预测</w:t>
      </w:r>
      <w:r>
        <w:rPr>
          <w:rFonts w:hint="eastAsia"/>
        </w:rPr>
        <w:br/>
      </w:r>
      <w:r>
        <w:rPr>
          <w:rFonts w:hint="eastAsia"/>
        </w:rPr>
        <w:t>　　图表 2011-2015年点心进出口态势展望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我国点心企业集中度分析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2010年我国点心区域集中度分析</w:t>
      </w:r>
      <w:r>
        <w:rPr>
          <w:rFonts w:hint="eastAsia"/>
        </w:rPr>
        <w:br/>
      </w:r>
      <w:r>
        <w:rPr>
          <w:rFonts w:hint="eastAsia"/>
        </w:rPr>
        <w:t>　　图表 2010-2011年点心行业总产值分析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2010-2011年中国点心市场销售规模分析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2010-2011年点心产量分析</w:t>
      </w:r>
      <w:r>
        <w:rPr>
          <w:rFonts w:hint="eastAsia"/>
        </w:rPr>
        <w:br/>
      </w:r>
      <w:r>
        <w:rPr>
          <w:rFonts w:hint="eastAsia"/>
        </w:rPr>
        <w:t>　　图表 2010-2011年点心产能分析</w:t>
      </w:r>
      <w:r>
        <w:rPr>
          <w:rFonts w:hint="eastAsia"/>
        </w:rPr>
        <w:br/>
      </w:r>
      <w:r>
        <w:rPr>
          <w:rFonts w:hint="eastAsia"/>
        </w:rPr>
        <w:t>　　图表 2010-2011年点心市场需求分析</w:t>
      </w:r>
      <w:r>
        <w:rPr>
          <w:rFonts w:hint="eastAsia"/>
        </w:rPr>
        <w:br/>
      </w:r>
      <w:r>
        <w:rPr>
          <w:rFonts w:hint="eastAsia"/>
        </w:rPr>
        <w:t>　　图表 2010年中国点心业总体规模企业数量结构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2010-2011年中国点心行业行业生产规模分析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2010-2011年中国点心行业产成品情况总体分析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2010-2011年中国点心行业产品销售收入总体分析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2010-2011年点心行业盈利能力分析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2010-2011年点心行业销售及利润分析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2010-2011年点心行业资产分析</w:t>
      </w:r>
      <w:r>
        <w:rPr>
          <w:rFonts w:hint="eastAsia"/>
        </w:rPr>
        <w:br/>
      </w:r>
      <w:r>
        <w:rPr>
          <w:rFonts w:hint="eastAsia"/>
        </w:rPr>
        <w:t>　　图表 2010-2011年点心行业负债分析</w:t>
      </w:r>
      <w:r>
        <w:rPr>
          <w:rFonts w:hint="eastAsia"/>
        </w:rPr>
        <w:br/>
      </w:r>
      <w:r>
        <w:rPr>
          <w:rFonts w:hint="eastAsia"/>
        </w:rPr>
        <w:t>　　图表 2010-2011年点心行业偿债能力分析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2010-2011年点心行业成本费用利润率分析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2010-2011年点心行业销售成本分析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2010-2011年点心行业销售费用分析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2010-2011年点心行业管理费用分析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2010-2011年点心行业财务费用分析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2010-2011年点心行业营运能力分析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2010-2011年点心行业发展能力分析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2010-2011年点心行业产销情况</w:t>
      </w:r>
      <w:r>
        <w:rPr>
          <w:rFonts w:hint="eastAsia"/>
        </w:rPr>
        <w:br/>
      </w:r>
      <w:r>
        <w:rPr>
          <w:rFonts w:hint="eastAsia"/>
        </w:rPr>
        <w:t>　　图表 2010-2011年点心行业库存情况</w:t>
      </w:r>
      <w:r>
        <w:rPr>
          <w:rFonts w:hint="eastAsia"/>
        </w:rPr>
        <w:br/>
      </w:r>
      <w:r>
        <w:rPr>
          <w:rFonts w:hint="eastAsia"/>
        </w:rPr>
        <w:t>　　图表 2010-2011年点心行业资金周转情况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2010-2011年点心行业价格走势</w:t>
      </w:r>
      <w:r>
        <w:rPr>
          <w:rFonts w:hint="eastAsia"/>
        </w:rPr>
        <w:br/>
      </w:r>
      <w:r>
        <w:rPr>
          <w:rFonts w:hint="eastAsia"/>
        </w:rPr>
        <w:t>　　图表 2010-2011年点心行业营业收入情况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2010-2011年点心行业销售毛利率分析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2010-2011年点心行业赢利能力</w:t>
      </w:r>
      <w:r>
        <w:rPr>
          <w:rFonts w:hint="eastAsia"/>
        </w:rPr>
        <w:br/>
      </w:r>
      <w:r>
        <w:rPr>
          <w:rFonts w:hint="eastAsia"/>
        </w:rPr>
        <w:t>　　图表 2010-2011年点心行业赢利水平</w:t>
      </w:r>
      <w:r>
        <w:rPr>
          <w:rFonts w:hint="eastAsia"/>
        </w:rPr>
        <w:br/>
      </w:r>
      <w:r>
        <w:rPr>
          <w:rFonts w:hint="eastAsia"/>
        </w:rPr>
        <w:t>　　图表 2011-2015年点心行业赢利预测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2010-2011年中国点心行业利润情况分析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2010-2011年中国不同所有制点心企业累计利润总额增长对比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2010年中国点心行业销售利润率分析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2010年中国点心行业不同规模企业销售利润率比较分析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2010年中国不同所有制点心企业销售利润率对比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2010-2011年点心行业总资产利润率分析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2010-2011年中国点心行业产值利税率分析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2010年中国点心行业不同规模企业产值利税率比较分析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2010年中国点心行业不同所有制企业产值利税率比较分析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2011-2015年中国点心市场价格走势预测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2011-2015年中国点心市场供给前景预测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2011-2015年中国点心需求发展前景预测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2011-2015年中国点心市场规模预测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2011-2015年中国点心市场规模趋预测势图</w:t>
      </w:r>
      <w:r>
        <w:rPr>
          <w:rFonts w:hint="eastAsia"/>
        </w:rPr>
        <w:br/>
      </w:r>
      <w:r>
        <w:rPr>
          <w:rFonts w:hint="eastAsia"/>
        </w:rPr>
        <w:t>　　图表 我国点心企业品牌畅销现状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4d186c6494a55" w:history="1">
        <w:r>
          <w:rPr>
            <w:rStyle w:val="Hyperlink"/>
          </w:rPr>
          <w:t>2011-2015年点心市场现状趋势战略调查及供需格局研究分析报告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4d186c6494a55" w:history="1">
        <w:r>
          <w:rPr>
            <w:rStyle w:val="Hyperlink"/>
          </w:rPr>
          <w:t>https://www.20087.com/2011-06/R_2011_2015niandianxinshichangxianzhua.html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44e4577ca423b" w:history="1">
      <w:r>
        <w:rPr>
          <w:rStyle w:val="Hyperlink"/>
        </w:rPr>
        <w:t>2011-2015年点心市场现状趋势战略调查及供需格局研究分析报告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xinshichangxianzhua.html" TargetMode="External" Id="R9544d186c649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xinshichangxianzhua.html" TargetMode="External" Id="Rec644e4577ca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2011-06-29T02:05:00Z</dcterms:created>
  <dcterms:modified xsi:type="dcterms:W3CDTF">2011-06-29T03:05:00Z</dcterms:modified>
  <dc:subject>2011-2015年点心市场现状趋势战略调查及供需格局研究分析报告</dc:subject>
  <dc:title>2011-2015年点心市场现状趋势战略调查及供需格局研究分析报告</dc:title>
  <cp:keywords>2011-2015年点心市场现状趋势战略调查及供需格局研究分析报告</cp:keywords>
  <dc:description>2011-2015年点心市场现状趋势战略调查及供需格局研究分析报告</dc:description>
</cp:coreProperties>
</file>