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fbcc70284a69" w:history="1">
              <w:r>
                <w:rPr>
                  <w:rStyle w:val="Hyperlink"/>
                </w:rPr>
                <w:t>2025-2031年中国施肥机械市场调研与发展前景分析报告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fbcc70284a69" w:history="1">
              <w:r>
                <w:rPr>
                  <w:rStyle w:val="Hyperlink"/>
                </w:rPr>
                <w:t>2025-2031年中国施肥机械市场调研与发展前景分析报告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fbcc70284a69" w:history="1">
                <w:r>
                  <w:rPr>
                    <w:rStyle w:val="Hyperlink"/>
                  </w:rPr>
                  <w:t>https://www.20087.com/2011-07/R_2011_2016shifeijixiexingyeshichangsh.html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械是现代农业生产中不可或缺的一部分，用于精确施用化肥和有机肥料。近年来，随着农业机械化水平的提高和精准农业技术的发展，施肥机械市场得到了快速发展。目前，施肥机械不仅在精确施播技术上有所突破，提高了施肥的均匀性和精确度，还在智能化和自动化方面取得了长足进展，如通过GPS定位系统实现精准作业。</w:t>
      </w:r>
      <w:r>
        <w:rPr>
          <w:rFonts w:hint="eastAsia"/>
        </w:rPr>
        <w:br/>
      </w:r>
      <w:r>
        <w:rPr>
          <w:rFonts w:hint="eastAsia"/>
        </w:rPr>
        <w:t>　　未来，施肥机械的发展将更加注重智能化和可持续性。随着物联网技术的应用，施肥机械将更加智能，能够根据土壤测试数据自动调整施肥量，提高肥料利用率。同时，随着对环境保护的关注，施肥机械将更加注重减少化肥的过度使用，推广有机肥料的应用，以减少对环境的影响。此外，随着农业生产的精细化管理需求增加，施肥机械将更加注重提供定制化的施肥解决方案，以满足不同作物和土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fbcc70284a69" w:history="1">
        <w:r>
          <w:rPr>
            <w:rStyle w:val="Hyperlink"/>
          </w:rPr>
          <w:t>2025-2031年中国施肥机械市场调研与发展前景分析报告</w:t>
        </w:r>
      </w:hyperlink>
      <w:r>
        <w:rPr>
          <w:rFonts w:hint="eastAsia"/>
        </w:rPr>
        <w:t>》基于国家统计局、相关协会等权威数据，结合专业团队对施肥机械行业的长期监测，全面分析了施肥机械行业的市场规模、技术现状、发展趋势及竞争格局。报告详细梳理了施肥机械市场需求、进出口情况、上下游产业链、重点区域分布及主要企业动态，并通过SWOT分析揭示了施肥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2024-2025年中国施肥机械行业发展状况综述</w:t>
      </w:r>
      <w:r>
        <w:rPr>
          <w:rFonts w:hint="eastAsia"/>
        </w:rPr>
        <w:br/>
      </w:r>
      <w:r>
        <w:rPr>
          <w:rFonts w:hint="eastAsia"/>
        </w:rPr>
        <w:t>　　第一节 施肥机械行业定义</w:t>
      </w:r>
      <w:r>
        <w:rPr>
          <w:rFonts w:hint="eastAsia"/>
        </w:rPr>
        <w:br/>
      </w:r>
      <w:r>
        <w:rPr>
          <w:rFonts w:hint="eastAsia"/>
        </w:rPr>
        <w:t>　　　　一、施肥机械定义及分类</w:t>
      </w:r>
      <w:r>
        <w:rPr>
          <w:rFonts w:hint="eastAsia"/>
        </w:rPr>
        <w:br/>
      </w:r>
      <w:r>
        <w:rPr>
          <w:rFonts w:hint="eastAsia"/>
        </w:rPr>
        <w:t>　　　　二、施肥机械行业的特征</w:t>
      </w:r>
      <w:r>
        <w:rPr>
          <w:rFonts w:hint="eastAsia"/>
        </w:rPr>
        <w:br/>
      </w:r>
      <w:r>
        <w:rPr>
          <w:rFonts w:hint="eastAsia"/>
        </w:rPr>
        <w:t>　　　　三、施肥机械主要用途</w:t>
      </w:r>
      <w:r>
        <w:rPr>
          <w:rFonts w:hint="eastAsia"/>
        </w:rPr>
        <w:br/>
      </w:r>
      <w:r>
        <w:rPr>
          <w:rFonts w:hint="eastAsia"/>
        </w:rPr>
        <w:t>　　第二节 中国施肥机械产业“波特五力模型”分析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二、施肥机械产业“波特五力模型”分析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（一）施肥机械行业内竞争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（二）施肥机械行业买方侃价能力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（三）施肥机械行业卖方侃价能力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（四）施肥机械行业进入威胁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（五）施肥机械行业替代威胁</w:t>
      </w:r>
      <w:r>
        <w:rPr>
          <w:rFonts w:hint="eastAsia"/>
        </w:rPr>
        <w:br/>
      </w:r>
      <w:r>
        <w:rPr>
          <w:rFonts w:hint="eastAsia"/>
        </w:rPr>
        <w:t>　　第三节 中国施肥机械行业发展状况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一、中国施肥机械行业发展历程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二、2024-2025年中国施肥机械行业发展面临的问题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2024-2025年中国施肥机械行业发展环境分析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施肥机械行业经济环境分析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施肥机械行业政策环境分析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一、施肥机械行业政策影响分析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二、相关施肥机械行业标准分析</w:t>
      </w:r>
      <w:r>
        <w:rPr>
          <w:rFonts w:hint="eastAsia"/>
        </w:rPr>
        <w:br/>
      </w:r>
      <w:r>
        <w:rPr>
          <w:rFonts w:hint="eastAsia"/>
        </w:rPr>
        <w:t>　　第三节 施肥机械行业社会环境分析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2024-2025年施肥机械行业技术发展现状及趋势分析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施肥机械行业技术发展方向、趋势预测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中国施肥机械市场规模情况</w:t>
      </w:r>
      <w:r>
        <w:rPr>
          <w:rFonts w:hint="eastAsia"/>
        </w:rPr>
        <w:br/>
      </w:r>
      <w:r>
        <w:rPr>
          <w:rFonts w:hint="eastAsia"/>
        </w:rPr>
        <w:t>　　第二节 中国施肥机械行业盈利情况分析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中国施肥机械市场需求状况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一、2019-2024年施肥机械市场需求情况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二、2025年施肥机械行业市场需求特点分析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三、2025-2031年施肥机械市场需求预测</w:t>
      </w:r>
      <w:r>
        <w:rPr>
          <w:rFonts w:hint="eastAsia"/>
        </w:rPr>
        <w:br/>
      </w:r>
      <w:r>
        <w:rPr>
          <w:rFonts w:hint="eastAsia"/>
        </w:rPr>
        <w:t>　　第四节 中国施肥机械行业产量情况分析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一、2019-2024年施肥机械行业产量统计分析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二、施肥机械行业区域产量特点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三、2025-2031年施肥机械行业产量预测分析</w:t>
      </w:r>
      <w:r>
        <w:rPr>
          <w:rFonts w:hint="eastAsia"/>
        </w:rPr>
        <w:br/>
      </w:r>
      <w:r>
        <w:rPr>
          <w:rFonts w:hint="eastAsia"/>
        </w:rPr>
        <w:t>　　第五节 施肥机械行业市场供需平衡状况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施肥机械细分市场深度分析</w:t>
      </w:r>
      <w:r>
        <w:rPr>
          <w:rFonts w:hint="eastAsia"/>
        </w:rPr>
        <w:br/>
      </w:r>
      <w:r>
        <w:rPr>
          <w:rFonts w:hint="eastAsia"/>
        </w:rPr>
        <w:t>　　第一节 施肥机械细分市场（一）发展研究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施肥机械细分市场（二）发展研究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施肥机械行业规模分析及预测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一、2019-2024年施肥机械行业资产规模变化分析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二、2025-2031年施肥机械行业资产规模预测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三、2019-2024年施肥机械行业收入和利润变化分析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四、2025-2031年施肥机械行业收入和利润预测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施肥机械行业效益分析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一、2019-2024年施肥机械行业三费变化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二、2019-2024年施肥机械行业效益分析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2019-2024年中国施肥机械行业区域市场分析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中国施肥机械行业区域市场结构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重点地区施肥机械行业调研分析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一、重点地区（一）施肥机械市场分析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二、重点地区（二）施肥机械市场分析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三、重点地区（三）施肥机械市场分析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四、重点地区（四）施肥机械市场分析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五、重点地区（五）施肥机械市场分析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2019-2024年中国施肥机械行业市场进出口分析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中国施肥机械进出口整体情况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中国施肥机械行业进口分析</w:t>
      </w:r>
      <w:r>
        <w:rPr>
          <w:rFonts w:hint="eastAsia"/>
        </w:rPr>
        <w:br/>
      </w:r>
      <w:r>
        <w:rPr>
          <w:rFonts w:hint="eastAsia"/>
        </w:rPr>
        <w:t>　　第三节 施肥机械行业进口国别及贸易方式特征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中国施肥机械行业市场出口分析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2024-2025年施肥机械行业产品营销分析及预测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中国施肥机械行业营销模式分析</w:t>
      </w:r>
      <w:r>
        <w:rPr>
          <w:rFonts w:hint="eastAsia"/>
        </w:rPr>
        <w:br/>
      </w:r>
      <w:r>
        <w:rPr>
          <w:rFonts w:hint="eastAsia"/>
        </w:rPr>
        <w:t>　　第二节 施肥机械行业主要销售渠道分析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施肥机械行业价格竞争方式分析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施肥机械行业营销策略分析</w:t>
      </w:r>
      <w:r>
        <w:rPr>
          <w:rFonts w:hint="eastAsia"/>
        </w:rPr>
        <w:br/>
      </w:r>
      <w:r>
        <w:rPr>
          <w:rFonts w:hint="eastAsia"/>
        </w:rPr>
        <w:t>　　第五节 施肥机械行业国际化营销模式分析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施肥机械行业市场营销发展趋势预测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2024-2025年施肥机械行业竞争格局分析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施肥机械行业集中度分析</w:t>
      </w:r>
      <w:r>
        <w:rPr>
          <w:rFonts w:hint="eastAsia"/>
        </w:rPr>
        <w:br/>
      </w:r>
      <w:r>
        <w:rPr>
          <w:rFonts w:hint="eastAsia"/>
        </w:rPr>
        <w:t>　　　　一、施肥机械市场集中度分析</w:t>
      </w:r>
      <w:r>
        <w:rPr>
          <w:rFonts w:hint="eastAsia"/>
        </w:rPr>
        <w:br/>
      </w:r>
      <w:r>
        <w:rPr>
          <w:rFonts w:hint="eastAsia"/>
        </w:rPr>
        <w:t>　　　　二、施肥机械企业集中度分析</w:t>
      </w:r>
      <w:r>
        <w:rPr>
          <w:rFonts w:hint="eastAsia"/>
        </w:rPr>
        <w:br/>
      </w:r>
      <w:r>
        <w:rPr>
          <w:rFonts w:hint="eastAsia"/>
        </w:rPr>
        <w:t>　　　　三、施肥机械区域集中度分析</w:t>
      </w:r>
      <w:r>
        <w:rPr>
          <w:rFonts w:hint="eastAsia"/>
        </w:rPr>
        <w:br/>
      </w:r>
      <w:r>
        <w:rPr>
          <w:rFonts w:hint="eastAsia"/>
        </w:rPr>
        <w:t>　　第二节 施肥机械行业竞争格局分析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一、2024-2025年施肥机械行业竞争分析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二、2024-2025年中外施肥机械产品竞争分析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三、2024-2025年中国施肥机械市场竞争分析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四、2024-2025年国内主要施肥机械企业动向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2024-2025年施肥机械市场发展趋势与及策略建议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施肥机械市场发展趋势分析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二、施肥机械市场竞争格局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2025-2031年施肥机械行业运行能力预测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一、施肥机械行业总资产预测</w:t>
      </w:r>
      <w:r>
        <w:rPr>
          <w:rFonts w:hint="eastAsia"/>
        </w:rPr>
        <w:br/>
      </w:r>
      <w:r>
        <w:rPr>
          <w:rFonts w:hint="eastAsia"/>
        </w:rPr>
        <w:t>　　　　二、施肥机械行业工业总产值预测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三、施肥机械行业产品销售收入预测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四、施肥机械行业利润总额预测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2025-2031年施肥机械行业投资机会与风险分析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2025-2031年中国施肥机械行业投资机会分析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2025-2031年施肥机械行业环境风险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2025-2031年施肥机械行业产业链上下游风险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一、施肥机械上游行业风险</w:t>
      </w:r>
      <w:r>
        <w:rPr>
          <w:rFonts w:hint="eastAsia"/>
        </w:rPr>
        <w:br/>
      </w:r>
      <w:r>
        <w:rPr>
          <w:rFonts w:hint="eastAsia"/>
        </w:rPr>
        <w:t>　　　　二、施肥机械下游行业风险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2025-2031年施肥机械行业市场风险</w:t>
      </w:r>
      <w:r>
        <w:rPr>
          <w:rFonts w:hint="eastAsia"/>
        </w:rPr>
        <w:br/>
      </w:r>
      <w:r>
        <w:rPr>
          <w:rFonts w:hint="eastAsia"/>
        </w:rPr>
        <w:t>　　　　一、施肥机械市场供需风险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施肥机械市场前景预测与投资策略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施肥机械行业市场前景分析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一、2025-2031年施肥机械市场规模预测</w:t>
      </w:r>
      <w:r>
        <w:rPr>
          <w:rFonts w:hint="eastAsia"/>
        </w:rPr>
        <w:br/>
      </w:r>
      <w:r>
        <w:rPr>
          <w:rFonts w:hint="eastAsia"/>
        </w:rPr>
        <w:t>　　　　二、施肥机械行业增长驱动因素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三、施肥机械市场供需趋势展望</w:t>
      </w:r>
      <w:r>
        <w:rPr>
          <w:rFonts w:hint="eastAsia"/>
        </w:rPr>
        <w:br/>
      </w:r>
      <w:r>
        <w:rPr>
          <w:rFonts w:hint="eastAsia"/>
        </w:rPr>
        <w:t>　　第二节 施肥机械行业投资价值分析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一、2025-2031年施肥机械投资规模预测</w:t>
      </w:r>
      <w:r>
        <w:rPr>
          <w:rFonts w:hint="eastAsia"/>
        </w:rPr>
        <w:br/>
      </w:r>
      <w:r>
        <w:rPr>
          <w:rFonts w:hint="eastAsia"/>
        </w:rPr>
        <w:t>　　　　二、施肥机械行业盈利能力评估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三、施肥机械行业投资回报分析</w:t>
      </w:r>
      <w:r>
        <w:rPr>
          <w:rFonts w:hint="eastAsia"/>
        </w:rPr>
        <w:br/>
      </w:r>
      <w:r>
        <w:rPr>
          <w:rFonts w:hint="eastAsia"/>
        </w:rPr>
        <w:t>　　第三节 施肥机械行业经营模式分析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一、施肥机械生产与营销模式</w:t>
      </w:r>
      <w:r>
        <w:rPr>
          <w:rFonts w:hint="eastAsia"/>
        </w:rPr>
        <w:br/>
      </w:r>
      <w:r>
        <w:rPr>
          <w:rFonts w:hint="eastAsia"/>
        </w:rPr>
        <w:t>　　　　二、施肥机械行业内外销优势对比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三、施肥机械企业运营策略建议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(中.智.林)施肥机械项目投资建议</w:t>
      </w:r>
      <w:r>
        <w:rPr>
          <w:rFonts w:hint="eastAsia"/>
        </w:rPr>
        <w:br/>
      </w:r>
      <w:r>
        <w:rPr>
          <w:rFonts w:hint="eastAsia"/>
        </w:rPr>
        <w:t>　　　　一、施肥机械技术应用要点</w:t>
      </w:r>
      <w:r>
        <w:rPr>
          <w:rFonts w:hint="eastAsia"/>
        </w:rPr>
        <w:br/>
      </w:r>
      <w:r>
        <w:rPr>
          <w:rFonts w:hint="eastAsia"/>
        </w:rPr>
        <w:t>　　　　二、施肥机械项目投资风险控制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三、施肥机械生产开发关键点</w:t>
      </w:r>
      <w:r>
        <w:rPr>
          <w:rFonts w:hint="eastAsia"/>
        </w:rPr>
        <w:br/>
      </w:r>
      <w:r>
        <w:rPr>
          <w:rFonts w:hint="eastAsia"/>
        </w:rPr>
        <w:t>　　　　四、施肥机械市场拓展策略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施肥机械行业类别</w:t>
      </w:r>
      <w:r>
        <w:rPr>
          <w:rFonts w:hint="eastAsia"/>
        </w:rPr>
        <w:br/>
      </w:r>
      <w:r>
        <w:rPr>
          <w:rFonts w:hint="eastAsia"/>
        </w:rPr>
        <w:t>　　图表 施肥机械行业产业链调研</w:t>
      </w:r>
      <w:r>
        <w:rPr>
          <w:rFonts w:hint="eastAsia"/>
        </w:rPr>
        <w:br/>
      </w:r>
      <w:r>
        <w:rPr>
          <w:rFonts w:hint="eastAsia"/>
        </w:rPr>
        <w:t>　　图表 施肥机械行业现状</w:t>
      </w:r>
      <w:r>
        <w:rPr>
          <w:rFonts w:hint="eastAsia"/>
        </w:rPr>
        <w:br/>
      </w:r>
      <w:r>
        <w:rPr>
          <w:rFonts w:hint="eastAsia"/>
        </w:rPr>
        <w:t>　　图表 施肥机械行业标准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2025年中国施肥机械行业产能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2019-2024年中国施肥机械行业产量统计</w:t>
      </w:r>
      <w:r>
        <w:rPr>
          <w:rFonts w:hint="eastAsia"/>
        </w:rPr>
        <w:br/>
      </w:r>
      <w:r>
        <w:rPr>
          <w:rFonts w:hint="eastAsia"/>
        </w:rPr>
        <w:t>　　图表 施肥机械行业动态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2019-2024年中国施肥机械市场需求量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2025年中国施肥机械行业需求区域调研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2019-2024年中国施肥机械行情</w:t>
      </w:r>
      <w:r>
        <w:rPr>
          <w:rFonts w:hint="eastAsia"/>
        </w:rPr>
        <w:br/>
      </w:r>
      <w:r>
        <w:rPr>
          <w:rFonts w:hint="eastAsia"/>
        </w:rPr>
        <w:t>　　图表 2019-2024年中国施肥机械价格走势图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2019-2024年中国施肥机械行业销售收入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2019-2024年中国施肥机械行业盈利情况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2019-2024年中国施肥机械行业利润总额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2019-2024年中国施肥机械出口统计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**地区施肥机械市场规模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</w:t>
      </w:r>
      <w:r>
        <w:rPr>
          <w:rFonts w:hint="eastAsia"/>
        </w:rPr>
        <w:br/>
      </w:r>
      <w:r>
        <w:rPr>
          <w:rFonts w:hint="eastAsia"/>
        </w:rPr>
        <w:t>　　图表 **地区施肥机械市场调研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**地区施肥机械市场规模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</w:t>
      </w:r>
      <w:r>
        <w:rPr>
          <w:rFonts w:hint="eastAsia"/>
        </w:rPr>
        <w:br/>
      </w:r>
      <w:r>
        <w:rPr>
          <w:rFonts w:hint="eastAsia"/>
        </w:rPr>
        <w:t>　　图表 **地区施肥机械市场调研</w:t>
      </w:r>
      <w:r>
        <w:rPr>
          <w:rFonts w:hint="eastAsia"/>
        </w:rPr>
        <w:br/>
      </w:r>
      <w:r>
        <w:rPr>
          <w:rFonts w:hint="eastAsia"/>
        </w:rPr>
        <w:t>　　图表 **地区施肥机械行业市场需求分析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施肥机械行业竞争对手分析</w:t>
      </w:r>
      <w:r>
        <w:rPr>
          <w:rFonts w:hint="eastAsia"/>
        </w:rPr>
        <w:br/>
      </w:r>
      <w:r>
        <w:rPr>
          <w:rFonts w:hint="eastAsia"/>
        </w:rPr>
        <w:t>　　图表 施肥机械重点企业（一）基本信息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2025-2031年中国施肥机械行业市场规模预测</w:t>
      </w:r>
      <w:r>
        <w:rPr>
          <w:rFonts w:hint="eastAsia"/>
        </w:rPr>
        <w:br/>
      </w:r>
      <w:r>
        <w:rPr>
          <w:rFonts w:hint="eastAsia"/>
        </w:rPr>
        <w:t>　　图表 施肥机械行业准入条件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2025-2031年中国施肥机械行业信息化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2025-2031年中国施肥机械市场前景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2025-2031年中国施肥机械行业风险分析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2025-2031年中国施肥机械行业发展趋势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fbcc70284a69" w:history="1">
        <w:r>
          <w:rPr>
            <w:rStyle w:val="Hyperlink"/>
          </w:rPr>
          <w:t>2025-2031年中国施肥机械市场调研与发展前景分析报告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fbcc70284a69" w:history="1">
        <w:r>
          <w:rPr>
            <w:rStyle w:val="Hyperlink"/>
          </w:rPr>
          <w:t>https://www.20087.com/2011-07/R_2011_2016shifeijixiexingyeshichangsh.html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有机肥厂需要投资多少钱、施肥机械化的主要农业技术要求包括哪些、果园施肥机械最好的、施肥机械有哪些、有机肥最简单小型生产线、施肥机械的作用、河南赛腾施肥机、施肥机械分类、果树施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2d43a8d34f23" w:history="1">
      <w:r>
        <w:rPr>
          <w:rStyle w:val="Hyperlink"/>
        </w:rPr>
        <w:t>2025-2031年中国施肥机械市场调研与发展前景分析报告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feijixiexingyeshichangsh.html" TargetMode="External" Id="R799cfbcc702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feijixiexingyeshichangsh.html" TargetMode="External" Id="R71632d43a8d3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2024-10-02T01:27:00Z</dcterms:created>
  <dcterms:modified xsi:type="dcterms:W3CDTF">2024-10-02T02:27:00Z</dcterms:modified>
  <dc:subject>2025-2031年中国施肥机械市场调研与发展前景分析报告</dc:subject>
  <dc:title>2025-2031年中国施肥机械市场调研与发展前景分析报告</dc:title>
  <cp:keywords>2025-2031年中国施肥机械市场调研与发展前景分析报告</cp:keywords>
  <dc:description>2025-2031年中国施肥机械市场调研与发展前景分析报告</dc:description>
</cp:coreProperties>
</file>