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581754d0546e7" w:history="1">
              <w:r>
                <w:rPr>
                  <w:rStyle w:val="Hyperlink"/>
                </w:rPr>
                <w:t>2025年版中国丁二酸二乙酯市场调研及发展趋势分析报告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581754d0546e7" w:history="1">
              <w:r>
                <w:rPr>
                  <w:rStyle w:val="Hyperlink"/>
                </w:rPr>
                <w:t>2025年版中国丁二酸二乙酯市场调研及发展趋势分析报告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0581754d0546e7" w:history="1">
                <w:r>
                  <w:rPr>
                    <w:rStyle w:val="Hyperlink"/>
                  </w:rPr>
                  <w:t>https://www.20087.com/2011-07/R_2011_2016dingersuaneryizuoxingyeshic.html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二酸二乙酯是一种重要的有机合成中间体，在医药、香料、染料和农药等多个领域有着广泛应用。近年来，随着下游行业需求的增长，特别是制药行业对高品质原料的需求，丁二酸二乙酯的生产技术不断升级，以满足更高纯度和稳定性的要求。同时，环保法规的趋严促使生产商采用更清洁的生产工艺，减少副产品和废弃物的产生。</w:t>
      </w:r>
      <w:r>
        <w:rPr>
          <w:rFonts w:hint="eastAsia"/>
        </w:rPr>
        <w:br/>
      </w:r>
      <w:r>
        <w:rPr>
          <w:rFonts w:hint="eastAsia"/>
        </w:rPr>
        <w:t>　　未来，丁二酸二乙酯的生产将更加注重可持续性和产品多样性。随着生物基化学品的发展，利用生物发酵法生产丁二酸二乙酯将获得关注，这不仅降低了对化石燃料的依赖，还提高了生产过程的环境友好性。同时，随着精细化学品市场的细分，对特定规格和定制化丁二酸二乙酯的需求将增加，推动生产商开发更灵活的生产线路，以适应市场变化。此外，新技术如连续流化学和微反应器的应用将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581754d0546e7" w:history="1">
        <w:r>
          <w:rPr>
            <w:rStyle w:val="Hyperlink"/>
          </w:rPr>
          <w:t>2025年版中国丁二酸二乙酯市场调研及发展趋势分析报告</w:t>
        </w:r>
      </w:hyperlink>
      <w:r>
        <w:rPr>
          <w:rFonts w:hint="eastAsia"/>
        </w:rPr>
        <w:t>》系统分析了丁二酸二乙酯行业的市场需求、市场规模及价格动态，全面梳理了丁二酸二乙酯产业链结构，并对丁二酸二乙酯细分市场进行了深入探究。报告基于详实数据，科学预测了丁二酸二乙酯市场前景与发展趋势，重点剖析了品牌竞争格局、市场集中度及重点企业的市场地位。通过SWOT分析，报告识别了行业面临的机遇与风险，并提出了针对性发展策略与建议，为丁二酸二乙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2024-2025年中国丁二酸二乙酯行业发展状况综述</w:t>
      </w:r>
      <w:r>
        <w:rPr>
          <w:rFonts w:hint="eastAsia"/>
        </w:rPr>
        <w:br/>
      </w:r>
      <w:r>
        <w:rPr>
          <w:rFonts w:hint="eastAsia"/>
        </w:rPr>
        <w:t>　　第一节 丁二酸二乙酯行业定义</w:t>
      </w:r>
      <w:r>
        <w:rPr>
          <w:rFonts w:hint="eastAsia"/>
        </w:rPr>
        <w:br/>
      </w:r>
      <w:r>
        <w:rPr>
          <w:rFonts w:hint="eastAsia"/>
        </w:rPr>
        <w:t>　　　　一、丁二酸二乙酯定义及分类</w:t>
      </w:r>
      <w:r>
        <w:rPr>
          <w:rFonts w:hint="eastAsia"/>
        </w:rPr>
        <w:br/>
      </w:r>
      <w:r>
        <w:rPr>
          <w:rFonts w:hint="eastAsia"/>
        </w:rPr>
        <w:t>　　　　二、丁二酸二乙酯行业的特征</w:t>
      </w:r>
      <w:r>
        <w:rPr>
          <w:rFonts w:hint="eastAsia"/>
        </w:rPr>
        <w:br/>
      </w:r>
      <w:r>
        <w:rPr>
          <w:rFonts w:hint="eastAsia"/>
        </w:rPr>
        <w:t>　　　　三、丁二酸二乙酯主要用途</w:t>
      </w:r>
      <w:r>
        <w:rPr>
          <w:rFonts w:hint="eastAsia"/>
        </w:rPr>
        <w:br/>
      </w:r>
      <w:r>
        <w:rPr>
          <w:rFonts w:hint="eastAsia"/>
        </w:rPr>
        <w:t>　　第二节 中国丁二酸二乙酯产业“波特五力模型”分析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二、丁二酸二乙酯产业“波特五力模型”分析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（一）丁二酸二乙酯行业内竞争</w:t>
      </w:r>
      <w:r>
        <w:rPr>
          <w:rFonts w:hint="eastAsia"/>
        </w:rPr>
        <w:br/>
      </w:r>
      <w:r>
        <w:rPr>
          <w:rFonts w:hint="eastAsia"/>
        </w:rPr>
        <w:t>　　　　　　（二）丁二酸二乙酯行业买方侃价能力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（三）丁二酸二乙酯行业卖方侃价能力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（四）丁二酸二乙酯行业进入威胁</w:t>
      </w:r>
      <w:r>
        <w:rPr>
          <w:rFonts w:hint="eastAsia"/>
        </w:rPr>
        <w:br/>
      </w:r>
      <w:r>
        <w:rPr>
          <w:rFonts w:hint="eastAsia"/>
        </w:rPr>
        <w:t>　　　　　　（五）丁二酸二乙酯行业替代威胁</w:t>
      </w:r>
      <w:r>
        <w:rPr>
          <w:rFonts w:hint="eastAsia"/>
        </w:rPr>
        <w:br/>
      </w:r>
      <w:r>
        <w:rPr>
          <w:rFonts w:hint="eastAsia"/>
        </w:rPr>
        <w:t>　　第三节 中国丁二酸二乙酯行业发展状况</w:t>
      </w:r>
      <w:r>
        <w:rPr>
          <w:rFonts w:hint="eastAsia"/>
        </w:rPr>
        <w:br/>
      </w:r>
      <w:r>
        <w:rPr>
          <w:rFonts w:hint="eastAsia"/>
        </w:rPr>
        <w:t>　　　　一、中国丁二酸二乙酯行业发展历程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二、2024-2025年中国丁二酸二乙酯行业发展面临的问题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2024-2025年中国丁二酸二乙酯行业发展环境分析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丁二酸二乙酯行业经济环境分析</w:t>
      </w:r>
      <w:r>
        <w:rPr>
          <w:rFonts w:hint="eastAsia"/>
        </w:rPr>
        <w:br/>
      </w:r>
      <w:r>
        <w:rPr>
          <w:rFonts w:hint="eastAsia"/>
        </w:rPr>
        <w:t>　　第二节 丁二酸二乙酯行业政策环境分析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一、丁二酸二乙酯行业政策影响分析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二、相关丁二酸二乙酯行业标准分析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丁二酸二乙酯行业社会环境分析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2024-2025年丁二酸二乙酯行业技术发展现状及趋势分析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丁二酸二乙酯行业技术发展现状分析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国内外丁二酸二乙酯行业技术差异与原因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丁二酸二乙酯行业技术发展方向、趋势预测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提升丁二酸二乙酯行业技术能力策略建议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中国丁二酸二乙酯行业市场供需状况分析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中国丁二酸二乙酯市场规模情况</w:t>
      </w:r>
      <w:r>
        <w:rPr>
          <w:rFonts w:hint="eastAsia"/>
        </w:rPr>
        <w:br/>
      </w:r>
      <w:r>
        <w:rPr>
          <w:rFonts w:hint="eastAsia"/>
        </w:rPr>
        <w:t>　　第二节 中国丁二酸二乙酯行业盈利情况分析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中国丁二酸二乙酯市场需求状况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一、2019-2024年丁二酸二乙酯市场需求情况</w:t>
      </w:r>
      <w:r>
        <w:rPr>
          <w:rFonts w:hint="eastAsia"/>
        </w:rPr>
        <w:br/>
      </w:r>
      <w:r>
        <w:rPr>
          <w:rFonts w:hint="eastAsia"/>
        </w:rPr>
        <w:t>　　　　二、2025年丁二酸二乙酯行业市场需求特点分析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三、2025-2031年丁二酸二乙酯市场需求预测</w:t>
      </w:r>
      <w:r>
        <w:rPr>
          <w:rFonts w:hint="eastAsia"/>
        </w:rPr>
        <w:br/>
      </w:r>
      <w:r>
        <w:rPr>
          <w:rFonts w:hint="eastAsia"/>
        </w:rPr>
        <w:t>　　第四节 中国丁二酸二乙酯行业产量情况分析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一、2019-2024年丁二酸二乙酯行业产量统计分析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二、丁二酸二乙酯行业区域产量特点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三、2025-2031年丁二酸二乙酯行业产量预测分析</w:t>
      </w:r>
      <w:r>
        <w:rPr>
          <w:rFonts w:hint="eastAsia"/>
        </w:rPr>
        <w:br/>
      </w:r>
      <w:r>
        <w:rPr>
          <w:rFonts w:hint="eastAsia"/>
        </w:rPr>
        <w:t>　　第五节 丁二酸二乙酯行业市场供需平衡状况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丁二酸二乙酯细分市场深度分析</w:t>
      </w:r>
      <w:r>
        <w:rPr>
          <w:rFonts w:hint="eastAsia"/>
        </w:rPr>
        <w:br/>
      </w:r>
      <w:r>
        <w:rPr>
          <w:rFonts w:hint="eastAsia"/>
        </w:rPr>
        <w:t>　　第一节 丁二酸二乙酯细分市场（一）发展研究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丁二酸二乙酯细分市场（二）发展研究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中国丁二酸二乙酯行业规模与效益分析预测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丁二酸二乙酯行业规模分析及预测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一、2019-2024年丁二酸二乙酯行业资产规模变化分析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二、2025-2031年丁二酸二乙酯行业资产规模预测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三、2019-2024年丁二酸二乙酯行业收入和利润变化分析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四、2025-2031年丁二酸二乙酯行业收入和利润预测</w:t>
      </w:r>
      <w:r>
        <w:rPr>
          <w:rFonts w:hint="eastAsia"/>
        </w:rPr>
        <w:br/>
      </w:r>
      <w:r>
        <w:rPr>
          <w:rFonts w:hint="eastAsia"/>
        </w:rPr>
        <w:t>　　第二节 丁二酸二乙酯行业效益分析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一、2019-2024年丁二酸二乙酯行业三费变化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二、2019-2024年丁二酸二乙酯行业效益分析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2019-2024年中国丁二酸二乙酯行业区域市场分析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中国丁二酸二乙酯行业区域市场结构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重点地区丁二酸二乙酯行业调研分析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一、重点地区（一）丁二酸二乙酯市场分析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二、重点地区（二）丁二酸二乙酯市场分析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三、重点地区（三）丁二酸二乙酯市场分析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四、重点地区（四）丁二酸二乙酯市场分析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五、重点地区（五）丁二酸二乙酯市场分析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2019-2024年中国丁二酸二乙酯行业市场进出口分析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中国丁二酸二乙酯进出口整体情况</w:t>
      </w:r>
      <w:r>
        <w:rPr>
          <w:rFonts w:hint="eastAsia"/>
        </w:rPr>
        <w:br/>
      </w:r>
      <w:r>
        <w:rPr>
          <w:rFonts w:hint="eastAsia"/>
        </w:rPr>
        <w:t>　　第二节 中国丁二酸二乙酯行业进口分析</w:t>
      </w:r>
      <w:r>
        <w:rPr>
          <w:rFonts w:hint="eastAsia"/>
        </w:rPr>
        <w:br/>
      </w:r>
      <w:r>
        <w:rPr>
          <w:rFonts w:hint="eastAsia"/>
        </w:rPr>
        <w:t>　　第三节 丁二酸二乙酯行业进口国别及贸易方式特征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中国丁二酸二乙酯行业市场出口分析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2024-2025年丁二酸二乙酯行业产品营销分析及预测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中国丁二酸二乙酯行业营销模式分析</w:t>
      </w:r>
      <w:r>
        <w:rPr>
          <w:rFonts w:hint="eastAsia"/>
        </w:rPr>
        <w:br/>
      </w:r>
      <w:r>
        <w:rPr>
          <w:rFonts w:hint="eastAsia"/>
        </w:rPr>
        <w:t>　　第二节 丁二酸二乙酯行业主要销售渠道分析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丁二酸二乙酯行业价格竞争方式分析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丁二酸二乙酯行业营销策略分析</w:t>
      </w:r>
      <w:r>
        <w:rPr>
          <w:rFonts w:hint="eastAsia"/>
        </w:rPr>
        <w:br/>
      </w:r>
      <w:r>
        <w:rPr>
          <w:rFonts w:hint="eastAsia"/>
        </w:rPr>
        <w:t>　　第五节 丁二酸二乙酯行业国际化营销模式分析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丁二酸二乙酯行业市场营销发展趋势预测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2024-2025年丁二酸二乙酯行业竞争格局分析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丁二酸二乙酯行业集中度分析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一、丁二酸二乙酯市场集中度分析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二、丁二酸二乙酯企业集中度分析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三、丁二酸二乙酯区域集中度分析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丁二酸二乙酯行业竞争格局分析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一、2024-2025年丁二酸二乙酯行业竞争分析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二、2024-2025年中外丁二酸二乙酯产品竞争分析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三、2024-2025年中国丁二酸二乙酯市场竞争分析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四、2024-2025年国内主要丁二酸二乙酯企业动向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丁二酸二乙酯行业重点企业竞争力分析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二、企业丁二酸二乙酯业务分析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2024-2025年丁二酸二乙酯市场发展趋势与及策略建议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丁二酸二乙酯市场发展趋势分析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二、丁二酸二乙酯市场竞争格局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2025-2031年丁二酸二乙酯行业运行能力预测</w:t>
      </w:r>
      <w:r>
        <w:rPr>
          <w:rFonts w:hint="eastAsia"/>
        </w:rPr>
        <w:br/>
      </w:r>
      <w:r>
        <w:rPr>
          <w:rFonts w:hint="eastAsia"/>
        </w:rPr>
        <w:t>　　　　一、丁二酸二乙酯行业总资产预测</w:t>
      </w:r>
      <w:r>
        <w:rPr>
          <w:rFonts w:hint="eastAsia"/>
        </w:rPr>
        <w:br/>
      </w:r>
      <w:r>
        <w:rPr>
          <w:rFonts w:hint="eastAsia"/>
        </w:rPr>
        <w:t>　　　　二、丁二酸二乙酯行业工业总产值预测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三、丁二酸二乙酯行业产品销售收入预测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四、丁二酸二乙酯行业利润总额预测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2025-2031年丁二酸二乙酯行业投资机会与风险分析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2025-2031年中国丁二酸二乙酯行业投资机会分析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2025-2031年丁二酸二乙酯行业环境风险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2025-2031年丁二酸二乙酯行业产业链上下游风险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一、丁二酸二乙酯上游行业风险</w:t>
      </w:r>
      <w:r>
        <w:rPr>
          <w:rFonts w:hint="eastAsia"/>
        </w:rPr>
        <w:br/>
      </w:r>
      <w:r>
        <w:rPr>
          <w:rFonts w:hint="eastAsia"/>
        </w:rPr>
        <w:t>　　　　二、丁二酸二乙酯下游行业风险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2025-2031年丁二酸二乙酯行业市场风险</w:t>
      </w:r>
      <w:r>
        <w:rPr>
          <w:rFonts w:hint="eastAsia"/>
        </w:rPr>
        <w:br/>
      </w:r>
      <w:r>
        <w:rPr>
          <w:rFonts w:hint="eastAsia"/>
        </w:rPr>
        <w:t>　　　　一、丁二酸二乙酯市场供需风险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丁二酸二乙酯市场前景预测与投资策略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丁二酸二乙酯行业市场前景分析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一、2025-2031年丁二酸二乙酯市场规模预测</w:t>
      </w:r>
      <w:r>
        <w:rPr>
          <w:rFonts w:hint="eastAsia"/>
        </w:rPr>
        <w:br/>
      </w:r>
      <w:r>
        <w:rPr>
          <w:rFonts w:hint="eastAsia"/>
        </w:rPr>
        <w:t>　　　　二、丁二酸二乙酯行业增长驱动因素</w:t>
      </w:r>
      <w:r>
        <w:rPr>
          <w:rFonts w:hint="eastAsia"/>
        </w:rPr>
        <w:br/>
      </w:r>
      <w:r>
        <w:rPr>
          <w:rFonts w:hint="eastAsia"/>
        </w:rPr>
        <w:t>　　　　三、丁二酸二乙酯市场供需趋势展望</w:t>
      </w:r>
      <w:r>
        <w:rPr>
          <w:rFonts w:hint="eastAsia"/>
        </w:rPr>
        <w:br/>
      </w:r>
      <w:r>
        <w:rPr>
          <w:rFonts w:hint="eastAsia"/>
        </w:rPr>
        <w:t>　　第二节 丁二酸二乙酯行业投资价值分析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一、2025-2031年丁二酸二乙酯投资规模预测</w:t>
      </w:r>
      <w:r>
        <w:rPr>
          <w:rFonts w:hint="eastAsia"/>
        </w:rPr>
        <w:br/>
      </w:r>
      <w:r>
        <w:rPr>
          <w:rFonts w:hint="eastAsia"/>
        </w:rPr>
        <w:t>　　　　二、丁二酸二乙酯行业盈利能力评估</w:t>
      </w:r>
      <w:r>
        <w:rPr>
          <w:rFonts w:hint="eastAsia"/>
        </w:rPr>
        <w:br/>
      </w:r>
      <w:r>
        <w:rPr>
          <w:rFonts w:hint="eastAsia"/>
        </w:rPr>
        <w:t>　　　　三、丁二酸二乙酯行业投资回报分析</w:t>
      </w:r>
      <w:r>
        <w:rPr>
          <w:rFonts w:hint="eastAsia"/>
        </w:rPr>
        <w:br/>
      </w:r>
      <w:r>
        <w:rPr>
          <w:rFonts w:hint="eastAsia"/>
        </w:rPr>
        <w:t>　　第三节 丁二酸二乙酯行业经营模式分析</w:t>
      </w:r>
      <w:r>
        <w:rPr>
          <w:rFonts w:hint="eastAsia"/>
        </w:rPr>
        <w:br/>
      </w:r>
      <w:r>
        <w:rPr>
          <w:rFonts w:hint="eastAsia"/>
        </w:rPr>
        <w:t>　　　　一、丁二酸二乙酯生产与营销模式</w:t>
      </w:r>
      <w:r>
        <w:rPr>
          <w:rFonts w:hint="eastAsia"/>
        </w:rPr>
        <w:br/>
      </w:r>
      <w:r>
        <w:rPr>
          <w:rFonts w:hint="eastAsia"/>
        </w:rPr>
        <w:t>　　　　二、丁二酸二乙酯行业内外销优势对比</w:t>
      </w:r>
      <w:r>
        <w:rPr>
          <w:rFonts w:hint="eastAsia"/>
        </w:rPr>
        <w:br/>
      </w:r>
      <w:r>
        <w:rPr>
          <w:rFonts w:hint="eastAsia"/>
        </w:rPr>
        <w:t>　　　　三、丁二酸二乙酯企业运营策略建议</w:t>
      </w:r>
      <w:r>
        <w:rPr>
          <w:rFonts w:hint="eastAsia"/>
        </w:rPr>
        <w:br/>
      </w:r>
      <w:r>
        <w:rPr>
          <w:rFonts w:hint="eastAsia"/>
        </w:rPr>
        <w:t>　　第四节 [~中智~林~]丁二酸二乙酯项目投资建议</w:t>
      </w:r>
      <w:r>
        <w:rPr>
          <w:rFonts w:hint="eastAsia"/>
        </w:rPr>
        <w:br/>
      </w:r>
      <w:r>
        <w:rPr>
          <w:rFonts w:hint="eastAsia"/>
        </w:rPr>
        <w:t>　　　　一、丁二酸二乙酯技术应用要点</w:t>
      </w:r>
      <w:r>
        <w:rPr>
          <w:rFonts w:hint="eastAsia"/>
        </w:rPr>
        <w:br/>
      </w:r>
      <w:r>
        <w:rPr>
          <w:rFonts w:hint="eastAsia"/>
        </w:rPr>
        <w:t>　　　　二、丁二酸二乙酯项目投资风险控制</w:t>
      </w:r>
      <w:r>
        <w:rPr>
          <w:rFonts w:hint="eastAsia"/>
        </w:rPr>
        <w:br/>
      </w:r>
      <w:r>
        <w:rPr>
          <w:rFonts w:hint="eastAsia"/>
        </w:rPr>
        <w:t>　　　　三、丁二酸二乙酯生产开发关键点</w:t>
      </w:r>
      <w:r>
        <w:rPr>
          <w:rFonts w:hint="eastAsia"/>
        </w:rPr>
        <w:br/>
      </w:r>
      <w:r>
        <w:rPr>
          <w:rFonts w:hint="eastAsia"/>
        </w:rPr>
        <w:t>　　　　四、丁二酸二乙酯市场拓展策略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2019-2024年中国丁二酸二乙酯行业产品市场价格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丁二酸二乙酯重点企业经营情况分析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2025-2031年中国丁二酸二乙酯行业利润预测</w:t>
      </w:r>
      <w:r>
        <w:rPr>
          <w:rFonts w:hint="eastAsia"/>
        </w:rPr>
        <w:br/>
      </w:r>
      <w:r>
        <w:rPr>
          <w:rFonts w:hint="eastAsia"/>
        </w:rPr>
        <w:t>　　图表 2025年丁二酸二乙酯行业壁垒</w:t>
      </w:r>
      <w:r>
        <w:rPr>
          <w:rFonts w:hint="eastAsia"/>
        </w:rPr>
        <w:br/>
      </w:r>
      <w:r>
        <w:rPr>
          <w:rFonts w:hint="eastAsia"/>
        </w:rPr>
        <w:t>　　图表 2025年丁二酸二乙酯市场前景分析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2025-2031年中国丁二酸二乙酯市场需求预测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2025年丁二酸二乙酯发展趋势预测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581754d0546e7" w:history="1">
        <w:r>
          <w:rPr>
            <w:rStyle w:val="Hyperlink"/>
          </w:rPr>
          <w:t>2025年版中国丁二酸二乙酯市场调研及发展趋势分析报告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0581754d0546e7" w:history="1">
        <w:r>
          <w:rPr>
            <w:rStyle w:val="Hyperlink"/>
          </w:rPr>
          <w:t>https://www.20087.com/2011-07/R_2011_2016dingersuaneryizuoxingyeshic.html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热点：己二酸二叔丁酯、丁二酸二乙酯结构简式、烯丁二酸二乙酯、丁二酸二乙酯气味、乙酸丁酯、丁二酸二乙酯自身缩合、己二酸二丁基二甘酯、丁二酸二乙酯与乙醇钠反应、丁二酸单甲酯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db6fdc17840d7" w:history="1">
      <w:r>
        <w:rPr>
          <w:rStyle w:val="Hyperlink"/>
        </w:rPr>
        <w:t>2025年版中国丁二酸二乙酯市场调研及发展趋势分析报告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ngersuaneryizuoxingyeshic.html" TargetMode="External" Id="R6d0581754d05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ngersuaneryizuoxingyeshic.html" TargetMode="External" Id="R3d5db6fdc17840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2024-10-26T23:40:00Z</dcterms:created>
  <dcterms:modified xsi:type="dcterms:W3CDTF">2024-10-27T00:40:00Z</dcterms:modified>
  <dc:subject>2025年版中国丁二酸二乙酯市场调研及发展趋势分析报告</dc:subject>
  <dc:title>2025年版中国丁二酸二乙酯市场调研及发展趋势分析报告</dc:title>
  <cp:keywords>2025年版中国丁二酸二乙酯市场调研及发展趋势分析报告</cp:keywords>
  <dc:description>2025年版中国丁二酸二乙酯市场调研及发展趋势分析报告</dc:description>
</cp:coreProperties>
</file>