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2066feee24c1c" w:history="1">
              <w:r>
                <w:rPr>
                  <w:rStyle w:val="Hyperlink"/>
                </w:rPr>
                <w:t>中国二甲基二氯硅烷市场研究分析与发展趋势预测报告（2025年版）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2066feee24c1c" w:history="1">
              <w:r>
                <w:rPr>
                  <w:rStyle w:val="Hyperlink"/>
                </w:rPr>
                <w:t>中国二甲基二氯硅烷市场研究分析与发展趋势预测报告（2025年版）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2066feee24c1c" w:history="1">
                <w:r>
                  <w:rPr>
                    <w:rStyle w:val="Hyperlink"/>
                  </w:rPr>
                  <w:t>https://www.20087.com/2011-07/R_2011_2016erjiajierlvguiwanxingyeshic.html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二氯硅烷是有机硅工业中的重要中间体，用于合成硅油、硅橡胶、硅树脂等产品。目前，随着有机硅材料在建筑、电子、医疗等领域的广泛应用，二甲基二氯硅烷的市场需求持续增长。现代生产技术已能够实现大规模、低成本的连续化生产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二甲基二氯硅烷的发展将更加注重安全性和附加值提升。安全性方面，鉴于二甲基二氯硅烷的高反应性和潜在危险性，生产过程将强化安全措施，采用更安全的工艺流程和设备，减少事故风险。附加值提升方面，二甲基二氯硅烷将被用于开发更多高性能有机硅材料，如功能性硅油、生物相容性硅橡胶，以满足高端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2066feee24c1c" w:history="1">
        <w:r>
          <w:rPr>
            <w:rStyle w:val="Hyperlink"/>
          </w:rPr>
          <w:t>中国二甲基二氯硅烷市场研究分析与发展趋势预测报告（2025年版）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二甲基二氯硅烷行业的市场规模、技术现状及未来发展方向。报告全面梳理了二甲基二氯硅烷行业运行态势，重点分析了二甲基二氯硅烷细分领域的动态变化，并对行业内的重点企业及竞争格局进行了解读。通过对二甲基二氯硅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2024-2025年中国二甲基二氯硅烷行业发展状况综述</w:t>
      </w:r>
      <w:r>
        <w:rPr>
          <w:rFonts w:hint="eastAsia"/>
        </w:rPr>
        <w:br/>
      </w:r>
      <w:r>
        <w:rPr>
          <w:rFonts w:hint="eastAsia"/>
        </w:rPr>
        <w:t>　　第一节 二甲基二氯硅烷行业定义</w:t>
      </w:r>
      <w:r>
        <w:rPr>
          <w:rFonts w:hint="eastAsia"/>
        </w:rPr>
        <w:br/>
      </w:r>
      <w:r>
        <w:rPr>
          <w:rFonts w:hint="eastAsia"/>
        </w:rPr>
        <w:t>　　　　一、二甲基二氯硅烷定义及分类</w:t>
      </w:r>
      <w:r>
        <w:rPr>
          <w:rFonts w:hint="eastAsia"/>
        </w:rPr>
        <w:br/>
      </w:r>
      <w:r>
        <w:rPr>
          <w:rFonts w:hint="eastAsia"/>
        </w:rPr>
        <w:t>　　　　二、二甲基二氯硅烷行业的特征</w:t>
      </w:r>
      <w:r>
        <w:rPr>
          <w:rFonts w:hint="eastAsia"/>
        </w:rPr>
        <w:br/>
      </w:r>
      <w:r>
        <w:rPr>
          <w:rFonts w:hint="eastAsia"/>
        </w:rPr>
        <w:t>　　　　三、二甲基二氯硅烷主要用途</w:t>
      </w:r>
      <w:r>
        <w:rPr>
          <w:rFonts w:hint="eastAsia"/>
        </w:rPr>
        <w:br/>
      </w:r>
      <w:r>
        <w:rPr>
          <w:rFonts w:hint="eastAsia"/>
        </w:rPr>
        <w:t>　　第二节 中国二甲基二氯硅烷产业“波特五力模型”分析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二、二甲基二氯硅烷产业“波特五力模型”分析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（一）二甲基二氯硅烷行业内竞争</w:t>
      </w:r>
      <w:r>
        <w:rPr>
          <w:rFonts w:hint="eastAsia"/>
        </w:rPr>
        <w:br/>
      </w:r>
      <w:r>
        <w:rPr>
          <w:rFonts w:hint="eastAsia"/>
        </w:rPr>
        <w:t>　　　　　　（二）二甲基二氯硅烷行业买方侃价能力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（三）二甲基二氯硅烷行业卖方侃价能力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（四）二甲基二氯硅烷行业进入威胁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（五）二甲基二氯硅烷行业替代威胁</w:t>
      </w:r>
      <w:r>
        <w:rPr>
          <w:rFonts w:hint="eastAsia"/>
        </w:rPr>
        <w:br/>
      </w:r>
      <w:r>
        <w:rPr>
          <w:rFonts w:hint="eastAsia"/>
        </w:rPr>
        <w:t>　　第三节 中国二甲基二氯硅烷行业发展状况</w:t>
      </w:r>
      <w:r>
        <w:rPr>
          <w:rFonts w:hint="eastAsia"/>
        </w:rPr>
        <w:br/>
      </w:r>
      <w:r>
        <w:rPr>
          <w:rFonts w:hint="eastAsia"/>
        </w:rPr>
        <w:t>　　　　一、中国二甲基二氯硅烷行业发展历程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二、2024-2025年中国二甲基二氯硅烷行业发展面临的问题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2024-2025年中国二甲基二氯硅烷行业发展环境分析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二甲基二氯硅烷行业经济环境分析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二甲基二氯硅烷行业政策环境分析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一、二甲基二氯硅烷行业政策影响分析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二、相关二甲基二氯硅烷行业标准分析</w:t>
      </w:r>
      <w:r>
        <w:rPr>
          <w:rFonts w:hint="eastAsia"/>
        </w:rPr>
        <w:br/>
      </w:r>
      <w:r>
        <w:rPr>
          <w:rFonts w:hint="eastAsia"/>
        </w:rPr>
        <w:t>　　第三节 二甲基二氯硅烷行业社会环境分析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2024-2025年二甲基二氯硅烷行业技术发展现状及趋势分析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二甲基二氯硅烷行业技术发展现状分析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国内外二甲基二氯硅烷行业技术差异与原因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二甲基二氯硅烷行业技术发展方向、趋势预测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提升二甲基二氯硅烷行业技术能力策略建议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中国二甲基二氯硅烷行业市场供需状况分析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中国二甲基二氯硅烷市场规模情况</w:t>
      </w:r>
      <w:r>
        <w:rPr>
          <w:rFonts w:hint="eastAsia"/>
        </w:rPr>
        <w:br/>
      </w:r>
      <w:r>
        <w:rPr>
          <w:rFonts w:hint="eastAsia"/>
        </w:rPr>
        <w:t>　　第二节 中国二甲基二氯硅烷行业盈利情况分析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中国二甲基二氯硅烷市场需求状况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一、2019-2024年二甲基二氯硅烷市场需求情况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二、2025年二甲基二氯硅烷行业市场需求特点分析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三、2025-2031年二甲基二氯硅烷市场需求预测</w:t>
      </w:r>
      <w:r>
        <w:rPr>
          <w:rFonts w:hint="eastAsia"/>
        </w:rPr>
        <w:br/>
      </w:r>
      <w:r>
        <w:rPr>
          <w:rFonts w:hint="eastAsia"/>
        </w:rPr>
        <w:t>　　第四节 中国二甲基二氯硅烷行业产量情况分析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二、二甲基二氯硅烷行业区域产量特点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三、2025-2031年二甲基二氯硅烷行业产量预测分析</w:t>
      </w:r>
      <w:r>
        <w:rPr>
          <w:rFonts w:hint="eastAsia"/>
        </w:rPr>
        <w:br/>
      </w:r>
      <w:r>
        <w:rPr>
          <w:rFonts w:hint="eastAsia"/>
        </w:rPr>
        <w:t>　　第五节 二甲基二氯硅烷行业市场供需平衡状况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二甲基二氯硅烷细分市场深度分析</w:t>
      </w:r>
      <w:r>
        <w:rPr>
          <w:rFonts w:hint="eastAsia"/>
        </w:rPr>
        <w:br/>
      </w:r>
      <w:r>
        <w:rPr>
          <w:rFonts w:hint="eastAsia"/>
        </w:rPr>
        <w:t>　　第一节 二甲基二氯硅烷细分市场（一）发展研究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二甲基二氯硅烷细分市场（二）发展研究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中国二甲基二氯硅烷行业规模与效益分析预测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二甲基二氯硅烷行业规模分析及预测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一、2019-2024年二甲基二氯硅烷行业资产规模变化分析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二、2025-2031年二甲基二氯硅烷行业资产规模预测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三、2019-2024年二甲基二氯硅烷行业收入和利润变化分析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四、2025-2031年二甲基二氯硅烷行业收入和利润预测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二甲基二氯硅烷行业效益分析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一、2019-2024年二甲基二氯硅烷行业三费变化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二、2019-2024年二甲基二氯硅烷行业效益分析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2019-2024年中国二甲基二氯硅烷行业区域市场分析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中国二甲基二氯硅烷行业区域市场结构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重点地区二甲基二氯硅烷行业调研分析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五、重点地区（五）二甲基二氯硅烷市场分析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2019-2024年中国二甲基二氯硅烷行业市场进出口分析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中国二甲基二氯硅烷进出口整体情况</w:t>
      </w:r>
      <w:r>
        <w:rPr>
          <w:rFonts w:hint="eastAsia"/>
        </w:rPr>
        <w:br/>
      </w:r>
      <w:r>
        <w:rPr>
          <w:rFonts w:hint="eastAsia"/>
        </w:rPr>
        <w:t>　　第二节 中国二甲基二氯硅烷行业进口分析</w:t>
      </w:r>
      <w:r>
        <w:rPr>
          <w:rFonts w:hint="eastAsia"/>
        </w:rPr>
        <w:br/>
      </w:r>
      <w:r>
        <w:rPr>
          <w:rFonts w:hint="eastAsia"/>
        </w:rPr>
        <w:t>　　第三节 二甲基二氯硅烷行业进口国别及贸易方式特征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中国二甲基二氯硅烷行业市场出口分析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2024-2025年二甲基二氯硅烷行业产品营销分析及预测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中国二甲基二氯硅烷行业营销模式分析</w:t>
      </w:r>
      <w:r>
        <w:rPr>
          <w:rFonts w:hint="eastAsia"/>
        </w:rPr>
        <w:br/>
      </w:r>
      <w:r>
        <w:rPr>
          <w:rFonts w:hint="eastAsia"/>
        </w:rPr>
        <w:t>　　第二节 二甲基二氯硅烷行业主要销售渠道分析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二甲基二氯硅烷行业价格竞争方式分析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二甲基二氯硅烷行业营销策略分析</w:t>
      </w:r>
      <w:r>
        <w:rPr>
          <w:rFonts w:hint="eastAsia"/>
        </w:rPr>
        <w:br/>
      </w:r>
      <w:r>
        <w:rPr>
          <w:rFonts w:hint="eastAsia"/>
        </w:rPr>
        <w:t>　　第五节 二甲基二氯硅烷行业国际化营销模式分析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二甲基二氯硅烷行业市场营销发展趋势预测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2024-2025年二甲基二氯硅烷行业竞争格局分析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二甲基二氯硅烷行业集中度分析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一、二甲基二氯硅烷市场集中度分析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二、二甲基二氯硅烷企业集中度分析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三、二甲基二氯硅烷区域集中度分析</w:t>
      </w:r>
      <w:r>
        <w:rPr>
          <w:rFonts w:hint="eastAsia"/>
        </w:rPr>
        <w:br/>
      </w:r>
      <w:r>
        <w:rPr>
          <w:rFonts w:hint="eastAsia"/>
        </w:rPr>
        <w:t>　　第二节 二甲基二氯硅烷行业竞争格局分析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一、2024-2025年二甲基二氯硅烷行业竞争分析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二、2024-2025年中外二甲基二氯硅烷产品竞争分析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三、2024-2025年中国二甲基二氯硅烷市场竞争分析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四、2024-2025年国内主要二甲基二氯硅烷企业动向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二甲基二氯硅烷行业重点企业竞争力分析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二、企业二甲基二氯硅烷业务分析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2024-2025年二甲基二氯硅烷市场发展趋势与及策略建议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二甲基二氯硅烷市场发展趋势分析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二、二甲基二氯硅烷市场竞争格局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2025-2031年二甲基二氯硅烷行业运行能力预测</w:t>
      </w:r>
      <w:r>
        <w:rPr>
          <w:rFonts w:hint="eastAsia"/>
        </w:rPr>
        <w:br/>
      </w:r>
      <w:r>
        <w:rPr>
          <w:rFonts w:hint="eastAsia"/>
        </w:rPr>
        <w:t>　　　　一、二甲基二氯硅烷行业总资产预测</w:t>
      </w:r>
      <w:r>
        <w:rPr>
          <w:rFonts w:hint="eastAsia"/>
        </w:rPr>
        <w:br/>
      </w:r>
      <w:r>
        <w:rPr>
          <w:rFonts w:hint="eastAsia"/>
        </w:rPr>
        <w:t>　　　　二、二甲基二氯硅烷行业工业总产值预测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三、二甲基二氯硅烷行业产品销售收入预测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四、二甲基二氯硅烷行业利润总额预测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2025-2031年二甲基二氯硅烷行业投资机会与风险分析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2025-2031年中国二甲基二氯硅烷行业投资机会分析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2025-2031年二甲基二氯硅烷行业环境风险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2025-2031年二甲基二氯硅烷行业产业链上下游风险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一、二甲基二氯硅烷上游行业风险</w:t>
      </w:r>
      <w:r>
        <w:rPr>
          <w:rFonts w:hint="eastAsia"/>
        </w:rPr>
        <w:br/>
      </w:r>
      <w:r>
        <w:rPr>
          <w:rFonts w:hint="eastAsia"/>
        </w:rPr>
        <w:t>　　　　二、二甲基二氯硅烷下游行业风险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2025-2031年二甲基二氯硅烷行业市场风险</w:t>
      </w:r>
      <w:r>
        <w:rPr>
          <w:rFonts w:hint="eastAsia"/>
        </w:rPr>
        <w:br/>
      </w:r>
      <w:r>
        <w:rPr>
          <w:rFonts w:hint="eastAsia"/>
        </w:rPr>
        <w:t>　　　　一、二甲基二氯硅烷市场供需风险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二甲基二氯硅烷市场前景预测与投资策略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二甲基二氯硅烷行业市场前景分析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一、2025-2031年二甲基二氯硅烷市场规模预测</w:t>
      </w:r>
      <w:r>
        <w:rPr>
          <w:rFonts w:hint="eastAsia"/>
        </w:rPr>
        <w:br/>
      </w:r>
      <w:r>
        <w:rPr>
          <w:rFonts w:hint="eastAsia"/>
        </w:rPr>
        <w:t>　　　　二、二甲基二氯硅烷行业增长驱动因素</w:t>
      </w:r>
      <w:r>
        <w:rPr>
          <w:rFonts w:hint="eastAsia"/>
        </w:rPr>
        <w:br/>
      </w:r>
      <w:r>
        <w:rPr>
          <w:rFonts w:hint="eastAsia"/>
        </w:rPr>
        <w:t>　　　　三、二甲基二氯硅烷市场供需趋势展望</w:t>
      </w:r>
      <w:r>
        <w:rPr>
          <w:rFonts w:hint="eastAsia"/>
        </w:rPr>
        <w:br/>
      </w:r>
      <w:r>
        <w:rPr>
          <w:rFonts w:hint="eastAsia"/>
        </w:rPr>
        <w:t>　　第二节 二甲基二氯硅烷行业投资价值分析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一、2025-2031年二甲基二氯硅烷投资规模预测</w:t>
      </w:r>
      <w:r>
        <w:rPr>
          <w:rFonts w:hint="eastAsia"/>
        </w:rPr>
        <w:br/>
      </w:r>
      <w:r>
        <w:rPr>
          <w:rFonts w:hint="eastAsia"/>
        </w:rPr>
        <w:t>　　　　二、二甲基二氯硅烷行业盈利能力评估</w:t>
      </w:r>
      <w:r>
        <w:rPr>
          <w:rFonts w:hint="eastAsia"/>
        </w:rPr>
        <w:br/>
      </w:r>
      <w:r>
        <w:rPr>
          <w:rFonts w:hint="eastAsia"/>
        </w:rPr>
        <w:t>　　　　三、二甲基二氯硅烷行业投资回报分析</w:t>
      </w:r>
      <w:r>
        <w:rPr>
          <w:rFonts w:hint="eastAsia"/>
        </w:rPr>
        <w:br/>
      </w:r>
      <w:r>
        <w:rPr>
          <w:rFonts w:hint="eastAsia"/>
        </w:rPr>
        <w:t>　　第三节 二甲基二氯硅烷行业经营模式分析</w:t>
      </w:r>
      <w:r>
        <w:rPr>
          <w:rFonts w:hint="eastAsia"/>
        </w:rPr>
        <w:br/>
      </w:r>
      <w:r>
        <w:rPr>
          <w:rFonts w:hint="eastAsia"/>
        </w:rPr>
        <w:t>　　　　一、二甲基二氯硅烷生产与营销模式</w:t>
      </w:r>
      <w:r>
        <w:rPr>
          <w:rFonts w:hint="eastAsia"/>
        </w:rPr>
        <w:br/>
      </w:r>
      <w:r>
        <w:rPr>
          <w:rFonts w:hint="eastAsia"/>
        </w:rPr>
        <w:t>　　　　二、二甲基二氯硅烷行业内外销优势对比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三、二甲基二氯硅烷企业运营策略建议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　二甲基二氯硅烷项目投资建议</w:t>
      </w:r>
      <w:r>
        <w:rPr>
          <w:rFonts w:hint="eastAsia"/>
        </w:rPr>
        <w:br/>
      </w:r>
      <w:r>
        <w:rPr>
          <w:rFonts w:hint="eastAsia"/>
        </w:rPr>
        <w:t>　　　　一、二甲基二氯硅烷技术应用要点</w:t>
      </w:r>
      <w:r>
        <w:rPr>
          <w:rFonts w:hint="eastAsia"/>
        </w:rPr>
        <w:br/>
      </w:r>
      <w:r>
        <w:rPr>
          <w:rFonts w:hint="eastAsia"/>
        </w:rPr>
        <w:t>　　　　二、二甲基二氯硅烷项目投资风险控制</w:t>
      </w:r>
      <w:r>
        <w:rPr>
          <w:rFonts w:hint="eastAsia"/>
        </w:rPr>
        <w:br/>
      </w:r>
      <w:r>
        <w:rPr>
          <w:rFonts w:hint="eastAsia"/>
        </w:rPr>
        <w:t>　　　　三、二甲基二氯硅烷生产开发关键点</w:t>
      </w:r>
      <w:r>
        <w:rPr>
          <w:rFonts w:hint="eastAsia"/>
        </w:rPr>
        <w:br/>
      </w:r>
      <w:r>
        <w:rPr>
          <w:rFonts w:hint="eastAsia"/>
        </w:rPr>
        <w:t>　　　　四、二甲基二氯硅烷市场拓展策略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二甲基二氯硅烷图片</w:t>
      </w:r>
      <w:r>
        <w:rPr>
          <w:rFonts w:hint="eastAsia"/>
        </w:rPr>
        <w:br/>
      </w:r>
      <w:r>
        <w:rPr>
          <w:rFonts w:hint="eastAsia"/>
        </w:rPr>
        <w:t>　　图表 二甲基二氯硅烷种类 分类</w:t>
      </w:r>
      <w:r>
        <w:rPr>
          <w:rFonts w:hint="eastAsia"/>
        </w:rPr>
        <w:br/>
      </w:r>
      <w:r>
        <w:rPr>
          <w:rFonts w:hint="eastAsia"/>
        </w:rPr>
        <w:t>　　图表 二甲基二氯硅烷用途 应用</w:t>
      </w:r>
      <w:r>
        <w:rPr>
          <w:rFonts w:hint="eastAsia"/>
        </w:rPr>
        <w:br/>
      </w:r>
      <w:r>
        <w:rPr>
          <w:rFonts w:hint="eastAsia"/>
        </w:rPr>
        <w:t>　　图表 二甲基二氯硅烷主要特点</w:t>
      </w:r>
      <w:r>
        <w:rPr>
          <w:rFonts w:hint="eastAsia"/>
        </w:rPr>
        <w:br/>
      </w:r>
      <w:r>
        <w:rPr>
          <w:rFonts w:hint="eastAsia"/>
        </w:rPr>
        <w:t>　　图表 二甲基二氯硅烷产业链分析</w:t>
      </w:r>
      <w:r>
        <w:rPr>
          <w:rFonts w:hint="eastAsia"/>
        </w:rPr>
        <w:br/>
      </w:r>
      <w:r>
        <w:rPr>
          <w:rFonts w:hint="eastAsia"/>
        </w:rPr>
        <w:t>　　图表 二甲基二氯硅烷政策分析</w:t>
      </w:r>
      <w:r>
        <w:rPr>
          <w:rFonts w:hint="eastAsia"/>
        </w:rPr>
        <w:br/>
      </w:r>
      <w:r>
        <w:rPr>
          <w:rFonts w:hint="eastAsia"/>
        </w:rPr>
        <w:t>　　图表 二甲基二氯硅烷技术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2019-2024年二甲基二氯硅烷行业市场容量分析</w:t>
      </w:r>
      <w:r>
        <w:rPr>
          <w:rFonts w:hint="eastAsia"/>
        </w:rPr>
        <w:br/>
      </w:r>
      <w:r>
        <w:rPr>
          <w:rFonts w:hint="eastAsia"/>
        </w:rPr>
        <w:t>　　图表 二甲基二氯硅烷生产现状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二甲基二氯硅烷行业动态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2025年中国二甲基二氯硅烷行业需求领域分布格局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2019-2024年中国二甲基二氯硅烷价格走势</w:t>
      </w:r>
      <w:r>
        <w:rPr>
          <w:rFonts w:hint="eastAsia"/>
        </w:rPr>
        <w:br/>
      </w:r>
      <w:r>
        <w:rPr>
          <w:rFonts w:hint="eastAsia"/>
        </w:rPr>
        <w:t>　　图表 2025年二甲基二氯硅烷成本和利润分析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**地区二甲基二氯硅烷行业市场需求情况</w:t>
      </w:r>
      <w:r>
        <w:rPr>
          <w:rFonts w:hint="eastAsia"/>
        </w:rPr>
        <w:br/>
      </w:r>
      <w:r>
        <w:rPr>
          <w:rFonts w:hint="eastAsia"/>
        </w:rPr>
        <w:t>　　图表 二甲基二氯硅烷品牌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二甲基二氯硅烷企业（一）概况</w:t>
      </w:r>
      <w:r>
        <w:rPr>
          <w:rFonts w:hint="eastAsia"/>
        </w:rPr>
        <w:br/>
      </w:r>
      <w:r>
        <w:rPr>
          <w:rFonts w:hint="eastAsia"/>
        </w:rPr>
        <w:t>　　图表 企业二甲基二氯硅烷型号 规格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二甲基二氯硅烷企业（一）经营分析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二甲基二氯硅烷上游现状</w:t>
      </w:r>
      <w:r>
        <w:rPr>
          <w:rFonts w:hint="eastAsia"/>
        </w:rPr>
        <w:br/>
      </w:r>
      <w:r>
        <w:rPr>
          <w:rFonts w:hint="eastAsia"/>
        </w:rPr>
        <w:t>　　图表 二甲基二氯硅烷下游调研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二甲基二氯硅烷企业（二）概况</w:t>
      </w:r>
      <w:r>
        <w:rPr>
          <w:rFonts w:hint="eastAsia"/>
        </w:rPr>
        <w:br/>
      </w:r>
      <w:r>
        <w:rPr>
          <w:rFonts w:hint="eastAsia"/>
        </w:rPr>
        <w:t>　　图表 企业二甲基二氯硅烷型号 规格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二甲基二氯硅烷企业（二）经营分析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二甲基二氯硅烷企业（三）概况</w:t>
      </w:r>
      <w:r>
        <w:rPr>
          <w:rFonts w:hint="eastAsia"/>
        </w:rPr>
        <w:br/>
      </w:r>
      <w:r>
        <w:rPr>
          <w:rFonts w:hint="eastAsia"/>
        </w:rPr>
        <w:t>　　图表 企业二甲基二氯硅烷型号 规格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二甲基二氯硅烷企业（三）经营分析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二甲基二氯硅烷企业（三）成长能力情况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二甲基二氯硅烷优势</w:t>
      </w:r>
      <w:r>
        <w:rPr>
          <w:rFonts w:hint="eastAsia"/>
        </w:rPr>
        <w:br/>
      </w:r>
      <w:r>
        <w:rPr>
          <w:rFonts w:hint="eastAsia"/>
        </w:rPr>
        <w:t>　　图表 二甲基二氯硅烷劣势</w:t>
      </w:r>
      <w:r>
        <w:rPr>
          <w:rFonts w:hint="eastAsia"/>
        </w:rPr>
        <w:br/>
      </w:r>
      <w:r>
        <w:rPr>
          <w:rFonts w:hint="eastAsia"/>
        </w:rPr>
        <w:t>　　图表 二甲基二氯硅烷机会</w:t>
      </w:r>
      <w:r>
        <w:rPr>
          <w:rFonts w:hint="eastAsia"/>
        </w:rPr>
        <w:br/>
      </w:r>
      <w:r>
        <w:rPr>
          <w:rFonts w:hint="eastAsia"/>
        </w:rPr>
        <w:t>　　图表 二甲基二氯硅烷威胁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2025-2031年中国二甲基二氯硅烷行业发展趋势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2066feee24c1c" w:history="1">
        <w:r>
          <w:rPr>
            <w:rStyle w:val="Hyperlink"/>
          </w:rPr>
          <w:t>中国二甲基二氯硅烷市场研究分析与发展趋势预测报告（2025年版）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2066feee24c1c" w:history="1">
        <w:r>
          <w:rPr>
            <w:rStyle w:val="Hyperlink"/>
          </w:rPr>
          <w:t>https://www.20087.com/2011-07/R_2011_2016erjiajierlvguiwanxingyeshic.html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热点：苯基三氯硅烷、二甲基二氯硅烷水解物、二氯硅烷密度、二甲基二氯硅烷闪点、甲基二氯二硅醚、二甲基二氯硅烷价格、三甲基氯硅烷、二甲基二氯硅烷的危险特性?、十二烷基三氯硅烷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2229feb214cba" w:history="1">
      <w:r>
        <w:rPr>
          <w:rStyle w:val="Hyperlink"/>
        </w:rPr>
        <w:t>中国二甲基二氯硅烷市场研究分析与发展趋势预测报告（2025年版）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jiajierlvguiwanxingyeshic.html" TargetMode="External" Id="R3202066feee2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jiajierlvguiwanxingyeshic.html" TargetMode="External" Id="R9cd2229feb21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2024-10-08T01:19:00Z</dcterms:created>
  <dcterms:modified xsi:type="dcterms:W3CDTF">2024-10-08T02:19:00Z</dcterms:modified>
  <dc:subject>中国二甲基二氯硅烷市场研究分析与发展趋势预测报告（2025年版）</dc:subject>
  <dc:title>中国二甲基二氯硅烷市场研究分析与发展趋势预测报告（2025年版）</dc:title>
  <cp:keywords>中国二甲基二氯硅烷市场研究分析与发展趋势预测报告（2025年版）</cp:keywords>
  <dc:description>中国二甲基二氯硅烷市场研究分析与发展趋势预测报告（2025年版）</dc:description>
</cp:coreProperties>
</file>