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de60279d24595" w:history="1">
              <w:r>
                <w:rPr>
                  <w:rStyle w:val="Hyperlink"/>
                </w:rPr>
                <w:t>中国己二酸二甲酯行业市场研究及投资前景分析报告（2025-2031年）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de60279d24595" w:history="1">
              <w:r>
                <w:rPr>
                  <w:rStyle w:val="Hyperlink"/>
                </w:rPr>
                <w:t>中国己二酸二甲酯行业市场研究及投资前景分析报告（2025-2031年）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de60279d24595" w:history="1">
                <w:r>
                  <w:rPr>
                    <w:rStyle w:val="Hyperlink"/>
                  </w:rPr>
                  <w:t>https://www.20087.com/2011-07/R_2011_2016jiersuanerjiazuoxingyeshich.html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甲酯是一种重要的有机化工原料，主要用于生产聚酰胺树脂、工程塑料等高分子材料。近年来，随着下游应用领域如汽车工业、电子电气行业对高性能材料需求的增长，己二酸二甲酯的市场需求稳定上升，同时，生产技术的优化也提高了原料的转化率和产品的纯度。</w:t>
      </w:r>
      <w:r>
        <w:rPr>
          <w:rFonts w:hint="eastAsia"/>
        </w:rPr>
        <w:br/>
      </w:r>
      <w:r>
        <w:rPr>
          <w:rFonts w:hint="eastAsia"/>
        </w:rPr>
        <w:t>　　未来，己二酸二甲酯行业将更加注重循环经济和可持续生产。随着全球对可持续发展的重视，生物基己二酸二甲酯的开发将成为行业热点，以减少对石油资源的依赖。同时，循环经济模式的引入，如废料回收和副产物的再利用，将推动行业向更加环保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de60279d24595" w:history="1">
        <w:r>
          <w:rPr>
            <w:rStyle w:val="Hyperlink"/>
          </w:rPr>
          <w:t>中国己二酸二甲酯行业市场研究及投资前景分析报告（2025-2031年）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己二酸二甲酯行业的市场规模、技术现状及未来发展方向。报告全面梳理了己二酸二甲酯行业运行态势，重点分析了己二酸二甲酯细分领域的动态变化，并对行业内的重点企业及竞争格局进行了解读。通过对己二酸二甲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2024-2025年中国己二酸二甲酯行业发展状况综述</w:t>
      </w:r>
      <w:r>
        <w:rPr>
          <w:rFonts w:hint="eastAsia"/>
        </w:rPr>
        <w:br/>
      </w:r>
      <w:r>
        <w:rPr>
          <w:rFonts w:hint="eastAsia"/>
        </w:rPr>
        <w:t>　　第一节 己二酸二甲酯行业定义</w:t>
      </w:r>
      <w:r>
        <w:rPr>
          <w:rFonts w:hint="eastAsia"/>
        </w:rPr>
        <w:br/>
      </w:r>
      <w:r>
        <w:rPr>
          <w:rFonts w:hint="eastAsia"/>
        </w:rPr>
        <w:t>　　　　一、己二酸二甲酯定义及分类</w:t>
      </w:r>
      <w:r>
        <w:rPr>
          <w:rFonts w:hint="eastAsia"/>
        </w:rPr>
        <w:br/>
      </w:r>
      <w:r>
        <w:rPr>
          <w:rFonts w:hint="eastAsia"/>
        </w:rPr>
        <w:t>　　　　二、己二酸二甲酯行业的特征</w:t>
      </w:r>
      <w:r>
        <w:rPr>
          <w:rFonts w:hint="eastAsia"/>
        </w:rPr>
        <w:br/>
      </w:r>
      <w:r>
        <w:rPr>
          <w:rFonts w:hint="eastAsia"/>
        </w:rPr>
        <w:t>　　　　三、己二酸二甲酯主要用途</w:t>
      </w:r>
      <w:r>
        <w:rPr>
          <w:rFonts w:hint="eastAsia"/>
        </w:rPr>
        <w:br/>
      </w:r>
      <w:r>
        <w:rPr>
          <w:rFonts w:hint="eastAsia"/>
        </w:rPr>
        <w:t>　　第二节 中国己二酸二甲酯产业“波特五力模型”分析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二、己二酸二甲酯产业“波特五力模型”分析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（一）己二酸二甲酯行业内竞争</w:t>
      </w:r>
      <w:r>
        <w:rPr>
          <w:rFonts w:hint="eastAsia"/>
        </w:rPr>
        <w:br/>
      </w:r>
      <w:r>
        <w:rPr>
          <w:rFonts w:hint="eastAsia"/>
        </w:rPr>
        <w:t>　　　　　　（二）己二酸二甲酯行业买方侃价能力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（三）己二酸二甲酯行业卖方侃价能力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（四）己二酸二甲酯行业进入威胁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（五）己二酸二甲酯行业替代威胁</w:t>
      </w:r>
      <w:r>
        <w:rPr>
          <w:rFonts w:hint="eastAsia"/>
        </w:rPr>
        <w:br/>
      </w:r>
      <w:r>
        <w:rPr>
          <w:rFonts w:hint="eastAsia"/>
        </w:rPr>
        <w:t>　　第三节 中国己二酸二甲酯行业发展状况</w:t>
      </w:r>
      <w:r>
        <w:rPr>
          <w:rFonts w:hint="eastAsia"/>
        </w:rPr>
        <w:br/>
      </w:r>
      <w:r>
        <w:rPr>
          <w:rFonts w:hint="eastAsia"/>
        </w:rPr>
        <w:t>　　　　一、中国己二酸二甲酯行业发展历程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二、2024-2025年中国己二酸二甲酯行业发展面临的问题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2024-2025年中国己二酸二甲酯行业发展环境分析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己二酸二甲酯行业经济环境分析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己二酸二甲酯行业政策环境分析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一、己二酸二甲酯行业政策影响分析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二、相关己二酸二甲酯行业标准分析</w:t>
      </w:r>
      <w:r>
        <w:rPr>
          <w:rFonts w:hint="eastAsia"/>
        </w:rPr>
        <w:br/>
      </w:r>
      <w:r>
        <w:rPr>
          <w:rFonts w:hint="eastAsia"/>
        </w:rPr>
        <w:t>　　第三节 己二酸二甲酯行业社会环境分析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2024-2025年己二酸二甲酯行业技术发展现状及趋势分析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己二酸二甲酯行业技术发展现状分析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国内外己二酸二甲酯行业技术差异与原因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己二酸二甲酯行业技术发展方向、趋势预测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提升己二酸二甲酯行业技术能力策略建议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中国己二酸二甲酯市场规模情况</w:t>
      </w:r>
      <w:r>
        <w:rPr>
          <w:rFonts w:hint="eastAsia"/>
        </w:rPr>
        <w:br/>
      </w:r>
      <w:r>
        <w:rPr>
          <w:rFonts w:hint="eastAsia"/>
        </w:rPr>
        <w:t>　　第二节 中国己二酸二甲酯行业盈利情况分析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中国己二酸二甲酯市场需求状况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一、2019-2024年己二酸二甲酯市场需求情况</w:t>
      </w:r>
      <w:r>
        <w:rPr>
          <w:rFonts w:hint="eastAsia"/>
        </w:rPr>
        <w:br/>
      </w:r>
      <w:r>
        <w:rPr>
          <w:rFonts w:hint="eastAsia"/>
        </w:rPr>
        <w:t>　　　　二、2025年己二酸二甲酯行业市场需求特点分析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三、2025-2031年己二酸二甲酯市场需求预测</w:t>
      </w:r>
      <w:r>
        <w:rPr>
          <w:rFonts w:hint="eastAsia"/>
        </w:rPr>
        <w:br/>
      </w:r>
      <w:r>
        <w:rPr>
          <w:rFonts w:hint="eastAsia"/>
        </w:rPr>
        <w:t>　　第四节 中国己二酸二甲酯行业产量情况分析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二、己二酸二甲酯行业区域产量特点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三、2025-2031年己二酸二甲酯行业产量预测分析</w:t>
      </w:r>
      <w:r>
        <w:rPr>
          <w:rFonts w:hint="eastAsia"/>
        </w:rPr>
        <w:br/>
      </w:r>
      <w:r>
        <w:rPr>
          <w:rFonts w:hint="eastAsia"/>
        </w:rPr>
        <w:t>　　第五节 己二酸二甲酯行业市场供需平衡状况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己二酸二甲酯细分市场深度分析</w:t>
      </w:r>
      <w:r>
        <w:rPr>
          <w:rFonts w:hint="eastAsia"/>
        </w:rPr>
        <w:br/>
      </w:r>
      <w:r>
        <w:rPr>
          <w:rFonts w:hint="eastAsia"/>
        </w:rPr>
        <w:t>　　第一节 己二酸二甲酯细分市场（一）发展研究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己二酸二甲酯细分市场（二）发展研究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中国己二酸二甲酯行业规模与效益分析预测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己二酸二甲酯行业规模分析及预测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二、2025-2031年己二酸二甲酯行业资产规模预测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三、2019-2024年己二酸二甲酯行业收入和利润变化分析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四、2025-2031年己二酸二甲酯行业收入和利润预测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己二酸二甲酯行业效益分析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2019-2024年中国己二酸二甲酯行业区域市场分析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中国己二酸二甲酯行业区域市场结构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重点地区己二酸二甲酯行业调研分析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一、重点地区（一）己二酸二甲酯市场分析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二、重点地区（二）己二酸二甲酯市场分析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三、重点地区（三）己二酸二甲酯市场分析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四、重点地区（四）己二酸二甲酯市场分析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五、重点地区（五）己二酸二甲酯市场分析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2019-2024年中国己二酸二甲酯行业市场进出口分析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中国己二酸二甲酯进出口整体情况</w:t>
      </w:r>
      <w:r>
        <w:rPr>
          <w:rFonts w:hint="eastAsia"/>
        </w:rPr>
        <w:br/>
      </w:r>
      <w:r>
        <w:rPr>
          <w:rFonts w:hint="eastAsia"/>
        </w:rPr>
        <w:t>　　第二节 中国己二酸二甲酯行业进口分析</w:t>
      </w:r>
      <w:r>
        <w:rPr>
          <w:rFonts w:hint="eastAsia"/>
        </w:rPr>
        <w:br/>
      </w:r>
      <w:r>
        <w:rPr>
          <w:rFonts w:hint="eastAsia"/>
        </w:rPr>
        <w:t>　　第三节 己二酸二甲酯行业进口国别及贸易方式特征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中国己二酸二甲酯行业市场出口分析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2024-2025年己二酸二甲酯行业产品营销分析及预测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中国己二酸二甲酯行业营销模式分析</w:t>
      </w:r>
      <w:r>
        <w:rPr>
          <w:rFonts w:hint="eastAsia"/>
        </w:rPr>
        <w:br/>
      </w:r>
      <w:r>
        <w:rPr>
          <w:rFonts w:hint="eastAsia"/>
        </w:rPr>
        <w:t>　　第二节 己二酸二甲酯行业主要销售渠道分析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己二酸二甲酯行业价格竞争方式分析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己二酸二甲酯行业营销策略分析</w:t>
      </w:r>
      <w:r>
        <w:rPr>
          <w:rFonts w:hint="eastAsia"/>
        </w:rPr>
        <w:br/>
      </w:r>
      <w:r>
        <w:rPr>
          <w:rFonts w:hint="eastAsia"/>
        </w:rPr>
        <w:t>　　第五节 己二酸二甲酯行业国际化营销模式分析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己二酸二甲酯行业市场营销发展趋势预测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2024-2025年己二酸二甲酯行业竞争格局分析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己二酸二甲酯行业集中度分析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一、己二酸二甲酯市场集中度分析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二、己二酸二甲酯企业集中度分析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三、己二酸二甲酯区域集中度分析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己二酸二甲酯行业竞争格局分析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二、2024-2025年中外己二酸二甲酯产品竞争分析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三、2024-2025年中国己二酸二甲酯市场竞争分析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四、2024-2025年国内主要己二酸二甲酯企业动向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2024-2025年己二酸二甲酯市场发展趋势与及策略建议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己二酸二甲酯市场发展趋势分析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二、己二酸二甲酯市场竞争格局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2025-2031年己二酸二甲酯行业运行能力预测</w:t>
      </w:r>
      <w:r>
        <w:rPr>
          <w:rFonts w:hint="eastAsia"/>
        </w:rPr>
        <w:br/>
      </w:r>
      <w:r>
        <w:rPr>
          <w:rFonts w:hint="eastAsia"/>
        </w:rPr>
        <w:t>　　　　一、己二酸二甲酯行业总资产预测</w:t>
      </w:r>
      <w:r>
        <w:rPr>
          <w:rFonts w:hint="eastAsia"/>
        </w:rPr>
        <w:br/>
      </w:r>
      <w:r>
        <w:rPr>
          <w:rFonts w:hint="eastAsia"/>
        </w:rPr>
        <w:t>　　　　二、己二酸二甲酯行业工业总产值预测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三、己二酸二甲酯行业产品销售收入预测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四、己二酸二甲酯行业利润总额预测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2025-2031年己二酸二甲酯行业投资机会与风险分析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2025-2031年中国己二酸二甲酯行业投资机会分析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2025-2031年己二酸二甲酯行业环境风险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2025-2031年己二酸二甲酯行业产业链上下游风险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一、己二酸二甲酯上游行业风险</w:t>
      </w:r>
      <w:r>
        <w:rPr>
          <w:rFonts w:hint="eastAsia"/>
        </w:rPr>
        <w:br/>
      </w:r>
      <w:r>
        <w:rPr>
          <w:rFonts w:hint="eastAsia"/>
        </w:rPr>
        <w:t>　　　　二、己二酸二甲酯下游行业风险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2025-2031年己二酸二甲酯行业市场风险</w:t>
      </w:r>
      <w:r>
        <w:rPr>
          <w:rFonts w:hint="eastAsia"/>
        </w:rPr>
        <w:br/>
      </w:r>
      <w:r>
        <w:rPr>
          <w:rFonts w:hint="eastAsia"/>
        </w:rPr>
        <w:t>　　　　一、己二酸二甲酯市场供需风险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己二酸二甲酯市场前景预测与投资策略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己二酸二甲酯行业市场前景分析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一、2025-2031年己二酸二甲酯市场规模预测</w:t>
      </w:r>
      <w:r>
        <w:rPr>
          <w:rFonts w:hint="eastAsia"/>
        </w:rPr>
        <w:br/>
      </w:r>
      <w:r>
        <w:rPr>
          <w:rFonts w:hint="eastAsia"/>
        </w:rPr>
        <w:t>　　　　二、己二酸二甲酯行业增长驱动因素</w:t>
      </w:r>
      <w:r>
        <w:rPr>
          <w:rFonts w:hint="eastAsia"/>
        </w:rPr>
        <w:br/>
      </w:r>
      <w:r>
        <w:rPr>
          <w:rFonts w:hint="eastAsia"/>
        </w:rPr>
        <w:t>　　　　三、己二酸二甲酯市场供需趋势展望</w:t>
      </w:r>
      <w:r>
        <w:rPr>
          <w:rFonts w:hint="eastAsia"/>
        </w:rPr>
        <w:br/>
      </w:r>
      <w:r>
        <w:rPr>
          <w:rFonts w:hint="eastAsia"/>
        </w:rPr>
        <w:t>　　第二节 己二酸二甲酯行业投资价值分析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一、2025-2031年己二酸二甲酯投资规模预测</w:t>
      </w:r>
      <w:r>
        <w:rPr>
          <w:rFonts w:hint="eastAsia"/>
        </w:rPr>
        <w:br/>
      </w:r>
      <w:r>
        <w:rPr>
          <w:rFonts w:hint="eastAsia"/>
        </w:rPr>
        <w:t>　　　　二、己二酸二甲酯行业盈利能力评估</w:t>
      </w:r>
      <w:r>
        <w:rPr>
          <w:rFonts w:hint="eastAsia"/>
        </w:rPr>
        <w:br/>
      </w:r>
      <w:r>
        <w:rPr>
          <w:rFonts w:hint="eastAsia"/>
        </w:rPr>
        <w:t>　　　　三、己二酸二甲酯行业投资回报分析</w:t>
      </w:r>
      <w:r>
        <w:rPr>
          <w:rFonts w:hint="eastAsia"/>
        </w:rPr>
        <w:br/>
      </w:r>
      <w:r>
        <w:rPr>
          <w:rFonts w:hint="eastAsia"/>
        </w:rPr>
        <w:t>　　第三节 己二酸二甲酯行业经营模式分析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一、己二酸二甲酯生产与营销模式</w:t>
      </w:r>
      <w:r>
        <w:rPr>
          <w:rFonts w:hint="eastAsia"/>
        </w:rPr>
        <w:br/>
      </w:r>
      <w:r>
        <w:rPr>
          <w:rFonts w:hint="eastAsia"/>
        </w:rPr>
        <w:t>　　　　二、己二酸二甲酯行业内外销优势对比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三、己二酸二甲酯企业运营策略建议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(中⋅智林)己二酸二甲酯项目投资建议</w:t>
      </w:r>
      <w:r>
        <w:rPr>
          <w:rFonts w:hint="eastAsia"/>
        </w:rPr>
        <w:br/>
      </w:r>
      <w:r>
        <w:rPr>
          <w:rFonts w:hint="eastAsia"/>
        </w:rPr>
        <w:t>　　　　一、己二酸二甲酯技术应用要点</w:t>
      </w:r>
      <w:r>
        <w:rPr>
          <w:rFonts w:hint="eastAsia"/>
        </w:rPr>
        <w:br/>
      </w:r>
      <w:r>
        <w:rPr>
          <w:rFonts w:hint="eastAsia"/>
        </w:rPr>
        <w:t>　　　　二、己二酸二甲酯项目投资风险控制</w:t>
      </w:r>
      <w:r>
        <w:rPr>
          <w:rFonts w:hint="eastAsia"/>
        </w:rPr>
        <w:br/>
      </w:r>
      <w:r>
        <w:rPr>
          <w:rFonts w:hint="eastAsia"/>
        </w:rPr>
        <w:t>　　　　三、己二酸二甲酯生产开发关键点</w:t>
      </w:r>
      <w:r>
        <w:rPr>
          <w:rFonts w:hint="eastAsia"/>
        </w:rPr>
        <w:br/>
      </w:r>
      <w:r>
        <w:rPr>
          <w:rFonts w:hint="eastAsia"/>
        </w:rPr>
        <w:t>　　　　四、己二酸二甲酯市场拓展策略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己二酸二甲酯行业类别</w:t>
      </w:r>
      <w:r>
        <w:rPr>
          <w:rFonts w:hint="eastAsia"/>
        </w:rPr>
        <w:br/>
      </w:r>
      <w:r>
        <w:rPr>
          <w:rFonts w:hint="eastAsia"/>
        </w:rPr>
        <w:t>　　图表 己二酸二甲酯行业产业链调研</w:t>
      </w:r>
      <w:r>
        <w:rPr>
          <w:rFonts w:hint="eastAsia"/>
        </w:rPr>
        <w:br/>
      </w:r>
      <w:r>
        <w:rPr>
          <w:rFonts w:hint="eastAsia"/>
        </w:rPr>
        <w:t>　　图表 己二酸二甲酯行业现状</w:t>
      </w:r>
      <w:r>
        <w:rPr>
          <w:rFonts w:hint="eastAsia"/>
        </w:rPr>
        <w:br/>
      </w:r>
      <w:r>
        <w:rPr>
          <w:rFonts w:hint="eastAsia"/>
        </w:rPr>
        <w:t>　　图表 己二酸二甲酯行业标准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2025年中国己二酸二甲酯行业产能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2019-2024年中国己二酸二甲酯行业产量统计</w:t>
      </w:r>
      <w:r>
        <w:rPr>
          <w:rFonts w:hint="eastAsia"/>
        </w:rPr>
        <w:br/>
      </w:r>
      <w:r>
        <w:rPr>
          <w:rFonts w:hint="eastAsia"/>
        </w:rPr>
        <w:t>　　图表 己二酸二甲酯行业动态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2025年中国己二酸二甲酯行业需求区域调研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**地区己二酸二甲酯市场规模</w:t>
      </w:r>
      <w:r>
        <w:rPr>
          <w:rFonts w:hint="eastAsia"/>
        </w:rPr>
        <w:br/>
      </w:r>
      <w:r>
        <w:rPr>
          <w:rFonts w:hint="eastAsia"/>
        </w:rPr>
        <w:t>　　图表 **地区己二酸二甲酯行业市场需求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**地区己二酸二甲酯市场调研</w:t>
      </w:r>
      <w:r>
        <w:rPr>
          <w:rFonts w:hint="eastAsia"/>
        </w:rPr>
        <w:br/>
      </w:r>
      <w:r>
        <w:rPr>
          <w:rFonts w:hint="eastAsia"/>
        </w:rPr>
        <w:t>　　图表 **地区己二酸二甲酯行业市场需求分析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**地区己二酸二甲酯市场规模</w:t>
      </w:r>
      <w:r>
        <w:rPr>
          <w:rFonts w:hint="eastAsia"/>
        </w:rPr>
        <w:br/>
      </w:r>
      <w:r>
        <w:rPr>
          <w:rFonts w:hint="eastAsia"/>
        </w:rPr>
        <w:t>　　图表 **地区己二酸二甲酯行业市场需求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**地区己二酸二甲酯市场调研</w:t>
      </w:r>
      <w:r>
        <w:rPr>
          <w:rFonts w:hint="eastAsia"/>
        </w:rPr>
        <w:br/>
      </w:r>
      <w:r>
        <w:rPr>
          <w:rFonts w:hint="eastAsia"/>
        </w:rPr>
        <w:t>　　图表 **地区己二酸二甲酯行业市场需求分析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己二酸二甲酯行业准入条件</w:t>
      </w:r>
      <w:r>
        <w:rPr>
          <w:rFonts w:hint="eastAsia"/>
        </w:rPr>
        <w:br/>
      </w:r>
      <w:r>
        <w:rPr>
          <w:rFonts w:hint="eastAsia"/>
        </w:rPr>
        <w:t>　　图表 2025年中国己二酸二甲酯市场前景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de60279d24595" w:history="1">
        <w:r>
          <w:rPr>
            <w:rStyle w:val="Hyperlink"/>
          </w:rPr>
          <w:t>中国己二酸二甲酯行业市场研究及投资前景分析报告（2025-2031年）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de60279d24595" w:history="1">
        <w:r>
          <w:rPr>
            <w:rStyle w:val="Hyperlink"/>
          </w:rPr>
          <w:t>https://www.20087.com/2011-07/R_2011_2016jiersuanerjiazuoxingyeshich.html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热点：混二酸二甲酯、己二酸二甲酯和甲醇钠反应机理、己二酸单甲酯、己二酸二甲酯价格、戊二酸二甲酯沸点、己二酸二甲酯闪点、己二酸二甲酯结构式、己二酸二甲酯价格7日监测、己二酸单甲酯用途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f0c90c832459b" w:history="1">
      <w:r>
        <w:rPr>
          <w:rStyle w:val="Hyperlink"/>
        </w:rPr>
        <w:t>中国己二酸二甲酯行业市场研究及投资前景分析报告（2025-2031年）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ersuanerjiazuoxingyeshich.html" TargetMode="External" Id="Rbabde60279d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ersuanerjiazuoxingyeshich.html" TargetMode="External" Id="R453f0c90c832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2024-09-01T05:58:00Z</dcterms:created>
  <dcterms:modified xsi:type="dcterms:W3CDTF">2024-09-01T06:58:00Z</dcterms:modified>
  <dc:subject>中国己二酸二甲酯行业市场研究及投资前景分析报告（2025-2031年）</dc:subject>
  <dc:title>中国己二酸二甲酯行业市场研究及投资前景分析报告（2025-2031年）</dc:title>
  <cp:keywords>中国己二酸二甲酯行业市场研究及投资前景分析报告（2025-2031年）</cp:keywords>
  <dc:description>中国己二酸二甲酯行业市场研究及投资前景分析报告（2025-2031年）</dc:description>
</cp:coreProperties>
</file>