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e47fc90fb4b63" w:history="1">
              <w:r>
                <w:rPr>
                  <w:rStyle w:val="Hyperlink"/>
                </w:rPr>
                <w:t>2025年中国灯具生产设备市场深度剖析及未来走势分析报告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e47fc90fb4b63" w:history="1">
              <w:r>
                <w:rPr>
                  <w:rStyle w:val="Hyperlink"/>
                </w:rPr>
                <w:t>2025年中国灯具生产设备市场深度剖析及未来走势分析报告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e47fc90fb4b63" w:history="1">
                <w:r>
                  <w:rPr>
                    <w:rStyle w:val="Hyperlink"/>
                  </w:rPr>
                  <w:t>https://www.20087.com/2011-07/R_2011_2016dengjushengchanshebeixingye.html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生产设备涵盖了从原材料加工到成品组装的整个生产线，随着LED照明技术的普及和灯具设计的多样化，灯具生产设备也在不断升级。目前，灯具生产设备已经实现了高度自动化，包括自动切割、焊接、装配等工序，极大地提高了生产效率和产品质量。同时，随着智能制造技术的发展，灯具生产设备正向着智能化方向发展，如采用机器视觉技术进行质量检测、利用工业机器人完成复杂装配任务等，这些都为灯具制造业带来了革命性的变化。</w:t>
      </w:r>
      <w:r>
        <w:rPr>
          <w:rFonts w:hint="eastAsia"/>
        </w:rPr>
        <w:br/>
      </w:r>
      <w:r>
        <w:rPr>
          <w:rFonts w:hint="eastAsia"/>
        </w:rPr>
        <w:t>　　未来，灯具生产设备的发展将更加注重智能化和灵活性。一方面，通过集成人工智能和大数据技术，灯具生产设备将能够实现更加精准的质量控制和生产调度，提高整体生产效率。另一方面，随着消费者对灯具个性化需求的增加，灯具生产设备将需要具备更高的柔性生产能力，以便快速响应市场变化，实现小批量、多品种的生产模式。此外，随着环保法规的趋严，灯具生产设备将更加注重绿色制造，采用更加环保的材料和工艺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e47fc90fb4b63" w:history="1">
        <w:r>
          <w:rPr>
            <w:rStyle w:val="Hyperlink"/>
          </w:rPr>
          <w:t>2025年中国灯具生产设备市场深度剖析及未来走势分析报告</w:t>
        </w:r>
      </w:hyperlink>
      <w:r>
        <w:rPr>
          <w:rFonts w:hint="eastAsia"/>
        </w:rPr>
        <w:t>》全面梳理了灯具生产设备产业链，结合市场需求和市场规模等数据，深入剖析灯具生产设备行业现状。报告详细探讨了灯具生产设备市场竞争格局，重点关注重点企业及其品牌影响力，并分析了灯具生产设备价格机制和细分市场特征。通过对灯具生产设备技术现状及未来方向的评估，报告展望了灯具生产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2024-2025年中国灯具生产设备行业发展状况综述</w:t>
      </w:r>
      <w:r>
        <w:rPr>
          <w:rFonts w:hint="eastAsia"/>
        </w:rPr>
        <w:br/>
      </w:r>
      <w:r>
        <w:rPr>
          <w:rFonts w:hint="eastAsia"/>
        </w:rPr>
        <w:t>　　第一节 灯具生产设备行业定义</w:t>
      </w:r>
      <w:r>
        <w:rPr>
          <w:rFonts w:hint="eastAsia"/>
        </w:rPr>
        <w:br/>
      </w:r>
      <w:r>
        <w:rPr>
          <w:rFonts w:hint="eastAsia"/>
        </w:rPr>
        <w:t>　　　　一、灯具生产设备定义及分类</w:t>
      </w:r>
      <w:r>
        <w:rPr>
          <w:rFonts w:hint="eastAsia"/>
        </w:rPr>
        <w:br/>
      </w:r>
      <w:r>
        <w:rPr>
          <w:rFonts w:hint="eastAsia"/>
        </w:rPr>
        <w:t>　　　　二、灯具生产设备行业的特征</w:t>
      </w:r>
      <w:r>
        <w:rPr>
          <w:rFonts w:hint="eastAsia"/>
        </w:rPr>
        <w:br/>
      </w:r>
      <w:r>
        <w:rPr>
          <w:rFonts w:hint="eastAsia"/>
        </w:rPr>
        <w:t>　　　　三、灯具生产设备主要用途</w:t>
      </w:r>
      <w:r>
        <w:rPr>
          <w:rFonts w:hint="eastAsia"/>
        </w:rPr>
        <w:br/>
      </w:r>
      <w:r>
        <w:rPr>
          <w:rFonts w:hint="eastAsia"/>
        </w:rPr>
        <w:t>　　第二节 中国灯具生产设备产业“波特五力模型”分析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二、灯具生产设备产业“波特五力模型”分析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（一）灯具生产设备行业内竞争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（二）灯具生产设备行业买方侃价能力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（三）灯具生产设备行业卖方侃价能力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（四）灯具生产设备行业进入威胁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（五）灯具生产设备行业替代威胁</w:t>
      </w:r>
      <w:r>
        <w:rPr>
          <w:rFonts w:hint="eastAsia"/>
        </w:rPr>
        <w:br/>
      </w:r>
      <w:r>
        <w:rPr>
          <w:rFonts w:hint="eastAsia"/>
        </w:rPr>
        <w:t>　　第三节 中国灯具生产设备行业发展状况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一、中国灯具生产设备行业发展历程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二、2024-2025年中国灯具生产设备行业发展面临的问题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2024-2025年中国灯具生产设备行业发展环境分析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灯具生产设备行业经济环境分析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灯具生产设备行业政策环境分析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一、灯具生产设备行业政策影响分析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二、相关灯具生产设备行业标准分析</w:t>
      </w:r>
      <w:r>
        <w:rPr>
          <w:rFonts w:hint="eastAsia"/>
        </w:rPr>
        <w:br/>
      </w:r>
      <w:r>
        <w:rPr>
          <w:rFonts w:hint="eastAsia"/>
        </w:rPr>
        <w:t>　　第三节 灯具生产设备行业社会环境分析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2024-2025年灯具生产设备行业技术发展现状及趋势分析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中国灯具生产设备行业市场供需状况分析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中国灯具生产设备市场规模情况</w:t>
      </w:r>
      <w:r>
        <w:rPr>
          <w:rFonts w:hint="eastAsia"/>
        </w:rPr>
        <w:br/>
      </w:r>
      <w:r>
        <w:rPr>
          <w:rFonts w:hint="eastAsia"/>
        </w:rPr>
        <w:t>　　第二节 中国灯具生产设备行业盈利情况分析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中国灯具生产设备市场需求状况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一、2019-2024年灯具生产设备市场需求情况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二、2025年灯具生产设备行业市场需求特点分析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三、2025-2031年灯具生产设备市场需求预测</w:t>
      </w:r>
      <w:r>
        <w:rPr>
          <w:rFonts w:hint="eastAsia"/>
        </w:rPr>
        <w:br/>
      </w:r>
      <w:r>
        <w:rPr>
          <w:rFonts w:hint="eastAsia"/>
        </w:rPr>
        <w:t>　　第四节 中国灯具生产设备行业产量情况分析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一、2019-2024年灯具生产设备行业产量统计分析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二、灯具生产设备行业区域产量特点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三、2025-2031年灯具生产设备行业产量预测分析</w:t>
      </w:r>
      <w:r>
        <w:rPr>
          <w:rFonts w:hint="eastAsia"/>
        </w:rPr>
        <w:br/>
      </w:r>
      <w:r>
        <w:rPr>
          <w:rFonts w:hint="eastAsia"/>
        </w:rPr>
        <w:t>　　第五节 灯具生产设备行业市场供需平衡状况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灯具生产设备细分市场深度分析</w:t>
      </w:r>
      <w:r>
        <w:rPr>
          <w:rFonts w:hint="eastAsia"/>
        </w:rPr>
        <w:br/>
      </w:r>
      <w:r>
        <w:rPr>
          <w:rFonts w:hint="eastAsia"/>
        </w:rPr>
        <w:t>　　第一节 灯具生产设备细分市场（一）发展研究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灯具生产设备细分市场（二）发展研究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中国灯具生产设备行业规模与效益分析预测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灯具生产设备行业规模分析及预测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一、2019-2024年灯具生产设备行业资产规模变化分析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二、2025-2031年灯具生产设备行业资产规模预测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三、2019-2024年灯具生产设备行业收入和利润变化分析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四、2025-2031年灯具生产设备行业收入和利润预测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灯具生产设备行业效益分析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一、2019-2024年灯具生产设备行业三费变化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二、2019-2024年灯具生产设备行业效益分析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2019-2024年中国灯具生产设备行业区域市场分析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中国灯具生产设备行业区域市场结构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重点地区灯具生产设备行业调研分析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一、重点地区（一）灯具生产设备市场分析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二、重点地区（二）灯具生产设备市场分析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三、重点地区（三）灯具生产设备市场分析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四、重点地区（四）灯具生产设备市场分析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五、重点地区（五）灯具生产设备市场分析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2019-2024年中国灯具生产设备行业市场进出口分析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中国灯具生产设备进出口整体情况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中国灯具生产设备行业进口分析</w:t>
      </w:r>
      <w:r>
        <w:rPr>
          <w:rFonts w:hint="eastAsia"/>
        </w:rPr>
        <w:br/>
      </w:r>
      <w:r>
        <w:rPr>
          <w:rFonts w:hint="eastAsia"/>
        </w:rPr>
        <w:t>　　第三节 灯具生产设备行业进口国别及贸易方式特征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中国灯具生产设备行业市场出口分析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2024-2025年灯具生产设备行业产品营销分析及预测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中国灯具生产设备行业营销模式分析</w:t>
      </w:r>
      <w:r>
        <w:rPr>
          <w:rFonts w:hint="eastAsia"/>
        </w:rPr>
        <w:br/>
      </w:r>
      <w:r>
        <w:rPr>
          <w:rFonts w:hint="eastAsia"/>
        </w:rPr>
        <w:t>　　第二节 灯具生产设备行业主要销售渠道分析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灯具生产设备行业价格竞争方式分析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灯具生产设备行业营销策略分析</w:t>
      </w:r>
      <w:r>
        <w:rPr>
          <w:rFonts w:hint="eastAsia"/>
        </w:rPr>
        <w:br/>
      </w:r>
      <w:r>
        <w:rPr>
          <w:rFonts w:hint="eastAsia"/>
        </w:rPr>
        <w:t>　　第五节 灯具生产设备行业国际化营销模式分析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灯具生产设备行业市场营销发展趋势预测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2024-2025年灯具生产设备行业竞争格局分析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灯具生产设备行业集中度分析</w:t>
      </w:r>
      <w:r>
        <w:rPr>
          <w:rFonts w:hint="eastAsia"/>
        </w:rPr>
        <w:br/>
      </w:r>
      <w:r>
        <w:rPr>
          <w:rFonts w:hint="eastAsia"/>
        </w:rPr>
        <w:t>　　　　一、灯具生产设备市场集中度分析</w:t>
      </w:r>
      <w:r>
        <w:rPr>
          <w:rFonts w:hint="eastAsia"/>
        </w:rPr>
        <w:br/>
      </w:r>
      <w:r>
        <w:rPr>
          <w:rFonts w:hint="eastAsia"/>
        </w:rPr>
        <w:t>　　　　二、灯具生产设备企业集中度分析</w:t>
      </w:r>
      <w:r>
        <w:rPr>
          <w:rFonts w:hint="eastAsia"/>
        </w:rPr>
        <w:br/>
      </w:r>
      <w:r>
        <w:rPr>
          <w:rFonts w:hint="eastAsia"/>
        </w:rPr>
        <w:t>　　　　三、灯具生产设备区域集中度分析</w:t>
      </w:r>
      <w:r>
        <w:rPr>
          <w:rFonts w:hint="eastAsia"/>
        </w:rPr>
        <w:br/>
      </w:r>
      <w:r>
        <w:rPr>
          <w:rFonts w:hint="eastAsia"/>
        </w:rPr>
        <w:t>　　第二节 灯具生产设备行业竞争格局分析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一、2024-2025年灯具生产设备行业竞争分析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二、2024-2025年中外灯具生产设备产品竞争分析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三、2024-2025年中国灯具生产设备市场竞争分析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四、2024-2025年国内主要灯具生产设备企业动向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2024-2025年灯具生产设备市场发展趋势与及策略建议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灯具生产设备市场发展趋势分析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二、灯具生产设备市场竞争格局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2025-2031年灯具生产设备行业运行能力预测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一、灯具生产设备行业总资产预测</w:t>
      </w:r>
      <w:r>
        <w:rPr>
          <w:rFonts w:hint="eastAsia"/>
        </w:rPr>
        <w:br/>
      </w:r>
      <w:r>
        <w:rPr>
          <w:rFonts w:hint="eastAsia"/>
        </w:rPr>
        <w:t>　　　　二、灯具生产设备行业工业总产值预测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三、灯具生产设备行业产品销售收入预测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四、灯具生产设备行业利润总额预测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2025-2031年灯具生产设备行业投资机会与风险分析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2025-2031年中国灯具生产设备行业投资机会分析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2025-2031年灯具生产设备行业环境风险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2025-2031年灯具生产设备行业产业链上下游风险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一、灯具生产设备上游行业风险</w:t>
      </w:r>
      <w:r>
        <w:rPr>
          <w:rFonts w:hint="eastAsia"/>
        </w:rPr>
        <w:br/>
      </w:r>
      <w:r>
        <w:rPr>
          <w:rFonts w:hint="eastAsia"/>
        </w:rPr>
        <w:t>　　　　二、灯具生产设备下游行业风险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2025-2031年灯具生产设备行业市场风险</w:t>
      </w:r>
      <w:r>
        <w:rPr>
          <w:rFonts w:hint="eastAsia"/>
        </w:rPr>
        <w:br/>
      </w:r>
      <w:r>
        <w:rPr>
          <w:rFonts w:hint="eastAsia"/>
        </w:rPr>
        <w:t>　　　　一、灯具生产设备市场供需风险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灯具生产设备市场前景预测与投资策略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灯具生产设备行业市场前景分析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一、2025-2031年灯具生产设备市场规模预测</w:t>
      </w:r>
      <w:r>
        <w:rPr>
          <w:rFonts w:hint="eastAsia"/>
        </w:rPr>
        <w:br/>
      </w:r>
      <w:r>
        <w:rPr>
          <w:rFonts w:hint="eastAsia"/>
        </w:rPr>
        <w:t>　　　　二、灯具生产设备行业增长驱动因素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三、灯具生产设备市场供需趋势展望</w:t>
      </w:r>
      <w:r>
        <w:rPr>
          <w:rFonts w:hint="eastAsia"/>
        </w:rPr>
        <w:br/>
      </w:r>
      <w:r>
        <w:rPr>
          <w:rFonts w:hint="eastAsia"/>
        </w:rPr>
        <w:t>　　第二节 灯具生产设备行业投资价值分析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一、2025-2031年灯具生产设备投资规模预测</w:t>
      </w:r>
      <w:r>
        <w:rPr>
          <w:rFonts w:hint="eastAsia"/>
        </w:rPr>
        <w:br/>
      </w:r>
      <w:r>
        <w:rPr>
          <w:rFonts w:hint="eastAsia"/>
        </w:rPr>
        <w:t>　　　　二、灯具生产设备行业盈利能力评估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三、灯具生产设备行业投资回报分析</w:t>
      </w:r>
      <w:r>
        <w:rPr>
          <w:rFonts w:hint="eastAsia"/>
        </w:rPr>
        <w:br/>
      </w:r>
      <w:r>
        <w:rPr>
          <w:rFonts w:hint="eastAsia"/>
        </w:rPr>
        <w:t>　　第三节 灯具生产设备行业经营模式分析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一、灯具生产设备生产与营销模式</w:t>
      </w:r>
      <w:r>
        <w:rPr>
          <w:rFonts w:hint="eastAsia"/>
        </w:rPr>
        <w:br/>
      </w:r>
      <w:r>
        <w:rPr>
          <w:rFonts w:hint="eastAsia"/>
        </w:rPr>
        <w:t>　　　　二、灯具生产设备行业内外销优势对比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三、灯具生产设备企业运营策略建议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中-智-林－灯具生产设备项目投资建议</w:t>
      </w:r>
      <w:r>
        <w:rPr>
          <w:rFonts w:hint="eastAsia"/>
        </w:rPr>
        <w:br/>
      </w:r>
      <w:r>
        <w:rPr>
          <w:rFonts w:hint="eastAsia"/>
        </w:rPr>
        <w:t>　　　　一、灯具生产设备技术应用要点</w:t>
      </w:r>
      <w:r>
        <w:rPr>
          <w:rFonts w:hint="eastAsia"/>
        </w:rPr>
        <w:br/>
      </w:r>
      <w:r>
        <w:rPr>
          <w:rFonts w:hint="eastAsia"/>
        </w:rPr>
        <w:t>　　　　二、灯具生产设备项目投资风险控制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三、灯具生产设备生产开发关键点</w:t>
      </w:r>
      <w:r>
        <w:rPr>
          <w:rFonts w:hint="eastAsia"/>
        </w:rPr>
        <w:br/>
      </w:r>
      <w:r>
        <w:rPr>
          <w:rFonts w:hint="eastAsia"/>
        </w:rPr>
        <w:t>　　　　四、灯具生产设备市场拓展策略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灯具生产设备行业历程</w:t>
      </w:r>
      <w:r>
        <w:rPr>
          <w:rFonts w:hint="eastAsia"/>
        </w:rPr>
        <w:br/>
      </w:r>
      <w:r>
        <w:rPr>
          <w:rFonts w:hint="eastAsia"/>
        </w:rPr>
        <w:t>　　图表 灯具生产设备行业生命周期</w:t>
      </w:r>
      <w:r>
        <w:rPr>
          <w:rFonts w:hint="eastAsia"/>
        </w:rPr>
        <w:br/>
      </w:r>
      <w:r>
        <w:rPr>
          <w:rFonts w:hint="eastAsia"/>
        </w:rPr>
        <w:t>　　图表 灯具生产设备行业产业链分析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2019-2024年灯具生产设备行业市场容量分析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2025年中国灯具生产设备行业需求领域分布格局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2025年中国灯具生产设备进口国家及地区分析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2025年中国灯具生产设备出口国家及地区分析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2019-2024年中国灯具生产设备行业企业平均规模情况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2025-2031年中国灯具生产设备市场需求量预测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2025-2031年中国灯具生产设备行业供需平衡预测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2025-2031年中国灯具生产设备市场容量预测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2025-2031年中国灯具生产设备市场规模预测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2025-2031年中国灯具生产设备市场前景分析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2025-2031年中国灯具生产设备发展趋势预测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e47fc90fb4b63" w:history="1">
        <w:r>
          <w:rPr>
            <w:rStyle w:val="Hyperlink"/>
          </w:rPr>
          <w:t>2025年中国灯具生产设备市场深度剖析及未来走势分析报告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e47fc90fb4b63" w:history="1">
        <w:r>
          <w:rPr>
            <w:rStyle w:val="Hyperlink"/>
          </w:rPr>
          <w:t>https://www.20087.com/2011-07/R_2011_2016dengjushengchanshebeixingye.html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热点：生产各种灯的机器、灯具生产设备的工作原理、led灯具照明厂家、灯具生产设备厂家、灯饰厂流水线图片、灯具厂设备、led灯组装加工3元一个、灯具生产流程及规范、直插式LED灯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925852bf24051" w:history="1">
      <w:r>
        <w:rPr>
          <w:rStyle w:val="Hyperlink"/>
        </w:rPr>
        <w:t>2025年中国灯具生产设备市场深度剖析及未来走势分析报告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engjushengchanshebeixingye.html" TargetMode="External" Id="Rfc3e47fc90fb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engjushengchanshebeixingye.html" TargetMode="External" Id="R989925852bf2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2024-12-31T05:32:00Z</dcterms:created>
  <dcterms:modified xsi:type="dcterms:W3CDTF">2024-12-31T06:32:00Z</dcterms:modified>
  <dc:subject>2025年中国灯具生产设备市场深度剖析及未来走势分析报告</dc:subject>
  <dc:title>2025年中国灯具生产设备市场深度剖析及未来走势分析报告</dc:title>
  <cp:keywords>2025年中国灯具生产设备市场深度剖析及未来走势分析报告</cp:keywords>
  <dc:description>2025年中国灯具生产设备市场深度剖析及未来走势分析报告</dc:description>
</cp:coreProperties>
</file>