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d9d42567b474c" w:history="1">
              <w:r>
                <w:rPr>
                  <w:rStyle w:val="Hyperlink"/>
                </w:rPr>
                <w:t>2011-2016年中国有机天然肥市场专项调研及投资前景预测报告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d9d42567b474c" w:history="1">
              <w:r>
                <w:rPr>
                  <w:rStyle w:val="Hyperlink"/>
                </w:rPr>
                <w:t>2011-2016年中国有机天然肥市场专项调研及投资前景预测报告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d9d42567b474c" w:history="1">
                <w:r>
                  <w:rPr>
                    <w:rStyle w:val="Hyperlink"/>
                  </w:rPr>
                  <w:t>https://www.20087.com/2011-10/R_woguo2011_2016nianyoujitianranfeishi.html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5d9d42567b474c" w:history="1">
        <w:r>
          <w:rPr>
            <w:rStyle w:val="Hyperlink"/>
          </w:rPr>
          <w:t>2011-2016年中国有机天然肥市场专项调研及投资前景预测报告</w:t>
        </w:r>
      </w:hyperlink>
      <w:r>
        <w:rPr>
          <w:rFonts w:hint="eastAsia"/>
        </w:rPr>
        <w:t>》，2011年有机天然肥行业市场规模达 亿元，预计2016年市场规模将达 亿元，期间年均复合增长率（CAGR）达 %。报告依托国家统计局、相关行业协会及科研单位提供的权威数据，全面分析了有机天然肥行业发展环境、产业链结构、市场供需状况及价格变化，重点研究了有机天然肥行业内主要企业的经营现状。报告对有机天然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有机天然肥概述</w:t>
      </w:r>
      <w:r>
        <w:rPr>
          <w:rFonts w:hint="eastAsia"/>
        </w:rPr>
        <w:br/>
      </w:r>
      <w:r>
        <w:rPr>
          <w:rFonts w:hint="eastAsia"/>
        </w:rPr>
        <w:t>　　第一节 有机天然肥产品定义</w:t>
      </w:r>
      <w:r>
        <w:rPr>
          <w:rFonts w:hint="eastAsia"/>
        </w:rPr>
        <w:br/>
      </w:r>
      <w:r>
        <w:rPr>
          <w:rFonts w:hint="eastAsia"/>
        </w:rPr>
        <w:t>　　第二节 有机天然肥产品用途</w:t>
      </w:r>
      <w:r>
        <w:rPr>
          <w:rFonts w:hint="eastAsia"/>
        </w:rPr>
        <w:br/>
      </w:r>
      <w:r>
        <w:rPr>
          <w:rFonts w:hint="eastAsia"/>
        </w:rPr>
        <w:t>　　第三节 有机天然肥市场特点分析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有机天然肥产品行业发展周期特征分析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有机天然肥行业环境分析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中国有机天然肥行业政策环境分析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中国有机天然肥行业技术环境分析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一、中国有机天然肥技术发展概况</w:t>
      </w:r>
      <w:r>
        <w:rPr>
          <w:rFonts w:hint="eastAsia"/>
        </w:rPr>
        <w:br/>
      </w:r>
      <w:r>
        <w:rPr>
          <w:rFonts w:hint="eastAsia"/>
        </w:rPr>
        <w:t>　　　　二、中国有机天然肥工艺特点或流程</w:t>
      </w:r>
      <w:r>
        <w:rPr>
          <w:rFonts w:hint="eastAsia"/>
        </w:rPr>
        <w:br/>
      </w:r>
      <w:r>
        <w:rPr>
          <w:rFonts w:hint="eastAsia"/>
        </w:rPr>
        <w:t>　　　　三、中国有机天然肥行业技术发展趋势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全球有机天然肥市场分析</w:t>
      </w:r>
      <w:r>
        <w:rPr>
          <w:rFonts w:hint="eastAsia"/>
        </w:rPr>
        <w:br/>
      </w:r>
      <w:r>
        <w:rPr>
          <w:rFonts w:hint="eastAsia"/>
        </w:rPr>
        <w:t>　　第一节 有机天然肥产能分析及预测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一、2008-2011年全球有机天然肥产能分析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二、2011-2016年全球有机天然肥产能预测</w:t>
      </w:r>
      <w:r>
        <w:rPr>
          <w:rFonts w:hint="eastAsia"/>
        </w:rPr>
        <w:br/>
      </w:r>
      <w:r>
        <w:rPr>
          <w:rFonts w:hint="eastAsia"/>
        </w:rPr>
        <w:t>　　第二节 有机天然肥产量分析及预测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一、2008-2011年全球有机天然肥产量分析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二、2011-2016年全球有机天然肥产量预测</w:t>
      </w:r>
      <w:r>
        <w:rPr>
          <w:rFonts w:hint="eastAsia"/>
        </w:rPr>
        <w:br/>
      </w:r>
      <w:r>
        <w:rPr>
          <w:rFonts w:hint="eastAsia"/>
        </w:rPr>
        <w:t>　　第三节 有机天然肥市场需求分析及预测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一、2008-2011年全球有机天然肥市场需求分析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二、2011-2016年全球有机天然肥市场需求预测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中国有机天然肥市场分析</w:t>
      </w:r>
      <w:r>
        <w:rPr>
          <w:rFonts w:hint="eastAsia"/>
        </w:rPr>
        <w:br/>
      </w:r>
      <w:r>
        <w:rPr>
          <w:rFonts w:hint="eastAsia"/>
        </w:rPr>
        <w:t>　　第一节 有机天然肥市场现状分析及预测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一、2008-2011年中国有机天然肥市场规模分析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二、2011-2016年中国有机天然肥市场规模预测</w:t>
      </w:r>
      <w:r>
        <w:rPr>
          <w:rFonts w:hint="eastAsia"/>
        </w:rPr>
        <w:br/>
      </w:r>
      <w:r>
        <w:rPr>
          <w:rFonts w:hint="eastAsia"/>
        </w:rPr>
        <w:t>　　第二节 有机天然肥产能分析及预测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一、2008-2011年中国有机天然肥产能分析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二、2011-2016年中国有机天然肥产能预测</w:t>
      </w:r>
      <w:r>
        <w:rPr>
          <w:rFonts w:hint="eastAsia"/>
        </w:rPr>
        <w:br/>
      </w:r>
      <w:r>
        <w:rPr>
          <w:rFonts w:hint="eastAsia"/>
        </w:rPr>
        <w:t>　　第三节 有机天然肥产量分析及预测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一、2008-2011年中国有机天然肥产量分析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二、2011-2016年中国有机天然肥产量预测</w:t>
      </w:r>
      <w:r>
        <w:rPr>
          <w:rFonts w:hint="eastAsia"/>
        </w:rPr>
        <w:br/>
      </w:r>
      <w:r>
        <w:rPr>
          <w:rFonts w:hint="eastAsia"/>
        </w:rPr>
        <w:t>　　第四节 有机天然肥市场需求分析及预测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一、2008-2011年中国有机天然肥市场需求分析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二、2011-2016年中国有机天然肥市场需求预测</w:t>
      </w:r>
      <w:r>
        <w:rPr>
          <w:rFonts w:hint="eastAsia"/>
        </w:rPr>
        <w:br/>
      </w:r>
      <w:r>
        <w:rPr>
          <w:rFonts w:hint="eastAsia"/>
        </w:rPr>
        <w:t>　　第五节 有机天然肥进出口数据分析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一、2008-2011年中国有机天然肥进出口数据分析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二、2011-2016年中国有机天然肥未来进出口情况预测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有机天然肥产业渠道分析</w:t>
      </w:r>
      <w:r>
        <w:rPr>
          <w:rFonts w:hint="eastAsia"/>
        </w:rPr>
        <w:br/>
      </w:r>
      <w:r>
        <w:rPr>
          <w:rFonts w:hint="eastAsia"/>
        </w:rPr>
        <w:t>　　第一节 2011年中国有机天然肥的需求地域分布结构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2008-2011年中国有机天然肥重点区域市场消费情况分析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2011年中国有机天然肥的经销模式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有机天然肥行业国际化营销模式分析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2011年中国有机天然肥生产及销售投资运作模式分析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有机天然肥主要生产厂商发展概况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有机天然肥行业相关产业分析</w:t>
      </w:r>
      <w:r>
        <w:rPr>
          <w:rFonts w:hint="eastAsia"/>
        </w:rPr>
        <w:br/>
      </w:r>
      <w:r>
        <w:rPr>
          <w:rFonts w:hint="eastAsia"/>
        </w:rPr>
        <w:t>　　第一节 有机天然肥行业产业链概述</w:t>
      </w:r>
      <w:r>
        <w:rPr>
          <w:rFonts w:hint="eastAsia"/>
        </w:rPr>
        <w:br/>
      </w:r>
      <w:r>
        <w:rPr>
          <w:rFonts w:hint="eastAsia"/>
        </w:rPr>
        <w:t>　　第二节 有机天然肥上游行业发展状况分析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有机天然肥下游行业发展情况分析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未来几年内中国有机天然肥行业竞争格局发展趋势分析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2011-2016年有机天然肥行业前景展望与趋势预测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有机天然肥行业投资价值分析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一、2011-2016年中国有机天然肥行业盈利能力分析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二、2011-2016年中国有机天然肥行业偿债能力分析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三、2011-2016年中国有机天然肥投资收益率分析预测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四、2011-2016年中国有机天然肥行业运营效率分析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2011-2016年中国有机天然肥行业投资机会分析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一、中国强劲的经济增长对有机天然肥行业的支撑因素分析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二、下游行业的需求对有机天然肥行业的推动因素分析</w:t>
      </w:r>
      <w:r>
        <w:rPr>
          <w:rFonts w:hint="eastAsia"/>
        </w:rPr>
        <w:br/>
      </w:r>
      <w:r>
        <w:rPr>
          <w:rFonts w:hint="eastAsia"/>
        </w:rPr>
        <w:t>　　　　三、有机天然肥相关产业的发展对有机天然肥行业的带动因素分析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2011-2016年中国有机天然肥行业投资热点及未来投资方向分析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2011-2016年中国有机天然肥行业未来市场发展前景预测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2011-2016年有机天然肥行业投资战略研究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2011-2016年中国有机天然肥行业发展的关键要素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2011-2016年中国有机天然肥投资机会分析</w:t>
      </w:r>
      <w:r>
        <w:rPr>
          <w:rFonts w:hint="eastAsia"/>
        </w:rPr>
        <w:br/>
      </w:r>
      <w:r>
        <w:rPr>
          <w:rFonts w:hint="eastAsia"/>
        </w:rPr>
        <w:t>　　　　一、有机天然肥行业投资前景</w:t>
      </w:r>
      <w:r>
        <w:rPr>
          <w:rFonts w:hint="eastAsia"/>
        </w:rPr>
        <w:br/>
      </w:r>
      <w:r>
        <w:rPr>
          <w:rFonts w:hint="eastAsia"/>
        </w:rPr>
        <w:t>　　　　二、有机天然肥行业投资热点</w:t>
      </w:r>
      <w:r>
        <w:rPr>
          <w:rFonts w:hint="eastAsia"/>
        </w:rPr>
        <w:br/>
      </w:r>
      <w:r>
        <w:rPr>
          <w:rFonts w:hint="eastAsia"/>
        </w:rPr>
        <w:t>　　　　三、有机天然肥行业投资区域</w:t>
      </w:r>
      <w:r>
        <w:rPr>
          <w:rFonts w:hint="eastAsia"/>
        </w:rPr>
        <w:br/>
      </w:r>
      <w:r>
        <w:rPr>
          <w:rFonts w:hint="eastAsia"/>
        </w:rPr>
        <w:t>　　　　四、有机天然肥行业投资吸引力分析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2011-2016年中国有机天然肥投资风险分析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中⋅智林⋅－业内权威专家对有机天然肥项目的投资建议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2007-2010年国外有机天然肥产能分析</w:t>
      </w:r>
      <w:r>
        <w:rPr>
          <w:rFonts w:hint="eastAsia"/>
        </w:rPr>
        <w:br/>
      </w:r>
      <w:r>
        <w:rPr>
          <w:rFonts w:hint="eastAsia"/>
        </w:rPr>
        <w:t>　　图表 2011-2016年国外有机天然肥产能预测</w:t>
      </w:r>
      <w:r>
        <w:rPr>
          <w:rFonts w:hint="eastAsia"/>
        </w:rPr>
        <w:br/>
      </w:r>
      <w:r>
        <w:rPr>
          <w:rFonts w:hint="eastAsia"/>
        </w:rPr>
        <w:t>　　图表 2007-2010年国外有机天然肥产量分析</w:t>
      </w:r>
      <w:r>
        <w:rPr>
          <w:rFonts w:hint="eastAsia"/>
        </w:rPr>
        <w:br/>
      </w:r>
      <w:r>
        <w:rPr>
          <w:rFonts w:hint="eastAsia"/>
        </w:rPr>
        <w:t>　　图表 2011-2016年国外有机天然肥产量预测</w:t>
      </w:r>
      <w:r>
        <w:rPr>
          <w:rFonts w:hint="eastAsia"/>
        </w:rPr>
        <w:br/>
      </w:r>
      <w:r>
        <w:rPr>
          <w:rFonts w:hint="eastAsia"/>
        </w:rPr>
        <w:t>　　图表 2007-2010年国外有机天然肥市场需求分析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2011-2016年国外有机天然肥市场需求预测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2007-2010年中国有机天然肥产能分析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2011-2016年中国有机天然肥产能预测</w:t>
      </w:r>
      <w:r>
        <w:rPr>
          <w:rFonts w:hint="eastAsia"/>
        </w:rPr>
        <w:br/>
      </w:r>
      <w:r>
        <w:rPr>
          <w:rFonts w:hint="eastAsia"/>
        </w:rPr>
        <w:t>　　图表 2007-2011年中国有机天然肥产量分析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2011-2016年中国有机天然肥产量预测</w:t>
      </w:r>
      <w:r>
        <w:rPr>
          <w:rFonts w:hint="eastAsia"/>
        </w:rPr>
        <w:br/>
      </w:r>
      <w:r>
        <w:rPr>
          <w:rFonts w:hint="eastAsia"/>
        </w:rPr>
        <w:t>　　图表 2007-2011年中国有机天然肥市场需求分析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2007-2011年中国有机天然肥进口数据分析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2007-2011年中国有机天然肥出口数据分析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2011-2016年中国有机天然肥行业运营效率分析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d9d42567b474c" w:history="1">
        <w:r>
          <w:rPr>
            <w:rStyle w:val="Hyperlink"/>
          </w:rPr>
          <w:t>2011-2016年中国有机天然肥市场专项调研及投资前景预测报告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d9d42567b474c" w:history="1">
        <w:r>
          <w:rPr>
            <w:rStyle w:val="Hyperlink"/>
          </w:rPr>
          <w:t>https://www.20087.com/2011-10/R_woguo2011_2016nianyoujitianranfeishi.html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热点：天然有机肥料、天然有机肥价格、天然生物有机肥、天然有机氮肥有哪些、什么是天然有机肥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831c6e2674f7f" w:history="1">
      <w:r>
        <w:rPr>
          <w:rStyle w:val="Hyperlink"/>
        </w:rPr>
        <w:t>2011-2016年中国有机天然肥市场专项调研及投资前景预测报告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oguo2011_2016nianyoujitianranfeishi.html" TargetMode="External" Id="Rf95d9d42567b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oguo2011_2016nianyoujitianranfeishi.html" TargetMode="External" Id="Reff831c6e267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2011-10-19T05:33:00Z</dcterms:created>
  <dcterms:modified xsi:type="dcterms:W3CDTF">2011-10-19T06:33:00Z</dcterms:modified>
  <dc:subject>2011-2016年中国有机天然肥市场专项调研及投资前景预测报告</dc:subject>
  <dc:title>2011-2016年中国有机天然肥市场专项调研及投资前景预测报告</dc:title>
  <cp:keywords>2011-2016年中国有机天然肥市场专项调研及投资前景预测报告</cp:keywords>
  <dc:description>2011-2016年中国有机天然肥市场专项调研及投资前景预测报告</dc:description>
</cp:coreProperties>
</file>