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e2fb6ae3ac49e8" w:history="1">
              <w:r>
                <w:rPr>
                  <w:rStyle w:val="Hyperlink"/>
                </w:rPr>
                <w:t>2025-2031年中国三氟化锑市场全景调研及发展前景分析报告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e2fb6ae3ac49e8" w:history="1">
              <w:r>
                <w:rPr>
                  <w:rStyle w:val="Hyperlink"/>
                </w:rPr>
                <w:t>2025-2031年中国三氟化锑市场全景调研及发展前景分析报告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0876660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e2fb6ae3ac49e8" w:history="1">
                <w:r>
                  <w:rPr>
                    <w:rStyle w:val="Hyperlink"/>
                  </w:rPr>
                  <w:t>https://www.20087.com/2011-11/R_sanfuhuatishichangquanjingdiaoyanjit.html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氟化锑是一种重要的无机化合物，在近年来随着材料科学和合成技术的进步而得到了广泛应用。随着新材料和新技术的应用，三氟化锑的性能和应用范围都有了显著提升。一方面，新型材料的应用提高了三氟化锑的催化活性和稳定性，拓宽了应用领域。另一方面，随着设计创新和技术改进，三氟化锑的功能更加多样化，如作为催化剂、半导体材料等功能，提高了产品的便捷性和安全性。此外，随着环保要求的提高，三氟化锑的生产和使用过程更加注重节能减排，产品设计更加注重可持续性。</w:t>
      </w:r>
      <w:r>
        <w:rPr>
          <w:rFonts w:hint="eastAsia"/>
        </w:rPr>
        <w:br/>
      </w:r>
      <w:r>
        <w:rPr>
          <w:rFonts w:hint="eastAsia"/>
        </w:rPr>
        <w:t>　　未来，三氟化锑的发展将主要体现在以下几个方面：一是随着新材料技术的进步，支持更高催化活性和更广应用范围的三氟化锑将成为主流；二是随着新能源和半导体行业的发展，更加注重安全性和稳定性的三氟化锑将更受欢迎；三是随着可持续发展理念的普及，采用环保材料和设计易于回收利用的三氟化锑将获得更多市场认可。此外，随着新材料和复合材料的发展，更加高效、环保的三氟化锑将在多个领域发挥更大的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e2fb6ae3ac49e8" w:history="1">
        <w:r>
          <w:rPr>
            <w:rStyle w:val="Hyperlink"/>
          </w:rPr>
          <w:t>2025-2031年中国三氟化锑市场全景调研及发展前景分析报告</w:t>
        </w:r>
      </w:hyperlink>
      <w:r>
        <w:rPr>
          <w:rFonts w:hint="eastAsia"/>
        </w:rPr>
        <w:t>》基于国家统计局、相关协会等权威数据，结合专业团队对三氟化锑行业的长期监测，全面分析了三氟化锑行业的市场规模、技术现状、发展趋势及竞争格局。报告详细梳理了三氟化锑市场需求、进出口情况、上下游产业链、重点区域分布及主要企业动态，并通过SWOT分析揭示了三氟化锑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三氟化锑行业概况</w:t>
      </w:r>
      <w:r>
        <w:rPr>
          <w:rFonts w:hint="eastAsia"/>
        </w:rPr>
        <w:br/>
      </w:r>
      <w:r>
        <w:rPr>
          <w:rFonts w:hint="eastAsia"/>
        </w:rPr>
        <w:t>　　第一节 三氟化锑行业定义与特征</w:t>
      </w:r>
      <w:r>
        <w:rPr>
          <w:rFonts w:hint="eastAsia"/>
        </w:rPr>
        <w:br/>
      </w:r>
      <w:r>
        <w:rPr>
          <w:rFonts w:hint="eastAsia"/>
        </w:rPr>
        <w:t>　　第二节 三氟化锑行业发展历程</w:t>
      </w:r>
      <w:r>
        <w:rPr>
          <w:rFonts w:hint="eastAsia"/>
        </w:rPr>
        <w:br/>
      </w:r>
      <w:r>
        <w:rPr>
          <w:rFonts w:hint="eastAsia"/>
        </w:rPr>
        <w:t>　　第三节 三氟化锑产业链分析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2024-2025年中国三氟化锑行业发展环境分析</w:t>
      </w:r>
      <w:r>
        <w:rPr>
          <w:rFonts w:hint="eastAsia"/>
        </w:rPr>
        <w:br/>
      </w:r>
      <w:r>
        <w:rPr>
          <w:rFonts w:hint="eastAsia"/>
        </w:rPr>
        <w:t>　　第一节 三氟化锑行业经济环境分析</w:t>
      </w:r>
      <w:r>
        <w:rPr>
          <w:rFonts w:hint="eastAsia"/>
        </w:rPr>
        <w:br/>
      </w:r>
      <w:r>
        <w:rPr>
          <w:rFonts w:hint="eastAsia"/>
        </w:rPr>
        <w:t>　　第二节 三氟化锑行业政策环境分析</w:t>
      </w:r>
      <w:r>
        <w:rPr>
          <w:rFonts w:hint="eastAsia"/>
        </w:rPr>
        <w:br/>
      </w:r>
      <w:r>
        <w:rPr>
          <w:rFonts w:hint="eastAsia"/>
        </w:rPr>
        <w:t>　　　　一、三氟化锑行业政策影响分析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二、相关三氟化锑行业标准分析</w:t>
      </w:r>
      <w:r>
        <w:rPr>
          <w:rFonts w:hint="eastAsia"/>
        </w:rPr>
        <w:br/>
      </w:r>
      <w:r>
        <w:rPr>
          <w:rFonts w:hint="eastAsia"/>
        </w:rPr>
        <w:t>　　第三节 三氟化锑行业社会环境分析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2024-2025年三氟化锑行业技术发展现状及趋势分析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三氟化锑行业技术发展现状分析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国内外三氟化锑行业技术差异与原因</w:t>
      </w:r>
      <w:r>
        <w:rPr>
          <w:rFonts w:hint="eastAsia"/>
        </w:rPr>
        <w:br/>
      </w:r>
      <w:r>
        <w:rPr>
          <w:rFonts w:hint="eastAsia"/>
        </w:rPr>
        <w:t>　　第三节 三氟化锑行业技术发展方向、趋势预测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提升三氟化锑行业技术能力策略建议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中国三氟化锑行业供给与需求情况分析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2019-2024年中国三氟化锑行业总体规模</w:t>
      </w:r>
      <w:r>
        <w:rPr>
          <w:rFonts w:hint="eastAsia"/>
        </w:rPr>
        <w:br/>
      </w:r>
      <w:r>
        <w:rPr>
          <w:rFonts w:hint="eastAsia"/>
        </w:rPr>
        <w:t>　　第二节 中国三氟化锑行业产量情况分析与预测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一、2019-2024年三氟化锑行业产量统计分析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二、2025年三氟化锑行业产量特点分析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三、2025-2031年中国三氟化锑行业产量预测分析</w:t>
      </w:r>
      <w:r>
        <w:rPr>
          <w:rFonts w:hint="eastAsia"/>
        </w:rPr>
        <w:br/>
      </w:r>
      <w:r>
        <w:rPr>
          <w:rFonts w:hint="eastAsia"/>
        </w:rPr>
        <w:t>　　第三节 中国三氟化锑行业需求概况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一、2019-2024年中国三氟化锑行业需求情况分析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二、2025年中国三氟化锑行业市场需求特点分析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三、2025-2031年中国三氟化锑市场需求预测分析</w:t>
      </w:r>
      <w:r>
        <w:rPr>
          <w:rFonts w:hint="eastAsia"/>
        </w:rPr>
        <w:br/>
      </w:r>
      <w:r>
        <w:rPr>
          <w:rFonts w:hint="eastAsia"/>
        </w:rPr>
        <w:t>　　第四节 三氟化锑产业供需平衡状况分析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三氟化锑细分市场深度分析</w:t>
      </w:r>
      <w:r>
        <w:rPr>
          <w:rFonts w:hint="eastAsia"/>
        </w:rPr>
        <w:br/>
      </w:r>
      <w:r>
        <w:rPr>
          <w:rFonts w:hint="eastAsia"/>
        </w:rPr>
        <w:t>　　第一节 三氟化锑细分市场（一）发展研究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三氟化锑细分市场（二）发展研究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国内三氟化锑产品价格走势及影响因素分析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2019-2024年国内三氟化锑市场价格回顾</w:t>
      </w:r>
      <w:r>
        <w:rPr>
          <w:rFonts w:hint="eastAsia"/>
        </w:rPr>
        <w:br/>
      </w:r>
      <w:r>
        <w:rPr>
          <w:rFonts w:hint="eastAsia"/>
        </w:rPr>
        <w:t>　　第二节 当前国内三氟化锑市场价格及评述</w:t>
      </w:r>
      <w:r>
        <w:rPr>
          <w:rFonts w:hint="eastAsia"/>
        </w:rPr>
        <w:br/>
      </w:r>
      <w:r>
        <w:rPr>
          <w:rFonts w:hint="eastAsia"/>
        </w:rPr>
        <w:t>　　第三节 国内三氟化锑价格影响因素分析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2025-2031年国内三氟化锑市场价格走势预测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2019-2024年中国三氟化锑行业区域市场分析</w:t>
      </w:r>
      <w:r>
        <w:rPr>
          <w:rFonts w:hint="eastAsia"/>
        </w:rPr>
        <w:br/>
      </w:r>
      <w:r>
        <w:rPr>
          <w:rFonts w:hint="eastAsia"/>
        </w:rPr>
        <w:t>　　第一节 中国三氟化锑行业区域市场结构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重点地区三氟化锑行业调研分析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一、重点地区（一）三氟化锑市场分析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二、重点地区（二）三氟化锑市场分析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三、重点地区（三）三氟化锑市场分析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四、重点地区（四）三氟化锑市场分析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五、重点地区（五）三氟化锑市场分析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2024-2025年我国三氟化锑行业发展现状分析</w:t>
      </w:r>
      <w:r>
        <w:rPr>
          <w:rFonts w:hint="eastAsia"/>
        </w:rPr>
        <w:br/>
      </w:r>
      <w:r>
        <w:rPr>
          <w:rFonts w:hint="eastAsia"/>
        </w:rPr>
        <w:t>　　第一节 我国三氟化锑行业发展现状</w:t>
      </w:r>
      <w:r>
        <w:rPr>
          <w:rFonts w:hint="eastAsia"/>
        </w:rPr>
        <w:br/>
      </w:r>
      <w:r>
        <w:rPr>
          <w:rFonts w:hint="eastAsia"/>
        </w:rPr>
        <w:t>　　　　一、三氟化锑行业品牌发展现状</w:t>
      </w:r>
      <w:r>
        <w:rPr>
          <w:rFonts w:hint="eastAsia"/>
        </w:rPr>
        <w:br/>
      </w:r>
      <w:r>
        <w:rPr>
          <w:rFonts w:hint="eastAsia"/>
        </w:rPr>
        <w:t>　　　　二、三氟化锑行业需求市场现状</w:t>
      </w:r>
      <w:r>
        <w:rPr>
          <w:rFonts w:hint="eastAsia"/>
        </w:rPr>
        <w:br/>
      </w:r>
      <w:r>
        <w:rPr>
          <w:rFonts w:hint="eastAsia"/>
        </w:rPr>
        <w:t>　　　　三、三氟化锑市场需求层次分析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四、我国三氟化锑市场走向分析</w:t>
      </w:r>
      <w:r>
        <w:rPr>
          <w:rFonts w:hint="eastAsia"/>
        </w:rPr>
        <w:br/>
      </w:r>
      <w:r>
        <w:rPr>
          <w:rFonts w:hint="eastAsia"/>
        </w:rPr>
        <w:t>　　第二节 中国三氟化锑行业存在的问题</w:t>
      </w:r>
      <w:r>
        <w:rPr>
          <w:rFonts w:hint="eastAsia"/>
        </w:rPr>
        <w:br/>
      </w:r>
      <w:r>
        <w:rPr>
          <w:rFonts w:hint="eastAsia"/>
        </w:rPr>
        <w:t>　　　　一、三氟化锑产品市场存在的主要问题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二、国内三氟化锑产品市场的三大瓶颈</w:t>
      </w:r>
      <w:r>
        <w:rPr>
          <w:rFonts w:hint="eastAsia"/>
        </w:rPr>
        <w:br/>
      </w:r>
      <w:r>
        <w:rPr>
          <w:rFonts w:hint="eastAsia"/>
        </w:rPr>
        <w:t>　　　　三、三氟化锑产品市场遭遇的规模难题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对中国三氟化锑市场的分析及思考</w:t>
      </w:r>
      <w:r>
        <w:rPr>
          <w:rFonts w:hint="eastAsia"/>
        </w:rPr>
        <w:br/>
      </w:r>
      <w:r>
        <w:rPr>
          <w:rFonts w:hint="eastAsia"/>
        </w:rPr>
        <w:t>　　　　一、三氟化锑市场特点</w:t>
      </w:r>
      <w:r>
        <w:rPr>
          <w:rFonts w:hint="eastAsia"/>
        </w:rPr>
        <w:br/>
      </w:r>
      <w:r>
        <w:rPr>
          <w:rFonts w:hint="eastAsia"/>
        </w:rPr>
        <w:t>　　　　二、三氟化锑市场分析</w:t>
      </w:r>
      <w:r>
        <w:rPr>
          <w:rFonts w:hint="eastAsia"/>
        </w:rPr>
        <w:br/>
      </w:r>
      <w:r>
        <w:rPr>
          <w:rFonts w:hint="eastAsia"/>
        </w:rPr>
        <w:t>　　　　三、三氟化锑市场变化的方向</w:t>
      </w:r>
      <w:r>
        <w:rPr>
          <w:rFonts w:hint="eastAsia"/>
        </w:rPr>
        <w:br/>
      </w:r>
      <w:r>
        <w:rPr>
          <w:rFonts w:hint="eastAsia"/>
        </w:rPr>
        <w:t>　　　　四、中国三氟化锑行业发展的新思路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五、对中国三氟化锑行业发展的思考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三氟化锑行业市场竞争策略分析</w:t>
      </w:r>
      <w:r>
        <w:rPr>
          <w:rFonts w:hint="eastAsia"/>
        </w:rPr>
        <w:br/>
      </w:r>
      <w:r>
        <w:rPr>
          <w:rFonts w:hint="eastAsia"/>
        </w:rPr>
        <w:t>　　第一节 三氟化锑行业竞争结构分析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三氟化锑市场竞争策略分析</w:t>
      </w:r>
      <w:r>
        <w:rPr>
          <w:rFonts w:hint="eastAsia"/>
        </w:rPr>
        <w:br/>
      </w:r>
      <w:r>
        <w:rPr>
          <w:rFonts w:hint="eastAsia"/>
        </w:rPr>
        <w:t>　　　　一、三氟化锑市场增长潜力分析</w:t>
      </w:r>
      <w:r>
        <w:rPr>
          <w:rFonts w:hint="eastAsia"/>
        </w:rPr>
        <w:br/>
      </w:r>
      <w:r>
        <w:rPr>
          <w:rFonts w:hint="eastAsia"/>
        </w:rPr>
        <w:t>　　　　二、三氟化锑产品竞争策略分析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三、典型三氟化锑企业产品竞争策略分析</w:t>
      </w:r>
      <w:r>
        <w:rPr>
          <w:rFonts w:hint="eastAsia"/>
        </w:rPr>
        <w:br/>
      </w:r>
      <w:r>
        <w:rPr>
          <w:rFonts w:hint="eastAsia"/>
        </w:rPr>
        <w:t>　　第三节 三氟化锑企业竞争策略分析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一、2025-2031年我国三氟化锑市场竞争趋势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二、2025-2031年三氟化锑行业竞争格局展望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三、2025-2031年三氟化锑行业竞争策略分析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三氟化锑行业投资与发展前景分析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2025年三氟化锑行业投资情况分析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一、2025年三氟化锑总体投资结构</w:t>
      </w:r>
      <w:r>
        <w:rPr>
          <w:rFonts w:hint="eastAsia"/>
        </w:rPr>
        <w:br/>
      </w:r>
      <w:r>
        <w:rPr>
          <w:rFonts w:hint="eastAsia"/>
        </w:rPr>
        <w:t>　　　　二、2025年三氟化锑投资规模情况</w:t>
      </w:r>
      <w:r>
        <w:rPr>
          <w:rFonts w:hint="eastAsia"/>
        </w:rPr>
        <w:br/>
      </w:r>
      <w:r>
        <w:rPr>
          <w:rFonts w:hint="eastAsia"/>
        </w:rPr>
        <w:t>　　　　三、2025年三氟化锑投资增速情况</w:t>
      </w:r>
      <w:r>
        <w:rPr>
          <w:rFonts w:hint="eastAsia"/>
        </w:rPr>
        <w:br/>
      </w:r>
      <w:r>
        <w:rPr>
          <w:rFonts w:hint="eastAsia"/>
        </w:rPr>
        <w:t>　　　　四、2025年三氟化锑分地区投资分析</w:t>
      </w:r>
      <w:r>
        <w:rPr>
          <w:rFonts w:hint="eastAsia"/>
        </w:rPr>
        <w:br/>
      </w:r>
      <w:r>
        <w:rPr>
          <w:rFonts w:hint="eastAsia"/>
        </w:rPr>
        <w:t>　　第二节 三氟化锑行业投资机会分析</w:t>
      </w:r>
      <w:r>
        <w:rPr>
          <w:rFonts w:hint="eastAsia"/>
        </w:rPr>
        <w:br/>
      </w:r>
      <w:r>
        <w:rPr>
          <w:rFonts w:hint="eastAsia"/>
        </w:rPr>
        <w:t>　　　　一、三氟化锑投资项目分析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二、可以投资的三氟化锑模式</w:t>
      </w:r>
      <w:r>
        <w:rPr>
          <w:rFonts w:hint="eastAsia"/>
        </w:rPr>
        <w:br/>
      </w:r>
      <w:r>
        <w:rPr>
          <w:rFonts w:hint="eastAsia"/>
        </w:rPr>
        <w:t>　　　　三、2025年三氟化锑投资机会分析</w:t>
      </w:r>
      <w:r>
        <w:rPr>
          <w:rFonts w:hint="eastAsia"/>
        </w:rPr>
        <w:br/>
      </w:r>
      <w:r>
        <w:rPr>
          <w:rFonts w:hint="eastAsia"/>
        </w:rPr>
        <w:t>　　　　四、2025年三氟化锑投资新方向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三氟化锑行业重点企业竞争力分析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二、企业三氟化锑业务分析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二、企业三氟化锑业务分析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二、企业三氟化锑业务分析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二、企业三氟化锑业务分析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二、企业三氟化锑业务分析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二、企业三氟化锑业务分析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2025-2031年中国三氟化锑行业发展前景预测分析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中国三氟化锑行业发展预测分析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一、未来三氟化锑发展分析</w:t>
      </w:r>
      <w:r>
        <w:rPr>
          <w:rFonts w:hint="eastAsia"/>
        </w:rPr>
        <w:br/>
      </w:r>
      <w:r>
        <w:rPr>
          <w:rFonts w:hint="eastAsia"/>
        </w:rPr>
        <w:t>　　　　二、未来三氟化锑行业技术开发方向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三、总体三氟化锑行业“十四五”整体规划及预测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中国三氟化锑行业市场前景分析</w:t>
      </w:r>
      <w:r>
        <w:rPr>
          <w:rFonts w:hint="eastAsia"/>
        </w:rPr>
        <w:br/>
      </w:r>
      <w:r>
        <w:rPr>
          <w:rFonts w:hint="eastAsia"/>
        </w:rPr>
        <w:t>　　　　一、三氟化锑产品差异化是企业发展的方向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2025-2031年三氟化锑行业发展趋势及投资风险分析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当前三氟化锑存在的问题</w:t>
      </w:r>
      <w:r>
        <w:rPr>
          <w:rFonts w:hint="eastAsia"/>
        </w:rPr>
        <w:br/>
      </w:r>
      <w:r>
        <w:rPr>
          <w:rFonts w:hint="eastAsia"/>
        </w:rPr>
        <w:t>　　第二节 三氟化锑未来发展预测分析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一、中国三氟化锑发展方向分析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二、2025-2031年中国三氟化锑行业发展规模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三、2025-2031年中国三氟化锑行业发展趋势预测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2025-2031年中国三氟化锑行业投资风险分析</w:t>
      </w:r>
      <w:r>
        <w:rPr>
          <w:rFonts w:hint="eastAsia"/>
        </w:rPr>
        <w:br/>
      </w:r>
      <w:r>
        <w:rPr>
          <w:rFonts w:hint="eastAsia"/>
        </w:rPr>
        <w:t>　　　　一、三氟化锑市场竞争风险</w:t>
      </w:r>
      <w:r>
        <w:rPr>
          <w:rFonts w:hint="eastAsia"/>
        </w:rPr>
        <w:br/>
      </w:r>
      <w:r>
        <w:rPr>
          <w:rFonts w:hint="eastAsia"/>
        </w:rPr>
        <w:t>　　　　二、三氟化锑原材料压力风险分析</w:t>
      </w:r>
      <w:r>
        <w:rPr>
          <w:rFonts w:hint="eastAsia"/>
        </w:rPr>
        <w:br/>
      </w:r>
      <w:r>
        <w:rPr>
          <w:rFonts w:hint="eastAsia"/>
        </w:rPr>
        <w:t>　　　　三、三氟化锑技术风险分析</w:t>
      </w:r>
      <w:r>
        <w:rPr>
          <w:rFonts w:hint="eastAsia"/>
        </w:rPr>
        <w:br/>
      </w:r>
      <w:r>
        <w:rPr>
          <w:rFonts w:hint="eastAsia"/>
        </w:rPr>
        <w:t>　　　　四、三氟化锑政策和体制风险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2025-2031年中国三氟化锑行业投资战略研究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2024-2025年中国三氟化锑行业投资策略分析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一、2024-2025年三氟化锑投资策略</w:t>
      </w:r>
      <w:r>
        <w:rPr>
          <w:rFonts w:hint="eastAsia"/>
        </w:rPr>
        <w:br/>
      </w:r>
      <w:r>
        <w:rPr>
          <w:rFonts w:hint="eastAsia"/>
        </w:rPr>
        <w:t>　　　　二、2024-2025年三氟化锑投资筹划策略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三、2024-2025年三氟化锑品牌竞争战略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2025-2031年中国三氟化锑行业品牌建设策略</w:t>
      </w:r>
      <w:r>
        <w:rPr>
          <w:rFonts w:hint="eastAsia"/>
        </w:rPr>
        <w:br/>
      </w:r>
      <w:r>
        <w:rPr>
          <w:rFonts w:hint="eastAsia"/>
        </w:rPr>
        <w:t>　　　　一、三氟化锑的规划</w:t>
      </w:r>
      <w:r>
        <w:rPr>
          <w:rFonts w:hint="eastAsia"/>
        </w:rPr>
        <w:br/>
      </w:r>
      <w:r>
        <w:rPr>
          <w:rFonts w:hint="eastAsia"/>
        </w:rPr>
        <w:t>　　　　二、三氟化锑的建设</w:t>
      </w:r>
      <w:r>
        <w:rPr>
          <w:rFonts w:hint="eastAsia"/>
        </w:rPr>
        <w:br/>
      </w:r>
      <w:r>
        <w:rPr>
          <w:rFonts w:hint="eastAsia"/>
        </w:rPr>
        <w:t>　　　　三、三氟化锑业成功之道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三氟化锑行业投资机会与项目建议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三氟化锑行业投资机会分析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三氟化锑行业投资趋势分析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中⋅智⋅林⋅　三氟化锑项目投资建议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1、三氟化锑行业投资环境分析</w:t>
      </w:r>
      <w:r>
        <w:rPr>
          <w:rFonts w:hint="eastAsia"/>
        </w:rPr>
        <w:br/>
      </w:r>
      <w:r>
        <w:rPr>
          <w:rFonts w:hint="eastAsia"/>
        </w:rPr>
        <w:t>　　　　　　2、三氟化锑行业风险识别与应对策略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二、三氟化锑行业投资方向与策略建议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三、三氟化锑项目实施关键要点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三氟化锑行业历程</w:t>
      </w:r>
      <w:r>
        <w:rPr>
          <w:rFonts w:hint="eastAsia"/>
        </w:rPr>
        <w:br/>
      </w:r>
      <w:r>
        <w:rPr>
          <w:rFonts w:hint="eastAsia"/>
        </w:rPr>
        <w:t>　　图表 三氟化锑行业生命周期</w:t>
      </w:r>
      <w:r>
        <w:rPr>
          <w:rFonts w:hint="eastAsia"/>
        </w:rPr>
        <w:br/>
      </w:r>
      <w:r>
        <w:rPr>
          <w:rFonts w:hint="eastAsia"/>
        </w:rPr>
        <w:t>　　图表 三氟化锑行业产业链分析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2019-2024年中国三氟化锑行业市场规模及增长情况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2019-2024年三氟化锑行业市场容量分析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2019-2024年中国三氟化锑行业产能统计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2019-2024年中国三氟化锑行业产量及增长趋势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2019-2024年中国三氟化锑市场需求量及增速统计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2024年中国三氟化锑行业需求领域分布格局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2019-2024年中国三氟化锑行业销售收入分析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2019-2024年中国三氟化锑行业盈利情况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2019-2024年中国三氟化锑行业利润总额统计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2019-2024年中国三氟化锑进口数量分析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2019-2024年中国三氟化锑进口金额分析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2019-2024年中国三氟化锑出口数量分析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2019-2024年中国三氟化锑出口金额分析</w:t>
      </w:r>
      <w:r>
        <w:rPr>
          <w:rFonts w:hint="eastAsia"/>
        </w:rPr>
        <w:br/>
      </w:r>
      <w:r>
        <w:rPr>
          <w:rFonts w:hint="eastAsia"/>
        </w:rPr>
        <w:t>　　图表 2024年中国三氟化锑进口国家及地区分析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2024年中国三氟化锑出口国家及地区分析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2019-2024年中国三氟化锑行业企业数量情况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2019-2024年中国三氟化锑行业企业平均规模情况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**地区三氟化锑市场规模及增长情况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**地区三氟化锑行业市场需求情况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**地区三氟化锑市场规模及增长情况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**地区三氟化锑行业市场需求情况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**地区三氟化锑市场规模及增长情况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**地区三氟化锑行业市场需求情况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**地区三氟化锑市场规模及增长情况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**地区三氟化锑行业市场需求情况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三氟化锑重点企业（一）基本信息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三氟化锑重点企业（一）经营情况分析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三氟化锑重点企业（一）主要经济指标情况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三氟化锑重点企业（一）盈利能力情况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三氟化锑重点企业（一）偿债能力情况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三氟化锑重点企业（一）运营能力情况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三氟化锑重点企业（一）成长能力情况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三氟化锑重点企业（二）基本信息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三氟化锑重点企业（二）经营情况分析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三氟化锑重点企业（二）主要经济指标情况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三氟化锑重点企业（二）盈利能力情况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三氟化锑重点企业（二）偿债能力情况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三氟化锑重点企业（二）运营能力情况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三氟化锑重点企业（二）成长能力情况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三氟化锑重点企业（三）基本信息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三氟化锑重点企业（三）经营情况分析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三氟化锑重点企业（三）主要经济指标情况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三氟化锑重点企业（三）盈利能力情况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三氟化锑重点企业（三）偿债能力情况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三氟化锑重点企业（三）运营能力情况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三氟化锑重点企业（三）成长能力情况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2025-2031年中国三氟化锑行业产能预测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2025-2031年中国三氟化锑行业产量预测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2025-2031年中国三氟化锑市场需求量预测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2025-2031年中国三氟化锑行业供需平衡预测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2025-2031年中国三氟化锑市场容量预测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2025-2031年中国三氟化锑市场规模预测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2025-2031年中国三氟化锑市场前景分析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2025-2031年中国三氟化锑发展趋势预测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e2fb6ae3ac49e8" w:history="1">
        <w:r>
          <w:rPr>
            <w:rStyle w:val="Hyperlink"/>
          </w:rPr>
          <w:t>2025-2031年中国三氟化锑市场全景调研及发展前景分析报告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0876660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e2fb6ae3ac49e8" w:history="1">
        <w:r>
          <w:rPr>
            <w:rStyle w:val="Hyperlink"/>
          </w:rPr>
          <w:t>https://www.20087.com/2011-11/R_sanfuhuatishichangquanjingdiaoyanjit.html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热点：三氟化锑水解、三氟化锑是离子晶体吗、三氟化锑国家标准、三氟化锑制取五氟化锑、三氟化锑熔点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e23dc8665246f2" w:history="1">
      <w:r>
        <w:rPr>
          <w:rStyle w:val="Hyperlink"/>
        </w:rPr>
        <w:t>2025-2031年中国三氟化锑市场全景调研及发展前景分析报告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11/R_sanfuhuatishichangquanjingdiaoyanjit.html" TargetMode="External" Id="R25e2fb6ae3ac49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11/R_sanfuhuatishichangquanjingdiaoyanjit.html" TargetMode="External" Id="R00e23dc8665246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2024-10-04T07:34:00Z</dcterms:created>
  <dcterms:modified xsi:type="dcterms:W3CDTF">2024-10-04T08:34:00Z</dcterms:modified>
  <dc:subject>2025-2031年中国三氟化锑市场全景调研及发展前景分析报告</dc:subject>
  <dc:title>2025-2031年中国三氟化锑市场全景调研及发展前景分析报告</dc:title>
  <cp:keywords>2025-2031年中国三氟化锑市场全景调研及发展前景分析报告</cp:keywords>
  <dc:description>2025-2031年中国三氟化锑市场全景调研及发展前景分析报告</dc:description>
</cp:coreProperties>
</file>