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0b9a726974ef3" w:history="1">
              <w:r>
                <w:rPr>
                  <w:rStyle w:val="Hyperlink"/>
                </w:rPr>
                <w:t>2025-2031年中国吉他行业研究与发展前景分析报告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0b9a726974ef3" w:history="1">
              <w:r>
                <w:rPr>
                  <w:rStyle w:val="Hyperlink"/>
                </w:rPr>
                <w:t>2025-2031年中国吉他行业研究与发展前景分析报告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0b9a726974ef3" w:history="1">
                <w:r>
                  <w:rPr>
                    <w:rStyle w:val="Hyperlink"/>
                  </w:rPr>
                  <w:t>https://www.20087.com/0/22/JiTaShiChangXianZhuangHeQianJing.html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他是全球最流行的乐器之一，其发展历史悠久，文化内涵丰富。随着音乐教育的普及和音乐文化的多元化发展，吉他市场呈现出稳步增长的趋势。从产品类型来看，电吉他、原声吉他、古典吉他等不同风格的吉他满足了不同消费者的需求。同时，随着互联网技术的发展，线上教学平台和视频教程的兴起，让更多人能够轻松学习吉他，进一步推动了吉他市场的繁荣。</w:t>
      </w:r>
      <w:r>
        <w:rPr>
          <w:rFonts w:hint="eastAsia"/>
        </w:rPr>
        <w:br/>
      </w:r>
      <w:r>
        <w:rPr>
          <w:rFonts w:hint="eastAsia"/>
        </w:rPr>
        <w:t>　　未来，吉他的发展将更加注重个性化和智能化。一方面，消费者对吉他的音色、外观、手感等方面的要求越来越高，定制化、手工制作的高端吉他将成为市场的新宠。另一方面，智能吉他和配套的APP应用将为初学者提供更便捷的学习方式，同时也为专业演奏者提供更多的创作可能。此外，随着环保理念的深入人心，可持续发展的材料和技术在吉他制造中的应用也将成为一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0b9a726974ef3" w:history="1">
        <w:r>
          <w:rPr>
            <w:rStyle w:val="Hyperlink"/>
          </w:rPr>
          <w:t>2025-2031年中国吉他行业研究与发展前景分析报告</w:t>
        </w:r>
      </w:hyperlink>
      <w:r>
        <w:rPr>
          <w:rFonts w:hint="eastAsia"/>
        </w:rPr>
        <w:t>》系统分析了吉他行业的市场需求、市场规模及价格动态，全面梳理了吉他产业链结构，并对吉他细分市场进行了深入探究。报告基于详实数据，科学预测了吉他市场前景与发展趋势，重点剖析了品牌竞争格局、市场集中度及重点企业的市场地位。通过SWOT分析，报告识别了行业面临的机遇与风险，并提出了针对性发展策略与建议，为吉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中国吉他行业发展概述</w:t>
      </w:r>
      <w:r>
        <w:rPr>
          <w:rFonts w:hint="eastAsia"/>
        </w:rPr>
        <w:br/>
      </w:r>
      <w:r>
        <w:rPr>
          <w:rFonts w:hint="eastAsia"/>
        </w:rPr>
        <w:t>　　第一节 吉他行业发展情况</w:t>
      </w:r>
      <w:r>
        <w:rPr>
          <w:rFonts w:hint="eastAsia"/>
        </w:rPr>
        <w:br/>
      </w:r>
      <w:r>
        <w:rPr>
          <w:rFonts w:hint="eastAsia"/>
        </w:rPr>
        <w:t>　　第二节 中国吉他行业经济指标分析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中国吉他行业的国际比较分析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中国吉他行业竞争力指标分析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中国吉他行业经济指标国际比较分析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全球吉他行业市场需求分析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全球吉他行业市场供给分析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2020-2025年中国吉他所属行业整体运行指标分析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中国吉他行业总体规模分析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中国吉他所属行业产销分析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中国吉他所属行业财务指标总体分析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吉他产业链的分析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上、下游行业影响及趋势分析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吉他行业主要市场大区发展状况及竞争力研究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吉他行业领域2025-2031年需求量预测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2025-2031年吉他行业领域需求功能预测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2025-2031年吉他行业领域需求市场格局预测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吉他市场竞争格局分析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吉他行业主要企业竞争力分析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吉他行业竞争格局分析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三、中国吉他行业参与国际竞争的战略市场定位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主要吉他企业分析</w:t>
      </w:r>
      <w:r>
        <w:rPr>
          <w:rFonts w:hint="eastAsia"/>
        </w:rPr>
        <w:br/>
      </w:r>
      <w:r>
        <w:rPr>
          <w:rFonts w:hint="eastAsia"/>
        </w:rPr>
        <w:t>　　第一节 惠州市惠阳区秋长昌韵乐器厂分析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广州华亦乐器有限公司分析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广州华亦乐器有限公司分析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四会市俊韵乐器制造厂分析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泰兴市凤灵吉他制造有限公司分析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一、吉他行业需求市场</w:t>
      </w:r>
      <w:r>
        <w:rPr>
          <w:rFonts w:hint="eastAsia"/>
        </w:rPr>
        <w:br/>
      </w:r>
      <w:r>
        <w:rPr>
          <w:rFonts w:hint="eastAsia"/>
        </w:rPr>
        <w:t>　　　　二、吉他行业客户结构</w:t>
      </w:r>
      <w:r>
        <w:rPr>
          <w:rFonts w:hint="eastAsia"/>
        </w:rPr>
        <w:br/>
      </w:r>
      <w:r>
        <w:rPr>
          <w:rFonts w:hint="eastAsia"/>
        </w:rPr>
        <w:t>　　　　三、吉他行业需求的地区差异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一、吉他行业的需求预测</w:t>
      </w:r>
      <w:r>
        <w:rPr>
          <w:rFonts w:hint="eastAsia"/>
        </w:rPr>
        <w:br/>
      </w:r>
      <w:r>
        <w:rPr>
          <w:rFonts w:hint="eastAsia"/>
        </w:rPr>
        <w:t>　　　　二、吉他行业的供应预测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中国吉他行业SWOT分析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2025-2031年吉他行业投资价值评估分析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中智⋅林⋅：营销分析与营销模式推荐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吉他行业类别</w:t>
      </w:r>
      <w:r>
        <w:rPr>
          <w:rFonts w:hint="eastAsia"/>
        </w:rPr>
        <w:br/>
      </w:r>
      <w:r>
        <w:rPr>
          <w:rFonts w:hint="eastAsia"/>
        </w:rPr>
        <w:t>　　图表 吉他行业产业链调研</w:t>
      </w:r>
      <w:r>
        <w:rPr>
          <w:rFonts w:hint="eastAsia"/>
        </w:rPr>
        <w:br/>
      </w:r>
      <w:r>
        <w:rPr>
          <w:rFonts w:hint="eastAsia"/>
        </w:rPr>
        <w:t>　　图表 吉他行业现状</w:t>
      </w:r>
      <w:r>
        <w:rPr>
          <w:rFonts w:hint="eastAsia"/>
        </w:rPr>
        <w:br/>
      </w:r>
      <w:r>
        <w:rPr>
          <w:rFonts w:hint="eastAsia"/>
        </w:rPr>
        <w:t>　　图表 吉他行业标准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2020-2025年中国吉他行业市场规模</w:t>
      </w:r>
      <w:r>
        <w:rPr>
          <w:rFonts w:hint="eastAsia"/>
        </w:rPr>
        <w:br/>
      </w:r>
      <w:r>
        <w:rPr>
          <w:rFonts w:hint="eastAsia"/>
        </w:rPr>
        <w:t>　　图表 2025年中国吉他行业产能</w:t>
      </w:r>
      <w:r>
        <w:rPr>
          <w:rFonts w:hint="eastAsia"/>
        </w:rPr>
        <w:br/>
      </w:r>
      <w:r>
        <w:rPr>
          <w:rFonts w:hint="eastAsia"/>
        </w:rPr>
        <w:t>　　图表 2020-2025年中国吉他行业产量统计</w:t>
      </w:r>
      <w:r>
        <w:rPr>
          <w:rFonts w:hint="eastAsia"/>
        </w:rPr>
        <w:br/>
      </w:r>
      <w:r>
        <w:rPr>
          <w:rFonts w:hint="eastAsia"/>
        </w:rPr>
        <w:t>　　图表 吉他行业动态</w:t>
      </w:r>
      <w:r>
        <w:rPr>
          <w:rFonts w:hint="eastAsia"/>
        </w:rPr>
        <w:br/>
      </w:r>
      <w:r>
        <w:rPr>
          <w:rFonts w:hint="eastAsia"/>
        </w:rPr>
        <w:t>　　图表 2020-2025年中国吉他市场需求量</w:t>
      </w:r>
      <w:r>
        <w:rPr>
          <w:rFonts w:hint="eastAsia"/>
        </w:rPr>
        <w:br/>
      </w:r>
      <w:r>
        <w:rPr>
          <w:rFonts w:hint="eastAsia"/>
        </w:rPr>
        <w:t>　　图表 2025年中国吉他行业需求区域调研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2020-2025年中国吉他行情</w:t>
      </w:r>
      <w:r>
        <w:rPr>
          <w:rFonts w:hint="eastAsia"/>
        </w:rPr>
        <w:br/>
      </w:r>
      <w:r>
        <w:rPr>
          <w:rFonts w:hint="eastAsia"/>
        </w:rPr>
        <w:t>　　图表 2020-2025年中国吉他价格走势图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2020-2025年中国吉他行业销售收入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2020-2025年中国吉他行业盈利情况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2020-2025年中国吉他行业利润总额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2020-2025年中国吉他进口统计</w:t>
      </w:r>
      <w:r>
        <w:rPr>
          <w:rFonts w:hint="eastAsia"/>
        </w:rPr>
        <w:br/>
      </w:r>
      <w:r>
        <w:rPr>
          <w:rFonts w:hint="eastAsia"/>
        </w:rPr>
        <w:t>　　图表 2020-2025年中国吉他出口统计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2020-2025年中国吉他行业企业数量统计</w:t>
      </w:r>
      <w:r>
        <w:rPr>
          <w:rFonts w:hint="eastAsia"/>
        </w:rPr>
        <w:br/>
      </w:r>
      <w:r>
        <w:rPr>
          <w:rFonts w:hint="eastAsia"/>
        </w:rPr>
        <w:t>　　图表 **地区吉他市场规模</w:t>
      </w:r>
      <w:r>
        <w:rPr>
          <w:rFonts w:hint="eastAsia"/>
        </w:rPr>
        <w:br/>
      </w:r>
      <w:r>
        <w:rPr>
          <w:rFonts w:hint="eastAsia"/>
        </w:rPr>
        <w:t>　　图表 **地区吉他行业市场需求</w:t>
      </w:r>
      <w:r>
        <w:rPr>
          <w:rFonts w:hint="eastAsia"/>
        </w:rPr>
        <w:br/>
      </w:r>
      <w:r>
        <w:rPr>
          <w:rFonts w:hint="eastAsia"/>
        </w:rPr>
        <w:t>　　图表 **地区吉他市场调研</w:t>
      </w:r>
      <w:r>
        <w:rPr>
          <w:rFonts w:hint="eastAsia"/>
        </w:rPr>
        <w:br/>
      </w:r>
      <w:r>
        <w:rPr>
          <w:rFonts w:hint="eastAsia"/>
        </w:rPr>
        <w:t>　　图表 **地区吉他行业市场需求分析</w:t>
      </w:r>
      <w:r>
        <w:rPr>
          <w:rFonts w:hint="eastAsia"/>
        </w:rPr>
        <w:br/>
      </w:r>
      <w:r>
        <w:rPr>
          <w:rFonts w:hint="eastAsia"/>
        </w:rPr>
        <w:t>　　图表 **地区吉他市场规模</w:t>
      </w:r>
      <w:r>
        <w:rPr>
          <w:rFonts w:hint="eastAsia"/>
        </w:rPr>
        <w:br/>
      </w:r>
      <w:r>
        <w:rPr>
          <w:rFonts w:hint="eastAsia"/>
        </w:rPr>
        <w:t>　　图表 **地区吉他行业市场需求</w:t>
      </w:r>
      <w:r>
        <w:rPr>
          <w:rFonts w:hint="eastAsia"/>
        </w:rPr>
        <w:br/>
      </w:r>
      <w:r>
        <w:rPr>
          <w:rFonts w:hint="eastAsia"/>
        </w:rPr>
        <w:t>　　图表 **地区吉他市场调研</w:t>
      </w:r>
      <w:r>
        <w:rPr>
          <w:rFonts w:hint="eastAsia"/>
        </w:rPr>
        <w:br/>
      </w:r>
      <w:r>
        <w:rPr>
          <w:rFonts w:hint="eastAsia"/>
        </w:rPr>
        <w:t>　　图表 **地区吉他行业市场需求分析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吉他行业竞争对手分析</w:t>
      </w:r>
      <w:r>
        <w:rPr>
          <w:rFonts w:hint="eastAsia"/>
        </w:rPr>
        <w:br/>
      </w:r>
      <w:r>
        <w:rPr>
          <w:rFonts w:hint="eastAsia"/>
        </w:rPr>
        <w:t>　　图表 吉他重点企业（一）基本信息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吉他重点企业（一）经营情况分析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吉他重点企业（一）主要经济指标情况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吉他重点企业（一）盈利能力情况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吉他重点企业（一）偿债能力情况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吉他重点企业（一）运营能力情况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吉他重点企业（一）成长能力情况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吉他重点企业（二）基本信息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吉他重点企业（二）经营情况分析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吉他重点企业（二）主要经济指标情况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吉他重点企业（二）盈利能力情况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吉他重点企业（二）偿债能力情况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吉他重点企业（二）运营能力情况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吉他重点企业（二）成长能力情况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吉他重点企业（三）基本信息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吉他重点企业（三）经营情况分析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吉他重点企业（三）主要经济指标情况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吉他重点企业（三）盈利能力情况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吉他重点企业（三）偿债能力情况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吉他重点企业（三）运营能力情况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吉他重点企业（三）成长能力情况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2025-2031年中国吉他行业产能预测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2025-2031年中国吉他行业产量预测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2025-2031年中国吉他市场需求预测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2025-2031年中国吉他行业市场规模预测</w:t>
      </w:r>
      <w:r>
        <w:rPr>
          <w:rFonts w:hint="eastAsia"/>
        </w:rPr>
        <w:br/>
      </w:r>
      <w:r>
        <w:rPr>
          <w:rFonts w:hint="eastAsia"/>
        </w:rPr>
        <w:t>　　图表 吉他行业准入条件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2025-2031年中国吉他行业信息化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2025-2031年中国吉他行业风险分析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2025-2031年中国吉他行业发展趋势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2025-2031年中国吉他市场前景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0b9a726974ef3" w:history="1">
        <w:r>
          <w:rPr>
            <w:rStyle w:val="Hyperlink"/>
          </w:rPr>
          <w:t>2025-2031年中国吉他行业研究与发展前景分析报告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0b9a726974ef3" w:history="1">
        <w:r>
          <w:rPr>
            <w:rStyle w:val="Hyperlink"/>
          </w:rPr>
          <w:t>https://www.20087.com/0/22/JiTaShiChangXianZhuangHeQianJing.html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热点：吉他自学教程、吉他入门零基础、吉他游戏、什么牌子的吉他好、吉他霉素片的作用与功效、吉他 网站、学吉他一般要多久学会、吉他入门曲谱、吉他中国论坛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1c2bc83e74517" w:history="1">
      <w:r>
        <w:rPr>
          <w:rStyle w:val="Hyperlink"/>
        </w:rPr>
        <w:t>2025-2031年中国吉他行业研究与发展前景分析报告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JiTaShiChangXianZhuangHeQianJing.html" TargetMode="External" Id="R5710b9a72697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JiTaShiChangXianZhuangHeQianJing.html" TargetMode="External" Id="R4031c2bc83e7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2025-05-31T07:44:00Z</dcterms:created>
  <dcterms:modified xsi:type="dcterms:W3CDTF">2025-05-31T08:44:00Z</dcterms:modified>
  <dc:subject>2025-2031年中国吉他行业研究与发展前景分析报告</dc:subject>
  <dc:title>2025-2031年中国吉他行业研究与发展前景分析报告</dc:title>
  <cp:keywords>2025-2031年中国吉他行业研究与发展前景分析报告</cp:keywords>
  <dc:description>2025-2031年中国吉他行业研究与发展前景分析报告</dc:description>
</cp:coreProperties>
</file>