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47658426a4e20" w:history="1">
              <w:r>
                <w:rPr>
                  <w:rStyle w:val="Hyperlink"/>
                </w:rPr>
                <w:t>2025-2031年全球与中国树脂拉链行业现状及前景趋势预测报告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47658426a4e20" w:history="1">
              <w:r>
                <w:rPr>
                  <w:rStyle w:val="Hyperlink"/>
                </w:rPr>
                <w:t>2025-2031年全球与中国树脂拉链行业现状及前景趋势预测报告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47658426a4e20" w:history="1">
                <w:r>
                  <w:rPr>
                    <w:rStyle w:val="Hyperlink"/>
                  </w:rPr>
                  <w:t>https://www.20087.com/6/53/ShuZhiLaLianShiChangQianJing.html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拉链以其轻质、耐腐蚀和色彩丰富的特点，广泛应用于服装、箱包和户外装备中。近年来，随着消费者对个性化和环保产品的需求增加，树脂拉链的材料和设计不断推陈出新。例如，使用生物基树脂和可回收材料，不仅满足了环保标准，还提供了更广泛的色彩和纹理选择，增强了产品的美学吸引力。同时，技术创新使得树脂拉链的强度和耐用性得到提升，减少了因磨损造成的废弃物。</w:t>
      </w:r>
      <w:r>
        <w:rPr>
          <w:rFonts w:hint="eastAsia"/>
        </w:rPr>
        <w:br/>
      </w:r>
      <w:r>
        <w:rPr>
          <w:rFonts w:hint="eastAsia"/>
        </w:rPr>
        <w:t>　　未来，树脂拉链的发展将更加注重创新性和可持续性。通过材料科学的突破，开发出具有更高强度、更长寿命和更好触感的新型树脂，将提升拉链的整体性能。同时，智能材料的应用，如温敏变色或压力感应树脂，将赋予树脂拉链更多互动性和功能性，满足智能穿戴和高科技装备的需求。此外，循环经济理念的普及将推动树脂拉链向全生命周期管理迈进，从原料选择、生产过程到产品回收，实现整个链条的低碳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47658426a4e20" w:history="1">
        <w:r>
          <w:rPr>
            <w:rStyle w:val="Hyperlink"/>
          </w:rPr>
          <w:t>2025-2031年全球与中国树脂拉链行业现状及前景趋势预测报告</w:t>
        </w:r>
      </w:hyperlink>
      <w:r>
        <w:rPr>
          <w:rFonts w:hint="eastAsia"/>
        </w:rPr>
        <w:t>》系统分析了树脂拉链行业的市场需求、市场规模及价格动态，全面梳理了树脂拉链产业链结构，并对树脂拉链细分市场进行了深入探究。报告基于详实数据，科学预测了树脂拉链市场前景与发展趋势，重点剖析了品牌竞争格局、市场集中度及重点企业的市场地位。通过SWOT分析，报告识别了行业面临的机遇与风险，并提出了针对性发展策略与建议，为树脂拉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树脂拉链市场概述</w:t>
      </w:r>
      <w:r>
        <w:rPr>
          <w:rFonts w:hint="eastAsia"/>
        </w:rPr>
        <w:br/>
      </w:r>
      <w:r>
        <w:rPr>
          <w:rFonts w:hint="eastAsia"/>
        </w:rPr>
        <w:t>　　1.1 树脂拉链行业概述及统计范围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按照不同产品类型，树脂拉链主要可以分为如下几个类别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不同产品类型树脂拉链规模增长趋势2020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闭尾拉链</w:t>
      </w:r>
      <w:r>
        <w:rPr>
          <w:rFonts w:hint="eastAsia"/>
        </w:rPr>
        <w:br/>
      </w:r>
      <w:r>
        <w:rPr>
          <w:rFonts w:hint="eastAsia"/>
        </w:rPr>
        <w:t>　　　　1.2.3 开尾拉链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从不同应用，树脂拉链主要包括如下几个方面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不同应用树脂拉链规模增长趋势2020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箱包</w:t>
      </w:r>
      <w:r>
        <w:rPr>
          <w:rFonts w:hint="eastAsia"/>
        </w:rPr>
        <w:br/>
      </w:r>
      <w:r>
        <w:rPr>
          <w:rFonts w:hint="eastAsia"/>
        </w:rPr>
        <w:t>　　　　1.3.4 家居用品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树脂拉链行业发展总体概况</w:t>
      </w:r>
      <w:r>
        <w:rPr>
          <w:rFonts w:hint="eastAsia"/>
        </w:rPr>
        <w:br/>
      </w:r>
      <w:r>
        <w:rPr>
          <w:rFonts w:hint="eastAsia"/>
        </w:rPr>
        <w:t>　　　　1.4.2 树脂拉链行业发展主要特点</w:t>
      </w:r>
      <w:r>
        <w:rPr>
          <w:rFonts w:hint="eastAsia"/>
        </w:rPr>
        <w:br/>
      </w:r>
      <w:r>
        <w:rPr>
          <w:rFonts w:hint="eastAsia"/>
        </w:rPr>
        <w:t>　　　　1.4.3 树脂拉链行业发展影响因素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全球树脂拉链供需现状及预测（2020-2031）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全球树脂拉链产能、产量、产能利用率及发展趋势（2020-2031）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全球树脂拉链产量、需求量及发展趋势（2020-2031）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全球主要地区树脂拉链产量及发展趋势（2020-2031）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中国树脂拉链供需现状及预测（2020-2031）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中国树脂拉链产能、产量、产能利用率及发展趋势（2020-2031）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中国树脂拉链产量、市场需求量及发展趋势（2020-2031）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中国树脂拉链产能和产量占全球的比重（2020-2031）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全球树脂拉链销量及收入（2020-2031）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全球市场树脂拉链收入（2020-2031）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全球市场树脂拉链销量（2020-2031）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全球市场树脂拉链价格趋势（2020-2031）</w:t>
      </w:r>
      <w:r>
        <w:rPr>
          <w:rFonts w:hint="eastAsia"/>
        </w:rPr>
        <w:br/>
      </w:r>
      <w:r>
        <w:rPr>
          <w:rFonts w:hint="eastAsia"/>
        </w:rPr>
        <w:t>　　2.4 中国树脂拉链销量及收入（2020-2031）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中国市场树脂拉链收入（2020-2031）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中国市场树脂拉链销量（2020-2031）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中国市场树脂拉链销量和收入占全球的比重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全球树脂拉链主要地区分析</w:t>
      </w:r>
      <w:r>
        <w:rPr>
          <w:rFonts w:hint="eastAsia"/>
        </w:rPr>
        <w:br/>
      </w:r>
      <w:r>
        <w:rPr>
          <w:rFonts w:hint="eastAsia"/>
        </w:rPr>
        <w:t>　　3.1 全球主要地区树脂拉链市场规模分析：2020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全球主要地区树脂拉链销售收入及市场份额（2020-2025年）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全球主要地区树脂拉链销售收入预测（2025-2031）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全球主要地区树脂拉链销量分析：2020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全球主要地区树脂拉链销量及市场份额（2020-2025年）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全球主要地区树脂拉链销量及市场份额预测（2025-2031）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北美（美国和加拿大）树脂拉链销量（2020-2031）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北美（美国和加拿大）树脂拉链收入（2020-2031）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欧洲（德国、英国、法国和意大利等国家）树脂拉链销量（2020-2031）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欧洲（德国、英国、法国和意大利等国家）树脂拉链收入（2020-2031）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亚太（中国、日本、韩国、中国台湾、印度和东南亚等）树脂拉链销量（2020-2031）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亚太（中国、日本、韩国、中国台湾、印度和东南亚等）树脂拉链收入（2020-2031）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拉美地区（墨西哥、巴西等国家）树脂拉链销量（2020-2031）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拉美地区（墨西哥、巴西等国家）树脂拉链收入（2020-2031）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中东及非洲（土耳其、沙特等国家）树脂拉链销量（2020-2031）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中东及非洲（土耳其、沙特等国家）树脂拉链收入（2020-2031）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全球市场主要厂商树脂拉链产能市场份额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全球市场主要厂商树脂拉链销量（2020-2025）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全球市场主要厂商树脂拉链销售收入（2020-2025）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全球市场主要厂商树脂拉链销售价格（2020-2025）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2025年全球主要生产商树脂拉链收入排名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中国市场主要厂商树脂拉链销量（2020-2025）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中国市场主要厂商树脂拉链销售收入（2020-2025）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中国市场主要厂商树脂拉链销售价格（2020-2025）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2025年中国主要生产商树脂拉链收入排名</w:t>
      </w:r>
      <w:r>
        <w:rPr>
          <w:rFonts w:hint="eastAsia"/>
        </w:rPr>
        <w:br/>
      </w:r>
      <w:r>
        <w:rPr>
          <w:rFonts w:hint="eastAsia"/>
        </w:rPr>
        <w:t>　　4.3 全球主要厂商树脂拉链总部及产地分布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全球主要厂商树脂拉链商业化日期</w:t>
      </w:r>
      <w:r>
        <w:rPr>
          <w:rFonts w:hint="eastAsia"/>
        </w:rPr>
        <w:br/>
      </w:r>
      <w:r>
        <w:rPr>
          <w:rFonts w:hint="eastAsia"/>
        </w:rPr>
        <w:t>　　4.5 全球主要厂商树脂拉链产品类型及应用</w:t>
      </w:r>
      <w:r>
        <w:rPr>
          <w:rFonts w:hint="eastAsia"/>
        </w:rPr>
        <w:br/>
      </w:r>
      <w:r>
        <w:rPr>
          <w:rFonts w:hint="eastAsia"/>
        </w:rPr>
        <w:t>　　4.6 树脂拉链行业集中度、竞争程度分析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树脂拉链行业集中度分析：全球头部厂商份额（Top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全球树脂拉链第一梯队、第二梯队和第三梯队生产商（品牌）及市场份额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不同产品类型树脂拉链分析</w:t>
      </w:r>
      <w:r>
        <w:rPr>
          <w:rFonts w:hint="eastAsia"/>
        </w:rPr>
        <w:br/>
      </w:r>
      <w:r>
        <w:rPr>
          <w:rFonts w:hint="eastAsia"/>
        </w:rPr>
        <w:t>　　5.1 全球市场不同产品类型树脂拉链销量（2020-2031）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全球市场不同产品类型树脂拉链销量及市场份额（2020-2025）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全球市场不同产品类型树脂拉链销量预测（2025-2031）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全球市场不同产品类型树脂拉链收入（2020-2031）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全球市场不同产品类型树脂拉链收入及市场份额（2020-2025）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全球市场不同产品类型树脂拉链收入预测（2025-2031）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全球市场不同产品类型树脂拉链价格走势（2020-2031）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中国市场不同产品类型树脂拉链销量（2020-2031）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中国市场不同产品类型树脂拉链销量及市场份额（2020-2025）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中国市场不同产品类型树脂拉链销量预测（2025-2031）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中国市场不同产品类型树脂拉链收入（2020-2031）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中国市场不同产品类型树脂拉链收入及市场份额（2020-2025）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中国市场不同产品类型树脂拉链收入预测（2025-2031）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不同应用树脂拉链分析</w:t>
      </w:r>
      <w:r>
        <w:rPr>
          <w:rFonts w:hint="eastAsia"/>
        </w:rPr>
        <w:br/>
      </w:r>
      <w:r>
        <w:rPr>
          <w:rFonts w:hint="eastAsia"/>
        </w:rPr>
        <w:t>　　6.1 全球市场不同应用树脂拉链销量（2020-2031）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全球市场不同应用树脂拉链销量及市场份额（2020-2025）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全球市场不同应用树脂拉链销量预测（2025-2031）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全球市场不同应用树脂拉链收入（2020-2031）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全球市场不同应用树脂拉链收入及市场份额（2020-2025）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全球市场不同应用树脂拉链收入预测（2025-2031）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全球市场不同应用树脂拉链价格走势（2020-2031）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中国市场不同应用树脂拉链销量（2020-2031）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中国市场不同应用树脂拉链销量及市场份额（2020-2025）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中国市场不同应用树脂拉链销量预测（2025-2031）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中国市场不同应用树脂拉链收入（2020-2031）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中国市场不同应用树脂拉链收入及市场份额（2020-2025）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中国市场不同应用树脂拉链收入预测（2025-2031）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树脂拉链行业发展趋势</w:t>
      </w:r>
      <w:r>
        <w:rPr>
          <w:rFonts w:hint="eastAsia"/>
        </w:rPr>
        <w:br/>
      </w:r>
      <w:r>
        <w:rPr>
          <w:rFonts w:hint="eastAsia"/>
        </w:rPr>
        <w:t>　　7.2 树脂拉链行业主要驱动因素</w:t>
      </w:r>
      <w:r>
        <w:rPr>
          <w:rFonts w:hint="eastAsia"/>
        </w:rPr>
        <w:br/>
      </w:r>
      <w:r>
        <w:rPr>
          <w:rFonts w:hint="eastAsia"/>
        </w:rPr>
        <w:t>　　7.3 树脂拉链中国企业SWOT分析</w:t>
      </w:r>
      <w:r>
        <w:rPr>
          <w:rFonts w:hint="eastAsia"/>
        </w:rPr>
        <w:br/>
      </w:r>
      <w:r>
        <w:rPr>
          <w:rFonts w:hint="eastAsia"/>
        </w:rPr>
        <w:t>　　7.4 中国树脂拉链行业政策环境分析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树脂拉链行业产业链简介</w:t>
      </w:r>
      <w:r>
        <w:rPr>
          <w:rFonts w:hint="eastAsia"/>
        </w:rPr>
        <w:br/>
      </w:r>
      <w:r>
        <w:rPr>
          <w:rFonts w:hint="eastAsia"/>
        </w:rPr>
        <w:t>　　　　8.1.1 树脂拉链行业供应链分析</w:t>
      </w:r>
      <w:r>
        <w:rPr>
          <w:rFonts w:hint="eastAsia"/>
        </w:rPr>
        <w:br/>
      </w:r>
      <w:r>
        <w:rPr>
          <w:rFonts w:hint="eastAsia"/>
        </w:rPr>
        <w:t>　　　　8.1.2 树脂拉链主要原料及供应情况</w:t>
      </w:r>
      <w:r>
        <w:rPr>
          <w:rFonts w:hint="eastAsia"/>
        </w:rPr>
        <w:br/>
      </w:r>
      <w:r>
        <w:rPr>
          <w:rFonts w:hint="eastAsia"/>
        </w:rPr>
        <w:t>　　　　8.1.3 树脂拉链行业主要下游客户</w:t>
      </w:r>
      <w:r>
        <w:rPr>
          <w:rFonts w:hint="eastAsia"/>
        </w:rPr>
        <w:br/>
      </w:r>
      <w:r>
        <w:rPr>
          <w:rFonts w:hint="eastAsia"/>
        </w:rPr>
        <w:t>　　8.2 树脂拉链行业采购模式</w:t>
      </w:r>
      <w:r>
        <w:rPr>
          <w:rFonts w:hint="eastAsia"/>
        </w:rPr>
        <w:br/>
      </w:r>
      <w:r>
        <w:rPr>
          <w:rFonts w:hint="eastAsia"/>
        </w:rPr>
        <w:t>　　8.3 树脂拉链行业生产模式</w:t>
      </w:r>
      <w:r>
        <w:rPr>
          <w:rFonts w:hint="eastAsia"/>
        </w:rPr>
        <w:br/>
      </w:r>
      <w:r>
        <w:rPr>
          <w:rFonts w:hint="eastAsia"/>
        </w:rPr>
        <w:t>　　8.4 树脂拉链行业销售模式及销售渠道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全球市场主要树脂拉链厂商简介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树脂拉链销量、收入、价格及毛利率（2020-2025）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中国市场树脂拉链产量、销量、进出口分析及未来趋势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中国市场树脂拉链产量、销量、进出口分析及未来趋势（2020-2031）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中国市场树脂拉链进出口贸易趋势</w:t>
      </w:r>
      <w:r>
        <w:rPr>
          <w:rFonts w:hint="eastAsia"/>
        </w:rPr>
        <w:br/>
      </w:r>
      <w:r>
        <w:rPr>
          <w:rFonts w:hint="eastAsia"/>
        </w:rPr>
        <w:t>　　10.3 中国市场树脂拉链主要进口来源</w:t>
      </w:r>
      <w:r>
        <w:rPr>
          <w:rFonts w:hint="eastAsia"/>
        </w:rPr>
        <w:br/>
      </w:r>
      <w:r>
        <w:rPr>
          <w:rFonts w:hint="eastAsia"/>
        </w:rPr>
        <w:t>　　10.4 中国市场树脂拉链主要出口目的地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中国市场树脂拉链主要地区分布</w:t>
      </w:r>
      <w:r>
        <w:rPr>
          <w:rFonts w:hint="eastAsia"/>
        </w:rPr>
        <w:br/>
      </w:r>
      <w:r>
        <w:rPr>
          <w:rFonts w:hint="eastAsia"/>
        </w:rPr>
        <w:t>　　11.1 中国树脂拉链生产地区分布</w:t>
      </w:r>
      <w:r>
        <w:rPr>
          <w:rFonts w:hint="eastAsia"/>
        </w:rPr>
        <w:br/>
      </w:r>
      <w:r>
        <w:rPr>
          <w:rFonts w:hint="eastAsia"/>
        </w:rPr>
        <w:t>　　11.2 中国树脂拉链消费地区分布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全球不同产品类型树脂拉链增长趋势2020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不同应用树脂拉链增长趋势2020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树脂拉链行业发展主要特点</w:t>
      </w:r>
      <w:r>
        <w:rPr>
          <w:rFonts w:hint="eastAsia"/>
        </w:rPr>
        <w:br/>
      </w:r>
      <w:r>
        <w:rPr>
          <w:rFonts w:hint="eastAsia"/>
        </w:rPr>
        <w:t>　　表4 树脂拉链行业发展有利因素分析</w:t>
      </w:r>
      <w:r>
        <w:rPr>
          <w:rFonts w:hint="eastAsia"/>
        </w:rPr>
        <w:br/>
      </w:r>
      <w:r>
        <w:rPr>
          <w:rFonts w:hint="eastAsia"/>
        </w:rPr>
        <w:t>　　表5 树脂拉链行业发展不利因素分析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进入树脂拉链行业壁垒</w:t>
      </w:r>
      <w:r>
        <w:rPr>
          <w:rFonts w:hint="eastAsia"/>
        </w:rPr>
        <w:br/>
      </w:r>
      <w:r>
        <w:rPr>
          <w:rFonts w:hint="eastAsia"/>
        </w:rPr>
        <w:t>　　表7 全球主要地区树脂拉链产量（千件）：2020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全球主要地区树脂拉链产量（2020-2025）&amp;（千件）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全球主要地区树脂拉链产量市场份额（2020-2025）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全球主要地区树脂拉链产量（2025-2031）&amp;（千件）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全球主要地区树脂拉链销售收入（百万美元）：2020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全球主要地区树脂拉链销售收入（2020-2025）&amp;（百万美元）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全球主要地区树脂拉链销售收入市场份额（2020-2025）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全球主要地区树脂拉链收入（2025-2031）&amp;（百万美元）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全球主要地区树脂拉链收入市场份额（2025-2031）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全球主要地区树脂拉链销量（千件）：2020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全球主要地区树脂拉链销量（2020-2025）&amp;（千件）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全球主要地区树脂拉链销量（2025-2031）&amp;（千件）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全球主要地区树脂拉链销量份额（2025-2031）</w:t>
      </w:r>
      <w:r>
        <w:rPr>
          <w:rFonts w:hint="eastAsia"/>
        </w:rPr>
        <w:br/>
      </w:r>
      <w:r>
        <w:rPr>
          <w:rFonts w:hint="eastAsia"/>
        </w:rPr>
        <w:t>　　表21 北美树脂拉链基本情况分析</w:t>
      </w:r>
      <w:r>
        <w:rPr>
          <w:rFonts w:hint="eastAsia"/>
        </w:rPr>
        <w:br/>
      </w:r>
      <w:r>
        <w:rPr>
          <w:rFonts w:hint="eastAsia"/>
        </w:rPr>
        <w:t>　　表22 欧洲树脂拉链基本情况分析</w:t>
      </w:r>
      <w:r>
        <w:rPr>
          <w:rFonts w:hint="eastAsia"/>
        </w:rPr>
        <w:br/>
      </w:r>
      <w:r>
        <w:rPr>
          <w:rFonts w:hint="eastAsia"/>
        </w:rPr>
        <w:t>　　表23 亚太地区树脂拉链基本情况分析</w:t>
      </w:r>
      <w:r>
        <w:rPr>
          <w:rFonts w:hint="eastAsia"/>
        </w:rPr>
        <w:br/>
      </w:r>
      <w:r>
        <w:rPr>
          <w:rFonts w:hint="eastAsia"/>
        </w:rPr>
        <w:t>　　表24 拉美地区树脂拉链基本情况分析</w:t>
      </w:r>
      <w:r>
        <w:rPr>
          <w:rFonts w:hint="eastAsia"/>
        </w:rPr>
        <w:br/>
      </w:r>
      <w:r>
        <w:rPr>
          <w:rFonts w:hint="eastAsia"/>
        </w:rPr>
        <w:t>　　表25 中东及非洲树脂拉链基本情况分析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全球市场主要厂商树脂拉链产能（2024-2025）&amp;（千件）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全球市场主要厂商树脂拉链销量（2020-2025）&amp;（千件）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全球市场主要厂商树脂拉链销售收入（2020-2025）&amp;（百万美元）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全球市场主要厂商树脂拉链销售收入市场份额（2020-2025）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全球市场主要厂商树脂拉链销售价格（2020-2025）&amp;（美元/件）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2025年全球主要生产商树脂拉链收入排名（百万美元）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中国市场主要厂商树脂拉链销量（2020-2025）&amp;（千件）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中国市场主要厂商树脂拉链销售收入（2020-2025）&amp;（百万美元）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中国市场主要厂商树脂拉链销售收入市场份额（2020-2025）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中国市场主要厂商树脂拉链销售价格（2020-2025）&amp;（美元/件）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2025年中国主要生产商树脂拉链收入排名（百万美元）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全球主要厂商树脂拉链总部及产地分布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全球主要厂商树脂拉链商业化日期</w:t>
      </w:r>
      <w:r>
        <w:rPr>
          <w:rFonts w:hint="eastAsia"/>
        </w:rPr>
        <w:br/>
      </w:r>
      <w:r>
        <w:rPr>
          <w:rFonts w:hint="eastAsia"/>
        </w:rPr>
        <w:t>　　表41 全球主要厂商树脂拉链产品类型及应用</w:t>
      </w:r>
      <w:r>
        <w:rPr>
          <w:rFonts w:hint="eastAsia"/>
        </w:rPr>
        <w:br/>
      </w:r>
      <w:r>
        <w:rPr>
          <w:rFonts w:hint="eastAsia"/>
        </w:rPr>
        <w:t>　　表42 2025年全球树脂拉链主要厂商市场地位（第一梯队、第二梯队和第三梯队）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全球不同产品类型树脂拉链销量（2020-2025年）&amp;（千件）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全球不同产品类型树脂拉链销量预测（2025-2031）&amp;（千件）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全球市场不同产品类型树脂拉链销量市场份额预测（2025-2031）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全球不同产品类型树脂拉链收入（2020-2025年）&amp;（百万美元）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全球不同产品类型树脂拉链收入市场份额（2020-2025）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全球不同产品类型树脂拉链收入预测（2025-2031）&amp;（百万美元）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全球不同产品类型树脂拉链收入市场份额预测（2025-2031）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中国不同产品类型树脂拉链销量（2020-2025年）&amp;（千件）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中国不同产品类型树脂拉链销量预测（2025-2031）&amp;（千件）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中国不同产品类型树脂拉链销量市场份额预测（2025-2031）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中国不同产品类型树脂拉链收入（2020-2025年）&amp;（百万美元）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中国不同产品类型树脂拉链收入市场份额（2020-2025）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中国不同产品类型树脂拉链收入预测（2025-2031）&amp;（百万美元）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中国不同产品类型树脂拉链收入市场份额预测（2025-2031）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全球不同应用树脂拉链销量（2020-2025年）&amp;（千件）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全球不同应用树脂拉链销量预测（2025-2031）&amp;（千件）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全球市场不同应用树脂拉链销量市场份额预测（2025-2031）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全球不同应用树脂拉链收入（2020-2025年）&amp;（百万美元）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全球不同应用树脂拉链收入市场份额（2020-2025）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全球不同应用树脂拉链收入预测（2025-2031）&amp;（百万美元）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全球不同应用树脂拉链收入市场份额预测（2025-2031）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中国不同应用树脂拉链销量（2020-2025年）&amp;（千件）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中国不同应用树脂拉链销量市场份额（2020-2025）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中国不同应用树脂拉链销量预测（2025-2031）&amp;（千件）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中国不同应用树脂拉链销量市场份额预测（2025-2031）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中国不同应用树脂拉链收入（2020-2025年）&amp;（百万美元）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中国不同应用树脂拉链收入市场份额（2020-2025）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中国不同应用树脂拉链收入预测（2025-2031）&amp;（百万美元）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中国不同应用树脂拉链收入市场份额预测（2025-2031）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树脂拉链行业技术发展趋势</w:t>
      </w:r>
      <w:r>
        <w:rPr>
          <w:rFonts w:hint="eastAsia"/>
        </w:rPr>
        <w:br/>
      </w:r>
      <w:r>
        <w:rPr>
          <w:rFonts w:hint="eastAsia"/>
        </w:rPr>
        <w:t>　　表76 树脂拉链行业主要驱动因素</w:t>
      </w:r>
      <w:r>
        <w:rPr>
          <w:rFonts w:hint="eastAsia"/>
        </w:rPr>
        <w:br/>
      </w:r>
      <w:r>
        <w:rPr>
          <w:rFonts w:hint="eastAsia"/>
        </w:rPr>
        <w:t>　　表77 树脂拉链行业供应链分析</w:t>
      </w:r>
      <w:r>
        <w:rPr>
          <w:rFonts w:hint="eastAsia"/>
        </w:rPr>
        <w:br/>
      </w:r>
      <w:r>
        <w:rPr>
          <w:rFonts w:hint="eastAsia"/>
        </w:rPr>
        <w:t>　　表78 树脂拉链上游原料供应商</w:t>
      </w:r>
      <w:r>
        <w:rPr>
          <w:rFonts w:hint="eastAsia"/>
        </w:rPr>
        <w:br/>
      </w:r>
      <w:r>
        <w:rPr>
          <w:rFonts w:hint="eastAsia"/>
        </w:rPr>
        <w:t>　　表79 树脂拉链行业主要下游客户</w:t>
      </w:r>
      <w:r>
        <w:rPr>
          <w:rFonts w:hint="eastAsia"/>
        </w:rPr>
        <w:br/>
      </w:r>
      <w:r>
        <w:rPr>
          <w:rFonts w:hint="eastAsia"/>
        </w:rPr>
        <w:t>　　表80 树脂拉链行业典型经销商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树脂拉链生产基地、销售区域、竞争对手及市场地位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树脂拉链产品规格、参数及市场应用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树脂拉链销量（千件）、收入（百万美元）、价格（美元/件）及毛利率（2020-2025）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中国市场树脂拉链产量、销量、进出口（2020-2025年）&amp;（千件）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表157 中国市场树脂拉链产量、销量、进出口预测（2025-2031）&amp;（千件）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表158 中国市场树脂拉链进出口贸易趋势</w:t>
      </w:r>
      <w:r>
        <w:rPr>
          <w:rFonts w:hint="eastAsia"/>
        </w:rPr>
        <w:br/>
      </w:r>
      <w:r>
        <w:rPr>
          <w:rFonts w:hint="eastAsia"/>
        </w:rPr>
        <w:t>　　表159 中国市场树脂拉链主要进口来源</w:t>
      </w:r>
      <w:r>
        <w:rPr>
          <w:rFonts w:hint="eastAsia"/>
        </w:rPr>
        <w:br/>
      </w:r>
      <w:r>
        <w:rPr>
          <w:rFonts w:hint="eastAsia"/>
        </w:rPr>
        <w:t>　　表160 中国市场树脂拉链主要出口目的地</w:t>
      </w:r>
      <w:r>
        <w:rPr>
          <w:rFonts w:hint="eastAsia"/>
        </w:rPr>
        <w:br/>
      </w:r>
      <w:r>
        <w:rPr>
          <w:rFonts w:hint="eastAsia"/>
        </w:rPr>
        <w:t>　　表161 中国树脂拉链生产地区分布</w:t>
      </w:r>
      <w:r>
        <w:rPr>
          <w:rFonts w:hint="eastAsia"/>
        </w:rPr>
        <w:br/>
      </w:r>
      <w:r>
        <w:rPr>
          <w:rFonts w:hint="eastAsia"/>
        </w:rPr>
        <w:t>　　表162 中国树脂拉链消费地区分布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树脂拉链产品图片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全球不同产品类型树脂拉链规模2020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全球不同产品类型树脂拉链市场份额2024 VS 2025</w:t>
      </w:r>
      <w:r>
        <w:rPr>
          <w:rFonts w:hint="eastAsia"/>
        </w:rPr>
        <w:br/>
      </w:r>
      <w:r>
        <w:rPr>
          <w:rFonts w:hint="eastAsia"/>
        </w:rPr>
        <w:t>　　图4 闭尾拉链产品图片</w:t>
      </w:r>
      <w:r>
        <w:rPr>
          <w:rFonts w:hint="eastAsia"/>
        </w:rPr>
        <w:br/>
      </w:r>
      <w:r>
        <w:rPr>
          <w:rFonts w:hint="eastAsia"/>
        </w:rPr>
        <w:t>　　图5 开尾拉链产品图片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全球不同应用树脂拉链规模2020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全球不同应用树脂拉链市场份额2024 VS 2025</w:t>
      </w:r>
      <w:r>
        <w:rPr>
          <w:rFonts w:hint="eastAsia"/>
        </w:rPr>
        <w:br/>
      </w:r>
      <w:r>
        <w:rPr>
          <w:rFonts w:hint="eastAsia"/>
        </w:rPr>
        <w:t>　　图9 服装</w:t>
      </w:r>
      <w:r>
        <w:rPr>
          <w:rFonts w:hint="eastAsia"/>
        </w:rPr>
        <w:br/>
      </w:r>
      <w:r>
        <w:rPr>
          <w:rFonts w:hint="eastAsia"/>
        </w:rPr>
        <w:t>　　图10 箱包</w:t>
      </w:r>
      <w:r>
        <w:rPr>
          <w:rFonts w:hint="eastAsia"/>
        </w:rPr>
        <w:br/>
      </w:r>
      <w:r>
        <w:rPr>
          <w:rFonts w:hint="eastAsia"/>
        </w:rPr>
        <w:t>　　图11 家居用品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全球树脂拉链产能、产量、产能利用率及发展趋势（2020-2031）&amp;（千件）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全球树脂拉链产量、需求量及发展趋势（2020-2031）&amp;（千件）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全球主要地区树脂拉链产量规模：2020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全球主要地区树脂拉链产量市场份额（2020-2031）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中国树脂拉链产能、产量、产能利用率及发展趋势（2020-2031）&amp;（千件）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中国树脂拉链产量、市场需求量及发展趋势（2020-2031）&amp;（千件）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中国树脂拉链总产能占全球比重（2020-2031）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中国树脂拉链总产量占全球比重（2020-2031）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全球树脂拉链市场收入及增长率：（2020-2031）&amp;（百万美元）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全球市场树脂拉链市场规模：2020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全球市场树脂拉链销量及增长率（2020-2031）&amp;（千件）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全球市场树脂拉链价格趋势（2020-2031）&amp;（美元/件）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中国树脂拉链市场收入及增长率：（2020-2031）&amp;（百万美元）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中国市场树脂拉链市场规模：2020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中国市场树脂拉链销量及增长率（2020-2031）&amp;（千件）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中国市场树脂拉链销量占全球比重（2020-2031）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中国树脂拉链收入占全球比重（2020-2031）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全球主要地区树脂拉链销售收入规模：2020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全球主要地区树脂拉链销售收入市场份额（2020-2025）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全球主要地区树脂拉链销售收入市场份额（2024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全球主要地区树脂拉链收入市场份额（2025-2031）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北美（美国和加拿大）树脂拉链销量（2020-2031）&amp;（千件）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北美（美国和加拿大）树脂拉链销量份额（2020-2031）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北美（美国和加拿大）树脂拉链收入（2020-2031）&amp;（百万美元）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北美（美国和加拿大）树脂拉链收入份额（2020-2031）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欧洲（德国、英国、法国和意大利等国家）树脂拉链销量（2020-2031）&amp;（千件）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欧洲（德国、英国、法国和意大利等国家）树脂拉链销量份额（2020-2031）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欧洲（德国、英国、法国和意大利等国家）树脂拉链收入（2020-2031）&amp;（百万美元）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欧洲（德国、英国、法国和意大利等国家）树脂拉链收入份额（2020-2031）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亚太（中国、日本、韩国、中国台湾、印度和东南亚等）树脂拉链销量（2020-2031）&amp;（千件）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亚太（中国、日本、韩国、中国台湾、印度和东南亚等）树脂拉链销量份额（2020-2031）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亚太（中国、日本、韩国、中国台湾、印度和东南亚等）树脂拉链收入（2020-2031）&amp;（百万美元）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亚太（中国、日本、韩国、中国台湾、印度和东南亚等）树脂拉链收入份额（2020-2031）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拉美地区（墨西哥、巴西等国家）树脂拉链销量（2020-2031）&amp;（千件）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拉美地区（墨西哥、巴西等国家）树脂拉链销量份额（2020-2031）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拉美地区（墨西哥、巴西等国家）树脂拉链收入（2020-2031）&amp;（百万美元）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拉美地区（墨西哥、巴西等国家）树脂拉链收入份额（2020-2031）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中东及非洲（土耳其、沙特等国家）树脂拉链销量（2020-2031）&amp;（千件）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中东及非洲（土耳其、沙特等国家）树脂拉链销量份额（2020-2031）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中东及非洲（土耳其、沙特等国家）树脂拉链收入（2020-2031）&amp;（百万美元）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中东及非洲（土耳其、沙特等国家）树脂拉链收入份额（2020-2031）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2025年全球市场主要厂商树脂拉链销量市场份额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2025年全球市场主要厂商树脂拉链收入市场份额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2025年中国市场主要厂商树脂拉链销量市场份额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2025年中国市场主要厂商树脂拉链收入市场份额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2025年全球前五大生产商树脂拉链市场份额</w:t>
      </w:r>
      <w:r>
        <w:rPr>
          <w:rFonts w:hint="eastAsia"/>
        </w:rPr>
        <w:br/>
      </w:r>
      <w:r>
        <w:rPr>
          <w:rFonts w:hint="eastAsia"/>
        </w:rPr>
        <w:t>　　图59 全球树脂拉链第一梯队、第二梯队和第三梯队生产商（品牌）及市场份额（2025）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全球不同产品类型树脂拉链价格走势（2020-2031）&amp;（美元/件）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全球不同应用树脂拉链价格走势（2020-2031）&amp;（美元/件）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树脂拉链中国企业SWOT分析</w:t>
      </w:r>
      <w:r>
        <w:rPr>
          <w:rFonts w:hint="eastAsia"/>
        </w:rPr>
        <w:br/>
      </w:r>
      <w:r>
        <w:rPr>
          <w:rFonts w:hint="eastAsia"/>
        </w:rPr>
        <w:t>　　图63 树脂拉链产业链</w:t>
      </w:r>
      <w:r>
        <w:rPr>
          <w:rFonts w:hint="eastAsia"/>
        </w:rPr>
        <w:br/>
      </w:r>
      <w:r>
        <w:rPr>
          <w:rFonts w:hint="eastAsia"/>
        </w:rPr>
        <w:t>　　图64 树脂拉链行业采购模式分析</w:t>
      </w:r>
      <w:r>
        <w:rPr>
          <w:rFonts w:hint="eastAsia"/>
        </w:rPr>
        <w:br/>
      </w:r>
      <w:r>
        <w:rPr>
          <w:rFonts w:hint="eastAsia"/>
        </w:rPr>
        <w:t>　　图65 树脂拉链行业生产模式分析</w:t>
      </w:r>
      <w:r>
        <w:rPr>
          <w:rFonts w:hint="eastAsia"/>
        </w:rPr>
        <w:br/>
      </w:r>
      <w:r>
        <w:rPr>
          <w:rFonts w:hint="eastAsia"/>
        </w:rPr>
        <w:t>　　图66 树脂拉链行业销售模式分析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47658426a4e20" w:history="1">
        <w:r>
          <w:rPr>
            <w:rStyle w:val="Hyperlink"/>
          </w:rPr>
          <w:t>2025-2031年全球与中国树脂拉链行业现状及前景趋势预测报告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47658426a4e20" w:history="1">
        <w:r>
          <w:rPr>
            <w:rStyle w:val="Hyperlink"/>
          </w:rPr>
          <w:t>https://www.20087.com/6/53/ShuZhiLaLianShiChangQianJing.html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拉链头型号对照表、树脂拉链图片、哪种拉链质量好些、树脂拉链掉了一个齿怎么修复、树脂拉链掉了一个齿怎么修复、树脂拉链头型号、什么材质的拉链最好、树脂拉链容易坏吗、5号树脂拉链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bb8a10974369" w:history="1">
      <w:r>
        <w:rPr>
          <w:rStyle w:val="Hyperlink"/>
        </w:rPr>
        <w:t>2025-2031年全球与中国树脂拉链行业现状及前景趋势预测报告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ZhiLaLianShiChangQianJing.html" TargetMode="External" Id="R50547658426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ZhiLaLianShiChangQianJing.html" TargetMode="External" Id="R7b17bb8a1097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2025-04-20T06:04:00Z</dcterms:created>
  <dcterms:modified xsi:type="dcterms:W3CDTF">2025-04-20T07:04:00Z</dcterms:modified>
  <dc:subject>2025-2031年全球与中国树脂拉链行业现状及前景趋势预测报告</dc:subject>
  <dc:title>2025-2031年全球与中国树脂拉链行业现状及前景趋势预测报告</dc:title>
  <cp:keywords>2025-2031年全球与中国树脂拉链行业现状及前景趋势预测报告</cp:keywords>
  <dc:description>2025-2031年全球与中国树脂拉链行业现状及前景趋势预测报告</dc:description>
</cp:coreProperties>
</file>