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c2f225fa04066" w:history="1">
              <w:r>
                <w:rPr>
                  <w:rStyle w:val="Hyperlink"/>
                </w:rPr>
                <w:t>2012-2016年中国电动自行车行业发展现状调研及未来走势预测报告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c2f225fa04066" w:history="1">
              <w:r>
                <w:rPr>
                  <w:rStyle w:val="Hyperlink"/>
                </w:rPr>
                <w:t>2012-2016年中国电动自行车行业发展现状调研及未来走势预测报告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c2f225fa04066" w:history="1">
                <w:r>
                  <w:rPr>
                    <w:rStyle w:val="Hyperlink"/>
                  </w:rPr>
                  <w:t>https://www.20087.com/2011-12/R_diandongzixingchehangyefazhanxianzhu.html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电动自行车概述</w:t>
      </w:r>
      <w:r>
        <w:rPr>
          <w:rFonts w:hint="eastAsia"/>
        </w:rPr>
        <w:br/>
      </w:r>
      <w:r>
        <w:rPr>
          <w:rFonts w:hint="eastAsia"/>
        </w:rPr>
        <w:t>　　第一节 电动自行车定义</w:t>
      </w:r>
      <w:r>
        <w:rPr>
          <w:rFonts w:hint="eastAsia"/>
        </w:rPr>
        <w:br/>
      </w:r>
      <w:r>
        <w:rPr>
          <w:rFonts w:hint="eastAsia"/>
        </w:rPr>
        <w:t>　　第二节 电动自行车行业发展历程</w:t>
      </w:r>
      <w:r>
        <w:rPr>
          <w:rFonts w:hint="eastAsia"/>
        </w:rPr>
        <w:br/>
      </w:r>
      <w:r>
        <w:rPr>
          <w:rFonts w:hint="eastAsia"/>
        </w:rPr>
        <w:t>　　第三节 电动自行车分类情况</w:t>
      </w:r>
      <w:r>
        <w:rPr>
          <w:rFonts w:hint="eastAsia"/>
        </w:rPr>
        <w:br/>
      </w:r>
      <w:r>
        <w:rPr>
          <w:rFonts w:hint="eastAsia"/>
        </w:rPr>
        <w:t>　　第四节 电动自行车产业链分析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二、电动自行车产业链模型分析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2009-2010年中国电动自行车行业发展环境分析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电动自行车行业相关政策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2009-2010年中国电动自行车行业发展社会环境分析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中国电动自行车生产现状分析</w:t>
      </w:r>
      <w:r>
        <w:rPr>
          <w:rFonts w:hint="eastAsia"/>
        </w:rPr>
        <w:br/>
      </w:r>
      <w:r>
        <w:rPr>
          <w:rFonts w:hint="eastAsia"/>
        </w:rPr>
        <w:t>　　第一节 电动自行车行业总体规模</w:t>
      </w:r>
      <w:r>
        <w:rPr>
          <w:rFonts w:hint="eastAsia"/>
        </w:rPr>
        <w:br/>
      </w:r>
      <w:r>
        <w:rPr>
          <w:rFonts w:hint="eastAsia"/>
        </w:rPr>
        <w:t>　　第二节 电动自行车产能概况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电动自行车产量概况</w:t>
      </w:r>
      <w:r>
        <w:rPr>
          <w:rFonts w:hint="eastAsia"/>
        </w:rPr>
        <w:br/>
      </w:r>
      <w:r>
        <w:rPr>
          <w:rFonts w:hint="eastAsia"/>
        </w:rPr>
        <w:t>　　　　一、2007-2011年产量分析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三、2011-2016年产量预测</w:t>
      </w:r>
      <w:r>
        <w:rPr>
          <w:rFonts w:hint="eastAsia"/>
        </w:rPr>
        <w:br/>
      </w:r>
      <w:r>
        <w:rPr>
          <w:rFonts w:hint="eastAsia"/>
        </w:rPr>
        <w:t>　　第四节 电动自行车产业的生命周期分析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电动自行车产业供需情况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电动自行车国内产品价格走势及影响因素分析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2010年我国电动自行车行业发展现状分析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我国电动自行车行业发展现状</w:t>
      </w:r>
      <w:r>
        <w:rPr>
          <w:rFonts w:hint="eastAsia"/>
        </w:rPr>
        <w:br/>
      </w:r>
      <w:r>
        <w:rPr>
          <w:rFonts w:hint="eastAsia"/>
        </w:rPr>
        <w:t>　　　　一、电动自行车行业品牌发展现状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二、电动自行车行业需求市场现状</w:t>
      </w:r>
      <w:r>
        <w:rPr>
          <w:rFonts w:hint="eastAsia"/>
        </w:rPr>
        <w:br/>
      </w:r>
      <w:r>
        <w:rPr>
          <w:rFonts w:hint="eastAsia"/>
        </w:rPr>
        <w:t>　　　　三、电动自行车市场需求层次分析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四、我国电动自行车市场走向分析</w:t>
      </w:r>
      <w:r>
        <w:rPr>
          <w:rFonts w:hint="eastAsia"/>
        </w:rPr>
        <w:br/>
      </w:r>
      <w:r>
        <w:rPr>
          <w:rFonts w:hint="eastAsia"/>
        </w:rPr>
        <w:t>　　第二节 中国电动自行车产品技术分析</w:t>
      </w:r>
      <w:r>
        <w:rPr>
          <w:rFonts w:hint="eastAsia"/>
        </w:rPr>
        <w:br/>
      </w:r>
      <w:r>
        <w:rPr>
          <w:rFonts w:hint="eastAsia"/>
        </w:rPr>
        <w:t>　　　　一、2010年电动自行车产品技术变化特点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二、2010年电动自行车产品市场的新技术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三、2010年电动自行车产品市场现状分析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中国电动自行车行业存在的问题</w:t>
      </w:r>
      <w:r>
        <w:rPr>
          <w:rFonts w:hint="eastAsia"/>
        </w:rPr>
        <w:br/>
      </w:r>
      <w:r>
        <w:rPr>
          <w:rFonts w:hint="eastAsia"/>
        </w:rPr>
        <w:t>　　　　一、电动自行车产品市场存在的主要问题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二、国内电动自行车产品市场的三大瓶颈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三、电动自行车产品市场遭遇的规模难题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对中国电动自行车市场的分析及思考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一、电动自行车市场特点</w:t>
      </w:r>
      <w:r>
        <w:rPr>
          <w:rFonts w:hint="eastAsia"/>
        </w:rPr>
        <w:br/>
      </w:r>
      <w:r>
        <w:rPr>
          <w:rFonts w:hint="eastAsia"/>
        </w:rPr>
        <w:t>　　　　二、电动自行车市场分析</w:t>
      </w:r>
      <w:r>
        <w:rPr>
          <w:rFonts w:hint="eastAsia"/>
        </w:rPr>
        <w:br/>
      </w:r>
      <w:r>
        <w:rPr>
          <w:rFonts w:hint="eastAsia"/>
        </w:rPr>
        <w:t>　　　　三、电动自行车市场变化的方向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四、中国电动自行车行业发展的新思路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五、对中国电动自行车行业发展的思考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2010年中国电动自行车行业发展概况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2010年中国电动自行车行业发展态势分析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2010年中国电动自行车行业发展特点分析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2010年中国电动自行车行业市场供需分析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电动自行车行业市场竞争策略分析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电动自行车市场竞争策略分析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一、电动自行车市场增长潜力分析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二、电动自行车产品竞争策略分析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电动自行车企业竞争策略分析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一、2011-2016年我国电动自行车市场竞争趋势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二、2011-2016年电动自行车行业竞争格局展望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三、2011-2016年电动自行车行业竞争策略分析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电动自行车行业投资与发展前景分析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2011年电动自行车行业投资情况分析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电动自行车行业投资机会分析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一、电动自行车投资项目分析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二、可以投资的电动自行车模式</w:t>
      </w:r>
      <w:r>
        <w:rPr>
          <w:rFonts w:hint="eastAsia"/>
        </w:rPr>
        <w:br/>
      </w:r>
      <w:r>
        <w:rPr>
          <w:rFonts w:hint="eastAsia"/>
        </w:rPr>
        <w:t>　　　　三、2011年电动自行车投资机会</w:t>
      </w:r>
      <w:r>
        <w:rPr>
          <w:rFonts w:hint="eastAsia"/>
        </w:rPr>
        <w:br/>
      </w:r>
      <w:r>
        <w:rPr>
          <w:rFonts w:hint="eastAsia"/>
        </w:rPr>
        <w:t>　　　　四、2011年电动自行车投资新方向</w:t>
      </w:r>
      <w:r>
        <w:rPr>
          <w:rFonts w:hint="eastAsia"/>
        </w:rPr>
        <w:br/>
      </w:r>
      <w:r>
        <w:rPr>
          <w:rFonts w:hint="eastAsia"/>
        </w:rPr>
        <w:t>　　第三节 电动自行车行业发展前景分析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一、金融危机下电动自行车市场的发展前景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二、2011年电动自行车市场面临的发展商机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2011-2016年中国电动自行车行业发展前景预测分析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2011-2016年中国电动自行车行业发展预测分析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一、未来电动自行车发展分析</w:t>
      </w:r>
      <w:r>
        <w:rPr>
          <w:rFonts w:hint="eastAsia"/>
        </w:rPr>
        <w:br/>
      </w:r>
      <w:r>
        <w:rPr>
          <w:rFonts w:hint="eastAsia"/>
        </w:rPr>
        <w:t>　　　　二、未来电动自行车行业技术开发方向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2011-2016年中国电动自行车行业市场前景分析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电动自行车上游原材料供应状况分析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电动自行车行业上下游行业分析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三、行业新动态及其对电动自行车行业的影响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四、行业竞争状况及其对电动自行车行业的意义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四、行业新动态及其对电动自行车行业的影响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五、行业竞争状况及其对电动自行车行业的意义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2011-2016年电动自行车行业发展趋势及投资风险分析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当前电动自行车存在的问题</w:t>
      </w:r>
      <w:r>
        <w:rPr>
          <w:rFonts w:hint="eastAsia"/>
        </w:rPr>
        <w:br/>
      </w:r>
      <w:r>
        <w:rPr>
          <w:rFonts w:hint="eastAsia"/>
        </w:rPr>
        <w:t>　　第二节 电动自行车未来发展预测分析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一、中国电动自行车发展方向分析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二、2011-2016年中国电动自行车行业发展规模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三、2011-2016年中国电动自行车行业发展趋势预测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2011-2016年中国电动自行车行业投资风险分析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电动自行车国内重点生产厂家分析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天津爱玛科技股份有限公司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常州洪都电动车有限公司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山东英克莱集团有限公司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浙江绿源电动车有限公司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电动自行车地区销售分析</w:t>
      </w:r>
      <w:r>
        <w:rPr>
          <w:rFonts w:hint="eastAsia"/>
        </w:rPr>
        <w:br/>
      </w:r>
      <w:r>
        <w:rPr>
          <w:rFonts w:hint="eastAsia"/>
        </w:rPr>
        <w:t>　　第一节 中国电动自行车区域销售市场结构变化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电动自行车“东北地区”销售分析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三、2007 -2011年东北地区“规格”销售规模分析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电动自行车“华北地区”销售分析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三、2007 -2011年华北地区“规格”销售规模分析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电动自行车“中南地区”销售分析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三、2007 -2011年中南地区“规格”销售规模分析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电动自行车“华东地区”销售分析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三、2007 -2011年华东地区“规格”销售规模分析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电动自行车“西北地区”销售分析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一、2008 -2010年西北地区销售规模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2011-2016年中国电动自行车行业投资战略研究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2011-2012年中国电动自行车行业投资策略分析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一、电动自行车投资策略</w:t>
      </w:r>
      <w:r>
        <w:rPr>
          <w:rFonts w:hint="eastAsia"/>
        </w:rPr>
        <w:br/>
      </w:r>
      <w:r>
        <w:rPr>
          <w:rFonts w:hint="eastAsia"/>
        </w:rPr>
        <w:t>　　　　二、电动自行车投资筹划策略</w:t>
      </w:r>
      <w:r>
        <w:rPr>
          <w:rFonts w:hint="eastAsia"/>
        </w:rPr>
        <w:br/>
      </w:r>
      <w:r>
        <w:rPr>
          <w:rFonts w:hint="eastAsia"/>
        </w:rPr>
        <w:t>　　　　三、2009年电动自行车品牌竞争战略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2011-2016年中国电动自行车行业品牌建设策略</w:t>
      </w:r>
      <w:r>
        <w:rPr>
          <w:rFonts w:hint="eastAsia"/>
        </w:rPr>
        <w:br/>
      </w:r>
      <w:r>
        <w:rPr>
          <w:rFonts w:hint="eastAsia"/>
        </w:rPr>
        <w:t>　　　　一、电动自行车的规划</w:t>
      </w:r>
      <w:r>
        <w:rPr>
          <w:rFonts w:hint="eastAsia"/>
        </w:rPr>
        <w:br/>
      </w:r>
      <w:r>
        <w:rPr>
          <w:rFonts w:hint="eastAsia"/>
        </w:rPr>
        <w:t>　　　　二、电动自行车的建设</w:t>
      </w:r>
      <w:r>
        <w:rPr>
          <w:rFonts w:hint="eastAsia"/>
        </w:rPr>
        <w:br/>
      </w:r>
      <w:r>
        <w:rPr>
          <w:rFonts w:hint="eastAsia"/>
        </w:rPr>
        <w:t>　　　　三、电动自行车业成功之道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中国电动自行车行业市场发展趋势预测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电动自行车产品投资机会</w:t>
      </w:r>
      <w:r>
        <w:rPr>
          <w:rFonts w:hint="eastAsia"/>
        </w:rPr>
        <w:br/>
      </w:r>
      <w:r>
        <w:rPr>
          <w:rFonts w:hint="eastAsia"/>
        </w:rPr>
        <w:t>　　第三节 电动自行车产品投资趋势分析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电动自行车产业链结构图</w:t>
      </w:r>
      <w:r>
        <w:rPr>
          <w:rFonts w:hint="eastAsia"/>
        </w:rPr>
        <w:br/>
      </w:r>
      <w:r>
        <w:rPr>
          <w:rFonts w:hint="eastAsia"/>
        </w:rPr>
        <w:t>　　图表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2009-2011年6月年我国工业增加值走势图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2001年7月—2011年7月工业增加值月度同比增长率（%）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2009-2011年6月固定资产投资走势图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2009-2011年6月东、中、西部地区固定资产投资走势图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2001年1-7月—2011年1-7月固定资产投资完成额月度累计同比增长率（%）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2008-2011年6月我国社会消费品零售总额走势图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2008-2011年6月我国社会消费品零售总额构成走势图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2001年7月—2011年7月社会消费品零售总额月度同比增长率（%）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2009-2011年6月我国CPI、PPI运行趋势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2001年7月—2011年7月居民消费价格指数（上年同月=100）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2009-2011年6月我国货币供应量单位：亿元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2009-2011年6月我国存贷款同比增速走势图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2009-2011年6月我国月度新增贷款量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2001年7月—2011年7月货币供应量月度同比增长率（%）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2008-2011年2季度我国外汇储备情况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2007-2011年1-8月我国电动自行车市场规模统计表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2007-2011年1-8月我国电动自行车市场规模及增长率变化图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2007-2011年1-8月我国电动自行车产能统计表</w:t>
      </w:r>
      <w:r>
        <w:rPr>
          <w:rFonts w:hint="eastAsia"/>
        </w:rPr>
        <w:br/>
      </w:r>
      <w:r>
        <w:rPr>
          <w:rFonts w:hint="eastAsia"/>
        </w:rPr>
        <w:t>　　图表 2007-2011年1-8月我国电动自行车产能及增长率变化图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2011-2016年中国电动自行车产能及增长率预测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2007-2011年1-8月我国电动自行车产量统计表</w:t>
      </w:r>
      <w:r>
        <w:rPr>
          <w:rFonts w:hint="eastAsia"/>
        </w:rPr>
        <w:br/>
      </w:r>
      <w:r>
        <w:rPr>
          <w:rFonts w:hint="eastAsia"/>
        </w:rPr>
        <w:t>　　图表 2007-2011年1-8月我国电动自行车产量及增长率变化图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2007-2011年1-8月中国电动自行车产能利用率变化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2007-2011年1-8月中国电动自行车产能利用率变化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2011-2016年中国电动自行车产量及增长率预测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2007-2011年1-8月中国电动自行车行业市场供需分析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2008—2011年1-8月国内电动自行车平均价格走势</w:t>
      </w:r>
      <w:r>
        <w:rPr>
          <w:rFonts w:hint="eastAsia"/>
        </w:rPr>
        <w:br/>
      </w:r>
      <w:r>
        <w:rPr>
          <w:rFonts w:hint="eastAsia"/>
        </w:rPr>
        <w:t>　　图表 2011年我国电动自行车市场不同因素的价格影响力对比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2011-2016年中国电动自行车平均价格走势预测</w:t>
      </w:r>
      <w:r>
        <w:rPr>
          <w:rFonts w:hint="eastAsia"/>
        </w:rPr>
        <w:br/>
      </w:r>
      <w:r>
        <w:rPr>
          <w:rFonts w:hint="eastAsia"/>
        </w:rPr>
        <w:t>　　图表 2007-2011年1-8月中国电动自行车行业需求市场分析</w:t>
      </w:r>
      <w:r>
        <w:rPr>
          <w:rFonts w:hint="eastAsia"/>
        </w:rPr>
        <w:br/>
      </w:r>
      <w:r>
        <w:rPr>
          <w:rFonts w:hint="eastAsia"/>
        </w:rPr>
        <w:t>　　图表 我国电动自行车市场需求结构图</w:t>
      </w:r>
      <w:r>
        <w:rPr>
          <w:rFonts w:hint="eastAsia"/>
        </w:rPr>
        <w:br/>
      </w:r>
      <w:r>
        <w:rPr>
          <w:rFonts w:hint="eastAsia"/>
        </w:rPr>
        <w:t>　　图表 2007-2011年1-8月我国电动自行车市场规模及增长率变化图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中国电动自行车区域格局</w:t>
      </w:r>
      <w:r>
        <w:rPr>
          <w:rFonts w:hint="eastAsia"/>
        </w:rPr>
        <w:br/>
      </w:r>
      <w:r>
        <w:rPr>
          <w:rFonts w:hint="eastAsia"/>
        </w:rPr>
        <w:t>　　图表 2007-2011年1-8月我国电动自行车产能及增长率变化图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2007-2011年1-8月我国电动自行车产量及增长率变化图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2007-2011年1-8月中国电动自行车行业市场供需分析</w:t>
      </w:r>
      <w:r>
        <w:rPr>
          <w:rFonts w:hint="eastAsia"/>
        </w:rPr>
        <w:br/>
      </w:r>
      <w:r>
        <w:rPr>
          <w:rFonts w:hint="eastAsia"/>
        </w:rPr>
        <w:t>　　图表 电动自行车行业环境“波特五力”分析模型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2007-2011年1-8月我国电动自行车市场规模及增长率变化图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2011—2015年电动自行车十强企业市场占有率预测</w:t>
      </w:r>
      <w:r>
        <w:rPr>
          <w:rFonts w:hint="eastAsia"/>
        </w:rPr>
        <w:br/>
      </w:r>
      <w:r>
        <w:rPr>
          <w:rFonts w:hint="eastAsia"/>
        </w:rPr>
        <w:t>　　图表 电动自行车生产企业定价目标选择</w:t>
      </w:r>
      <w:r>
        <w:rPr>
          <w:rFonts w:hint="eastAsia"/>
        </w:rPr>
        <w:br/>
      </w:r>
      <w:r>
        <w:rPr>
          <w:rFonts w:hint="eastAsia"/>
        </w:rPr>
        <w:t>　　图表 电动自行车企业对付竞争者降价的程序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2011年电动自行车总体投资结构分析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2007-2011年1-8月投资规模情况分析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2007-2011年1-8月投资额增速分析</w:t>
      </w:r>
      <w:r>
        <w:rPr>
          <w:rFonts w:hint="eastAsia"/>
        </w:rPr>
        <w:br/>
      </w:r>
      <w:r>
        <w:rPr>
          <w:rFonts w:hint="eastAsia"/>
        </w:rPr>
        <w:t>　　图表 2011年投资地区情况分析</w:t>
      </w:r>
      <w:r>
        <w:rPr>
          <w:rFonts w:hint="eastAsia"/>
        </w:rPr>
        <w:br/>
      </w:r>
      <w:r>
        <w:rPr>
          <w:rFonts w:hint="eastAsia"/>
        </w:rPr>
        <w:t>　　图表 电动自行车项目投资注意事项图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2011-2016年中国电动自行车投资机会分析</w:t>
      </w:r>
      <w:r>
        <w:rPr>
          <w:rFonts w:hint="eastAsia"/>
        </w:rPr>
        <w:br/>
      </w:r>
      <w:r>
        <w:rPr>
          <w:rFonts w:hint="eastAsia"/>
        </w:rPr>
        <w:t>　　图表 2011-2016年电动自行车行业投资方向预测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2007-2011年1-8月中国电动自行车市场发展商机分析</w:t>
      </w:r>
      <w:r>
        <w:rPr>
          <w:rFonts w:hint="eastAsia"/>
        </w:rPr>
        <w:br/>
      </w:r>
      <w:r>
        <w:rPr>
          <w:rFonts w:hint="eastAsia"/>
        </w:rPr>
        <w:t>　　图表 2011-2016年中国电动自行车市场发展商机分析</w:t>
      </w:r>
      <w:r>
        <w:rPr>
          <w:rFonts w:hint="eastAsia"/>
        </w:rPr>
        <w:br/>
      </w:r>
      <w:r>
        <w:rPr>
          <w:rFonts w:hint="eastAsia"/>
        </w:rPr>
        <w:t>　　图表 2007-2011年我国粗钢日均产量对比图</w:t>
      </w:r>
      <w:r>
        <w:rPr>
          <w:rFonts w:hint="eastAsia"/>
        </w:rPr>
        <w:br/>
      </w:r>
      <w:r>
        <w:rPr>
          <w:rFonts w:hint="eastAsia"/>
        </w:rPr>
        <w:t>　　图表 2011-2016年中国电动自行车行业发展规模预测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2011-2016年中国电动自行车行业发展趋势预测</w:t>
      </w:r>
      <w:r>
        <w:rPr>
          <w:rFonts w:hint="eastAsia"/>
        </w:rPr>
        <w:br/>
      </w:r>
      <w:r>
        <w:rPr>
          <w:rFonts w:hint="eastAsia"/>
        </w:rPr>
        <w:t>　　图表 2011-2016年电动自行车组行业同业竞争风险及控制策略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近4年江苏新日电动车股份有限公司固定资产周转次数情况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近3年江苏新日电动车股份有限公司固定资产周转次数情况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近4年江苏新日电动车股份有限公司流动资产周转次数变化情况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近3年江苏新日电动车股份有限公司流动资产周转次数变化情况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近4年江苏新日电动车股份有限公司销售毛利率变化情况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近3年江苏新日电动车股份有限公司销售毛利率变化情况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近4年江苏新日电动车股份有限公司资产负债率变化情况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近3年江苏新日电动车股份有限公司资产负债率变化情况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近4年江苏新日电动车股份有限公司产权比率变化情况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近3年江苏新日电动车股份有限公司产权比率变化情况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近4年江苏新日电动车股份有限公司总资产周转次数变化情况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近3年江苏新日电动车股份有限公司总资产周转次数变化情况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近4年天津爱玛科技股份有限公司固定资产周转次数情况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近3年天津爱玛科技股份有限公司固定资产周转次数情况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近4年天津爱玛科技股份有限公司流动资产周转次数变化情况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近3年天津爱玛科技股份有限公司流动资产周转次数变化情况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近4年天津爱玛科技股份有限公司销售毛利率变化情况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近3年天津爱玛科技股份有限公司销售毛利率变化情况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近4年天津爱玛科技股份有限公司资产负债率变化情况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近3年天津爱玛科技股份有限公司资产负债率变化情况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近4年天津爱玛科技股份有限公司产权比率变化情况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近3年天津爱玛科技股份有限公司产权比率变化情况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近4年天津爱玛科技股份有限公司总资产周转次数变化情况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近3年天津爱玛科技股份有限公司总资产周转次数变化情况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近4年常州洪都电动车有限公司固定资产周转次数情况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近3年常州洪都电动车有限公司固定资产周转次数情况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近4年常州洪都电动车有限公司流动资产周转次数变化情况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近3年常州洪都电动车有限公司流动资产周转次数变化情况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近4年常州洪都电动车有限公司销售毛利率变化情况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近3年常州洪都电动车有限公司销售毛利率变化情况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近4年常州洪都电动车有限公司资产负债率变化情况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近3年常州洪都电动车有限公司资产负债率变化情况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近4年常州洪都电动车有限公司产权比率变化情况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近3年常州洪都电动车有限公司产权比率变化情况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近4年常州洪都电动车有限公司总资产周转次数变化情况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近3年常州洪都电动车有限公司总资产周转次数变化情况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近4年山东英克莱集团有限公司固定资产周转次数情况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近3年山东英克莱集团有限公司固定资产周转次数情况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近4年山东英克莱集团有限公司流动资产周转次数变化情况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近3年山东英克莱集团有限公司流动资产周转次数变化情况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近4年山东英克莱集团有限公司销售毛利率变化情况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近3年山东英克莱集团有限公司销售毛利率变化情况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近4年山东英克莱集团有限公司资产负债率变化情况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近3年山东英克莱集团有限公司资产负债率变化情况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近4年山东英克莱集团有限公司产权比率变化情况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近3年山东英克莱集团有限公司产权比率变化情况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近4年山东英克莱集团有限公司总资产周转次数变化情况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近3年山东英克莱集团有限公司总资产周转次数变化情况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近4年浙江绿源电动车有限公司固定资产周转次数情况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近3年浙江绿源电动车有限公司固定资产周转次数变化情况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近4年浙江绿源电动车有限公司流动资产周转次数变化情况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近3年浙江绿源电动车有限公司流动资产周转次数变化情况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近4年浙江绿源电动车有限公司销售毛利率变化情况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近3年浙江绿源电动车有限公司销售毛利率变化情况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近4年浙江绿源电动车有限公司资产负债率变化情况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近3年浙江绿源电动车有限公司资产负债率变化情况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近4年浙江绿源电动车有限公司产权比率变化情况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近3年浙江绿源电动车有限公司产权比率变化情况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近4年浙江绿源电动车有限公司总资产周转次数变化情况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近3年浙江绿源电动车有限公司总资产周转次数变化情况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我国电动自行车区域销售市场结构变化</w:t>
      </w:r>
      <w:r>
        <w:rPr>
          <w:rFonts w:hint="eastAsia"/>
        </w:rPr>
        <w:br/>
      </w:r>
      <w:r>
        <w:rPr>
          <w:rFonts w:hint="eastAsia"/>
        </w:rPr>
        <w:t>　　图表 2008-2011年1-8月我国东北地区电动自行车销售规模分析</w:t>
      </w:r>
      <w:r>
        <w:rPr>
          <w:rFonts w:hint="eastAsia"/>
        </w:rPr>
        <w:br/>
      </w:r>
      <w:r>
        <w:rPr>
          <w:rFonts w:hint="eastAsia"/>
        </w:rPr>
        <w:t>　　图表 东北地区电动自行车CR5与CR10厂家市场销售份额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2008-2011年1-8月我国华北地区电动自行车销售规模分析</w:t>
      </w:r>
      <w:r>
        <w:rPr>
          <w:rFonts w:hint="eastAsia"/>
        </w:rPr>
        <w:br/>
      </w:r>
      <w:r>
        <w:rPr>
          <w:rFonts w:hint="eastAsia"/>
        </w:rPr>
        <w:t>　　图表 华北地区电动自行车CR5与CR10厂家市场销售份额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2008-2011年1-8月我国中南地区电动自行车销售规模分析</w:t>
      </w:r>
      <w:r>
        <w:rPr>
          <w:rFonts w:hint="eastAsia"/>
        </w:rPr>
        <w:br/>
      </w:r>
      <w:r>
        <w:rPr>
          <w:rFonts w:hint="eastAsia"/>
        </w:rPr>
        <w:t>　　图表 中南地区电动自行车CR5与CR10厂家市场销售份额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2008-2011年1-8月我国华东地区电动自行车销售规模分析</w:t>
      </w:r>
      <w:r>
        <w:rPr>
          <w:rFonts w:hint="eastAsia"/>
        </w:rPr>
        <w:br/>
      </w:r>
      <w:r>
        <w:rPr>
          <w:rFonts w:hint="eastAsia"/>
        </w:rPr>
        <w:t>　　图表 华东地区电动自行车CR5与CR10厂家市场销售份额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2008-2011年1-8月我国西北地区电动自行车销售规模分析</w:t>
      </w:r>
      <w:r>
        <w:rPr>
          <w:rFonts w:hint="eastAsia"/>
        </w:rPr>
        <w:br/>
      </w:r>
      <w:r>
        <w:rPr>
          <w:rFonts w:hint="eastAsia"/>
        </w:rPr>
        <w:t>　　图表 西北地区电动自行车CR5与CR10厂家市场销售份额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2011-2016年我国电动自行车行业销售规模预测</w:t>
      </w:r>
      <w:r>
        <w:rPr>
          <w:rFonts w:hint="eastAsia"/>
        </w:rPr>
        <w:br/>
      </w:r>
      <w:r>
        <w:rPr>
          <w:rFonts w:hint="eastAsia"/>
        </w:rPr>
        <w:t>　　图表 电动自行车技术应用注意事项分析</w:t>
      </w:r>
      <w:r>
        <w:rPr>
          <w:rFonts w:hint="eastAsia"/>
        </w:rPr>
        <w:br/>
      </w:r>
      <w:r>
        <w:rPr>
          <w:rFonts w:hint="eastAsia"/>
        </w:rPr>
        <w:t>　　图表 电动自行车项目投资注意事项图</w:t>
      </w:r>
      <w:r>
        <w:rPr>
          <w:rFonts w:hint="eastAsia"/>
        </w:rPr>
        <w:br/>
      </w:r>
      <w:r>
        <w:rPr>
          <w:rFonts w:hint="eastAsia"/>
        </w:rPr>
        <w:t>　　图表 电动自行车行业生产开发注意事项</w:t>
      </w:r>
      <w:r>
        <w:rPr>
          <w:rFonts w:hint="eastAsia"/>
        </w:rPr>
        <w:br/>
      </w:r>
      <w:r>
        <w:rPr>
          <w:rFonts w:hint="eastAsia"/>
        </w:rPr>
        <w:t>　　图表 电动自行车销售策略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c2f225fa04066" w:history="1">
        <w:r>
          <w:rPr>
            <w:rStyle w:val="Hyperlink"/>
          </w:rPr>
          <w:t>2012-2016年中国电动自行车行业发展现状调研及未来走势预测报告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c2f225fa04066" w:history="1">
        <w:r>
          <w:rPr>
            <w:rStyle w:val="Hyperlink"/>
          </w:rPr>
          <w:t>https://www.20087.com/2011-12/R_diandongzixingchehangyefazhanxianzhu.html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d2d60836d436e" w:history="1">
      <w:r>
        <w:rPr>
          <w:rStyle w:val="Hyperlink"/>
        </w:rPr>
        <w:t>2012-2016年中国电动自行车行业发展现状调研及未来走势预测报告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dongzixingchehangyefazhanxianzhu.html" TargetMode="External" Id="R0fac2f225fa0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dongzixingchehangyefazhanxianzhu.html" TargetMode="External" Id="Rbfad2d60836d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2011-12-04T06:53:00Z</dcterms:created>
  <dcterms:modified xsi:type="dcterms:W3CDTF">2011-12-04T07:53:00Z</dcterms:modified>
  <dc:subject>2012-2016年中国电动自行车行业发展现状调研及未来走势预测报告</dc:subject>
  <dc:title>2012-2016年中国电动自行车行业发展现状调研及未来走势预测报告</dc:title>
  <cp:keywords>2012-2016年中国电动自行车行业发展现状调研及未来走势预测报告</cp:keywords>
  <dc:description>2012-2016年中国电动自行车行业发展现状调研及未来走势预测报告</dc:description>
</cp:coreProperties>
</file>