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109a453924616" w:history="1">
              <w:r>
                <w:rPr>
                  <w:rStyle w:val="Hyperlink"/>
                </w:rPr>
                <w:t>中国地暖行业市场深度调研报告（2011版）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109a453924616" w:history="1">
              <w:r>
                <w:rPr>
                  <w:rStyle w:val="Hyperlink"/>
                </w:rPr>
                <w:t>中国地暖行业市场深度调研报告（2011版）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6109a453924616" w:history="1">
                <w:r>
                  <w:rPr>
                    <w:rStyle w:val="Hyperlink"/>
                  </w:rPr>
                  <w:t>https://www.20087.com/2012-02/R_dinuanhangyeshichangshendudiaoyan201.html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06109a453924616" w:history="1">
        <w:r>
          <w:rPr>
            <w:rStyle w:val="Hyperlink"/>
          </w:rPr>
          <w:t>中国地暖行业市场深度调研报告（2011版）</w:t>
        </w:r>
      </w:hyperlink>
      <w:r>
        <w:rPr>
          <w:rFonts w:hint="eastAsia"/>
        </w:rPr>
        <w:t>》基于多年监测调研数据，结合地暖行业现状与发展前景，全面分析了地暖市场需求、市场规模、产业链构成、价格机制以及地暖细分市场特性。地暖报告客观评估了市场前景，预测了发展趋势，深入分析了品牌竞争、市场集中度及地暖重点企业运营状况。同时，地暖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地暖产品/行业基本概况</w:t>
      </w:r>
      <w:r>
        <w:rPr>
          <w:rFonts w:hint="eastAsia"/>
        </w:rPr>
        <w:br/>
      </w:r>
      <w:r>
        <w:rPr>
          <w:rFonts w:hint="eastAsia"/>
        </w:rPr>
        <w:t>　　第一节 地暖定义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地暖产业的发展生命周期判研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地暖产业链分析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二、地暖产业链模型分析</w:t>
      </w:r>
      <w:r>
        <w:rPr>
          <w:rFonts w:hint="eastAsia"/>
        </w:rPr>
        <w:br/>
      </w:r>
      <w:r>
        <w:rPr>
          <w:rFonts w:hint="eastAsia"/>
        </w:rPr>
        <w:t>　　第四节 我国地暖产业发展的“波特五力模型”分析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二、地暖产业环境的“波特五力模型”分析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我国地暖行业市场发展“SWOT”分析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二、地暖市场发展的“SWOT”分析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地暖行业宏观环境发展分析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2009-2011年中国地暖行业发展政策环境分析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2009-2011年中国地暖行业发展社会环境分析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地暖行业生产环境分析</w:t>
      </w:r>
      <w:r>
        <w:rPr>
          <w:rFonts w:hint="eastAsia"/>
        </w:rPr>
        <w:br/>
      </w:r>
      <w:r>
        <w:rPr>
          <w:rFonts w:hint="eastAsia"/>
        </w:rPr>
        <w:t>　　第一节 地暖行业总体规模</w:t>
      </w:r>
      <w:r>
        <w:rPr>
          <w:rFonts w:hint="eastAsia"/>
        </w:rPr>
        <w:br/>
      </w:r>
      <w:r>
        <w:rPr>
          <w:rFonts w:hint="eastAsia"/>
        </w:rPr>
        <w:t>　　第二节 地暖产能概况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地暖市场容量发展分析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地暖产量发展及趋势预测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地暖产品价格影响因素分析及价格趋势预测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地暖行业技术发展环境分析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地暖产品国内外技术比较分析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一、2010年地暖产品技术变化特点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地暖技术发展趋势预测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地暖产业供需发展环境分析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一、2009—2011年地暖产量发展分析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二、2009—2011年地暖消费量发展分析</w:t>
      </w:r>
      <w:r>
        <w:rPr>
          <w:rFonts w:hint="eastAsia"/>
        </w:rPr>
        <w:br/>
      </w:r>
      <w:r>
        <w:rPr>
          <w:rFonts w:hint="eastAsia"/>
        </w:rPr>
        <w:t>　　第二节 地暖的经销模式</w:t>
      </w:r>
      <w:r>
        <w:rPr>
          <w:rFonts w:hint="eastAsia"/>
        </w:rPr>
        <w:br/>
      </w:r>
      <w:r>
        <w:rPr>
          <w:rFonts w:hint="eastAsia"/>
        </w:rPr>
        <w:t>　　　　一、地暖营销模式分析</w:t>
      </w:r>
      <w:r>
        <w:rPr>
          <w:rFonts w:hint="eastAsia"/>
        </w:rPr>
        <w:br/>
      </w:r>
      <w:r>
        <w:rPr>
          <w:rFonts w:hint="eastAsia"/>
        </w:rPr>
        <w:t>　　　　二、地暖主要销售渠道分析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三、地暖行业广告与促销方式分析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四、地暖行业价格竞争方式分析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五、地暖行业国际化营销模式分析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六、地暖行业渠道策略分析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中国地暖需求特点及地域分布分析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未来5年内中国地暖市场供需格局预测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地暖进出口市场分析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中国地暖行业历史进出口总量变化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一、地暖行业近3年内进口总量变化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二、地暖行业近3年内出口总量变化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三、近三年内地暖进出口差量变动情况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中国地暖行业历史进出口结构变化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一、地暖行业当年内进口来源情况分析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二、地暖行业当年内出口去向分析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中国地暖行业进出口态势展望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一、中国地暖进出口的主要影响因素分析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二、地暖行业未来5年内中国进口预测分析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三、地暖行业未来5年内中国出口态势展望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地暖地区市场竞争分析</w:t>
      </w:r>
      <w:r>
        <w:rPr>
          <w:rFonts w:hint="eastAsia"/>
        </w:rPr>
        <w:br/>
      </w:r>
      <w:r>
        <w:rPr>
          <w:rFonts w:hint="eastAsia"/>
        </w:rPr>
        <w:t>　　第一节 中国地暖区域销售市场结构变化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三、2009—2011年华北地区地暖产业市场规模发展趋势分析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三、2009—2011年华东地区地暖产业市场规模发展趋势分析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三、2009—2011年华南地区地暖产业市场规模发展趋势分析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三、2009—2011年西北地区地暖产业市场规模发展趋势分析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三、2009—2011年东北地区地暖产业市场规模发展趋势分析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三、2009—2011年华中地区地暖产业市场规模发展趋势分析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三、2009—2011年西南地区地暖产业市场规模发展趋势分析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地暖行业上下游产业链发展环境分析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地暖行业上游行业分析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四、行业新动态及其对地暖行业的影响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五、行业竞争状况及其对地暖行业的意义</w:t>
      </w:r>
      <w:r>
        <w:rPr>
          <w:rFonts w:hint="eastAsia"/>
        </w:rPr>
        <w:br/>
      </w:r>
      <w:r>
        <w:rPr>
          <w:rFonts w:hint="eastAsia"/>
        </w:rPr>
        <w:t>　　第二节 地暖行业下游行业分析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五、行业新动态及其对地暖行业的影响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六、行业竞争状况及其对地暖行业的意义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地暖特色生产及销售厂家分析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地暖产业政策及贸易预警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国内地暖行业税收政策分析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地暖行业未来五年内投资趋势及投资风险分析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2011年地暖行业投资情况分析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地暖行业投资机会分析</w:t>
      </w:r>
      <w:r>
        <w:rPr>
          <w:rFonts w:hint="eastAsia"/>
        </w:rPr>
        <w:br/>
      </w:r>
      <w:r>
        <w:rPr>
          <w:rFonts w:hint="eastAsia"/>
        </w:rPr>
        <w:t>　　　　一、地暖投资项目分析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二、可以投资的地暖模式</w:t>
      </w:r>
      <w:r>
        <w:rPr>
          <w:rFonts w:hint="eastAsia"/>
        </w:rPr>
        <w:br/>
      </w:r>
      <w:r>
        <w:rPr>
          <w:rFonts w:hint="eastAsia"/>
        </w:rPr>
        <w:t>　　　　三、2011年1-11月地暖投资机会</w:t>
      </w:r>
      <w:r>
        <w:rPr>
          <w:rFonts w:hint="eastAsia"/>
        </w:rPr>
        <w:br/>
      </w:r>
      <w:r>
        <w:rPr>
          <w:rFonts w:hint="eastAsia"/>
        </w:rPr>
        <w:t>　　　　四、2011年1-11月地暖投资新方向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2013-2017年中国地暖行业投资方向分析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一、未来地暖投资方向分析</w:t>
      </w:r>
      <w:r>
        <w:rPr>
          <w:rFonts w:hint="eastAsia"/>
        </w:rPr>
        <w:br/>
      </w:r>
      <w:r>
        <w:rPr>
          <w:rFonts w:hint="eastAsia"/>
        </w:rPr>
        <w:t>　　　　二、未来地暖行业技术开发方向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2013-2017年中国地暖行业投资风险分析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地暖行业未来五年内投资战略研究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2013-2017年中国地暖行业投资策略分析</w:t>
      </w:r>
      <w:r>
        <w:rPr>
          <w:rFonts w:hint="eastAsia"/>
        </w:rPr>
        <w:br/>
      </w:r>
      <w:r>
        <w:rPr>
          <w:rFonts w:hint="eastAsia"/>
        </w:rPr>
        <w:t>　　　　一、地暖行业投资策略</w:t>
      </w:r>
      <w:r>
        <w:rPr>
          <w:rFonts w:hint="eastAsia"/>
        </w:rPr>
        <w:br/>
      </w:r>
      <w:r>
        <w:rPr>
          <w:rFonts w:hint="eastAsia"/>
        </w:rPr>
        <w:t>　　　　二、地暖行业投资筹划策略</w:t>
      </w:r>
      <w:r>
        <w:rPr>
          <w:rFonts w:hint="eastAsia"/>
        </w:rPr>
        <w:br/>
      </w:r>
      <w:r>
        <w:rPr>
          <w:rFonts w:hint="eastAsia"/>
        </w:rPr>
        <w:t>　　　　三、地暖行业品牌竞争战略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2013-2017年中国地暖行业“十二五”建设策略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一、地暖行业发展规划</w:t>
      </w:r>
      <w:r>
        <w:rPr>
          <w:rFonts w:hint="eastAsia"/>
        </w:rPr>
        <w:br/>
      </w:r>
      <w:r>
        <w:rPr>
          <w:rFonts w:hint="eastAsia"/>
        </w:rPr>
        <w:t>　　　　二、地暖行业建设重点</w:t>
      </w:r>
      <w:r>
        <w:rPr>
          <w:rFonts w:hint="eastAsia"/>
        </w:rPr>
        <w:br/>
      </w:r>
      <w:r>
        <w:rPr>
          <w:rFonts w:hint="eastAsia"/>
        </w:rPr>
        <w:t>　　　　三、地暖行业优秀企业成功之道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地暖市场发展预测及行业项目投资建议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地暖行业未来5年内中国市场规模及增长趋势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地暖行业未来5年内中国净投资规模预测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地暖行业未来5年内市场盈利预测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中智:林 地暖行业项目投资建议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四、地暖行业项目注意事项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地暖产业的发展生命周期判研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2009-2011年地暖行业产能分析</w:t>
      </w:r>
      <w:r>
        <w:rPr>
          <w:rFonts w:hint="eastAsia"/>
        </w:rPr>
        <w:br/>
      </w:r>
      <w:r>
        <w:rPr>
          <w:rFonts w:hint="eastAsia"/>
        </w:rPr>
        <w:t>　　图表 2013-2017年地暖行业产能预测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2009-2011年1-10月地暖市场容量分析</w:t>
      </w:r>
      <w:r>
        <w:rPr>
          <w:rFonts w:hint="eastAsia"/>
        </w:rPr>
        <w:br/>
      </w:r>
      <w:r>
        <w:rPr>
          <w:rFonts w:hint="eastAsia"/>
        </w:rPr>
        <w:t>　　图表 2013-2017年地暖市场容量预测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2009-2011年1-10月地暖行业产量分析</w:t>
      </w:r>
      <w:r>
        <w:rPr>
          <w:rFonts w:hint="eastAsia"/>
        </w:rPr>
        <w:br/>
      </w:r>
      <w:r>
        <w:rPr>
          <w:rFonts w:hint="eastAsia"/>
        </w:rPr>
        <w:t>　　图表 2013-2017年地暖行业产量预测</w:t>
      </w:r>
      <w:r>
        <w:rPr>
          <w:rFonts w:hint="eastAsia"/>
        </w:rPr>
        <w:br/>
      </w:r>
      <w:r>
        <w:rPr>
          <w:rFonts w:hint="eastAsia"/>
        </w:rPr>
        <w:t>　　图表 地暖产品价格影响因素示意图</w:t>
      </w:r>
      <w:r>
        <w:rPr>
          <w:rFonts w:hint="eastAsia"/>
        </w:rPr>
        <w:br/>
      </w:r>
      <w:r>
        <w:rPr>
          <w:rFonts w:hint="eastAsia"/>
        </w:rPr>
        <w:t>　　图表 地暖产品2009-2011年价格走势图</w:t>
      </w:r>
      <w:r>
        <w:rPr>
          <w:rFonts w:hint="eastAsia"/>
        </w:rPr>
        <w:br/>
      </w:r>
      <w:r>
        <w:rPr>
          <w:rFonts w:hint="eastAsia"/>
        </w:rPr>
        <w:t>　　图表 地暖产品2013-2017年期间价格趋势预测变化图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2009-2011年1-10月地暖行业产量发展分析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2009-2011年1-10月地暖行业消费量发展分析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未来5年内中国地暖市场供需格局预测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2009-2011年1-10月地暖行业供给预测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2009-2011年1-10月地暖行业需求预测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2009-2011年1-10月地暖行业供需格局预测</w:t>
      </w:r>
      <w:r>
        <w:rPr>
          <w:rFonts w:hint="eastAsia"/>
        </w:rPr>
        <w:br/>
      </w:r>
      <w:r>
        <w:rPr>
          <w:rFonts w:hint="eastAsia"/>
        </w:rPr>
        <w:t>　　图表 地暖行业近三年内进口总量变化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地暖行业近三年内出口总量变化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地暖行业近三年内进出口差量变动情况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地暖行业中国历史进出口结构变化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地暖行业近年内进口来源情况分析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地暖行业近年内出口去向分析</w:t>
      </w:r>
      <w:r>
        <w:rPr>
          <w:rFonts w:hint="eastAsia"/>
        </w:rPr>
        <w:br/>
      </w:r>
      <w:r>
        <w:rPr>
          <w:rFonts w:hint="eastAsia"/>
        </w:rPr>
        <w:t>　　图表 地暖行业未来5年内中国进口态势展望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地暖行业未来5年内中国出口态势展望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中国地暖区域销售市场结构变化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2009—2011年华北地区地暖产业市场规模发展趋势分析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2009—2011年华东地区地暖产业市场规模发展趋势分析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2009—2011年华南地区地暖产业市场规模发展趋势分析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2009—2011年西北地区地暖产业市场规模发展趋势分析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2009—2011年东北地区地暖产业市场规模发展趋势分析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2009—2011年华中地区地暖产业市场规模发展趋势分析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2009—2011年西南地区地暖产业市场规模发展趋势分析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地暖行业未来5年内中国净投资收益预测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地暖行业未来5年内市场盈利预测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109a453924616" w:history="1">
        <w:r>
          <w:rPr>
            <w:rStyle w:val="Hyperlink"/>
          </w:rPr>
          <w:t>中国地暖行业市场深度调研报告（2011版）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6109a453924616" w:history="1">
        <w:r>
          <w:rPr>
            <w:rStyle w:val="Hyperlink"/>
          </w:rPr>
          <w:t>https://www.20087.com/2012-02/R_dinuanhangyeshichangshendudiaoyan201.html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8491b9a3944c1" w:history="1">
      <w:r>
        <w:rPr>
          <w:rStyle w:val="Hyperlink"/>
        </w:rPr>
        <w:t>中国地暖行业市场深度调研报告（2011版）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nuanhangyeshichangshendudiaoyan201.html" TargetMode="External" Id="Rb06109a45392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nuanhangyeshichangshendudiaoyan201.html" TargetMode="External" Id="Rf228491b9a39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2012-02-05T07:05:00Z</dcterms:created>
  <dcterms:modified xsi:type="dcterms:W3CDTF">2012-02-05T08:05:00Z</dcterms:modified>
  <dc:subject>中国地暖行业市场深度调研报告（2011版）</dc:subject>
  <dc:title>中国地暖行业市场深度调研报告（2011版）</dc:title>
  <cp:keywords>中国地暖行业市场深度调研报告（2011版）</cp:keywords>
  <dc:description>中国地暖行业市场深度调研报告（2011版）</dc:description>
</cp:coreProperties>
</file>