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05feadabf243b6" w:history="1">
              <w:r>
                <w:rPr>
                  <w:rStyle w:val="Hyperlink"/>
                </w:rPr>
                <w:t>2025-2031年中国钒钛磁铁矿市场调查研究与发展趋势报告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05feadabf243b6" w:history="1">
              <w:r>
                <w:rPr>
                  <w:rStyle w:val="Hyperlink"/>
                </w:rPr>
                <w:t>2025-2031年中国钒钛磁铁矿市场调查研究与发展趋势报告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05feadabf243b6" w:history="1">
                <w:r>
                  <w:rPr>
                    <w:rStyle w:val="Hyperlink"/>
                  </w:rPr>
                  <w:t>https://www.20087.com/2/86/FanTaiCiTieKuangDeFaZhanQuShi.html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钒钛磁铁矿是一种富含钒和钛的铁矿石，主要分布在四川攀枝花等地，是提取钒和钛的重要原料。近年来，随着新能源和高科技产业的发展，对钒和钛的需求持续增长，尤其是钒在储能电池和钛在航空航天领域的应用。然而，钒钛磁铁矿的开采和冶炼过程复杂，对技术和环境管理要求高。</w:t>
      </w:r>
      <w:r>
        <w:rPr>
          <w:rFonts w:hint="eastAsia"/>
        </w:rPr>
        <w:br/>
      </w:r>
      <w:r>
        <w:rPr>
          <w:rFonts w:hint="eastAsia"/>
        </w:rPr>
        <w:t>　　未来，钒钛磁铁矿的开发利用将更加注重技术革新和环境保护。通过研发高效低耗的选矿和冶金技术，提高钒和钛的回收率，降低能耗和排放。同时，循环经济理念将推动矿产资源的综合利用，如从尾矿中回收有价元素，减少废弃物。此外，随着绿色矿业政策的实施，矿山生态修复和环境治理将成为行业发展的重要组成部分，实现经济效益与生态效益的双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05feadabf243b6" w:history="1">
        <w:r>
          <w:rPr>
            <w:rStyle w:val="Hyperlink"/>
          </w:rPr>
          <w:t>2025-2031年中国钒钛磁铁矿市场调查研究与发展趋势报告</w:t>
        </w:r>
      </w:hyperlink>
      <w:r>
        <w:rPr>
          <w:rFonts w:hint="eastAsia"/>
        </w:rPr>
        <w:t>》基于国家统计局及相关协会的权威数据，系统研究了钒钛磁铁矿行业的市场需求、市场规模及产业链现状，分析了钒钛磁铁矿价格波动、细分市场动态及重点企业的经营表现，科学预测了钒钛磁铁矿市场前景与发展趋势，揭示了潜在需求与投资机会，同时指出了钒钛磁铁矿行业可能面临的风险。通过对钒钛磁铁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钒钛磁铁矿行业发展概述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一、钒钛磁铁矿行业定义及分类</w:t>
      </w:r>
      <w:r>
        <w:rPr>
          <w:rFonts w:hint="eastAsia"/>
        </w:rPr>
        <w:br/>
      </w:r>
      <w:r>
        <w:rPr>
          <w:rFonts w:hint="eastAsia"/>
        </w:rPr>
        <w:t>　　　　二、钒钛磁铁矿行业经济特性</w:t>
      </w:r>
      <w:r>
        <w:rPr>
          <w:rFonts w:hint="eastAsia"/>
        </w:rPr>
        <w:br/>
      </w:r>
      <w:r>
        <w:rPr>
          <w:rFonts w:hint="eastAsia"/>
        </w:rPr>
        <w:t>　　　　三、钒钛磁铁矿行业产业链简介</w:t>
      </w:r>
      <w:r>
        <w:rPr>
          <w:rFonts w:hint="eastAsia"/>
        </w:rPr>
        <w:br/>
      </w:r>
      <w:r>
        <w:rPr>
          <w:rFonts w:hint="eastAsia"/>
        </w:rPr>
        <w:t>　　第二节 钒钛磁铁矿行业发展成熟度</w:t>
      </w:r>
      <w:r>
        <w:rPr>
          <w:rFonts w:hint="eastAsia"/>
        </w:rPr>
        <w:br/>
      </w:r>
      <w:r>
        <w:rPr>
          <w:rFonts w:hint="eastAsia"/>
        </w:rPr>
        <w:t>　　　　一、钒钛磁铁矿行业发展周期分析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钒钛磁铁矿行业相关产业动态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2024-2025年中国钒钛磁铁矿行业发展环境分析</w:t>
      </w:r>
      <w:r>
        <w:rPr>
          <w:rFonts w:hint="eastAsia"/>
        </w:rPr>
        <w:br/>
      </w:r>
      <w:r>
        <w:rPr>
          <w:rFonts w:hint="eastAsia"/>
        </w:rPr>
        <w:t>　　第一节 钒钛磁铁矿行业经济环境分析</w:t>
      </w:r>
      <w:r>
        <w:rPr>
          <w:rFonts w:hint="eastAsia"/>
        </w:rPr>
        <w:br/>
      </w:r>
      <w:r>
        <w:rPr>
          <w:rFonts w:hint="eastAsia"/>
        </w:rPr>
        <w:t>　　第二节 钒钛磁铁矿行业政策环境分析</w:t>
      </w:r>
      <w:r>
        <w:rPr>
          <w:rFonts w:hint="eastAsia"/>
        </w:rPr>
        <w:br/>
      </w:r>
      <w:r>
        <w:rPr>
          <w:rFonts w:hint="eastAsia"/>
        </w:rPr>
        <w:t>　　　　一、钒钛磁铁矿行业政策影响分析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二、相关钒钛磁铁矿行业标准分析</w:t>
      </w:r>
      <w:r>
        <w:rPr>
          <w:rFonts w:hint="eastAsia"/>
        </w:rPr>
        <w:br/>
      </w:r>
      <w:r>
        <w:rPr>
          <w:rFonts w:hint="eastAsia"/>
        </w:rPr>
        <w:t>　　第三节 钒钛磁铁矿行业社会环境分析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2024-2025年钒钛磁铁矿行业技术发展现状及趋势分析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钒钛磁铁矿行业技术发展现状分析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国内外钒钛磁铁矿行业技术差异与原因</w:t>
      </w:r>
      <w:r>
        <w:rPr>
          <w:rFonts w:hint="eastAsia"/>
        </w:rPr>
        <w:br/>
      </w:r>
      <w:r>
        <w:rPr>
          <w:rFonts w:hint="eastAsia"/>
        </w:rPr>
        <w:t>　　第三节 钒钛磁铁矿行业技术发展方向、趋势预测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提升钒钛磁铁矿行业技术能力策略建议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中国钒钛磁铁矿市场发展调研</w:t>
      </w:r>
      <w:r>
        <w:rPr>
          <w:rFonts w:hint="eastAsia"/>
        </w:rPr>
        <w:br/>
      </w:r>
      <w:r>
        <w:rPr>
          <w:rFonts w:hint="eastAsia"/>
        </w:rPr>
        <w:t>　　第一节 钒钛磁铁矿市场现状分析及预测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一、2019-2024年中国钒钛磁铁矿市场规模分析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二、2025-2031年中国钒钛磁铁矿市场规模预测</w:t>
      </w:r>
      <w:r>
        <w:rPr>
          <w:rFonts w:hint="eastAsia"/>
        </w:rPr>
        <w:br/>
      </w:r>
      <w:r>
        <w:rPr>
          <w:rFonts w:hint="eastAsia"/>
        </w:rPr>
        <w:t>　　第二节 钒钛磁铁矿行业产能分析及预测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一、2019-2024年中国钒钛磁铁矿行业产能分析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二、2025-2031年中国钒钛磁铁矿行业产能预测</w:t>
      </w:r>
      <w:r>
        <w:rPr>
          <w:rFonts w:hint="eastAsia"/>
        </w:rPr>
        <w:br/>
      </w:r>
      <w:r>
        <w:rPr>
          <w:rFonts w:hint="eastAsia"/>
        </w:rPr>
        <w:t>　　第三节 钒钛磁铁矿行业产量情况分析及预测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一、2019-2024年中国钒钛磁铁矿行业产量统计分析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二、2025-2031年中国钒钛磁铁矿行业产量预测分析</w:t>
      </w:r>
      <w:r>
        <w:rPr>
          <w:rFonts w:hint="eastAsia"/>
        </w:rPr>
        <w:br/>
      </w:r>
      <w:r>
        <w:rPr>
          <w:rFonts w:hint="eastAsia"/>
        </w:rPr>
        <w:t>　　第四节 钒钛磁铁矿市场需求分析及预测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一、2019-2024年中国钒钛磁铁矿市场需求分析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二、2025-2031年中国钒钛磁铁矿市场需求预测分析</w:t>
      </w:r>
      <w:r>
        <w:rPr>
          <w:rFonts w:hint="eastAsia"/>
        </w:rPr>
        <w:br/>
      </w:r>
      <w:r>
        <w:rPr>
          <w:rFonts w:hint="eastAsia"/>
        </w:rPr>
        <w:t>　　第五节 钒钛磁铁矿进出口数据分析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一、2019-2024年中国钒钛磁铁矿进出口数据分析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二、2025-2031年国内钒钛磁铁矿进出口情况预测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钒钛磁铁矿细分市场深度分析</w:t>
      </w:r>
      <w:r>
        <w:rPr>
          <w:rFonts w:hint="eastAsia"/>
        </w:rPr>
        <w:br/>
      </w:r>
      <w:r>
        <w:rPr>
          <w:rFonts w:hint="eastAsia"/>
        </w:rPr>
        <w:t>　　第一节 钒钛磁铁矿细分市场（一）发展研究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钒钛磁铁矿细分市场（二）发展研究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2019-2024年中国钒钛磁铁矿行业总体发展状况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中国钒钛磁铁矿行业规模情况分析</w:t>
      </w:r>
      <w:r>
        <w:rPr>
          <w:rFonts w:hint="eastAsia"/>
        </w:rPr>
        <w:br/>
      </w:r>
      <w:r>
        <w:rPr>
          <w:rFonts w:hint="eastAsia"/>
        </w:rPr>
        <w:t>　　　　一、钒钛磁铁矿行业单位规模情况分析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二、钒钛磁铁矿行业人员规模状况分析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三、钒钛磁铁矿行业资产规模状况分析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四、钒钛磁铁矿行业市场规模状况分析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五、钒钛磁铁矿行业敏感性分析</w:t>
      </w:r>
      <w:r>
        <w:rPr>
          <w:rFonts w:hint="eastAsia"/>
        </w:rPr>
        <w:br/>
      </w:r>
      <w:r>
        <w:rPr>
          <w:rFonts w:hint="eastAsia"/>
        </w:rPr>
        <w:t>　　第二节 中国钒钛磁铁矿行业财务能力分析</w:t>
      </w:r>
      <w:r>
        <w:rPr>
          <w:rFonts w:hint="eastAsia"/>
        </w:rPr>
        <w:br/>
      </w:r>
      <w:r>
        <w:rPr>
          <w:rFonts w:hint="eastAsia"/>
        </w:rPr>
        <w:t>　　　　一、钒钛磁铁矿行业盈利能力分析</w:t>
      </w:r>
      <w:r>
        <w:rPr>
          <w:rFonts w:hint="eastAsia"/>
        </w:rPr>
        <w:br/>
      </w:r>
      <w:r>
        <w:rPr>
          <w:rFonts w:hint="eastAsia"/>
        </w:rPr>
        <w:t>　　　　二、钒钛磁铁矿行业偿债能力分析</w:t>
      </w:r>
      <w:r>
        <w:rPr>
          <w:rFonts w:hint="eastAsia"/>
        </w:rPr>
        <w:br/>
      </w:r>
      <w:r>
        <w:rPr>
          <w:rFonts w:hint="eastAsia"/>
        </w:rPr>
        <w:t>　　　　三、钒钛磁铁矿行业营运能力分析</w:t>
      </w:r>
      <w:r>
        <w:rPr>
          <w:rFonts w:hint="eastAsia"/>
        </w:rPr>
        <w:br/>
      </w:r>
      <w:r>
        <w:rPr>
          <w:rFonts w:hint="eastAsia"/>
        </w:rPr>
        <w:t>　　　　四、钒钛磁铁矿行业发展能力分析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2019-2024年中国钒钛磁铁矿行业区域市场分析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中国钒钛磁铁矿行业区域市场结构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重点地区钒钛磁铁矿行业调研分析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一、重点地区（一）钒钛磁铁矿市场分析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二、重点地区（二）钒钛磁铁矿市场分析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三、重点地区（三）钒钛磁铁矿市场分析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四、重点地区（四）钒钛磁铁矿市场分析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五、重点地区（五）钒钛磁铁矿市场分析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钒钛磁铁矿行业产品价格分析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三、主要钒钛磁铁矿品牌产品价位分析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五、价格在钒钛磁铁矿行业竞争中的重要性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2024-2025年中国钒钛磁铁矿行业上下游行业发展分析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钒钛磁铁矿上游行业分析</w:t>
      </w:r>
      <w:r>
        <w:rPr>
          <w:rFonts w:hint="eastAsia"/>
        </w:rPr>
        <w:br/>
      </w:r>
      <w:r>
        <w:rPr>
          <w:rFonts w:hint="eastAsia"/>
        </w:rPr>
        <w:t>　　　　一、钒钛磁铁矿产品成本构成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四、上游供给对钒钛磁铁矿行业的影响</w:t>
      </w:r>
      <w:r>
        <w:rPr>
          <w:rFonts w:hint="eastAsia"/>
        </w:rPr>
        <w:br/>
      </w:r>
      <w:r>
        <w:rPr>
          <w:rFonts w:hint="eastAsia"/>
        </w:rPr>
        <w:t>　　第二节 钒钛磁铁矿下游行业分析</w:t>
      </w:r>
      <w:r>
        <w:rPr>
          <w:rFonts w:hint="eastAsia"/>
        </w:rPr>
        <w:br/>
      </w:r>
      <w:r>
        <w:rPr>
          <w:rFonts w:hint="eastAsia"/>
        </w:rPr>
        <w:t>　　　　一、钒钛磁铁矿下游行业分布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四、下游需求对钒钛磁铁矿行业的影响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钒钛磁铁矿行业重点企业发展调研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钒钛磁铁矿重点企业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钒钛磁铁矿重点企业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钒钛磁铁矿重点企业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钒钛磁铁矿重点企业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钒钛磁铁矿重点企业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钒钛磁铁矿重点企业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2024-2025年中国钒钛磁铁矿产业市场竞争格局分析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2024-2025年中国钒钛磁铁矿产业竞争现状分析</w:t>
      </w:r>
      <w:r>
        <w:rPr>
          <w:rFonts w:hint="eastAsia"/>
        </w:rPr>
        <w:br/>
      </w:r>
      <w:r>
        <w:rPr>
          <w:rFonts w:hint="eastAsia"/>
        </w:rPr>
        <w:t>　　　　一、钒钛磁铁矿竞争力分析</w:t>
      </w:r>
      <w:r>
        <w:rPr>
          <w:rFonts w:hint="eastAsia"/>
        </w:rPr>
        <w:br/>
      </w:r>
      <w:r>
        <w:rPr>
          <w:rFonts w:hint="eastAsia"/>
        </w:rPr>
        <w:t>　　　　二、钒钛磁铁矿技术竞争分析</w:t>
      </w:r>
      <w:r>
        <w:rPr>
          <w:rFonts w:hint="eastAsia"/>
        </w:rPr>
        <w:br/>
      </w:r>
      <w:r>
        <w:rPr>
          <w:rFonts w:hint="eastAsia"/>
        </w:rPr>
        <w:t>　　　　三、钒钛磁铁矿价格竞争分析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2025年中国钒钛磁铁矿产业集中度分析</w:t>
      </w:r>
      <w:r>
        <w:rPr>
          <w:rFonts w:hint="eastAsia"/>
        </w:rPr>
        <w:br/>
      </w:r>
      <w:r>
        <w:rPr>
          <w:rFonts w:hint="eastAsia"/>
        </w:rPr>
        <w:t>　　　　一、钒钛磁铁矿市场集中度分析</w:t>
      </w:r>
      <w:r>
        <w:rPr>
          <w:rFonts w:hint="eastAsia"/>
        </w:rPr>
        <w:br/>
      </w:r>
      <w:r>
        <w:rPr>
          <w:rFonts w:hint="eastAsia"/>
        </w:rPr>
        <w:t>　　　　二、钒钛磁铁矿企业集中度分析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2025-2031年提高钒钛磁铁矿企业竞争力的策略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钒钛磁铁矿行业投资风险预警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2024-2025年影响钒钛磁铁矿行业发展的主要因素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一、影响钒钛磁铁矿行业运行的有利因素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二、影响钒钛磁铁矿行业运行的稳定因素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三、影响钒钛磁铁矿行业运行的不利因素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四、我国钒钛磁铁矿行业发展面临的挑战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五、我国钒钛磁铁矿行业发展面临的机遇</w:t>
      </w:r>
      <w:r>
        <w:rPr>
          <w:rFonts w:hint="eastAsia"/>
        </w:rPr>
        <w:br/>
      </w:r>
      <w:r>
        <w:rPr>
          <w:rFonts w:hint="eastAsia"/>
        </w:rPr>
        <w:t>　　第二节 钒钛磁铁矿行业投资风险预警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一、2025-2031年钒钛磁铁矿行业市场风险及控制策略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二、2025-2031年钒钛磁铁矿行业政策风险及控制策略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三、2025-2031年钒钛磁铁矿行业经营风险及控制策略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四、2025-2031年钒钛磁铁矿同业竞争风险及控制策略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五、2025-2031年钒钛磁铁矿行业其他风险及控制策略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钒钛磁铁矿行业发展趋势与投资规划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2025-2031年钒钛磁铁矿市场发展潜力分析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2025-2031年钒钛磁铁矿行业发展趋势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2025-2031年钒钛磁铁矿行业投资前景研究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中~智~林~：对我国钒钛磁铁矿品牌的战略思考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二、钒钛磁铁矿实施品牌战略的意义</w:t>
      </w:r>
      <w:r>
        <w:rPr>
          <w:rFonts w:hint="eastAsia"/>
        </w:rPr>
        <w:br/>
      </w:r>
      <w:r>
        <w:rPr>
          <w:rFonts w:hint="eastAsia"/>
        </w:rPr>
        <w:t>　　　　三、钒钛磁铁矿企业品牌的现状分析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四、我国钒钛磁铁矿企业的品牌战略</w:t>
      </w:r>
      <w:r>
        <w:rPr>
          <w:rFonts w:hint="eastAsia"/>
        </w:rPr>
        <w:br/>
      </w:r>
      <w:r>
        <w:rPr>
          <w:rFonts w:hint="eastAsia"/>
        </w:rPr>
        <w:t>　　　　五、钒钛磁铁矿品牌战略管理的策略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钒钛磁铁矿行业类别</w:t>
      </w:r>
      <w:r>
        <w:rPr>
          <w:rFonts w:hint="eastAsia"/>
        </w:rPr>
        <w:br/>
      </w:r>
      <w:r>
        <w:rPr>
          <w:rFonts w:hint="eastAsia"/>
        </w:rPr>
        <w:t>　　图表 钒钛磁铁矿行业产业链调研</w:t>
      </w:r>
      <w:r>
        <w:rPr>
          <w:rFonts w:hint="eastAsia"/>
        </w:rPr>
        <w:br/>
      </w:r>
      <w:r>
        <w:rPr>
          <w:rFonts w:hint="eastAsia"/>
        </w:rPr>
        <w:t>　　图表 钒钛磁铁矿行业现状</w:t>
      </w:r>
      <w:r>
        <w:rPr>
          <w:rFonts w:hint="eastAsia"/>
        </w:rPr>
        <w:br/>
      </w:r>
      <w:r>
        <w:rPr>
          <w:rFonts w:hint="eastAsia"/>
        </w:rPr>
        <w:t>　　图表 钒钛磁铁矿行业标准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2019-2024年中国钒钛磁铁矿行业市场规模</w:t>
      </w:r>
      <w:r>
        <w:rPr>
          <w:rFonts w:hint="eastAsia"/>
        </w:rPr>
        <w:br/>
      </w:r>
      <w:r>
        <w:rPr>
          <w:rFonts w:hint="eastAsia"/>
        </w:rPr>
        <w:t>　　图表 2024年中国钒钛磁铁矿行业产能</w:t>
      </w:r>
      <w:r>
        <w:rPr>
          <w:rFonts w:hint="eastAsia"/>
        </w:rPr>
        <w:br/>
      </w:r>
      <w:r>
        <w:rPr>
          <w:rFonts w:hint="eastAsia"/>
        </w:rPr>
        <w:t>　　图表 2019-2024年中国钒钛磁铁矿行业产量统计</w:t>
      </w:r>
      <w:r>
        <w:rPr>
          <w:rFonts w:hint="eastAsia"/>
        </w:rPr>
        <w:br/>
      </w:r>
      <w:r>
        <w:rPr>
          <w:rFonts w:hint="eastAsia"/>
        </w:rPr>
        <w:t>　　图表 钒钛磁铁矿行业动态</w:t>
      </w:r>
      <w:r>
        <w:rPr>
          <w:rFonts w:hint="eastAsia"/>
        </w:rPr>
        <w:br/>
      </w:r>
      <w:r>
        <w:rPr>
          <w:rFonts w:hint="eastAsia"/>
        </w:rPr>
        <w:t>　　图表 2019-2024年中国钒钛磁铁矿市场需求量</w:t>
      </w:r>
      <w:r>
        <w:rPr>
          <w:rFonts w:hint="eastAsia"/>
        </w:rPr>
        <w:br/>
      </w:r>
      <w:r>
        <w:rPr>
          <w:rFonts w:hint="eastAsia"/>
        </w:rPr>
        <w:t>　　图表 2024年中国钒钛磁铁矿行业需求区域调研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2019-2024年中国钒钛磁铁矿行情</w:t>
      </w:r>
      <w:r>
        <w:rPr>
          <w:rFonts w:hint="eastAsia"/>
        </w:rPr>
        <w:br/>
      </w:r>
      <w:r>
        <w:rPr>
          <w:rFonts w:hint="eastAsia"/>
        </w:rPr>
        <w:t>　　图表 2019-2024年中国钒钛磁铁矿价格走势图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2019-2024年中国钒钛磁铁矿行业销售收入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2019-2024年中国钒钛磁铁矿行业盈利情况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2019-2024年中国钒钛磁铁矿行业利润总额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2019-2024年中国钒钛磁铁矿进口统计</w:t>
      </w:r>
      <w:r>
        <w:rPr>
          <w:rFonts w:hint="eastAsia"/>
        </w:rPr>
        <w:br/>
      </w:r>
      <w:r>
        <w:rPr>
          <w:rFonts w:hint="eastAsia"/>
        </w:rPr>
        <w:t>　　图表 2019-2024年中国钒钛磁铁矿出口统计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2019-2024年中国钒钛磁铁矿行业企业数量统计</w:t>
      </w:r>
      <w:r>
        <w:rPr>
          <w:rFonts w:hint="eastAsia"/>
        </w:rPr>
        <w:br/>
      </w:r>
      <w:r>
        <w:rPr>
          <w:rFonts w:hint="eastAsia"/>
        </w:rPr>
        <w:t>　　图表 **地区钒钛磁铁矿市场规模</w:t>
      </w:r>
      <w:r>
        <w:rPr>
          <w:rFonts w:hint="eastAsia"/>
        </w:rPr>
        <w:br/>
      </w:r>
      <w:r>
        <w:rPr>
          <w:rFonts w:hint="eastAsia"/>
        </w:rPr>
        <w:t>　　图表 **地区钒钛磁铁矿行业市场需求</w:t>
      </w:r>
      <w:r>
        <w:rPr>
          <w:rFonts w:hint="eastAsia"/>
        </w:rPr>
        <w:br/>
      </w:r>
      <w:r>
        <w:rPr>
          <w:rFonts w:hint="eastAsia"/>
        </w:rPr>
        <w:t>　　图表 **地区钒钛磁铁矿市场调研</w:t>
      </w:r>
      <w:r>
        <w:rPr>
          <w:rFonts w:hint="eastAsia"/>
        </w:rPr>
        <w:br/>
      </w:r>
      <w:r>
        <w:rPr>
          <w:rFonts w:hint="eastAsia"/>
        </w:rPr>
        <w:t>　　图表 **地区钒钛磁铁矿行业市场需求分析</w:t>
      </w:r>
      <w:r>
        <w:rPr>
          <w:rFonts w:hint="eastAsia"/>
        </w:rPr>
        <w:br/>
      </w:r>
      <w:r>
        <w:rPr>
          <w:rFonts w:hint="eastAsia"/>
        </w:rPr>
        <w:t>　　图表 **地区钒钛磁铁矿市场规模</w:t>
      </w:r>
      <w:r>
        <w:rPr>
          <w:rFonts w:hint="eastAsia"/>
        </w:rPr>
        <w:br/>
      </w:r>
      <w:r>
        <w:rPr>
          <w:rFonts w:hint="eastAsia"/>
        </w:rPr>
        <w:t>　　图表 **地区钒钛磁铁矿行业市场需求</w:t>
      </w:r>
      <w:r>
        <w:rPr>
          <w:rFonts w:hint="eastAsia"/>
        </w:rPr>
        <w:br/>
      </w:r>
      <w:r>
        <w:rPr>
          <w:rFonts w:hint="eastAsia"/>
        </w:rPr>
        <w:t>　　图表 **地区钒钛磁铁矿市场调研</w:t>
      </w:r>
      <w:r>
        <w:rPr>
          <w:rFonts w:hint="eastAsia"/>
        </w:rPr>
        <w:br/>
      </w:r>
      <w:r>
        <w:rPr>
          <w:rFonts w:hint="eastAsia"/>
        </w:rPr>
        <w:t>　　图表 **地区钒钛磁铁矿行业市场需求分析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钒钛磁铁矿行业竞争对手分析</w:t>
      </w:r>
      <w:r>
        <w:rPr>
          <w:rFonts w:hint="eastAsia"/>
        </w:rPr>
        <w:br/>
      </w:r>
      <w:r>
        <w:rPr>
          <w:rFonts w:hint="eastAsia"/>
        </w:rPr>
        <w:t>　　图表 钒钛磁铁矿重点企业（一）基本信息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钒钛磁铁矿重点企业（一）经营情况分析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钒钛磁铁矿重点企业（一）主要经济指标情况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钒钛磁铁矿重点企业（一）盈利能力情况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钒钛磁铁矿重点企业（一）偿债能力情况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钒钛磁铁矿重点企业（一）运营能力情况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钒钛磁铁矿重点企业（一）成长能力情况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钒钛磁铁矿重点企业（二）基本信息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钒钛磁铁矿重点企业（二）经营情况分析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钒钛磁铁矿重点企业（二）主要经济指标情况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钒钛磁铁矿重点企业（二）盈利能力情况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钒钛磁铁矿重点企业（二）偿债能力情况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钒钛磁铁矿重点企业（二）运营能力情况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钒钛磁铁矿重点企业（二）成长能力情况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钒钛磁铁矿重点企业（三）基本信息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钒钛磁铁矿重点企业（三）经营情况分析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钒钛磁铁矿重点企业（三）主要经济指标情况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钒钛磁铁矿重点企业（三）盈利能力情况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钒钛磁铁矿重点企业（三）偿债能力情况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钒钛磁铁矿重点企业（三）运营能力情况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钒钛磁铁矿重点企业（三）成长能力情况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2025-2031年中国钒钛磁铁矿行业产能预测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2025-2031年中国钒钛磁铁矿行业产量预测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2025-2031年中国钒钛磁铁矿市场需求预测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2025-2031年中国钒钛磁铁矿行业市场规模预测</w:t>
      </w:r>
      <w:r>
        <w:rPr>
          <w:rFonts w:hint="eastAsia"/>
        </w:rPr>
        <w:br/>
      </w:r>
      <w:r>
        <w:rPr>
          <w:rFonts w:hint="eastAsia"/>
        </w:rPr>
        <w:t>　　图表 钒钛磁铁矿行业准入条件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2025-2031年中国钒钛磁铁矿市场前景</w:t>
      </w:r>
      <w:r>
        <w:rPr>
          <w:rFonts w:hint="eastAsia"/>
        </w:rPr>
        <w:br/>
      </w:r>
      <w:r>
        <w:rPr>
          <w:rFonts w:hint="eastAsia"/>
        </w:rPr>
        <w:t>　　图表 2025-2031年中国钒钛磁铁矿行业信息化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2025-2031年中国钒钛磁铁矿行业风险分析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2025-2031年中国钒钛磁铁矿行业发展趋势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05feadabf243b6" w:history="1">
        <w:r>
          <w:rPr>
            <w:rStyle w:val="Hyperlink"/>
          </w:rPr>
          <w:t>2025-2031年中国钒钛磁铁矿市场调查研究与发展趋势报告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05feadabf243b6" w:history="1">
        <w:r>
          <w:rPr>
            <w:rStyle w:val="Hyperlink"/>
          </w:rPr>
          <w:t>https://www.20087.com/2/86/FanTaiCiTieKuangDeFaZhanQuShi.html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热点：四川钒钛产业投资集团、钒钛磁铁矿化学式、红格南矿注入钒钛吗、攀枝花钒钛磁铁矿、红格南矿开发最新动态、南非钒钛磁铁矿、钒钛资源及利用现状、毕机沟钒钛磁铁矿、谁拥有红格南矿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40879ffda543c8" w:history="1">
      <w:r>
        <w:rPr>
          <w:rStyle w:val="Hyperlink"/>
        </w:rPr>
        <w:t>2025-2031年中国钒钛磁铁矿市场调查研究与发展趋势报告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FanTaiCiTieKuangDeFaZhanQuShi.html" TargetMode="External" Id="R0a05feadabf243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FanTaiCiTieKuangDeFaZhanQuShi.html" TargetMode="External" Id="Rb740879ffda543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2024-12-04T02:22:00Z</dcterms:created>
  <dcterms:modified xsi:type="dcterms:W3CDTF">2024-12-04T03:22:00Z</dcterms:modified>
  <dc:subject>2025-2031年中国钒钛磁铁矿市场调查研究与发展趋势报告</dc:subject>
  <dc:title>2025-2031年中国钒钛磁铁矿市场调查研究与发展趋势报告</dc:title>
  <cp:keywords>2025-2031年中国钒钛磁铁矿市场调查研究与发展趋势报告</cp:keywords>
  <dc:description>2025-2031年中国钒钛磁铁矿市场调查研究与发展趋势报告</dc:description>
</cp:coreProperties>
</file>