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8c902b8f437d" w:history="1">
              <w:r>
                <w:rPr>
                  <w:rStyle w:val="Hyperlink"/>
                </w:rPr>
                <w:t>2008-2011年中国十二烷基苯磺酸市场调研及2012-2016年发展趋势分析报告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8c902b8f437d" w:history="1">
              <w:r>
                <w:rPr>
                  <w:rStyle w:val="Hyperlink"/>
                </w:rPr>
                <w:t>2008-2011年中国十二烷基苯磺酸市场调研及2012-2016年发展趋势分析报告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28c902b8f437d" w:history="1">
                <w:r>
                  <w:rPr>
                    <w:rStyle w:val="Hyperlink"/>
                  </w:rPr>
                  <w:t>https://www.20087.com/2012-03/R_shierwanjibenhuangsuanshichangdiaoya.html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（LAS）是一种广泛应用于洗涤剂、清洁剂等日化产品中的阴离子表面活性剂，因其优良的去污能力和良好的生物降解性而受到市场青睐。目前，十二烷基苯磺酸的生产工艺已趋于成熟，能够大规模生产并保持产品质量的稳定。随着环保法规的趋严和消费者对环保产品的重视，十二烷基苯磺酸的生产更加注重环保和资源的高效利用，减少副产品的生成，提高原料的利用率。此外，随着表面活性剂技术的进步，十二烷基苯磺酸的性能不断提升，如通过引入助剂改善其低温稳定性和泡沫控制能力，使其在不同环境条件下均能保持良好的清洁效果。</w:t>
      </w:r>
      <w:r>
        <w:rPr>
          <w:rFonts w:hint="eastAsia"/>
        </w:rPr>
        <w:br/>
      </w:r>
      <w:r>
        <w:rPr>
          <w:rFonts w:hint="eastAsia"/>
        </w:rPr>
        <w:t>　　未来，十二烷基苯磺酸的发展将更加注重绿色化与功能化。一方面，通过采用绿色化学原理，优化生产工艺，减少对环境的影响，推动行业的可持续发展；另一方面，通过引入新材料和新技术，提高十二烷基苯磺酸的去污效率和安全性，满足不同行业的需求。长期来看，随着生物技术的发展，十二烷基苯磺酸的生产可能会采用微生物发酵等更为环保的方法，进一步降低生产成本，提高产品的市场竞争力。同时，随着消费者对天然成分偏好的增加，十二烷基苯磺酸将更加注重与天然成分的结合，开发更多符合市场需求的产品。此外，随着健康意识的提升，十二烷基苯磺酸将更加注重无过敏源、无刺激性等健康指标，保障用户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十二烷基苯磺酸产品概述及其上下游分析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十二烷基苯磺酸介绍</w:t>
      </w:r>
      <w:r>
        <w:rPr>
          <w:rFonts w:hint="eastAsia"/>
        </w:rPr>
        <w:br/>
      </w:r>
      <w:r>
        <w:rPr>
          <w:rFonts w:hint="eastAsia"/>
        </w:rPr>
        <w:t>　　　　一、十二烷基苯磺酸的定义</w:t>
      </w:r>
      <w:r>
        <w:rPr>
          <w:rFonts w:hint="eastAsia"/>
        </w:rPr>
        <w:br/>
      </w:r>
      <w:r>
        <w:rPr>
          <w:rFonts w:hint="eastAsia"/>
        </w:rPr>
        <w:t>　　　　二、十二烷基苯磺酸产品的性能</w:t>
      </w:r>
      <w:r>
        <w:rPr>
          <w:rFonts w:hint="eastAsia"/>
        </w:rPr>
        <w:br/>
      </w:r>
      <w:r>
        <w:rPr>
          <w:rFonts w:hint="eastAsia"/>
        </w:rPr>
        <w:t>　　　　三、十二烷基苯磺酸的主要用途</w:t>
      </w:r>
      <w:r>
        <w:rPr>
          <w:rFonts w:hint="eastAsia"/>
        </w:rPr>
        <w:br/>
      </w:r>
      <w:r>
        <w:rPr>
          <w:rFonts w:hint="eastAsia"/>
        </w:rPr>
        <w:t>　　　　四、十二烷基苯磺酸的包装与储运</w:t>
      </w:r>
      <w:r>
        <w:rPr>
          <w:rFonts w:hint="eastAsia"/>
        </w:rPr>
        <w:br/>
      </w:r>
      <w:r>
        <w:rPr>
          <w:rFonts w:hint="eastAsia"/>
        </w:rPr>
        <w:t>　　第二节 十二烷基苯磺酸的上游产品</w:t>
      </w:r>
      <w:r>
        <w:rPr>
          <w:rFonts w:hint="eastAsia"/>
        </w:rPr>
        <w:br/>
      </w:r>
      <w:r>
        <w:rPr>
          <w:rFonts w:hint="eastAsia"/>
        </w:rPr>
        <w:t>　　第三节 十二烷基苯磺酸的下游产品</w:t>
      </w:r>
      <w:r>
        <w:rPr>
          <w:rFonts w:hint="eastAsia"/>
        </w:rPr>
        <w:br/>
      </w:r>
      <w:r>
        <w:rPr>
          <w:rFonts w:hint="eastAsia"/>
        </w:rPr>
        <w:t>　　第四节 十二烷基苯磺酸行业产业链分析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2012-2016年中国十二烷基苯磺酸外部发展环境展望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2010-2012年中国十二烷基苯磺酸产业社会环境分析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中国十二烷基苯磺酸行业相关政策、法规标准分析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中外十二烷基苯磺酸发展状况比较</w:t>
      </w:r>
      <w:r>
        <w:rPr>
          <w:rFonts w:hint="eastAsia"/>
        </w:rPr>
        <w:br/>
      </w:r>
      <w:r>
        <w:rPr>
          <w:rFonts w:hint="eastAsia"/>
        </w:rPr>
        <w:t>　　第一节 中国十二烷基苯磺酸行业发展状况</w:t>
      </w:r>
      <w:r>
        <w:rPr>
          <w:rFonts w:hint="eastAsia"/>
        </w:rPr>
        <w:br/>
      </w:r>
      <w:r>
        <w:rPr>
          <w:rFonts w:hint="eastAsia"/>
        </w:rPr>
        <w:t>　　　　一、中国十二烷基苯磺酸行业发展历程</w:t>
      </w:r>
      <w:r>
        <w:rPr>
          <w:rFonts w:hint="eastAsia"/>
        </w:rPr>
        <w:br/>
      </w:r>
      <w:r>
        <w:rPr>
          <w:rFonts w:hint="eastAsia"/>
        </w:rPr>
        <w:t>　　　　二、中国十二烷基苯磺酸行业发展面临的问题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国际十二烷基苯磺酸行业发展轨迹综述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一、国际十二烷基苯磺酸行业发展历程</w:t>
      </w:r>
      <w:r>
        <w:rPr>
          <w:rFonts w:hint="eastAsia"/>
        </w:rPr>
        <w:br/>
      </w:r>
      <w:r>
        <w:rPr>
          <w:rFonts w:hint="eastAsia"/>
        </w:rPr>
        <w:t>　　　　二、国际十二烷基苯磺酸行业发展面临的问题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十二烷基苯磺酸的生产工艺及技术进展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十二烷基苯磺酸主要生产方法</w:t>
      </w:r>
      <w:r>
        <w:rPr>
          <w:rFonts w:hint="eastAsia"/>
        </w:rPr>
        <w:br/>
      </w:r>
      <w:r>
        <w:rPr>
          <w:rFonts w:hint="eastAsia"/>
        </w:rPr>
        <w:t>　　第二节 十二烷基苯磺酸工艺技术进展和发展趋势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国内十二烷基苯磺酸生产现状分析</w:t>
      </w:r>
      <w:r>
        <w:rPr>
          <w:rFonts w:hint="eastAsia"/>
        </w:rPr>
        <w:br/>
      </w:r>
      <w:r>
        <w:rPr>
          <w:rFonts w:hint="eastAsia"/>
        </w:rPr>
        <w:t>　　第一节 十二烷基苯磺酸行业总体规模</w:t>
      </w:r>
      <w:r>
        <w:rPr>
          <w:rFonts w:hint="eastAsia"/>
        </w:rPr>
        <w:br/>
      </w:r>
      <w:r>
        <w:rPr>
          <w:rFonts w:hint="eastAsia"/>
        </w:rPr>
        <w:t>　　第二节 十二烷基苯磺酸产能概况</w:t>
      </w:r>
      <w:r>
        <w:rPr>
          <w:rFonts w:hint="eastAsia"/>
        </w:rPr>
        <w:br/>
      </w:r>
      <w:r>
        <w:rPr>
          <w:rFonts w:hint="eastAsia"/>
        </w:rPr>
        <w:t>　　第三节 十二烷基苯磺酸产量概况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十二烷基苯磺酸产业的生命周期分析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十二烷基苯磺酸原材料供应情况分析</w:t>
      </w:r>
      <w:r>
        <w:rPr>
          <w:rFonts w:hint="eastAsia"/>
        </w:rPr>
        <w:br/>
      </w:r>
      <w:r>
        <w:rPr>
          <w:rFonts w:hint="eastAsia"/>
        </w:rPr>
        <w:t>　　第一节 十二烷基苯磺酸主要原材料</w:t>
      </w:r>
      <w:r>
        <w:rPr>
          <w:rFonts w:hint="eastAsia"/>
        </w:rPr>
        <w:br/>
      </w:r>
      <w:r>
        <w:rPr>
          <w:rFonts w:hint="eastAsia"/>
        </w:rPr>
        <w:t>　　第二节 十二烷基苯磺酸主要原材料产量变动情况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十二烷基苯磺酸主要原材料价格情况</w:t>
      </w:r>
      <w:r>
        <w:rPr>
          <w:rFonts w:hint="eastAsia"/>
        </w:rPr>
        <w:br/>
      </w:r>
      <w:r>
        <w:rPr>
          <w:rFonts w:hint="eastAsia"/>
        </w:rPr>
        <w:t>　　第四节 十二烷基苯磺酸主要原材料供应情况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十二烷基苯磺酸销售市场分析</w:t>
      </w:r>
      <w:r>
        <w:rPr>
          <w:rFonts w:hint="eastAsia"/>
        </w:rPr>
        <w:br/>
      </w:r>
      <w:r>
        <w:rPr>
          <w:rFonts w:hint="eastAsia"/>
        </w:rPr>
        <w:t>　　第一节 十二烷基苯磺酸国内营销模式分析</w:t>
      </w:r>
      <w:r>
        <w:rPr>
          <w:rFonts w:hint="eastAsia"/>
        </w:rPr>
        <w:br/>
      </w:r>
      <w:r>
        <w:rPr>
          <w:rFonts w:hint="eastAsia"/>
        </w:rPr>
        <w:t>　　第二节 十二烷基苯磺酸国内分销商形态分析</w:t>
      </w:r>
      <w:r>
        <w:rPr>
          <w:rFonts w:hint="eastAsia"/>
        </w:rPr>
        <w:br/>
      </w:r>
      <w:r>
        <w:rPr>
          <w:rFonts w:hint="eastAsia"/>
        </w:rPr>
        <w:t>　　第三节 十二烷基苯磺酸国内销售渠道分析</w:t>
      </w:r>
      <w:r>
        <w:rPr>
          <w:rFonts w:hint="eastAsia"/>
        </w:rPr>
        <w:br/>
      </w:r>
      <w:r>
        <w:rPr>
          <w:rFonts w:hint="eastAsia"/>
        </w:rPr>
        <w:t>　　第四节 十二烷基苯磺酸行业国际化营销模式分析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十二烷基苯磺酸重点销售区域分析</w:t>
      </w:r>
      <w:r>
        <w:rPr>
          <w:rFonts w:hint="eastAsia"/>
        </w:rPr>
        <w:br/>
      </w:r>
      <w:r>
        <w:rPr>
          <w:rFonts w:hint="eastAsia"/>
        </w:rPr>
        <w:t>　　第六节 十二烷基苯磺酸内部与外部流通量分析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十二烷基苯磺酸市场价格及价格走势分析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十二烷基苯磺酸年度价格变化分析</w:t>
      </w:r>
      <w:r>
        <w:rPr>
          <w:rFonts w:hint="eastAsia"/>
        </w:rPr>
        <w:br/>
      </w:r>
      <w:r>
        <w:rPr>
          <w:rFonts w:hint="eastAsia"/>
        </w:rPr>
        <w:t>　　第二节 十二烷基苯磺酸月度价格变化分析</w:t>
      </w:r>
      <w:r>
        <w:rPr>
          <w:rFonts w:hint="eastAsia"/>
        </w:rPr>
        <w:br/>
      </w:r>
      <w:r>
        <w:rPr>
          <w:rFonts w:hint="eastAsia"/>
        </w:rPr>
        <w:t>　　第三节 十二烷基苯磺酸各厂家价格分析</w:t>
      </w:r>
      <w:r>
        <w:rPr>
          <w:rFonts w:hint="eastAsia"/>
        </w:rPr>
        <w:br/>
      </w:r>
      <w:r>
        <w:rPr>
          <w:rFonts w:hint="eastAsia"/>
        </w:rPr>
        <w:t>　　第四节 十二烷基苯磺酸市场价格驱动因素分析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2012-2016年我国十二烷基苯磺酸市场价格预测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2007-2012年十二烷基苯磺酸造行业数据监测分析（2661）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2007-2012年十二烷基苯磺酸造行业规模分析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2012年三季度十二烷基苯磺酸造行业结构分析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2007-2012年十二烷基苯磺酸造行业产值分析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2007-2012年十二烷基苯磺酸造行业成本费用分析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2007-2012年十二烷基苯磺酸造行业盈利能力分析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2012-2016年十二烷基苯磺酸竞争格局展望</w:t>
      </w:r>
      <w:r>
        <w:rPr>
          <w:rFonts w:hint="eastAsia"/>
        </w:rPr>
        <w:br/>
      </w:r>
      <w:r>
        <w:rPr>
          <w:rFonts w:hint="eastAsia"/>
        </w:rPr>
        <w:t>　　第一节 十二烷基苯磺酸行业的发展周期</w:t>
      </w:r>
      <w:r>
        <w:rPr>
          <w:rFonts w:hint="eastAsia"/>
        </w:rPr>
        <w:br/>
      </w:r>
      <w:r>
        <w:rPr>
          <w:rFonts w:hint="eastAsia"/>
        </w:rPr>
        <w:t>　　　　一、十二烷基苯磺酸行业的经济周期</w:t>
      </w:r>
      <w:r>
        <w:rPr>
          <w:rFonts w:hint="eastAsia"/>
        </w:rPr>
        <w:br/>
      </w:r>
      <w:r>
        <w:rPr>
          <w:rFonts w:hint="eastAsia"/>
        </w:rPr>
        <w:t>　　　　二、十二烷基苯磺酸行业的增长性与波动性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三、十二烷基苯磺酸行业的成熟度</w:t>
      </w:r>
      <w:r>
        <w:rPr>
          <w:rFonts w:hint="eastAsia"/>
        </w:rPr>
        <w:br/>
      </w:r>
      <w:r>
        <w:rPr>
          <w:rFonts w:hint="eastAsia"/>
        </w:rPr>
        <w:t>　　第二节 十二烷基苯磺酸行业历史竞争格局综述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一、十二烷基苯磺酸行业集中度分析</w:t>
      </w:r>
      <w:r>
        <w:rPr>
          <w:rFonts w:hint="eastAsia"/>
        </w:rPr>
        <w:br/>
      </w:r>
      <w:r>
        <w:rPr>
          <w:rFonts w:hint="eastAsia"/>
        </w:rPr>
        <w:t>　　　　二、十二烷基苯磺酸行业竞争程度</w:t>
      </w:r>
      <w:r>
        <w:rPr>
          <w:rFonts w:hint="eastAsia"/>
        </w:rPr>
        <w:br/>
      </w:r>
      <w:r>
        <w:rPr>
          <w:rFonts w:hint="eastAsia"/>
        </w:rPr>
        <w:t>　　第三节 中国十二烷基苯磺酸市行业SWOT分析与对策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五、发展我国十二烷基苯磺酸市工业的建议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十二烷基苯磺酸国内重点生产厂家分析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2012-2016年十二烷基苯磺酸未来发展趋势及投资风险分析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当前十二烷基苯磺酸市存在的问题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2012-2016年十二烷基苯磺酸市未来发展预测分析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2012-2016年十二烷基苯磺酸市投资前景分析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2012-2016年十二烷基苯磺酸行业投资风险展望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2012-2016年十二烷基苯磺酸企业经营战略建议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2012-2016年十二烷基苯磺酸企业的标竿管理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2012-2016年十二烷基苯磺酸企业的资本运作模式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一、十二烷基苯磺酸企业国内资本市场的运作建议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二、十二烷基苯磺酸企业海外资本市场的运作建议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中⋅智⋅林⋅：2012-2016年十二烷基苯磺酸企业营销模式建议</w:t>
      </w:r>
      <w:r>
        <w:rPr>
          <w:rFonts w:hint="eastAsia"/>
        </w:rPr>
        <w:br/>
      </w:r>
      <w:r>
        <w:rPr>
          <w:rFonts w:hint="eastAsia"/>
        </w:rPr>
        <w:t>　　　　一、十二烷基苯磺酸企业的国内营销模式建议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二、十二烷基苯磺酸企业海外营销模式建议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十二烷基苯磺酸行业产业链构成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金融危机对十二烷基苯磺酸行业的影响分析</w:t>
      </w:r>
      <w:r>
        <w:rPr>
          <w:rFonts w:hint="eastAsia"/>
        </w:rPr>
        <w:br/>
      </w:r>
      <w:r>
        <w:rPr>
          <w:rFonts w:hint="eastAsia"/>
        </w:rPr>
        <w:t>　　图表 十二烷基苯磺酸行业的发展历程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2008-22010年十二烷基苯磺酸行业市场规模走势图</w:t>
      </w:r>
      <w:r>
        <w:rPr>
          <w:rFonts w:hint="eastAsia"/>
        </w:rPr>
        <w:br/>
      </w:r>
      <w:r>
        <w:rPr>
          <w:rFonts w:hint="eastAsia"/>
        </w:rPr>
        <w:t>　　图表 十二烷基苯磺酸行业产能统计</w:t>
      </w:r>
      <w:r>
        <w:rPr>
          <w:rFonts w:hint="eastAsia"/>
        </w:rPr>
        <w:br/>
      </w:r>
      <w:r>
        <w:rPr>
          <w:rFonts w:hint="eastAsia"/>
        </w:rPr>
        <w:t>　　图表 2008-2010年十二烷基苯磺酸行业产量及其增长速度</w:t>
      </w:r>
      <w:r>
        <w:rPr>
          <w:rFonts w:hint="eastAsia"/>
        </w:rPr>
        <w:br/>
      </w:r>
      <w:r>
        <w:rPr>
          <w:rFonts w:hint="eastAsia"/>
        </w:rPr>
        <w:t>　　图表 十二烷基苯磺酸行业营销模式分析</w:t>
      </w:r>
      <w:r>
        <w:rPr>
          <w:rFonts w:hint="eastAsia"/>
        </w:rPr>
        <w:br/>
      </w:r>
      <w:r>
        <w:rPr>
          <w:rFonts w:hint="eastAsia"/>
        </w:rPr>
        <w:t>　　图表 十二烷基苯磺酸国内销售渠道分析</w:t>
      </w:r>
      <w:r>
        <w:rPr>
          <w:rFonts w:hint="eastAsia"/>
        </w:rPr>
        <w:br/>
      </w:r>
      <w:r>
        <w:rPr>
          <w:rFonts w:hint="eastAsia"/>
        </w:rPr>
        <w:t>　　图表 2009年十二烷基苯磺酸重点销售区域分析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2008-2010年十二烷基苯磺酸行业年度价格走势图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2010年十二烷基苯磺酸行业月度价格走势图</w:t>
      </w:r>
      <w:r>
        <w:rPr>
          <w:rFonts w:hint="eastAsia"/>
        </w:rPr>
        <w:br/>
      </w:r>
      <w:r>
        <w:rPr>
          <w:rFonts w:hint="eastAsia"/>
        </w:rPr>
        <w:t>　　图表 十二烷基苯磺酸行业经济周期分析</w:t>
      </w:r>
      <w:r>
        <w:rPr>
          <w:rFonts w:hint="eastAsia"/>
        </w:rPr>
        <w:br/>
      </w:r>
      <w:r>
        <w:rPr>
          <w:rFonts w:hint="eastAsia"/>
        </w:rPr>
        <w:t>　　图表 2010年十二烷基苯磺酸行业集中度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8c902b8f437d" w:history="1">
        <w:r>
          <w:rPr>
            <w:rStyle w:val="Hyperlink"/>
          </w:rPr>
          <w:t>2008-2011年中国十二烷基苯磺酸市场调研及2012-2016年发展趋势分析报告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28c902b8f437d" w:history="1">
        <w:r>
          <w:rPr>
            <w:rStyle w:val="Hyperlink"/>
          </w:rPr>
          <w:t>https://www.20087.com/2012-03/R_shierwanjibenhuangsuanshichangdiaoya.html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4a8285b254847" w:history="1">
      <w:r>
        <w:rPr>
          <w:rStyle w:val="Hyperlink"/>
        </w:rPr>
        <w:t>2008-2011年中国十二烷基苯磺酸市场调研及2012-2016年发展趋势分析报告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erwanjibenhuangsuanshichangdiaoya.html" TargetMode="External" Id="R49628c902b8f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erwanjibenhuangsuanshichangdiaoya.html" TargetMode="External" Id="R9ff4a8285b2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2012-03-22T01:48:00Z</dcterms:created>
  <dcterms:modified xsi:type="dcterms:W3CDTF">2012-03-22T02:48:00Z</dcterms:modified>
  <dc:subject>2008-2011年中国十二烷基苯磺酸市场调研及2012-2016年发展趋势分析报告</dc:subject>
  <dc:title>2008-2011年中国十二烷基苯磺酸市场调研及2012-2016年发展趋势分析报告</dc:title>
  <cp:keywords>2008-2011年中国十二烷基苯磺酸市场调研及2012-2016年发展趋势分析报告</cp:keywords>
  <dc:description>2008-2011年中国十二烷基苯磺酸市场调研及2012-2016年发展趋势分析报告</dc:description>
</cp:coreProperties>
</file>