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37d24bd484c9e" w:history="1">
              <w:r>
                <w:rPr>
                  <w:rStyle w:val="Hyperlink"/>
                </w:rPr>
                <w:t>中国变频洗衣机行业专项研究分析报告（2012版）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37d24bd484c9e" w:history="1">
              <w:r>
                <w:rPr>
                  <w:rStyle w:val="Hyperlink"/>
                </w:rPr>
                <w:t>中国变频洗衣机行业专项研究分析报告（2012版）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37d24bd484c9e" w:history="1">
                <w:r>
                  <w:rPr>
                    <w:rStyle w:val="Hyperlink"/>
                  </w:rPr>
                  <w:t>https://www.20087.com/2012-04/R_bianpinxiyijihangyezhuanxiangyanjiuf.html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c037d24bd484c9e" w:history="1">
        <w:r>
          <w:rPr>
            <w:rStyle w:val="Hyperlink"/>
          </w:rPr>
          <w:t>中国变频洗衣机行业专项研究分析报告（2012版）</w:t>
        </w:r>
      </w:hyperlink>
      <w:r>
        <w:rPr>
          <w:rFonts w:hint="eastAsia"/>
        </w:rPr>
        <w:t>》系统分析了变频洗衣机行业的市场规模、供需状况及竞争格局，重点解读了重点变频洗衣机企业的经营表现。报告结合变频洗衣机技术现状与未来方向，科学预测了行业发展趋势，并通过SWOT分析揭示了变频洗衣机市场机遇与潜在风险。市场调研网发布的《</w:t>
      </w:r>
      <w:hyperlink r:id="R1c037d24bd484c9e" w:history="1">
        <w:r>
          <w:rPr>
            <w:rStyle w:val="Hyperlink"/>
          </w:rPr>
          <w:t>中国变频洗衣机行业专项研究分析报告（2012版）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变频洗衣机相关概述</w:t>
      </w:r>
      <w:r>
        <w:rPr>
          <w:rFonts w:hint="eastAsia"/>
        </w:rPr>
        <w:br/>
      </w:r>
      <w:r>
        <w:rPr>
          <w:rFonts w:hint="eastAsia"/>
        </w:rPr>
        <w:t>　　第一节 变频洗衣机阐述</w:t>
      </w:r>
      <w:r>
        <w:rPr>
          <w:rFonts w:hint="eastAsia"/>
        </w:rPr>
        <w:br/>
      </w:r>
      <w:r>
        <w:rPr>
          <w:rFonts w:hint="eastAsia"/>
        </w:rPr>
        <w:t>　　　　一、变频洗衣机的品质与成本</w:t>
      </w:r>
      <w:r>
        <w:rPr>
          <w:rFonts w:hint="eastAsia"/>
        </w:rPr>
        <w:br/>
      </w:r>
      <w:r>
        <w:rPr>
          <w:rFonts w:hint="eastAsia"/>
        </w:rPr>
        <w:t>　　　　二、变频洗衣机的功用</w:t>
      </w:r>
      <w:r>
        <w:rPr>
          <w:rFonts w:hint="eastAsia"/>
        </w:rPr>
        <w:br/>
      </w:r>
      <w:r>
        <w:rPr>
          <w:rFonts w:hint="eastAsia"/>
        </w:rPr>
        <w:t>　　第二节 变频洗衣机的分类</w:t>
      </w:r>
      <w:r>
        <w:rPr>
          <w:rFonts w:hint="eastAsia"/>
        </w:rPr>
        <w:br/>
      </w:r>
      <w:r>
        <w:rPr>
          <w:rFonts w:hint="eastAsia"/>
        </w:rPr>
        <w:t>　　第三节 变频洗衣机的制造流程</w:t>
      </w:r>
      <w:r>
        <w:rPr>
          <w:rFonts w:hint="eastAsia"/>
        </w:rPr>
        <w:br/>
      </w:r>
      <w:r>
        <w:rPr>
          <w:rFonts w:hint="eastAsia"/>
        </w:rPr>
        <w:t>　　第四节 变频洗衣机产业简况</w:t>
      </w:r>
      <w:r>
        <w:rPr>
          <w:rFonts w:hint="eastAsia"/>
        </w:rPr>
        <w:br/>
      </w:r>
      <w:r>
        <w:rPr>
          <w:rFonts w:hint="eastAsia"/>
        </w:rPr>
        <w:t>　　　　一、变频洗衣机产业链条分析</w:t>
      </w:r>
      <w:r>
        <w:rPr>
          <w:rFonts w:hint="eastAsia"/>
        </w:rPr>
        <w:br/>
      </w:r>
      <w:r>
        <w:rPr>
          <w:rFonts w:hint="eastAsia"/>
        </w:rPr>
        <w:t>　　　　二、变频洗衣机产业生命周期分析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2010-2011年世界变频洗衣机产业发展透析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2010-2011年世界变频洗衣机产业运营环境分析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二、世界变频洗衣机产业发展现状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2010-2011年世界变频洗衣机行业发展总况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2010-2011年世界变频洗衣机重点国家及地区市场分析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2010-2011年中国变频洗衣机行业市场发展环境分析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2010-2011年中国变频洗衣机行业政策环境分析</w:t>
      </w:r>
      <w:r>
        <w:rPr>
          <w:rFonts w:hint="eastAsia"/>
        </w:rPr>
        <w:br/>
      </w:r>
      <w:r>
        <w:rPr>
          <w:rFonts w:hint="eastAsia"/>
        </w:rPr>
        <w:t>　　　　一、变频洗衣机行业监管管理体制</w:t>
      </w:r>
      <w:r>
        <w:rPr>
          <w:rFonts w:hint="eastAsia"/>
        </w:rPr>
        <w:br/>
      </w:r>
      <w:r>
        <w:rPr>
          <w:rFonts w:hint="eastAsia"/>
        </w:rPr>
        <w:t>　　　　二、变频洗衣机行业相关政策及法律法规分析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三、变频洗衣机进出口相关政策分析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2010-2011年中国变频洗衣机行业社会环境分析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2010-2011年中国变频洗衣机市场供需调查分析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2010-2011年中国变频洗衣机市场供给分析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2010-2011年中国变频洗衣机市场需求分析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2010-2011年中国变频洗衣机产业发展存在问题分析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2006-2011年中国变频洗衣机产品市场进出口数据分析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2006-2011年中国变频洗衣机产品出口统计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2006-2011年中国变频洗衣机产品进口统计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2006-2011年中国变频洗衣机产品进出口价格对比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中国变频洗衣机产品进口主要来源地及出口目的地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2006-2011年中国变频洗衣机产量统计分析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2006-2010年全国变频洗衣机产量分析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2011年全国及主要省份变频洗衣机产量分析</w:t>
      </w:r>
      <w:r>
        <w:rPr>
          <w:rFonts w:hint="eastAsia"/>
        </w:rPr>
        <w:br/>
      </w:r>
      <w:r>
        <w:rPr>
          <w:rFonts w:hint="eastAsia"/>
        </w:rPr>
        <w:t>　　第三节 2011年变频洗衣机产量集中度分析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2006-2011年中国变频洗衣机产业主要数据监测分析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2006-2011年中国变频洗衣机行业规模分析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2011年中国变频洗衣机行业结构分析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2006-2011年中国变频洗衣机行业产值分析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2006-2011年中国变频洗衣机行业成本费用分析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2006-2011年中国变频洗衣机行业盈利能力分析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2010-2011年世界变频洗衣机重点厂商分析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二、变频洗衣机市场竞争力分析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二、变频洗衣机市场竞争力分析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二、变频洗衣机市场竞争力分析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中国变频洗衣机产业重点企业竞争性财务数据分析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2011-2015年中国变频洗衣机市场投资潜力及前景预测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2011-2015年中国变频洗衣机市场未来发展趋势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一、中国变频洗衣机行业发展趋势</w:t>
      </w:r>
      <w:r>
        <w:rPr>
          <w:rFonts w:hint="eastAsia"/>
        </w:rPr>
        <w:br/>
      </w:r>
      <w:r>
        <w:rPr>
          <w:rFonts w:hint="eastAsia"/>
        </w:rPr>
        <w:t>　　　　二、变频洗衣机产品技术的发展走向</w:t>
      </w:r>
      <w:r>
        <w:rPr>
          <w:rFonts w:hint="eastAsia"/>
        </w:rPr>
        <w:br/>
      </w:r>
      <w:r>
        <w:rPr>
          <w:rFonts w:hint="eastAsia"/>
        </w:rPr>
        <w:t>　　　　三、变频洗衣机行业未来发展方向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2011-2015年中国变频洗衣机市场前景展望</w:t>
      </w:r>
      <w:r>
        <w:rPr>
          <w:rFonts w:hint="eastAsia"/>
        </w:rPr>
        <w:br/>
      </w:r>
      <w:r>
        <w:rPr>
          <w:rFonts w:hint="eastAsia"/>
        </w:rPr>
        <w:t>　　　　一、中国变频洗衣机市场发展前景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三、2015年中国变频洗衣机市场规模预测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2011-2015年中国变频洗衣机市场投资潜力分析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2010-2011年中国变频洗衣机投资概况</w:t>
      </w:r>
      <w:r>
        <w:rPr>
          <w:rFonts w:hint="eastAsia"/>
        </w:rPr>
        <w:br/>
      </w:r>
      <w:r>
        <w:rPr>
          <w:rFonts w:hint="eastAsia"/>
        </w:rPr>
        <w:t>　　　　一、中国变频洗衣机投资环境</w:t>
      </w:r>
      <w:r>
        <w:rPr>
          <w:rFonts w:hint="eastAsia"/>
        </w:rPr>
        <w:br/>
      </w:r>
      <w:r>
        <w:rPr>
          <w:rFonts w:hint="eastAsia"/>
        </w:rPr>
        <w:t>　　　　二、变频洗衣机行业上游投资决定的产业整体规模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三、变频洗衣机产品市场投资热情</w:t>
      </w:r>
      <w:r>
        <w:rPr>
          <w:rFonts w:hint="eastAsia"/>
        </w:rPr>
        <w:br/>
      </w:r>
      <w:r>
        <w:rPr>
          <w:rFonts w:hint="eastAsia"/>
        </w:rPr>
        <w:t>　　第二节 中国变频洗衣机产业投资模式分析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2011-2015年中国变频洗衣机投资机会分析</w:t>
      </w:r>
      <w:r>
        <w:rPr>
          <w:rFonts w:hint="eastAsia"/>
        </w:rPr>
        <w:br/>
      </w:r>
      <w:r>
        <w:rPr>
          <w:rFonts w:hint="eastAsia"/>
        </w:rPr>
        <w:t>　　　　一、中国变频洗衣机投资吸引力分析</w:t>
      </w:r>
      <w:r>
        <w:rPr>
          <w:rFonts w:hint="eastAsia"/>
        </w:rPr>
        <w:br/>
      </w:r>
      <w:r>
        <w:rPr>
          <w:rFonts w:hint="eastAsia"/>
        </w:rPr>
        <w:t>　　　　二、中国变频洗衣机产业投资潜力分析</w:t>
      </w:r>
      <w:r>
        <w:rPr>
          <w:rFonts w:hint="eastAsia"/>
        </w:rPr>
        <w:br/>
      </w:r>
      <w:r>
        <w:rPr>
          <w:rFonts w:hint="eastAsia"/>
        </w:rPr>
        <w:t>　　第四节 中智-林-2011-2015年中国变频洗衣机投资风险分析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37d24bd484c9e" w:history="1">
        <w:r>
          <w:rPr>
            <w:rStyle w:val="Hyperlink"/>
          </w:rPr>
          <w:t>中国变频洗衣机行业专项研究分析报告（2012版）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37d24bd484c9e" w:history="1">
        <w:r>
          <w:rPr>
            <w:rStyle w:val="Hyperlink"/>
          </w:rPr>
          <w:t>https://www.20087.com/2012-04/R_bianpinxiyijihangyezhuanxiangyanjiuf.html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热点：变频洗衣机和定频的区别在哪里、变频洗衣机好还是直驱洗衣机好、变频洗衣机不脱水原因、变频洗衣机怎么使用视频教程、变频洗衣机出现fc 是什么情况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de141ffe94d5e" w:history="1">
      <w:r>
        <w:rPr>
          <w:rStyle w:val="Hyperlink"/>
        </w:rPr>
        <w:t>中国变频洗衣机行业专项研究分析报告（2012版）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ianpinxiyijihangyezhuanxiangyanjiuf.html" TargetMode="External" Id="R1c037d24bd48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ianpinxiyijihangyezhuanxiangyanjiuf.html" TargetMode="External" Id="Rd59de141ffe9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2012-04-09T07:28:00Z</dcterms:created>
  <dcterms:modified xsi:type="dcterms:W3CDTF">2012-04-09T08:28:00Z</dcterms:modified>
  <dc:subject>中国变频洗衣机行业专项研究分析报告（2012版）</dc:subject>
  <dc:title>中国变频洗衣机行业专项研究分析报告（2012版）</dc:title>
  <cp:keywords>中国变频洗衣机行业专项研究分析报告（2012版）</cp:keywords>
  <dc:description>中国变频洗衣机行业专项研究分析报告（2012版）</dc:description>
</cp:coreProperties>
</file>