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84f1fa0184ea3" w:history="1">
              <w:r>
                <w:rPr>
                  <w:rStyle w:val="Hyperlink"/>
                </w:rPr>
                <w:t>二〇一二年硝酸行业发展回顾与展望报告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84f1fa0184ea3" w:history="1">
              <w:r>
                <w:rPr>
                  <w:rStyle w:val="Hyperlink"/>
                </w:rPr>
                <w:t>二〇一二年硝酸行业发展回顾与展望报告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84f1fa0184ea3" w:history="1">
                <w:r>
                  <w:rPr>
                    <w:rStyle w:val="Hyperlink"/>
                  </w:rPr>
                  <w:t>https://www.20087.com/DiaoYan/2012-06/eryiernianxiaosuanhangyefazhanhuiguy.html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是一种重要的化工原料，广泛应用于化肥、炸药、染料、制药等多个领域。近年来，随着全球农业需求的增长，硝酸作为化肥生产中的重要原料，其市场需求稳定增长。此外，随着环保标准的提高，对低氮氧化物排放的要求促使硝酸生产技术不断改进，以降低环境污染。目前，中国是世界上最大的硝酸生产国之一，其产量占全球总产量的比例较高。</w:t>
      </w:r>
      <w:r>
        <w:rPr>
          <w:rFonts w:hint="eastAsia"/>
        </w:rPr>
        <w:br/>
      </w:r>
      <w:r>
        <w:rPr>
          <w:rFonts w:hint="eastAsia"/>
        </w:rPr>
        <w:t>　　未来，硝酸行业的发展将更加注重环保和技术创新。一方面，随着环保法规的日益严格，硝酸生产将更加注重节能减排和清洁生产技术的应用。另一方面，随着农业可持续发展的需求增加，对高效、环保的硝酸基化肥的需求将持续增长。此外，硝酸在精细化工和新材料领域的应用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2012年中国硝酸行业发展概况</w:t>
      </w:r>
      <w:r>
        <w:rPr>
          <w:rFonts w:hint="eastAsia"/>
        </w:rPr>
        <w:br/>
      </w:r>
      <w:r>
        <w:rPr>
          <w:rFonts w:hint="eastAsia"/>
        </w:rPr>
        <w:t>　　第一节 中国硝酸行业发展情况</w:t>
      </w:r>
      <w:r>
        <w:rPr>
          <w:rFonts w:hint="eastAsia"/>
        </w:rPr>
        <w:br/>
      </w:r>
      <w:r>
        <w:rPr>
          <w:rFonts w:hint="eastAsia"/>
        </w:rPr>
        <w:t>　　　　一、硝酸产业景气度分析</w:t>
      </w:r>
      <w:r>
        <w:rPr>
          <w:rFonts w:hint="eastAsia"/>
        </w:rPr>
        <w:br/>
      </w:r>
      <w:r>
        <w:rPr>
          <w:rFonts w:hint="eastAsia"/>
        </w:rPr>
        <w:t>　　　　二、硝酸产业发展及影响因素</w:t>
      </w:r>
      <w:r>
        <w:rPr>
          <w:rFonts w:hint="eastAsia"/>
        </w:rPr>
        <w:br/>
      </w:r>
      <w:r>
        <w:rPr>
          <w:rFonts w:hint="eastAsia"/>
        </w:rPr>
        <w:t>　　第二节 硝酸产业链分析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二、硝酸产业链模型分析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2008-2012年中国硝酸行业经济指标分析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2012年全球硝酸市场发展行情监测</w:t>
      </w:r>
      <w:r>
        <w:rPr>
          <w:rFonts w:hint="eastAsia"/>
        </w:rPr>
        <w:br/>
      </w:r>
      <w:r>
        <w:rPr>
          <w:rFonts w:hint="eastAsia"/>
        </w:rPr>
        <w:t>　　第一节 全球硝酸市场发展情况分析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一、2011年全球硝酸市场发展分析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二、2011年全球硝酸市场统计分析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三、2012年全球硝酸市场发展分析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四、2012年全球硝酸销售排名分析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五、2012年全球硝酸消费者调查分析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2012年世界主要国家硝酸市场分析</w:t>
      </w:r>
      <w:r>
        <w:rPr>
          <w:rFonts w:hint="eastAsia"/>
        </w:rPr>
        <w:br/>
      </w:r>
      <w:r>
        <w:rPr>
          <w:rFonts w:hint="eastAsia"/>
        </w:rPr>
        <w:t>　　　　一、2012年美国硝酸市场现状分析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二、2012年欧洲硝酸市场现状分析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三、2012年日本硝酸市场现状分析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四、2012年韩国硝酸市场现状分析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五、2012年中东与非洲硝酸市场分析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2012年中国硝酸行业市场发展基本情况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2012年中国硝酸行业技术研发情况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2009-2012年中国硝酸行业市场工业总产值分析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近几年中国硝酸行业市场产品价格分析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中国硝酸市场发展情况分析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一、2011年中国硝酸市场发展分析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二、2011年中国硝酸市场统计分析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三、2012年中国硝酸市场发展分析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四、2012年中国硝酸细分市场分析</w:t>
      </w:r>
      <w:r>
        <w:rPr>
          <w:rFonts w:hint="eastAsia"/>
        </w:rPr>
        <w:br/>
      </w:r>
      <w:r>
        <w:rPr>
          <w:rFonts w:hint="eastAsia"/>
        </w:rPr>
        <w:t>　　第二节 中国硝酸行业的国际比较分析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一、中国硝酸行业竞争力指标分析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二、国际硝酸行业竞争力指标分析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三、中国硝酸行业经济指标国际比较分析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全球硝酸行业市场需求分析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2007-2012年中国硝酸行业产销形势跟踪分析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一、中国硝酸行业工业总产值分析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2007-2012年中国硝酸行业总销售收入分析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一、中国硝酸行业总销售收入分析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2007-2012年中国硝酸行业利润总额分析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2007-2012年中国硝酸行业获利能力观察分析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2007-2012年中国硝酸行业利润总额分析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2007-2012年中国硝酸行业销售毛利率分析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2007-2012年中国硝酸行业销售利润率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近几年中国硝酸行业生产现状研究</w:t>
      </w:r>
      <w:r>
        <w:rPr>
          <w:rFonts w:hint="eastAsia"/>
        </w:rPr>
        <w:br/>
      </w:r>
      <w:r>
        <w:rPr>
          <w:rFonts w:hint="eastAsia"/>
        </w:rPr>
        <w:t>　　第一节 中国硝酸行业生产分析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一、2009-2012年硝酸产能分析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二、2012-2018年硝酸产能预测</w:t>
      </w:r>
      <w:r>
        <w:rPr>
          <w:rFonts w:hint="eastAsia"/>
        </w:rPr>
        <w:br/>
      </w:r>
      <w:r>
        <w:rPr>
          <w:rFonts w:hint="eastAsia"/>
        </w:rPr>
        <w:t>　　第三节 中国硝酸行业产量分析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一、2009-2012年硝酸产量分析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三、2012-2018年硝酸产量预测</w:t>
      </w:r>
      <w:r>
        <w:rPr>
          <w:rFonts w:hint="eastAsia"/>
        </w:rPr>
        <w:br/>
      </w:r>
      <w:r>
        <w:rPr>
          <w:rFonts w:hint="eastAsia"/>
        </w:rPr>
        <w:t>　　第四节 中国硝酸行业市场供给分析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一、2012年硝酸生产规模现状</w:t>
      </w:r>
      <w:r>
        <w:rPr>
          <w:rFonts w:hint="eastAsia"/>
        </w:rPr>
        <w:br/>
      </w:r>
      <w:r>
        <w:rPr>
          <w:rFonts w:hint="eastAsia"/>
        </w:rPr>
        <w:t>　　　　二、2012年硝酸产能规模分布</w:t>
      </w:r>
      <w:r>
        <w:rPr>
          <w:rFonts w:hint="eastAsia"/>
        </w:rPr>
        <w:br/>
      </w:r>
      <w:r>
        <w:rPr>
          <w:rFonts w:hint="eastAsia"/>
        </w:rPr>
        <w:t>　　　　三、2012年硝酸市场价格走势</w:t>
      </w:r>
      <w:r>
        <w:rPr>
          <w:rFonts w:hint="eastAsia"/>
        </w:rPr>
        <w:br/>
      </w:r>
      <w:r>
        <w:rPr>
          <w:rFonts w:hint="eastAsia"/>
        </w:rPr>
        <w:t>　　　　四、2012年硝酸重点厂商分布</w:t>
      </w:r>
      <w:r>
        <w:rPr>
          <w:rFonts w:hint="eastAsia"/>
        </w:rPr>
        <w:br/>
      </w:r>
      <w:r>
        <w:rPr>
          <w:rFonts w:hint="eastAsia"/>
        </w:rPr>
        <w:t>　　　　五、2012年硝酸产供状况分析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中国硝酸行业采购状况分析</w:t>
      </w:r>
      <w:r>
        <w:rPr>
          <w:rFonts w:hint="eastAsia"/>
        </w:rPr>
        <w:br/>
      </w:r>
      <w:r>
        <w:rPr>
          <w:rFonts w:hint="eastAsia"/>
        </w:rPr>
        <w:t>　　第一节 中国硝酸成本分析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硝酸产业链研究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2012年硝酸市场需求分析</w:t>
      </w:r>
      <w:r>
        <w:rPr>
          <w:rFonts w:hint="eastAsia"/>
        </w:rPr>
        <w:br/>
      </w:r>
      <w:r>
        <w:rPr>
          <w:rFonts w:hint="eastAsia"/>
        </w:rPr>
        <w:t>　　　　一、硝酸行业需求市场</w:t>
      </w:r>
      <w:r>
        <w:rPr>
          <w:rFonts w:hint="eastAsia"/>
        </w:rPr>
        <w:br/>
      </w:r>
      <w:r>
        <w:rPr>
          <w:rFonts w:hint="eastAsia"/>
        </w:rPr>
        <w:t>　　　　二、硝酸行业客户结构</w:t>
      </w:r>
      <w:r>
        <w:rPr>
          <w:rFonts w:hint="eastAsia"/>
        </w:rPr>
        <w:br/>
      </w:r>
      <w:r>
        <w:rPr>
          <w:rFonts w:hint="eastAsia"/>
        </w:rPr>
        <w:t>　　　　三、硝酸行业需求的地区差异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2012年硝酸市场供给分析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二、2012-2018年硝酸市场供给预测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一、2012-2018年硝酸行业的需求预测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二、2012-2018年硝酸供求平衡预测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硝酸行业主要市场大区发展状况及竞争力研究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硝酸重点地区销售分析</w:t>
      </w:r>
      <w:r>
        <w:rPr>
          <w:rFonts w:hint="eastAsia"/>
        </w:rPr>
        <w:br/>
      </w:r>
      <w:r>
        <w:rPr>
          <w:rFonts w:hint="eastAsia"/>
        </w:rPr>
        <w:t>　　　　一、硝酸各地区对比销售分析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二、硝酸重点地区一销售分析</w:t>
      </w:r>
      <w:r>
        <w:rPr>
          <w:rFonts w:hint="eastAsia"/>
        </w:rPr>
        <w:br/>
      </w:r>
      <w:r>
        <w:rPr>
          <w:rFonts w:hint="eastAsia"/>
        </w:rPr>
        <w:t>　　　　三、硝酸重点地区二销售分析</w:t>
      </w:r>
      <w:r>
        <w:rPr>
          <w:rFonts w:hint="eastAsia"/>
        </w:rPr>
        <w:br/>
      </w:r>
      <w:r>
        <w:rPr>
          <w:rFonts w:hint="eastAsia"/>
        </w:rPr>
        <w:t>　　　　四、硝酸重点地区三销售分析</w:t>
      </w:r>
      <w:r>
        <w:rPr>
          <w:rFonts w:hint="eastAsia"/>
        </w:rPr>
        <w:br/>
      </w:r>
      <w:r>
        <w:rPr>
          <w:rFonts w:hint="eastAsia"/>
        </w:rPr>
        <w:t>　　　　五、硝酸重点地区四销售分析</w:t>
      </w:r>
      <w:r>
        <w:rPr>
          <w:rFonts w:hint="eastAsia"/>
        </w:rPr>
        <w:br/>
      </w:r>
      <w:r>
        <w:rPr>
          <w:rFonts w:hint="eastAsia"/>
        </w:rPr>
        <w:t>　　　　六、硝酸重点地区五销售分析</w:t>
      </w:r>
      <w:r>
        <w:rPr>
          <w:rFonts w:hint="eastAsia"/>
        </w:rPr>
        <w:br/>
      </w:r>
      <w:r>
        <w:rPr>
          <w:rFonts w:hint="eastAsia"/>
        </w:rPr>
        <w:t>　　　　七、硝酸重点地区六销售分析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2012年中国硝酸市场竞争格局分析</w:t>
      </w:r>
      <w:r>
        <w:rPr>
          <w:rFonts w:hint="eastAsia"/>
        </w:rPr>
        <w:br/>
      </w:r>
      <w:r>
        <w:rPr>
          <w:rFonts w:hint="eastAsia"/>
        </w:rPr>
        <w:t>　　第一节 硝酸行业竞争结构分析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硝酸行业国际竞争力比较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硝酸竞争力优势分析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中国硝酸行业竞争格局分析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一、2012年硝酸行业竞争分析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二、2012年国内外硝酸竞争分析</w:t>
      </w:r>
      <w:r>
        <w:rPr>
          <w:rFonts w:hint="eastAsia"/>
        </w:rPr>
        <w:br/>
      </w:r>
      <w:r>
        <w:rPr>
          <w:rFonts w:hint="eastAsia"/>
        </w:rPr>
        <w:t>　　　　三、2012年中国硝酸市场竞争分析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四、2012年中国硝酸市场集中度分析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五、2012年中国硝酸竞争对手市场份额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六、2012年中国硝酸主要品牌企业梯队分布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2012年中国硝酸行业产业结构研究</w:t>
      </w:r>
      <w:r>
        <w:rPr>
          <w:rFonts w:hint="eastAsia"/>
        </w:rPr>
        <w:br/>
      </w:r>
      <w:r>
        <w:rPr>
          <w:rFonts w:hint="eastAsia"/>
        </w:rPr>
        <w:t>　　第一节 硝酸产业结构分析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硝酸产业价值链条的结构分析及产业链条的整体竞争优势分析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硝酸产业结构发展预测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三、中国硝酸行业参与国际竞争的战略市场定位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2012-2018年中国硝酸行业发展趋势及影响因素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中国硝酸市场前景分析</w:t>
      </w:r>
      <w:r>
        <w:rPr>
          <w:rFonts w:hint="eastAsia"/>
        </w:rPr>
        <w:br/>
      </w:r>
      <w:r>
        <w:rPr>
          <w:rFonts w:hint="eastAsia"/>
        </w:rPr>
        <w:t>　　　　一、硝酸市场容量分析</w:t>
      </w:r>
      <w:r>
        <w:rPr>
          <w:rFonts w:hint="eastAsia"/>
        </w:rPr>
        <w:br/>
      </w:r>
      <w:r>
        <w:rPr>
          <w:rFonts w:hint="eastAsia"/>
        </w:rPr>
        <w:t>　　　　二、硝酸行业利好利空政策</w:t>
      </w:r>
      <w:r>
        <w:rPr>
          <w:rFonts w:hint="eastAsia"/>
        </w:rPr>
        <w:br/>
      </w:r>
      <w:r>
        <w:rPr>
          <w:rFonts w:hint="eastAsia"/>
        </w:rPr>
        <w:t>　　　　三、硝酸行业发展前景分析</w:t>
      </w:r>
      <w:r>
        <w:rPr>
          <w:rFonts w:hint="eastAsia"/>
        </w:rPr>
        <w:br/>
      </w:r>
      <w:r>
        <w:rPr>
          <w:rFonts w:hint="eastAsia"/>
        </w:rPr>
        <w:t>　　第二节 中国硝酸未来发展预测分析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二、2012-2018年中国硝酸行业发展规模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三、2012-2018年中国硝酸行业发展趋势预测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2012-2018年中国硝酸行业供需预测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一、2012-2018年中国硝酸行业供给预测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二、2012-2018年中国硝酸行业需求预测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三、2012-2018年中国硝酸行业进出口预测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六、中国硝酸行业SWOT分析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2012-2018年硝酸行业投资方向与风险分析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硝酸行业投资潜力与机会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中国硝酸行业发展环境与渠道研究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一、硝酸市场渠道情况</w:t>
      </w:r>
      <w:r>
        <w:rPr>
          <w:rFonts w:hint="eastAsia"/>
        </w:rPr>
        <w:br/>
      </w:r>
      <w:r>
        <w:rPr>
          <w:rFonts w:hint="eastAsia"/>
        </w:rPr>
        <w:t>　　　　二、硝酸竞争对手渠道模式</w:t>
      </w:r>
      <w:r>
        <w:rPr>
          <w:rFonts w:hint="eastAsia"/>
        </w:rPr>
        <w:br/>
      </w:r>
      <w:r>
        <w:rPr>
          <w:rFonts w:hint="eastAsia"/>
        </w:rPr>
        <w:t>　　　　三、硝酸直营代理分布情况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2012-2018年中国硝酸行业市场策略探讨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三、硝酸消费者调查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(中.智.林)品牌策略分析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中国硝酸产业链图</w:t>
      </w:r>
      <w:r>
        <w:rPr>
          <w:rFonts w:hint="eastAsia"/>
        </w:rPr>
        <w:br/>
      </w:r>
      <w:r>
        <w:rPr>
          <w:rFonts w:hint="eastAsia"/>
        </w:rPr>
        <w:t>　　图表 中国硝酸行业生命周期图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2011-2012中国硝酸消费者生活方式调查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2011-2012年中国硝酸消费者调查结果统计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2009-2012年中国硝酸广告投放总量变化趋势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2012-2018年中国硝酸广告投放效果调研数据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2011-2012年中国硝酸各城市主要商圈渠道分布调查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2011-2012年中国硝酸各城市主要商圈销售规模调查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2011-2012年中国硝酸各城市主要商圈发展趋势预测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2012-2018年中国硝酸行业供给预测图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2012-2018年中国硝酸行业需求状况预测走势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2012-2018年中国硝酸行业进出口情况预测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2009-2012年全球硝酸产业市场规模调研结果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2009-2012年硝酸重要数据指标对比比较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2009-2012年中国硝酸行业销售情况走势表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2009-2012年中国硝酸行业利润走势分析图表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2009-2012年中国硝酸行业资产情况数据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2009-2012年中国硝酸竞争力趋势图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2012-2018年中国硝酸市场前景预测表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2012-2018年中国硝酸市场价格走势预测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2012-2018年中国硝酸发展前景预测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84f1fa0184ea3" w:history="1">
        <w:r>
          <w:rPr>
            <w:rStyle w:val="Hyperlink"/>
          </w:rPr>
          <w:t>二〇一二年硝酸行业发展回顾与展望报告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84f1fa0184ea3" w:history="1">
        <w:r>
          <w:rPr>
            <w:rStyle w:val="Hyperlink"/>
          </w:rPr>
          <w:t>https://www.20087.com/DiaoYan/2012-06/eryiernianxiaosuanhangyefazhanhuiguy.html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235217ade4f32" w:history="1">
      <w:r>
        <w:rPr>
          <w:rStyle w:val="Hyperlink"/>
        </w:rPr>
        <w:t>二〇一二年硝酸行业发展回顾与展望报告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xiaosuanhangyefazhanhuiguy.html" TargetMode="External" Id="Rb6284f1fa018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xiaosuanhangyefazhanhuiguy.html" TargetMode="External" Id="R651235217ade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2012-06-24T07:40:00Z</dcterms:created>
  <dcterms:modified xsi:type="dcterms:W3CDTF">2012-06-24T08:40:00Z</dcterms:modified>
  <dc:subject>二〇一二年硝酸行业发展回顾与展望报告</dc:subject>
  <dc:title>二〇一二年硝酸行业发展回顾与展望报告</dc:title>
  <cp:keywords>二〇一二年硝酸行业发展回顾与展望报告</cp:keywords>
  <dc:description>二〇一二年硝酸行业发展回顾与展望报告</dc:description>
</cp:coreProperties>
</file>