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9cef854f479c" w:history="1">
              <w:r>
                <w:rPr>
                  <w:rStyle w:val="Hyperlink"/>
                </w:rPr>
                <w:t>2008-2012年中国万能充电器市场调查研究及2012-2017年发展前景预测报告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9cef854f479c" w:history="1">
              <w:r>
                <w:rPr>
                  <w:rStyle w:val="Hyperlink"/>
                </w:rPr>
                <w:t>2008-2012年中国万能充电器市场调查研究及2012-2017年发展前景预测报告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e9cef854f479c" w:history="1">
                <w:r>
                  <w:rPr>
                    <w:rStyle w:val="Hyperlink"/>
                  </w:rPr>
                  <w:t>https://www.20087.com/DiaoYan/2012-07/wannengchongdianqishichangdiaochayan.html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充电器是一种能够为多种设备充电的充电器，通常配备多种接口和可调节电压/电流输出，适用于智能手机、平板电脑、笔记本电脑等多种电子设备。随着电子设备种类的增多和充电标准的多样化，万能充电器因其便捷性和通用性而受到消费者的欢迎。目前，万能充电器种类繁多，能够满足不同用户的需求。随着快充技术和无线充电技术的发展，万能充电器的功能也在不断拓展。</w:t>
      </w:r>
      <w:r>
        <w:rPr>
          <w:rFonts w:hint="eastAsia"/>
        </w:rPr>
        <w:br/>
      </w:r>
      <w:r>
        <w:rPr>
          <w:rFonts w:hint="eastAsia"/>
        </w:rPr>
        <w:t>　　未来，万能充电器的发展将主要体现在以下几个方面：一是智能化，通过集成智能芯片，实现自动识别设备类型并调整充电参数；二是高效化，采用更先进的快充技术，缩短充电时间；三是便携化，设计更加小巧轻便，方便携带；四是无线化，结合无线充电技术，提供更加灵活的充电方式。市场调研网认为，此外，随着智能家居系统的普及，万能充电器将更多地与智能设备集成，实现远程控制和智能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e9cef854f479c" w:history="1">
        <w:r>
          <w:rPr>
            <w:rStyle w:val="Hyperlink"/>
          </w:rPr>
          <w:t>2008-2012年中国万能充电器市场调查研究及2012-2017年发展前景预测报告</w:t>
        </w:r>
      </w:hyperlink>
      <w:r>
        <w:rPr>
          <w:rFonts w:hint="eastAsia"/>
        </w:rPr>
        <w:t>》，2008年万能充电器行业市场规模达 亿元，预计2012年市场规模将达 亿元，期间年均复合增长率（CAGR）达 %。报告基于对万能充电器行业供需变化的长期跟踪研究，采用科学分析方法，系统呈现万能充电器行业现状与发展态势。报告涵盖万能充电器市场规模、竞争格局、技术发展现状及未来方向等核心内容，分析万能充电器重点企业经营状况。通过定量与定性相结合的研究方法，报告对万能充电器行业发展前景做出科学预测，识别万能充电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中国万能充电器行业发展背景分析</w:t>
      </w:r>
      <w:r>
        <w:rPr>
          <w:rFonts w:hint="eastAsia"/>
        </w:rPr>
        <w:br/>
      </w:r>
      <w:r>
        <w:rPr>
          <w:rFonts w:hint="eastAsia"/>
        </w:rPr>
        <w:t>　　第一节 万能充电器行业定义及分类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万能充电器行业经济环境分析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万能充电器行业政策环境分析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万能充电器行业技术环境分析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一、国际万能充电器行业新技术发展趋势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二、国内万能充电器行业新技术发展趋势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中国万能充电器行业市场环境分析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中国万能充电器行业发展状况分析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中国万能充电器行业发展总体状况分析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一、中国万能充电器行业发展概况</w:t>
      </w:r>
      <w:r>
        <w:rPr>
          <w:rFonts w:hint="eastAsia"/>
        </w:rPr>
        <w:br/>
      </w:r>
      <w:r>
        <w:rPr>
          <w:rFonts w:hint="eastAsia"/>
        </w:rPr>
        <w:t>　　　　二、中国万能充电器行业总体特征</w:t>
      </w:r>
      <w:r>
        <w:rPr>
          <w:rFonts w:hint="eastAsia"/>
        </w:rPr>
        <w:br/>
      </w:r>
      <w:r>
        <w:rPr>
          <w:rFonts w:hint="eastAsia"/>
        </w:rPr>
        <w:t>　　　　三、中国万能充电器行业发展影响因素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中国万能充电器行业运营状况分析</w:t>
      </w:r>
      <w:r>
        <w:rPr>
          <w:rFonts w:hint="eastAsia"/>
        </w:rPr>
        <w:br/>
      </w:r>
      <w:r>
        <w:rPr>
          <w:rFonts w:hint="eastAsia"/>
        </w:rPr>
        <w:t>　　　　一、万能充电器行业企业规模分析</w:t>
      </w:r>
      <w:r>
        <w:rPr>
          <w:rFonts w:hint="eastAsia"/>
        </w:rPr>
        <w:br/>
      </w:r>
      <w:r>
        <w:rPr>
          <w:rFonts w:hint="eastAsia"/>
        </w:rPr>
        <w:t>　　　　二、万能充电器行业市场规模分析</w:t>
      </w:r>
      <w:r>
        <w:rPr>
          <w:rFonts w:hint="eastAsia"/>
        </w:rPr>
        <w:br/>
      </w:r>
      <w:r>
        <w:rPr>
          <w:rFonts w:hint="eastAsia"/>
        </w:rPr>
        <w:t>　　　　三、万能充电器行业市场结构分析</w:t>
      </w:r>
      <w:r>
        <w:rPr>
          <w:rFonts w:hint="eastAsia"/>
        </w:rPr>
        <w:br/>
      </w:r>
      <w:r>
        <w:rPr>
          <w:rFonts w:hint="eastAsia"/>
        </w:rPr>
        <w:t>　　　　四、万能充电器行业盈利水平分析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中国万能充电器行业进出口市场分析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一、万能充电器行业进出口状况综述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二、万能充电器行业出口市场分析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（三）2010-2011年万能充电器内外销比例</w:t>
      </w:r>
      <w:r>
        <w:rPr>
          <w:rFonts w:hint="eastAsia"/>
        </w:rPr>
        <w:br/>
      </w:r>
      <w:r>
        <w:rPr>
          <w:rFonts w:hint="eastAsia"/>
        </w:rPr>
        <w:t>　　　　三、万能充电器行业进口市场分析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（三）2009-2011年万能充电器国内外供应比例</w:t>
      </w:r>
      <w:r>
        <w:rPr>
          <w:rFonts w:hint="eastAsia"/>
        </w:rPr>
        <w:br/>
      </w:r>
      <w:r>
        <w:rPr>
          <w:rFonts w:hint="eastAsia"/>
        </w:rPr>
        <w:t>　　第四节 中国万能充电器行业竞争状况分析</w:t>
      </w:r>
      <w:r>
        <w:rPr>
          <w:rFonts w:hint="eastAsia"/>
        </w:rPr>
        <w:br/>
      </w:r>
      <w:r>
        <w:rPr>
          <w:rFonts w:hint="eastAsia"/>
        </w:rPr>
        <w:t>　　　　一、万能充电器行业竞争结构波特五力模型分析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二、国际万能充电器行业竞争状况分析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（一）国际万能充电器市场发展状况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（二）国际万能充电器市场竞争状况分析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（三）国际万能充电器市场发展趋势分析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（四）跨国万能充电器公司在华投资布局情况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三、中国万能充电器行业兼并重组分析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（一）万能充电器行业兼并重组概况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（二）万能充电器企业兼并重组动态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中国万能充电器行业细分市场分析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中国万能充电器行业产业链深度分析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中国万能充电器行业供需情况分析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中国万能充电器行业生产情况分析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一、国内万能充电器行业生产企业现状分析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二、国内万能充电器行业产能情况分析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中国万能充电器行业需求情况分析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一、国内万能充电器行业市场需求情况分析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二、国内万能充电器行业需求结构分析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中国万能充电器行业价格行业分析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一、中国万能充电器行业重点区域价格行情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中国万能充电器行业市场深度剖析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我国万能充电器行业的产量发展分析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一、2007-2011年我国万能充电器行业产量统计分析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二、万能充电器行业市场销售份额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近几年中国万能充电器行业的需求量分析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一、2007-2011年我国万能充电器行业的需求量分析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二、我国各地区万能充电器行业的需求结构分析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（一）我国万能充电器行业分地区产业结构分析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（二）我国华东地区万能充电器行业需求量分析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（三）我国华北地区万能充电器行业需求量分析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（四）我国华中地区万能充电器行业需求量分析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（五）我国华南地区万能充电器行业需求量分析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（六）我国东北地区万能充电器行业需求量分析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（七）我国西部地区万能充电器行业需求量分析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中国万能充电器行业重点企业分析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中国万能充电器企业发展总体状况分析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中国万能充电器行业领先企业个案分析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中国万能充电器行业发展前景与投资分析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中国万能充电器行业发展趋势分析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一、万能充电器行业竞争趋势分析</w:t>
      </w:r>
      <w:r>
        <w:rPr>
          <w:rFonts w:hint="eastAsia"/>
        </w:rPr>
        <w:br/>
      </w:r>
      <w:r>
        <w:rPr>
          <w:rFonts w:hint="eastAsia"/>
        </w:rPr>
        <w:t>　　　　二、万能充电器行业需求趋势分析</w:t>
      </w:r>
      <w:r>
        <w:rPr>
          <w:rFonts w:hint="eastAsia"/>
        </w:rPr>
        <w:br/>
      </w:r>
      <w:r>
        <w:rPr>
          <w:rFonts w:hint="eastAsia"/>
        </w:rPr>
        <w:t>　　　　三、万能充电器行业产品趋势分析</w:t>
      </w:r>
      <w:r>
        <w:rPr>
          <w:rFonts w:hint="eastAsia"/>
        </w:rPr>
        <w:br/>
      </w:r>
      <w:r>
        <w:rPr>
          <w:rFonts w:hint="eastAsia"/>
        </w:rPr>
        <w:t>　　　　四、万能充电器应用市场发展趋势分析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中国万能充电器行业发展前景预测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一、中国万能充电器行业市场规模预测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二、中国万能充电器行业需求前景预测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三、中国万能充电器行业进出口前景预测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中国万能充电器行业机会及建议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一、中国万能充电器行业投资特性分析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（一）万能充电器行业进入壁垒分析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（二）万能充电器行业发展模式分析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（三）万能充电器行业盈利因素分析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二、中国万能充电器行业投资机会分析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（一）中国万能充电器行业投资现状分析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（二）中国万能充电器行业投资机会分析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三、中国万能充电器行业投资风险警示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（一）万能充电器行业政策风险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（二）万能充电器行业技术风险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（三）万能充电器行业供求风险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（四）万能充电器行业宏观经济波动风险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（五）万能充电器行业关联产业风险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（六）万能充电器行业产品结构风险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业内专家对中国万能充电器行业总结及企业重点客户管理建议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万能充电器行业企业问题总结</w:t>
      </w:r>
      <w:r>
        <w:rPr>
          <w:rFonts w:hint="eastAsia"/>
        </w:rPr>
        <w:br/>
      </w:r>
      <w:r>
        <w:rPr>
          <w:rFonts w:hint="eastAsia"/>
        </w:rPr>
        <w:t>　　第二节 万能充电器企业应对策略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　万能充电器市场的重点客户战略实施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9cef854f479c" w:history="1">
        <w:r>
          <w:rPr>
            <w:rStyle w:val="Hyperlink"/>
          </w:rPr>
          <w:t>2008-2012年中国万能充电器市场调查研究及2012-2017年发展前景预测报告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e9cef854f479c" w:history="1">
        <w:r>
          <w:rPr>
            <w:rStyle w:val="Hyperlink"/>
          </w:rPr>
          <w:t>https://www.20087.com/DiaoYan/2012-07/wannengchongdianqishichangdiaochayan.html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器大全、万能充电器怎么给电池充电、12伏充电器多少钱一台、万能充电器怎么使用、三轮车充电器、万能充电器正负极怎么看、小米原装充电线多少钱、万能充电器能给蓝牙耳机充电吗、12v充电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b6e315ea411b" w:history="1">
      <w:r>
        <w:rPr>
          <w:rStyle w:val="Hyperlink"/>
        </w:rPr>
        <w:t>2008-2012年中国万能充电器市场调查研究及2012-2017年发展前景预测报告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nengchongdianqishichangdiaochayan.html" TargetMode="External" Id="R593e9cef854f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nengchongdianqishichangdiaochayan.html" TargetMode="External" Id="Rb7a0b6e315e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2012-07-26T04:04:00Z</dcterms:created>
  <dcterms:modified xsi:type="dcterms:W3CDTF">2012-07-26T05:04:00Z</dcterms:modified>
  <dc:subject>2008-2012年中国万能充电器市场调查研究及2012-2017年发展前景预测报告</dc:subject>
  <dc:title>2008-2012年中国万能充电器市场调查研究及2012-2017年发展前景预测报告</dc:title>
  <cp:keywords>2008-2012年中国万能充电器市场调查研究及2012-2017年发展前景预测报告</cp:keywords>
  <dc:description>2008-2012年中国万能充电器市场调查研究及2012-2017年发展前景预测报告</dc:description>
</cp:coreProperties>
</file>