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254b68d5e41d2" w:history="1">
              <w:r>
                <w:rPr>
                  <w:rStyle w:val="Hyperlink"/>
                </w:rPr>
                <w:t>2026-2032年中国ATM（自动柜员机）行业市场调研与前景趋势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254b68d5e41d2" w:history="1">
              <w:r>
                <w:rPr>
                  <w:rStyle w:val="Hyperlink"/>
                </w:rPr>
                <w:t>2026-2032年中国ATM（自动柜员机）行业市场调研与前景趋势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254b68d5e41d2" w:history="1">
                <w:r>
                  <w:rPr>
                    <w:rStyle w:val="Hyperlink"/>
                  </w:rPr>
                  <w:t>https://www.20087.com/7/28/ATM-ZiDongJuYuanJi-FaZhanQuShiFenXi.html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行业在全球范围内经历了显著的变化，尤其是在数字化支付方式快速崛起的背景下。随着移动支付、电子钱包和网上银行的普及，传统现金交易的需求有所下降，这对ATM的使用频率产生了直接影响。然而，ATM并未因此而失去其价值，反而在功能上进行了升级，如提供存折打印、账单支付、外汇兑换等增值服务，以适应不断变化的客户需求。同时，ATM制造商正在引入生物识别技术，如指纹识别和面部识别，以增强交易安全性和便利性。</w:t>
      </w:r>
      <w:r>
        <w:rPr>
          <w:rFonts w:hint="eastAsia"/>
        </w:rPr>
        <w:br/>
      </w:r>
      <w:r>
        <w:rPr>
          <w:rFonts w:hint="eastAsia"/>
        </w:rPr>
        <w:t>　　未来，ATM行业将朝着智能化、个性化和安全性更高的方向发展。一方面，ATM将集成更多智能技术，如人工智能、大数据分析，以提供定制化的客户服务和营销信息。另一方面，随着数字货币的兴起，未来的ATM可能会支持加密货币的交易，成为一个连接实体货币和数字货币世界的桥梁。此外，ATM的远程管理和维护技术将更加成熟，减少现场干预的需求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254b68d5e41d2" w:history="1">
        <w:r>
          <w:rPr>
            <w:rStyle w:val="Hyperlink"/>
          </w:rPr>
          <w:t>2026-2032年中国ATM（自动柜员机）行业市场调研与前景趋势</w:t>
        </w:r>
      </w:hyperlink>
      <w:r>
        <w:rPr>
          <w:rFonts w:hint="eastAsia"/>
        </w:rPr>
        <w:t>》基于国家统计局及相关协会的详实数据，系统分析了ATM（自动柜员机）行业的市场规模、重点企业表现、产业链结构、竞争格局及价格动态。报告内容严谨、数据详实，结合丰富图表，全面呈现ATM（自动柜员机）行业现状与未来发展趋势。通过对ATM（自动柜员机）技术现状、SWOT分析及市场前景的解读，报告为ATM（自动柜员机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ATM（自动柜员机）产品概述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2025-2026年ATM（自动柜员机）市场特点分析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ATM（自动柜员机）行业发展周期特征分析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2025-2026年中国ATM（自动柜员机）行业发展环境分析</w:t>
      </w:r>
      <w:r>
        <w:rPr>
          <w:rFonts w:hint="eastAsia"/>
        </w:rPr>
        <w:br/>
      </w:r>
      <w:r>
        <w:rPr>
          <w:rFonts w:hint="eastAsia"/>
        </w:rPr>
        <w:t>　　第一节 ATM（自动柜员机）行业经济环境分析</w:t>
      </w:r>
      <w:r>
        <w:rPr>
          <w:rFonts w:hint="eastAsia"/>
        </w:rPr>
        <w:br/>
      </w:r>
      <w:r>
        <w:rPr>
          <w:rFonts w:hint="eastAsia"/>
        </w:rPr>
        <w:t>　　第二节 ATM（自动柜员机）行业政策环境分析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二、相关ATM（自动柜员机）行业标准分析</w:t>
      </w:r>
      <w:r>
        <w:rPr>
          <w:rFonts w:hint="eastAsia"/>
        </w:rPr>
        <w:br/>
      </w:r>
      <w:r>
        <w:rPr>
          <w:rFonts w:hint="eastAsia"/>
        </w:rPr>
        <w:t>　　第三节 ATM（自动柜员机）行业社会环境分析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2025-2026年ATM（自动柜员机）行业技术发展现状及趋势分析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ATM（自动柜员机）行业技术发展现状分析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国内外ATM（自动柜员机）行业技术差异与原因</w:t>
      </w:r>
      <w:r>
        <w:rPr>
          <w:rFonts w:hint="eastAsia"/>
        </w:rPr>
        <w:br/>
      </w:r>
      <w:r>
        <w:rPr>
          <w:rFonts w:hint="eastAsia"/>
        </w:rPr>
        <w:t>　　第三节 ATM（自动柜员机）行业技术发展方向、趋势预测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提升ATM（自动柜员机）行业技术能力策略建议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2025-2026年全球ATM（自动柜员机）行业市场发展调研分析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全球ATM（自动柜员机）行业市场运行环境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全球ATM（自动柜员机）行业市场发展情况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一、全球ATM（自动柜员机）行业市场供给分析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二、全球ATM（自动柜员机）行业市场需求分析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三、全球ATM（自动柜员机）行业主要国家地区发展情况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2026-2032年全球ATM（自动柜员机）行业市场规模趋势预测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中国ATM（自动柜员机）行业市场供需现状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2025-2026年中国ATM（自动柜员机）市场现状</w:t>
      </w:r>
      <w:r>
        <w:rPr>
          <w:rFonts w:hint="eastAsia"/>
        </w:rPr>
        <w:br/>
      </w:r>
      <w:r>
        <w:rPr>
          <w:rFonts w:hint="eastAsia"/>
        </w:rPr>
        <w:t>　　第二节 中国ATM（自动柜员机）行业产量情况分析及预测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一、ATM（自动柜员机）总体产能规模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二、2020-2025年中国ATM（自动柜员机）产量统计</w:t>
      </w:r>
      <w:r>
        <w:rPr>
          <w:rFonts w:hint="eastAsia"/>
        </w:rPr>
        <w:br/>
      </w:r>
      <w:r>
        <w:rPr>
          <w:rFonts w:hint="eastAsia"/>
        </w:rPr>
        <w:t>　　　　三、ATM（自动柜员机）行业区域产量分布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四、2026-2032年中国ATM（自动柜员机）产量预测</w:t>
      </w:r>
      <w:r>
        <w:rPr>
          <w:rFonts w:hint="eastAsia"/>
        </w:rPr>
        <w:br/>
      </w:r>
      <w:r>
        <w:rPr>
          <w:rFonts w:hint="eastAsia"/>
        </w:rPr>
        <w:t>　　第三节 中国ATM（自动柜员机）市场需求分析及预测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一、2020-2025年中国ATM（自动柜员机）市场需求统计</w:t>
      </w:r>
      <w:r>
        <w:rPr>
          <w:rFonts w:hint="eastAsia"/>
        </w:rPr>
        <w:br/>
      </w:r>
      <w:r>
        <w:rPr>
          <w:rFonts w:hint="eastAsia"/>
        </w:rPr>
        <w:t>　　　　二、中国ATM（自动柜员机）市场需求特点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三、2026-2032年中国ATM（自动柜员机）市场需求量预测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ATM（自动柜员机）细分市场深度分析</w:t>
      </w:r>
      <w:r>
        <w:rPr>
          <w:rFonts w:hint="eastAsia"/>
        </w:rPr>
        <w:br/>
      </w:r>
      <w:r>
        <w:rPr>
          <w:rFonts w:hint="eastAsia"/>
        </w:rPr>
        <w:t>　　第一节 ATM（自动柜员机）细分市场（一）发展研究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ATM（自动柜员机）细分市场（二）发展研究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2025-2026年中国ATM（自动柜员机）行业现状调研分析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中国ATM（自动柜员机）行业发展现状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一、2025-2026年ATM（自动柜员机）行业品牌发展现状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二、2025-2026年ATM（自动柜员机）行业需求市场现状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三、2025-2026年ATM（自动柜员机）市场需求层次分析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四、2025-2026年中国ATM（自动柜员机）市场走向分析</w:t>
      </w:r>
      <w:r>
        <w:rPr>
          <w:rFonts w:hint="eastAsia"/>
        </w:rPr>
        <w:br/>
      </w:r>
      <w:r>
        <w:rPr>
          <w:rFonts w:hint="eastAsia"/>
        </w:rPr>
        <w:t>　　第二节 中国ATM（自动柜员机）行业存在的问题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一、2025-2026年ATM（自动柜员机）产品市场存在的主要问题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二、2025-2026年国内ATM（自动柜员机）产品市场的三大瓶颈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三、2025-2026年ATM（自动柜员机）产品市场遭遇的规模难题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对中国ATM（自动柜员机）市场的分析及思考</w:t>
      </w:r>
      <w:r>
        <w:rPr>
          <w:rFonts w:hint="eastAsia"/>
        </w:rPr>
        <w:br/>
      </w:r>
      <w:r>
        <w:rPr>
          <w:rFonts w:hint="eastAsia"/>
        </w:rPr>
        <w:t>　　　　一、ATM（自动柜员机）市场特点</w:t>
      </w:r>
      <w:r>
        <w:rPr>
          <w:rFonts w:hint="eastAsia"/>
        </w:rPr>
        <w:br/>
      </w:r>
      <w:r>
        <w:rPr>
          <w:rFonts w:hint="eastAsia"/>
        </w:rPr>
        <w:t>　　　　二、ATM（自动柜员机）市场分析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三、ATM（自动柜员机）市场变化的方向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四、中国ATM（自动柜员机）行业发展的新思路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五、对中国ATM（自动柜员机）行业发展的思考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2020-2025年中国ATM（自动柜员机）行业区域市场分析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中国ATM（自动柜员机）行业区域市场结构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重点地区ATM（自动柜员机）行业调研分析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2020-2025年中国ATM（自动柜员机）产品市场进出口数据分析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2020-2025年中国ATM（自动柜员机）产品出口统计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2020-2025年中国ATM（自动柜员机）产品进口统计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2020-2025年中国ATM（自动柜员机）产品进出口价格对比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中国ATM（自动柜员机）主要进口来源地及出口目的地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2020-2025年中国ATM（自动柜员机）行业竞争态势分析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2026年ATM（自动柜员机）行业集中度分析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一、ATM（自动柜员机）市场集中度分析</w:t>
      </w:r>
      <w:r>
        <w:rPr>
          <w:rFonts w:hint="eastAsia"/>
        </w:rPr>
        <w:br/>
      </w:r>
      <w:r>
        <w:rPr>
          <w:rFonts w:hint="eastAsia"/>
        </w:rPr>
        <w:t>　　　　二、ATM（自动柜员机）企业分布区域集中度分析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三、ATM（自动柜员机）区域消费集中度分析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2020-2025年ATM（自动柜员机）主要企业竞争力分析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2025-2026年ATM（自动柜员机）行业竞争格局分析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一、ATM（自动柜员机）行业竞争分析</w:t>
      </w:r>
      <w:r>
        <w:rPr>
          <w:rFonts w:hint="eastAsia"/>
        </w:rPr>
        <w:br/>
      </w:r>
      <w:r>
        <w:rPr>
          <w:rFonts w:hint="eastAsia"/>
        </w:rPr>
        <w:t>　　　　二、中外ATM（自动柜员机）产品竞争分析</w:t>
      </w:r>
      <w:r>
        <w:rPr>
          <w:rFonts w:hint="eastAsia"/>
        </w:rPr>
        <w:br/>
      </w:r>
      <w:r>
        <w:rPr>
          <w:rFonts w:hint="eastAsia"/>
        </w:rPr>
        <w:t>　　　　三、国内ATM（自动柜员机）行业重点企业发展动向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ATM（自动柜员机）行业上下游产业链发展情况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ATM（自动柜员机）上游产业发展分析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ATM（自动柜员机）下游产业发展分析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ATM（自动柜员机）行业重点企业竞争力分析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2026年ATM（自动柜员机）企业管理策略建议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提高ATM（自动柜员机）企业竞争力的策略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一、提高中国ATM（自动柜员机）企业核心竞争力的对策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二、ATM（自动柜员机）企业提升竞争力的主要方向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三、影响ATM（自动柜员机）企业核心竞争力的因素及提升途径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四、提高ATM（自动柜员机）企业竞争力的策略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对中国ATM（自动柜员机）品牌的战略思考</w:t>
      </w:r>
      <w:r>
        <w:rPr>
          <w:rFonts w:hint="eastAsia"/>
        </w:rPr>
        <w:br/>
      </w:r>
      <w:r>
        <w:rPr>
          <w:rFonts w:hint="eastAsia"/>
        </w:rPr>
        <w:t>　　　　一、ATM（自动柜员机）实施品牌战略的意义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二、ATM（自动柜员机）企业品牌的现状分析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三、中国ATM（自动柜员机）企业的品牌战略</w:t>
      </w:r>
      <w:r>
        <w:rPr>
          <w:rFonts w:hint="eastAsia"/>
        </w:rPr>
        <w:br/>
      </w:r>
      <w:r>
        <w:rPr>
          <w:rFonts w:hint="eastAsia"/>
        </w:rPr>
        <w:t>　　　　四、ATM（自动柜员机）品牌战略管理的策略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ATM（自动柜员机）行业发展趋势及投资风险预警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2026年ATM（自动柜员机）市场前景分析</w:t>
      </w:r>
      <w:r>
        <w:rPr>
          <w:rFonts w:hint="eastAsia"/>
        </w:rPr>
        <w:br/>
      </w:r>
      <w:r>
        <w:rPr>
          <w:rFonts w:hint="eastAsia"/>
        </w:rPr>
        <w:t>　　第二节 2026年ATM（自动柜员机）行业发展趋势预测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影响ATM（自动柜员机）行业发展的主要因素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一、2026年影响ATM（自动柜员机）行业运行的有利因素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二、2026年影响ATM（自动柜员机）行业运行的稳定因素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三、2026年影响ATM（自动柜员机）行业运行的不利因素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四、2026年中国ATM（自动柜员机）行业发展面临的挑战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五、2026年中国ATM（自动柜员机）行业发展面临的机遇</w:t>
      </w:r>
      <w:r>
        <w:rPr>
          <w:rFonts w:hint="eastAsia"/>
        </w:rPr>
        <w:br/>
      </w:r>
      <w:r>
        <w:rPr>
          <w:rFonts w:hint="eastAsia"/>
        </w:rPr>
        <w:t>　　第四节 ATM（自动柜员机）行业投资风险预警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一、2026年ATM（自动柜员机）行业市场风险及控制策略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二、2026年ATM（自动柜员机）行业政策风险及控制策略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三、2026年ATM（自动柜员机）行业经营风险及控制策略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四、2026年ATM（自动柜员机）同业竞争风险及控制策略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五、2026年ATM（自动柜员机）行业其他风险及控制策略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ATM（自动柜员机）市场研究结论</w:t>
      </w:r>
      <w:r>
        <w:rPr>
          <w:rFonts w:hint="eastAsia"/>
        </w:rPr>
        <w:br/>
      </w:r>
      <w:r>
        <w:rPr>
          <w:rFonts w:hint="eastAsia"/>
        </w:rPr>
        <w:t>　　第二节 ATM（自动柜员机）子行业研究结论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中.智.林.－ATM（自动柜员机）市场发展建议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ATM（自动柜员机）行业类别</w:t>
      </w:r>
      <w:r>
        <w:rPr>
          <w:rFonts w:hint="eastAsia"/>
        </w:rPr>
        <w:br/>
      </w:r>
      <w:r>
        <w:rPr>
          <w:rFonts w:hint="eastAsia"/>
        </w:rPr>
        <w:t>　　图表 ATM（自动柜员机）行业产业链调研</w:t>
      </w:r>
      <w:r>
        <w:rPr>
          <w:rFonts w:hint="eastAsia"/>
        </w:rPr>
        <w:br/>
      </w:r>
      <w:r>
        <w:rPr>
          <w:rFonts w:hint="eastAsia"/>
        </w:rPr>
        <w:t>　　图表 ATM（自动柜员机）行业现状</w:t>
      </w:r>
      <w:r>
        <w:rPr>
          <w:rFonts w:hint="eastAsia"/>
        </w:rPr>
        <w:br/>
      </w:r>
      <w:r>
        <w:rPr>
          <w:rFonts w:hint="eastAsia"/>
        </w:rPr>
        <w:t>　　图表 ATM（自动柜员机）行业标准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2020-2025年中国ATM（自动柜员机）行业市场规模</w:t>
      </w:r>
      <w:r>
        <w:rPr>
          <w:rFonts w:hint="eastAsia"/>
        </w:rPr>
        <w:br/>
      </w:r>
      <w:r>
        <w:rPr>
          <w:rFonts w:hint="eastAsia"/>
        </w:rPr>
        <w:t>　　图表 2026年中国ATM（自动柜员机）行业产能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2020-2025年中国ATM（自动柜员机）行业产量统计</w:t>
      </w:r>
      <w:r>
        <w:rPr>
          <w:rFonts w:hint="eastAsia"/>
        </w:rPr>
        <w:br/>
      </w:r>
      <w:r>
        <w:rPr>
          <w:rFonts w:hint="eastAsia"/>
        </w:rPr>
        <w:t>　　图表 ATM（自动柜员机）行业动态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2020-2025年中国ATM（自动柜员机）市场需求量</w:t>
      </w:r>
      <w:r>
        <w:rPr>
          <w:rFonts w:hint="eastAsia"/>
        </w:rPr>
        <w:br/>
      </w:r>
      <w:r>
        <w:rPr>
          <w:rFonts w:hint="eastAsia"/>
        </w:rPr>
        <w:t>　　图表 2026年中国ATM（自动柜员机）行业需求区域调研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2020-2025年中国ATM（自动柜员机）行情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2020-2025年中国ATM（自动柜员机）进口统计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**地区ATM（自动柜员机）市场规模</w:t>
      </w:r>
      <w:r>
        <w:rPr>
          <w:rFonts w:hint="eastAsia"/>
        </w:rPr>
        <w:br/>
      </w:r>
      <w:r>
        <w:rPr>
          <w:rFonts w:hint="eastAsia"/>
        </w:rPr>
        <w:t>　　图表 **地区ATM（自动柜员机）行业市场需求</w:t>
      </w:r>
      <w:r>
        <w:rPr>
          <w:rFonts w:hint="eastAsia"/>
        </w:rPr>
        <w:br/>
      </w:r>
      <w:r>
        <w:rPr>
          <w:rFonts w:hint="eastAsia"/>
        </w:rPr>
        <w:t>　　图表 **地区ATM（自动柜员机）市场调研</w:t>
      </w:r>
      <w:r>
        <w:rPr>
          <w:rFonts w:hint="eastAsia"/>
        </w:rPr>
        <w:br/>
      </w:r>
      <w:r>
        <w:rPr>
          <w:rFonts w:hint="eastAsia"/>
        </w:rPr>
        <w:t>　　图表 **地区ATM（自动柜员机）行业市场需求分析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**地区ATM（自动柜员机）市场规模</w:t>
      </w:r>
      <w:r>
        <w:rPr>
          <w:rFonts w:hint="eastAsia"/>
        </w:rPr>
        <w:br/>
      </w:r>
      <w:r>
        <w:rPr>
          <w:rFonts w:hint="eastAsia"/>
        </w:rPr>
        <w:t>　　图表 **地区ATM（自动柜员机）行业市场需求</w:t>
      </w:r>
      <w:r>
        <w:rPr>
          <w:rFonts w:hint="eastAsia"/>
        </w:rPr>
        <w:br/>
      </w:r>
      <w:r>
        <w:rPr>
          <w:rFonts w:hint="eastAsia"/>
        </w:rPr>
        <w:t>　　图表 **地区ATM（自动柜员机）市场调研</w:t>
      </w:r>
      <w:r>
        <w:rPr>
          <w:rFonts w:hint="eastAsia"/>
        </w:rPr>
        <w:br/>
      </w:r>
      <w:r>
        <w:rPr>
          <w:rFonts w:hint="eastAsia"/>
        </w:rPr>
        <w:t>　　图表 **地区ATM（自动柜员机）行业市场需求分析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ATM（自动柜员机）行业竞争对手分析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2026-2032年中国ATM（自动柜员机）行业市场规模预测</w:t>
      </w:r>
      <w:r>
        <w:rPr>
          <w:rFonts w:hint="eastAsia"/>
        </w:rPr>
        <w:br/>
      </w:r>
      <w:r>
        <w:rPr>
          <w:rFonts w:hint="eastAsia"/>
        </w:rPr>
        <w:t>　　图表 ATM（自动柜员机）行业准入条件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254b68d5e41d2" w:history="1">
        <w:r>
          <w:rPr>
            <w:rStyle w:val="Hyperlink"/>
          </w:rPr>
          <w:t>2026-2032年中国ATM（自动柜员机）行业市场调研与前景趋势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254b68d5e41d2" w:history="1">
        <w:r>
          <w:rPr>
            <w:rStyle w:val="Hyperlink"/>
          </w:rPr>
          <w:t>https://www.20087.com/7/28/ATM-ZiDongJuYuanJi-FaZhanQuShiFenXi.html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热点：ATM自动取款机、atm自动柜员机干嘛用的、柜员机与atm机的区别、自动柜员机取款步骤、ATM是什么银行、yh自动柜员机、自动柜员机存取款新规、自动柜员机取款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7435f018c42bb" w:history="1">
      <w:r>
        <w:rPr>
          <w:rStyle w:val="Hyperlink"/>
        </w:rPr>
        <w:t>2026-2032年中国ATM（自动柜员机）行业市场调研与前景趋势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ATM-ZiDongJuYuanJi-FaZhanQuShiFenXi.html" TargetMode="External" Id="R419254b68d5e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ATM-ZiDongJuYuanJi-FaZhanQuShiFenXi.html" TargetMode="External" Id="R6d07435f018c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2025-12-09T05:26:00Z</dcterms:created>
  <dcterms:modified xsi:type="dcterms:W3CDTF">2025-12-09T06:26:00Z</dcterms:modified>
  <dc:subject>2026-2032年中国ATM（自动柜员机）行业市场调研与前景趋势</dc:subject>
  <dc:title>2026-2032年中国ATM（自动柜员机）行业市场调研与前景趋势</dc:title>
  <cp:keywords>2026-2032年中国ATM（自动柜员机）行业市场调研与前景趋势</cp:keywords>
  <dc:description>2026-2032年中国ATM（自动柜员机）行业市场调研与前景趋势</dc:description>
</cp:coreProperties>
</file>