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ec79b93fb4803" w:history="1">
              <w:r>
                <w:rPr>
                  <w:rStyle w:val="Hyperlink"/>
                </w:rPr>
                <w:t>2026-2032年中国丝网印刷机械行业现状与发展前景分析报告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ec79b93fb4803" w:history="1">
              <w:r>
                <w:rPr>
                  <w:rStyle w:val="Hyperlink"/>
                </w:rPr>
                <w:t>2026-2032年中国丝网印刷机械行业现状与发展前景分析报告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ec79b93fb4803" w:history="1">
                <w:r>
                  <w:rPr>
                    <w:rStyle w:val="Hyperlink"/>
                  </w:rPr>
                  <w:t>https://www.20087.com/2/32/SiWangYinShuaJiXieDeFaZhanQianJing.html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网印刷机械是传统印刷工艺的重要装备，目前在纺织品印花、电子线路板制造、玻璃装饰及包装印刷等领域保持广泛应用。目前，丝网印刷机械主流设备涵盖平网、圆网及全自动转盘式机型，采用精密导轨、伺服驱动与张力控制系统，确保承印物与网版之间的精准套准与稳定运行。自动化程度显著提升，多数中高端机型集成自动上料、刮刀压力调节、清洗装置与在线检测模块，减少人工干预，提高生产连续性与一致性。在电子行业，用于光伏电池电极印刷与触摸屏导电线路制作的专用丝印机，对精度与洁净度提出极高要求，推动设备向高动态响应与环境控制方向发展。材料适配性不断拓展，支持水性、UV固化及导电油墨等多种介质，满足环保与功能性需求。丝网印刷机械企业通过模块化设计实现设备快速换型，适应多品种小批量生产模式，增强市场响应能力。</w:t>
      </w:r>
      <w:r>
        <w:rPr>
          <w:rFonts w:hint="eastAsia"/>
        </w:rPr>
        <w:br/>
      </w:r>
      <w:r>
        <w:rPr>
          <w:rFonts w:hint="eastAsia"/>
        </w:rPr>
        <w:t>　　未来，丝网印刷机械将向高精度集成、绿色制造与跨领域融合方向发展。市场调研网认为，为应对微细线路与复杂图案的印刷需求，设备将采用更高分辨率的运动控制技术与自适应补偿算法，提升微米级印刷的稳定性与重复性。在节能环保方面，封闭式供墨系统与溶剂回收装置将逐步普及，减少挥发性有机物排放，符合日益严格的环保法规。智能化运维功能将得到强化，通过传感器网络实时监测关键部件状态，实现预测性维护，降低停机风险。同时，丝网印刷工艺可能与数字印刷、喷墨技术形成混合生产单元，发挥各自在批量与灵活性上的优势，构建柔性制造解决方案。在新兴应用领域，如可穿戴电子与柔性显示，专用丝印设备将针对曲面、弹性基材开发新型夹持与印刷机构，拓展技术边界。长远来看，丝网印刷机械将从单一加工设备演变为集材料处理、过程监控与质量闭环于一体的智能工艺平台，支撑高附加值产品的规模化生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8ec79b93fb4803" w:history="1">
        <w:r>
          <w:rPr>
            <w:rStyle w:val="Hyperlink"/>
          </w:rPr>
          <w:t>2026-2032年中国丝网印刷机械行业现状与发展前景分析报告</w:t>
        </w:r>
      </w:hyperlink>
      <w:r>
        <w:rPr>
          <w:rFonts w:hint="eastAsia"/>
        </w:rPr>
        <w:t>》，2025年丝网印刷机械行业市场规模达 亿元，预计2032年市场规模将达 亿元，期间年均复合增长率（CAGR）达 %。报告通过严谨的分析、翔实的数据及直观的图表，系统解析了丝网印刷机械行业的市场规模、需求变化、价格波动及产业链结构。报告全面评估了当前丝网印刷机械市场现状，科学预测了未来市场前景与发展趋势，重点剖析了丝网印刷机械细分市场的机遇与挑战。同时，报告对丝网印刷机械重点企业的竞争地位及市场集中度进行了评估，为丝网印刷机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丝网印刷机械行业发展概述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一、丝网印刷机械行业定义及分类</w:t>
      </w:r>
      <w:r>
        <w:rPr>
          <w:rFonts w:hint="eastAsia"/>
        </w:rPr>
        <w:br/>
      </w:r>
      <w:r>
        <w:rPr>
          <w:rFonts w:hint="eastAsia"/>
        </w:rPr>
        <w:t>　　　　二、丝网印刷机械行业经济特性</w:t>
      </w:r>
      <w:r>
        <w:rPr>
          <w:rFonts w:hint="eastAsia"/>
        </w:rPr>
        <w:br/>
      </w:r>
      <w:r>
        <w:rPr>
          <w:rFonts w:hint="eastAsia"/>
        </w:rPr>
        <w:t>　　　　三、丝网印刷机械行业产业链简介</w:t>
      </w:r>
      <w:r>
        <w:rPr>
          <w:rFonts w:hint="eastAsia"/>
        </w:rPr>
        <w:br/>
      </w:r>
      <w:r>
        <w:rPr>
          <w:rFonts w:hint="eastAsia"/>
        </w:rPr>
        <w:t>　　第二节 丝网印刷机械行业发展成熟度</w:t>
      </w:r>
      <w:r>
        <w:rPr>
          <w:rFonts w:hint="eastAsia"/>
        </w:rPr>
        <w:br/>
      </w:r>
      <w:r>
        <w:rPr>
          <w:rFonts w:hint="eastAsia"/>
        </w:rPr>
        <w:t>　　　　一、丝网印刷机械行业发展周期分析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丝网印刷机械行业相关产业动态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丝网印刷机械行业发展环境分析</w:t>
      </w:r>
      <w:r>
        <w:rPr>
          <w:rFonts w:hint="eastAsia"/>
        </w:rPr>
        <w:br/>
      </w:r>
      <w:r>
        <w:rPr>
          <w:rFonts w:hint="eastAsia"/>
        </w:rPr>
        <w:t>　　第一节 丝网印刷机械行业环境分析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丝网印刷机械行业相关政策、法规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丝网印刷机械行业技术发展现状及趋势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当前我国丝网印刷机械技术发展现状</w:t>
      </w:r>
      <w:r>
        <w:rPr>
          <w:rFonts w:hint="eastAsia"/>
        </w:rPr>
        <w:br/>
      </w:r>
      <w:r>
        <w:rPr>
          <w:rFonts w:hint="eastAsia"/>
        </w:rPr>
        <w:t>　　第二节 中外丝网印刷机械技术差距及产生差距的主要原因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提高我国丝网印刷机械技术的对策</w:t>
      </w:r>
      <w:r>
        <w:rPr>
          <w:rFonts w:hint="eastAsia"/>
        </w:rPr>
        <w:br/>
      </w:r>
      <w:r>
        <w:rPr>
          <w:rFonts w:hint="eastAsia"/>
        </w:rPr>
        <w:t>　　第四节 我国丝网印刷机械产品研发、设计发展趋势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中国丝网印刷机械市场发展调研</w:t>
      </w:r>
      <w:r>
        <w:rPr>
          <w:rFonts w:hint="eastAsia"/>
        </w:rPr>
        <w:br/>
      </w:r>
      <w:r>
        <w:rPr>
          <w:rFonts w:hint="eastAsia"/>
        </w:rPr>
        <w:t>　　第一节 丝网印刷机械市场现状分析及预测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一、2020-2025年中国丝网印刷机械市场规模分析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二、2026-2032年中国丝网印刷机械市场规模预测</w:t>
      </w:r>
      <w:r>
        <w:rPr>
          <w:rFonts w:hint="eastAsia"/>
        </w:rPr>
        <w:br/>
      </w:r>
      <w:r>
        <w:rPr>
          <w:rFonts w:hint="eastAsia"/>
        </w:rPr>
        <w:t>　　第二节 丝网印刷机械行业产能分析及预测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一、2020-2025年中国丝网印刷机械行业产能分析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二、2026-2032年中国丝网印刷机械行业产能预测</w:t>
      </w:r>
      <w:r>
        <w:rPr>
          <w:rFonts w:hint="eastAsia"/>
        </w:rPr>
        <w:br/>
      </w:r>
      <w:r>
        <w:rPr>
          <w:rFonts w:hint="eastAsia"/>
        </w:rPr>
        <w:t>　　第三节 丝网印刷机械行业产量分析及预测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一、2020-2025年中国丝网印刷机械行业产量分析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二、2026-2032年中国丝网印刷机械行业产量预测</w:t>
      </w:r>
      <w:r>
        <w:rPr>
          <w:rFonts w:hint="eastAsia"/>
        </w:rPr>
        <w:br/>
      </w:r>
      <w:r>
        <w:rPr>
          <w:rFonts w:hint="eastAsia"/>
        </w:rPr>
        <w:t>　　第四节 丝网印刷机械市场需求分析及预测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一、2020-2025年中国丝网印刷机械市场需求分析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二、2026-2032年中国丝网印刷机械市场需求预测分析</w:t>
      </w:r>
      <w:r>
        <w:rPr>
          <w:rFonts w:hint="eastAsia"/>
        </w:rPr>
        <w:br/>
      </w:r>
      <w:r>
        <w:rPr>
          <w:rFonts w:hint="eastAsia"/>
        </w:rPr>
        <w:t>　　第五节 丝网印刷机械进出口数据分析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一、2020-2025年中国丝网印刷机械进出口数据分析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二、2026-2032年国内丝网印刷机械进出口情况预测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2020-2025年中国丝网印刷机械行业总体发展状况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中国丝网印刷机械行业规模情况分析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一、丝网印刷机械行业单位规模情况分析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二、丝网印刷机械行业人员规模状况分析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三、丝网印刷机械行业资产规模状况分析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四、丝网印刷机械行业市场规模状况分析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五、丝网印刷机械行业敏感性分析</w:t>
      </w:r>
      <w:r>
        <w:rPr>
          <w:rFonts w:hint="eastAsia"/>
        </w:rPr>
        <w:br/>
      </w:r>
      <w:r>
        <w:rPr>
          <w:rFonts w:hint="eastAsia"/>
        </w:rPr>
        <w:t>　　第二节 中国丝网印刷机械行业财务能力分析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一、丝网印刷机械行业盈利能力分析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二、丝网印刷机械行业偿债能力分析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三、丝网印刷机械行业营运能力分析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四、丝网印刷机械行业发展能力分析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中国丝网印刷机械行业重点区域发展分析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一、中国丝网印刷机械行业重点区域市场结构变化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二、重点地区（一）丝网印刷机械行业发展分析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三、重点地区（二）丝网印刷机械行业发展分析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四、重点地区（三）丝网印刷机械行业发展分析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五、重点地区（四）丝网印刷机械行业发展分析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六、重点地区（五）丝网印刷机械行业发展分析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丝网印刷机械行业产品价格分析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三、主要丝网印刷机械品牌产品价位分析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五、价格在丝网印刷机械行业竞争中的重要性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2026年中国丝网印刷机械行业上下游行业发展分析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丝网印刷机械上游行业分析</w:t>
      </w:r>
      <w:r>
        <w:rPr>
          <w:rFonts w:hint="eastAsia"/>
        </w:rPr>
        <w:br/>
      </w:r>
      <w:r>
        <w:rPr>
          <w:rFonts w:hint="eastAsia"/>
        </w:rPr>
        <w:t>　　　　一、丝网印刷机械产品成本构成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四、上游供给对丝网印刷机械行业的影响</w:t>
      </w:r>
      <w:r>
        <w:rPr>
          <w:rFonts w:hint="eastAsia"/>
        </w:rPr>
        <w:br/>
      </w:r>
      <w:r>
        <w:rPr>
          <w:rFonts w:hint="eastAsia"/>
        </w:rPr>
        <w:t>　　第二节 丝网印刷机械下游行业分析</w:t>
      </w:r>
      <w:r>
        <w:rPr>
          <w:rFonts w:hint="eastAsia"/>
        </w:rPr>
        <w:br/>
      </w:r>
      <w:r>
        <w:rPr>
          <w:rFonts w:hint="eastAsia"/>
        </w:rPr>
        <w:t>　　　　一、丝网印刷机械下游行业分布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四、下游需求对丝网印刷机械行业的影响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丝网印刷机械行业重点企业发展调研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丝网印刷机械重点企业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丝网印刷机械重点企业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丝网印刷机械重点企业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丝网印刷机械重点企业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丝网印刷机械重点企业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丝网印刷机械重点企业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2026年中国丝网印刷机械产业市场竞争格局分析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2026年中国丝网印刷机械产业竞争现状分析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一、丝网印刷机械竞争力分析</w:t>
      </w:r>
      <w:r>
        <w:rPr>
          <w:rFonts w:hint="eastAsia"/>
        </w:rPr>
        <w:br/>
      </w:r>
      <w:r>
        <w:rPr>
          <w:rFonts w:hint="eastAsia"/>
        </w:rPr>
        <w:t>　　　　二、丝网印刷机械技术竞争分析</w:t>
      </w:r>
      <w:r>
        <w:rPr>
          <w:rFonts w:hint="eastAsia"/>
        </w:rPr>
        <w:br/>
      </w:r>
      <w:r>
        <w:rPr>
          <w:rFonts w:hint="eastAsia"/>
        </w:rPr>
        <w:t>　　　　三、丝网印刷机械价格竞争分析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2026年中国丝网印刷机械产业集中度分析</w:t>
      </w:r>
      <w:r>
        <w:rPr>
          <w:rFonts w:hint="eastAsia"/>
        </w:rPr>
        <w:br/>
      </w:r>
      <w:r>
        <w:rPr>
          <w:rFonts w:hint="eastAsia"/>
        </w:rPr>
        <w:t>　　　　一、丝网印刷机械市场集中度分析</w:t>
      </w:r>
      <w:r>
        <w:rPr>
          <w:rFonts w:hint="eastAsia"/>
        </w:rPr>
        <w:br/>
      </w:r>
      <w:r>
        <w:rPr>
          <w:rFonts w:hint="eastAsia"/>
        </w:rPr>
        <w:t>　　　　二、丝网印刷机械企业集中度分析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2026-2032年提高丝网印刷机械企业竞争力的策略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丝网印刷机械行业投资风险预警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2026年影响丝网印刷机械行业发展的主要因素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一、影响丝网印刷机械行业运行的有利因素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二、影响丝网印刷机械行业运行的稳定因素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三、影响丝网印刷机械行业运行的不利因素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四、我国丝网印刷机械行业发展面临的挑战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五、我国丝网印刷机械行业发展面临的机遇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对丝网印刷机械行业投资风险预警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一、2026-2032年丝网印刷机械行业市场风险及控制策略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二、2026-2032年丝网印刷机械行业政策风险及控制策略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三、2026-2032年丝网印刷机械行业经营风险及控制策略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四、2026-2032年丝网印刷机械同业竞争风险及控制策略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五、2026-2032年丝网印刷机械行业其他风险及控制策略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丝网印刷机械行业发展趋势与投资规划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2026-2032年丝网印刷机械市场发展潜力分析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2026-2032年丝网印刷机械行业发展趋势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2026-2032年丝网印刷机械行业投资前景研究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中~智~林~对我国丝网印刷机械品牌的战略思考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二、丝网印刷机械实施品牌战略的意义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三、丝网印刷机械企业品牌的现状分析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四、我国丝网印刷机械企业的品牌战略</w:t>
      </w:r>
      <w:r>
        <w:rPr>
          <w:rFonts w:hint="eastAsia"/>
        </w:rPr>
        <w:br/>
      </w:r>
      <w:r>
        <w:rPr>
          <w:rFonts w:hint="eastAsia"/>
        </w:rPr>
        <w:t>　　　　五、丝网印刷机械品牌战略管理的策略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丝网印刷机械行业历程</w:t>
      </w:r>
      <w:r>
        <w:rPr>
          <w:rFonts w:hint="eastAsia"/>
        </w:rPr>
        <w:br/>
      </w:r>
      <w:r>
        <w:rPr>
          <w:rFonts w:hint="eastAsia"/>
        </w:rPr>
        <w:t>　　图表 丝网印刷机械行业生命周期</w:t>
      </w:r>
      <w:r>
        <w:rPr>
          <w:rFonts w:hint="eastAsia"/>
        </w:rPr>
        <w:br/>
      </w:r>
      <w:r>
        <w:rPr>
          <w:rFonts w:hint="eastAsia"/>
        </w:rPr>
        <w:t>　　图表 丝网印刷机械行业产业链分析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2020-2025年中国丝网印刷机械行业市场规模及增长情况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2020-2025年丝网印刷机械行业市场容量分析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2020-2025年中国丝网印刷机械行业产能统计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2020-2025年中国丝网印刷机械行业产量及增长趋势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2020-2025年中国丝网印刷机械市场需求量及增速统计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2026年中国丝网印刷机械行业需求领域分布格局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2020-2025年中国丝网印刷机械行业销售收入分析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2020-2025年中国丝网印刷机械行业盈利情况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2020-2025年中国丝网印刷机械行业利润总额统计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2020-2025年中国丝网印刷机械进口数量分析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2020-2025年中国丝网印刷机械进口金额分析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2020-2025年中国丝网印刷机械出口数量分析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2020-2025年中国丝网印刷机械出口金额分析</w:t>
      </w:r>
      <w:r>
        <w:rPr>
          <w:rFonts w:hint="eastAsia"/>
        </w:rPr>
        <w:br/>
      </w:r>
      <w:r>
        <w:rPr>
          <w:rFonts w:hint="eastAsia"/>
        </w:rPr>
        <w:t>　　图表 2026年中国丝网印刷机械进口国家及地区分析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2026年中国丝网印刷机械出口国家及地区分析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2020-2025年中国丝网印刷机械行业企业数量情况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2020-2025年中国丝网印刷机械行业企业平均规模情况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**地区丝网印刷机械市场规模及增长情况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**地区丝网印刷机械行业市场需求情况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**地区丝网印刷机械市场规模及增长情况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**地区丝网印刷机械行业市场需求情况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**地区丝网印刷机械市场规模及增长情况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**地区丝网印刷机械行业市场需求情况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**地区丝网印刷机械市场规模及增长情况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**地区丝网印刷机械行业市场需求情况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丝网印刷机械重点企业（一）基本信息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丝网印刷机械重点企业（一）经营情况分析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丝网印刷机械重点企业（一）主要经济指标情况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丝网印刷机械重点企业（一）盈利能力情况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丝网印刷机械重点企业（一）偿债能力情况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丝网印刷机械重点企业（一）运营能力情况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丝网印刷机械重点企业（一）成长能力情况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丝网印刷机械重点企业（二）基本信息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丝网印刷机械重点企业（二）经营情况分析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丝网印刷机械重点企业（二）主要经济指标情况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丝网印刷机械重点企业（二）盈利能力情况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丝网印刷机械重点企业（二）偿债能力情况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丝网印刷机械重点企业（二）运营能力情况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丝网印刷机械重点企业（二）成长能力情况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丝网印刷机械重点企业（三）基本信息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丝网印刷机械重点企业（三）经营情况分析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丝网印刷机械重点企业（三）主要经济指标情况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丝网印刷机械重点企业（三）盈利能力情况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丝网印刷机械重点企业（三）偿债能力情况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丝网印刷机械重点企业（三）运营能力情况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丝网印刷机械重点企业（三）成长能力情况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2026-2032年中国丝网印刷机械行业产能预测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2026-2032年中国丝网印刷机械行业产量预测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2026-2032年中国丝网印刷机械市场需求量预测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2026-2032年中国丝网印刷机械行业供需平衡预测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2026-2032年中国丝网印刷机械市场容量预测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2026-2032年中国丝网印刷机械市场规模预测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2026-2032年中国丝网印刷机械市场前景分析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2026-2032年中国丝网印刷机械发展趋势预测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ec79b93fb4803" w:history="1">
        <w:r>
          <w:rPr>
            <w:rStyle w:val="Hyperlink"/>
          </w:rPr>
          <w:t>2026-2032年中国丝网印刷机械行业现状与发展前景分析报告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ec79b93fb4803" w:history="1">
        <w:r>
          <w:rPr>
            <w:rStyle w:val="Hyperlink"/>
          </w:rPr>
          <w:t>https://www.20087.com/2/32/SiWangYinShuaJiXieDeFaZhanQianJing.html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网印刷机厂家、丝网印刷机械设备全自动生产、丝网印刷全自动印刷机、丝网印刷机工作原理、新锋丝网印刷机械厂、丝网印刷机的用途、丝网印刷加工、丝网印刷机印刷视频、二手丝网印刷机设备处理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52d0ede544887" w:history="1">
      <w:r>
        <w:rPr>
          <w:rStyle w:val="Hyperlink"/>
        </w:rPr>
        <w:t>2026-2032年中国丝网印刷机械行业现状与发展前景分析报告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SiWangYinShuaJiXieDeFaZhanQianJing.html" TargetMode="External" Id="Rd58ec79b93fb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SiWangYinShuaJiXieDeFaZhanQianJing.html" TargetMode="External" Id="R25052d0ede54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2025-08-22T03:26:00Z</dcterms:created>
  <dcterms:modified xsi:type="dcterms:W3CDTF">2025-08-22T04:26:00Z</dcterms:modified>
  <dc:subject>2026-2032年中国丝网印刷机械行业现状与发展前景分析报告</dc:subject>
  <dc:title>2026-2032年中国丝网印刷机械行业现状与发展前景分析报告</dc:title>
  <cp:keywords>2026-2032年中国丝网印刷机械行业现状与发展前景分析报告</cp:keywords>
  <dc:description>2026-2032年中国丝网印刷机械行业现状与发展前景分析报告</dc:description>
</cp:coreProperties>
</file>