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0c906d50840d7" w:history="1">
              <w:r>
                <w:rPr>
                  <w:rStyle w:val="Hyperlink"/>
                </w:rPr>
                <w:t>2025年版中国固能源前列腺治疗机行业专题研究及市场前景分析报告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0c906d50840d7" w:history="1">
              <w:r>
                <w:rPr>
                  <w:rStyle w:val="Hyperlink"/>
                </w:rPr>
                <w:t>2025年版中国固能源前列腺治疗机行业专题研究及市场前景分析报告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0c906d50840d7" w:history="1">
                <w:r>
                  <w:rPr>
                    <w:rStyle w:val="Hyperlink"/>
                  </w:rPr>
                  <w:t>https://www.20087.com/0/31/GuNengYuanQianLieXianZhiLiaoJiYanJiuBaoGao.html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能源前列腺治疗机是一种用于治疗前列腺疾病的医疗器械，利用聚焦声波、热疗或电刺激等非侵入性技术，以缓解症状和改善生活质量。近年来，随着男性健康意识的提高和医疗技术的进步，固能源前列腺治疗机的治疗方法更加多样化，效果更加显著，副作用更小。个性化治疗方案的开发，考虑到患者的具体病情和反应，提高了治疗成功率。</w:t>
      </w:r>
      <w:r>
        <w:rPr>
          <w:rFonts w:hint="eastAsia"/>
        </w:rPr>
        <w:br/>
      </w:r>
      <w:r>
        <w:rPr>
          <w:rFonts w:hint="eastAsia"/>
        </w:rPr>
        <w:t>　　未来，固能源前列腺治疗机将朝着更精准、更舒适的方向发展。精准医疗技术的应用，如靶向治疗和影像引导下的聚焦能量释放，将提高治疗的针对性，减少对周围组织的影响。同时，患者体验的优化，包括减少治疗时间和不适感，将是设计和开发的重点。此外，远程医疗和数字健康平台的整合，将使患者能够在家进行治疗，提高治疗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0c906d50840d7" w:history="1">
        <w:r>
          <w:rPr>
            <w:rStyle w:val="Hyperlink"/>
          </w:rPr>
          <w:t>2025年版中国固能源前列腺治疗机行业专题研究及市场前景分析报告</w:t>
        </w:r>
      </w:hyperlink>
      <w:r>
        <w:rPr>
          <w:rFonts w:hint="eastAsia"/>
        </w:rPr>
        <w:t>》基于科学的市场调研与数据分析，全面解析了固能源前列腺治疗机行业的市场规模、市场需求及发展现状。报告深入探讨了固能源前列腺治疗机产业链结构、细分市场特点及技术发展方向，并结合宏观经济环境与消费者需求变化，对固能源前列腺治疗机行业前景与未来趋势进行了科学预测，揭示了潜在增长空间。通过对固能源前列腺治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固能源前列腺治疗机行业概况</w:t>
      </w:r>
      <w:r>
        <w:rPr>
          <w:rFonts w:hint="eastAsia"/>
        </w:rPr>
        <w:br/>
      </w:r>
      <w:r>
        <w:rPr>
          <w:rFonts w:hint="eastAsia"/>
        </w:rPr>
        <w:t>　　第一节 固能源前列腺治疗机行业定义与特征</w:t>
      </w:r>
      <w:r>
        <w:rPr>
          <w:rFonts w:hint="eastAsia"/>
        </w:rPr>
        <w:br/>
      </w:r>
      <w:r>
        <w:rPr>
          <w:rFonts w:hint="eastAsia"/>
        </w:rPr>
        <w:t>　　第二节 固能源前列腺治疗机行业发展历程</w:t>
      </w:r>
      <w:r>
        <w:rPr>
          <w:rFonts w:hint="eastAsia"/>
        </w:rPr>
        <w:br/>
      </w:r>
      <w:r>
        <w:rPr>
          <w:rFonts w:hint="eastAsia"/>
        </w:rPr>
        <w:t>　　第三节 固能源前列腺治疗机产业链分析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中国固能源前列腺治疗机行业发展环境分析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固能源前列腺治疗机行业经济环境分析</w:t>
      </w:r>
      <w:r>
        <w:rPr>
          <w:rFonts w:hint="eastAsia"/>
        </w:rPr>
        <w:br/>
      </w:r>
      <w:r>
        <w:rPr>
          <w:rFonts w:hint="eastAsia"/>
        </w:rPr>
        <w:t>　　第二节 固能源前列腺治疗机行业政策环境分析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一、固能源前列腺治疗机行业政策影响分析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二、相关固能源前列腺治疗机行业标准分析</w:t>
      </w:r>
      <w:r>
        <w:rPr>
          <w:rFonts w:hint="eastAsia"/>
        </w:rPr>
        <w:br/>
      </w:r>
      <w:r>
        <w:rPr>
          <w:rFonts w:hint="eastAsia"/>
        </w:rPr>
        <w:t>　　第三节 固能源前列腺治疗机行业社会环境分析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2024-2025年固能源前列腺治疗机行业技术发展现状及趋势分析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固能源前列腺治疗机行业技术发展现状分析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国内外固能源前列腺治疗机行业技术差异与原因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固能源前列腺治疗机行业技术发展方向、趋势预测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提升固能源前列腺治疗机行业技术能力策略建议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中国固能源前列腺治疗机行业市场供需状况分析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中国固能源前列腺治疗机市场规模情况</w:t>
      </w:r>
      <w:r>
        <w:rPr>
          <w:rFonts w:hint="eastAsia"/>
        </w:rPr>
        <w:br/>
      </w:r>
      <w:r>
        <w:rPr>
          <w:rFonts w:hint="eastAsia"/>
        </w:rPr>
        <w:t>　　第二节 中国固能源前列腺治疗机行业盈利情况分析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中国固能源前列腺治疗机市场需求状况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一、2019-2024年固能源前列腺治疗机市场需求情况</w:t>
      </w:r>
      <w:r>
        <w:rPr>
          <w:rFonts w:hint="eastAsia"/>
        </w:rPr>
        <w:br/>
      </w:r>
      <w:r>
        <w:rPr>
          <w:rFonts w:hint="eastAsia"/>
        </w:rPr>
        <w:t>　　　　二、2025年固能源前列腺治疗机行业市场需求特点分析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三、2025-2031年固能源前列腺治疗机市场需求预测</w:t>
      </w:r>
      <w:r>
        <w:rPr>
          <w:rFonts w:hint="eastAsia"/>
        </w:rPr>
        <w:br/>
      </w:r>
      <w:r>
        <w:rPr>
          <w:rFonts w:hint="eastAsia"/>
        </w:rPr>
        <w:t>　　第四节 中国固能源前列腺治疗机行业产量情况分析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一、2019-2024年中国固能源前列腺治疗机行业产量统计分析</w:t>
      </w:r>
      <w:r>
        <w:rPr>
          <w:rFonts w:hint="eastAsia"/>
        </w:rPr>
        <w:br/>
      </w:r>
      <w:r>
        <w:rPr>
          <w:rFonts w:hint="eastAsia"/>
        </w:rPr>
        <w:t>　　　　二、固能源前列腺治疗机行业区域产量分析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三、2025-2031年中国固能源前列腺治疗机行业产量预测分析</w:t>
      </w:r>
      <w:r>
        <w:rPr>
          <w:rFonts w:hint="eastAsia"/>
        </w:rPr>
        <w:br/>
      </w:r>
      <w:r>
        <w:rPr>
          <w:rFonts w:hint="eastAsia"/>
        </w:rPr>
        <w:t>　　第五节 固能源前列腺治疗机行业市场供需平衡状况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固能源前列腺治疗机细分市场深度分析</w:t>
      </w:r>
      <w:r>
        <w:rPr>
          <w:rFonts w:hint="eastAsia"/>
        </w:rPr>
        <w:br/>
      </w:r>
      <w:r>
        <w:rPr>
          <w:rFonts w:hint="eastAsia"/>
        </w:rPr>
        <w:t>　　第一节 固能源前列腺治疗机细分市场（一）发展研究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固能源前列腺治疗机细分市场（二）发展研究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2019-2024年中国固能源前列腺治疗机行业总体发展状况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中国固能源前列腺治疗机行业规模情况分析</w:t>
      </w:r>
      <w:r>
        <w:rPr>
          <w:rFonts w:hint="eastAsia"/>
        </w:rPr>
        <w:br/>
      </w:r>
      <w:r>
        <w:rPr>
          <w:rFonts w:hint="eastAsia"/>
        </w:rPr>
        <w:t>　　　　一、固能源前列腺治疗机行业单位规模情况分析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二、固能源前列腺治疗机行业人员规模状况分析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三、固能源前列腺治疗机行业资产规模状况分析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四、固能源前列腺治疗机行业市场规模状况分析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五、固能源前列腺治疗机行业敏感性分析</w:t>
      </w:r>
      <w:r>
        <w:rPr>
          <w:rFonts w:hint="eastAsia"/>
        </w:rPr>
        <w:br/>
      </w:r>
      <w:r>
        <w:rPr>
          <w:rFonts w:hint="eastAsia"/>
        </w:rPr>
        <w:t>　　第二节 中国固能源前列腺治疗机行业财务能力分析</w:t>
      </w:r>
      <w:r>
        <w:rPr>
          <w:rFonts w:hint="eastAsia"/>
        </w:rPr>
        <w:br/>
      </w:r>
      <w:r>
        <w:rPr>
          <w:rFonts w:hint="eastAsia"/>
        </w:rPr>
        <w:t>　　　　一、固能源前列腺治疗机行业盈利能力分析</w:t>
      </w:r>
      <w:r>
        <w:rPr>
          <w:rFonts w:hint="eastAsia"/>
        </w:rPr>
        <w:br/>
      </w:r>
      <w:r>
        <w:rPr>
          <w:rFonts w:hint="eastAsia"/>
        </w:rPr>
        <w:t>　　　　二、固能源前列腺治疗机行业偿债能力分析</w:t>
      </w:r>
      <w:r>
        <w:rPr>
          <w:rFonts w:hint="eastAsia"/>
        </w:rPr>
        <w:br/>
      </w:r>
      <w:r>
        <w:rPr>
          <w:rFonts w:hint="eastAsia"/>
        </w:rPr>
        <w:t>　　　　三、固能源前列腺治疗机行业营运能力分析</w:t>
      </w:r>
      <w:r>
        <w:rPr>
          <w:rFonts w:hint="eastAsia"/>
        </w:rPr>
        <w:br/>
      </w:r>
      <w:r>
        <w:rPr>
          <w:rFonts w:hint="eastAsia"/>
        </w:rPr>
        <w:t>　　　　四、固能源前列腺治疗机行业发展能力分析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2019-2024年中国固能源前列腺治疗机行业区域市场分析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中国固能源前列腺治疗机行业区域市场结构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重点地区固能源前列腺治疗机行业调研分析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一、重点地区（一）固能源前列腺治疗机市场分析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二、重点地区（二）固能源前列腺治疗机市场分析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三、重点地区（三）固能源前列腺治疗机市场分析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四、重点地区（四）固能源前列腺治疗机市场分析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五、重点地区（五）固能源前列腺治疗机市场分析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固能源前列腺治疗机行业竞争格局分析</w:t>
      </w:r>
      <w:r>
        <w:rPr>
          <w:rFonts w:hint="eastAsia"/>
        </w:rPr>
        <w:br/>
      </w:r>
      <w:r>
        <w:rPr>
          <w:rFonts w:hint="eastAsia"/>
        </w:rPr>
        <w:t>　　第一节 固能源前列腺治疗机行业集中度分析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一、固能源前列腺治疗机市场集中度分析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二、固能源前列腺治疗机企业集中度分析</w:t>
      </w:r>
      <w:r>
        <w:rPr>
          <w:rFonts w:hint="eastAsia"/>
        </w:rPr>
        <w:br/>
      </w:r>
      <w:r>
        <w:rPr>
          <w:rFonts w:hint="eastAsia"/>
        </w:rPr>
        <w:t>　　　　三、固能源前列腺治疗机区域集中度分析</w:t>
      </w:r>
      <w:r>
        <w:rPr>
          <w:rFonts w:hint="eastAsia"/>
        </w:rPr>
        <w:br/>
      </w:r>
      <w:r>
        <w:rPr>
          <w:rFonts w:hint="eastAsia"/>
        </w:rPr>
        <w:t>　　第二节 固能源前列腺治疗机行业竞争格局分析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一、2024-2025年固能源前列腺治疗机行业竞争分析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二、2024-2025年中外固能源前列腺治疗机产品竞争分析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三、2019-2024年中国固能源前列腺治疗机市场竞争分析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四、2025-2031年国内主要固能源前列腺治疗机企业动向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固能源前列腺治疗机行业重点企业竞争力分析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二、企业固能源前列腺治疗机业务分析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二、企业固能源前列腺治疗机业务分析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二、企业固能源前列腺治疗机业务分析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二、企业固能源前列腺治疗机业务分析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二、企业固能源前列腺治疗机业务分析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二、企业固能源前列腺治疗机业务分析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固能源前列腺治疗机企业发展战略与竞争力提升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固能源前列腺治疗机市场营销策略分析</w:t>
      </w:r>
      <w:r>
        <w:rPr>
          <w:rFonts w:hint="eastAsia"/>
        </w:rPr>
        <w:br/>
      </w:r>
      <w:r>
        <w:rPr>
          <w:rFonts w:hint="eastAsia"/>
        </w:rPr>
        <w:t>　　　　一、固能源前列腺治疗机定价策略与市场定位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二、固能源前列腺治疗机渠道布局与分销策略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固能源前列腺治疗机品牌建设与推广策略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一、固能源前列腺治疗机品牌定位与价值主张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固能源前列腺治疗机企业竞争力提升路径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二、固能源前列腺治疗机技术创新与研发投入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固能源前列腺治疗机企业战略规划与实施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二、固能源前列腺治疗机行业品牌竞争格局分析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中国固能源前列腺治疗机行业发展趋势及投资风险分析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2025-2031年固能源前列腺治疗机行业发展趋势预测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一、中国固能源前列腺治疗机行业发展方向分析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二、中国固能源前列腺治疗机行业市场规模预测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三、中国固能源前列腺治疗机行业供给情况预测分析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四、中国固能源前列腺治疗机行业需求情况预测分析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当前固能源前列腺治疗机行业存在的问题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2025-2031年中国固能源前列腺治疗机行业投资风险分析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一、固能源前列腺治疗机市场竞争风险</w:t>
      </w:r>
      <w:r>
        <w:rPr>
          <w:rFonts w:hint="eastAsia"/>
        </w:rPr>
        <w:br/>
      </w:r>
      <w:r>
        <w:rPr>
          <w:rFonts w:hint="eastAsia"/>
        </w:rPr>
        <w:t>　　　　二、固能源前列腺治疗机行业原材料压力风险分析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三、固能源前列腺治疗机技术风险分析</w:t>
      </w:r>
      <w:r>
        <w:rPr>
          <w:rFonts w:hint="eastAsia"/>
        </w:rPr>
        <w:br/>
      </w:r>
      <w:r>
        <w:rPr>
          <w:rFonts w:hint="eastAsia"/>
        </w:rPr>
        <w:t>　　　　四、固能源前列腺治疗机行业政策和体制风险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五、固能源前列腺治疗机行业外资进入现状及对未来市场的威胁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固能源前列腺治疗机行业投资机会与项目建议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固能源前列腺治疗机行业投资机会分析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固能源前列腺治疗机行业投资趋势分析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中⋅智⋅林－固能源前列腺治疗机项目投资建议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1、固能源前列腺治疗机行业投资环境分析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2、固能源前列腺治疗机行业风险识别与应对策略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二、固能源前列腺治疗机行业投资方向与策略建议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三、固能源前列腺治疗机项目实施关键要点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固能源前列腺治疗机介绍</w:t>
      </w:r>
      <w:r>
        <w:rPr>
          <w:rFonts w:hint="eastAsia"/>
        </w:rPr>
        <w:br/>
      </w:r>
      <w:r>
        <w:rPr>
          <w:rFonts w:hint="eastAsia"/>
        </w:rPr>
        <w:t>　　图表 固能源前列腺治疗机图片</w:t>
      </w:r>
      <w:r>
        <w:rPr>
          <w:rFonts w:hint="eastAsia"/>
        </w:rPr>
        <w:br/>
      </w:r>
      <w:r>
        <w:rPr>
          <w:rFonts w:hint="eastAsia"/>
        </w:rPr>
        <w:t>　　图表 固能源前列腺治疗机产业链调研</w:t>
      </w:r>
      <w:r>
        <w:rPr>
          <w:rFonts w:hint="eastAsia"/>
        </w:rPr>
        <w:br/>
      </w:r>
      <w:r>
        <w:rPr>
          <w:rFonts w:hint="eastAsia"/>
        </w:rPr>
        <w:t>　　图表 固能源前列腺治疗机行业特点</w:t>
      </w:r>
      <w:r>
        <w:rPr>
          <w:rFonts w:hint="eastAsia"/>
        </w:rPr>
        <w:br/>
      </w:r>
      <w:r>
        <w:rPr>
          <w:rFonts w:hint="eastAsia"/>
        </w:rPr>
        <w:t>　　图表 固能源前列腺治疗机政策</w:t>
      </w:r>
      <w:r>
        <w:rPr>
          <w:rFonts w:hint="eastAsia"/>
        </w:rPr>
        <w:br/>
      </w:r>
      <w:r>
        <w:rPr>
          <w:rFonts w:hint="eastAsia"/>
        </w:rPr>
        <w:t>　　图表 固能源前列腺治疗机技术 标准</w:t>
      </w:r>
      <w:r>
        <w:rPr>
          <w:rFonts w:hint="eastAsia"/>
        </w:rPr>
        <w:br/>
      </w:r>
      <w:r>
        <w:rPr>
          <w:rFonts w:hint="eastAsia"/>
        </w:rPr>
        <w:t>　　图表 固能源前列腺治疗机最新消息 动态</w:t>
      </w:r>
      <w:r>
        <w:rPr>
          <w:rFonts w:hint="eastAsia"/>
        </w:rPr>
        <w:br/>
      </w:r>
      <w:r>
        <w:rPr>
          <w:rFonts w:hint="eastAsia"/>
        </w:rPr>
        <w:t>　　图表 固能源前列腺治疗机行业现状</w:t>
      </w:r>
      <w:r>
        <w:rPr>
          <w:rFonts w:hint="eastAsia"/>
        </w:rPr>
        <w:br/>
      </w:r>
      <w:r>
        <w:rPr>
          <w:rFonts w:hint="eastAsia"/>
        </w:rPr>
        <w:t>　　图表 2019-2024年固能源前列腺治疗机行业市场容量统计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2019-2024年中国固能源前列腺治疗机销售统计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2019-2024年中国固能源前列腺治疗机利润总额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2019-2024年中国固能源前列腺治疗机企业数量统计</w:t>
      </w:r>
      <w:r>
        <w:rPr>
          <w:rFonts w:hint="eastAsia"/>
        </w:rPr>
        <w:br/>
      </w:r>
      <w:r>
        <w:rPr>
          <w:rFonts w:hint="eastAsia"/>
        </w:rPr>
        <w:t>　　图表 2025年固能源前列腺治疗机成本和利润分析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2019-2024年中国固能源前列腺治疗机行业偿债能力分析</w:t>
      </w:r>
      <w:r>
        <w:rPr>
          <w:rFonts w:hint="eastAsia"/>
        </w:rPr>
        <w:br/>
      </w:r>
      <w:r>
        <w:rPr>
          <w:rFonts w:hint="eastAsia"/>
        </w:rPr>
        <w:t>　　图表 固能源前列腺治疗机品牌分析</w:t>
      </w:r>
      <w:r>
        <w:rPr>
          <w:rFonts w:hint="eastAsia"/>
        </w:rPr>
        <w:br/>
      </w:r>
      <w:r>
        <w:rPr>
          <w:rFonts w:hint="eastAsia"/>
        </w:rPr>
        <w:t>　　图表 **地区固能源前列腺治疗机市场规模</w:t>
      </w:r>
      <w:r>
        <w:rPr>
          <w:rFonts w:hint="eastAsia"/>
        </w:rPr>
        <w:br/>
      </w:r>
      <w:r>
        <w:rPr>
          <w:rFonts w:hint="eastAsia"/>
        </w:rPr>
        <w:t>　　图表 **地区固能源前列腺治疗机行业市场需求</w:t>
      </w:r>
      <w:r>
        <w:rPr>
          <w:rFonts w:hint="eastAsia"/>
        </w:rPr>
        <w:br/>
      </w:r>
      <w:r>
        <w:rPr>
          <w:rFonts w:hint="eastAsia"/>
        </w:rPr>
        <w:t>　　图表 **地区固能源前列腺治疗机市场调研</w:t>
      </w:r>
      <w:r>
        <w:rPr>
          <w:rFonts w:hint="eastAsia"/>
        </w:rPr>
        <w:br/>
      </w:r>
      <w:r>
        <w:rPr>
          <w:rFonts w:hint="eastAsia"/>
        </w:rPr>
        <w:t>　　图表 **地区固能源前列腺治疗机行业市场需求分析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**地区固能源前列腺治疗机市场规模</w:t>
      </w:r>
      <w:r>
        <w:rPr>
          <w:rFonts w:hint="eastAsia"/>
        </w:rPr>
        <w:br/>
      </w:r>
      <w:r>
        <w:rPr>
          <w:rFonts w:hint="eastAsia"/>
        </w:rPr>
        <w:t>　　图表 **地区固能源前列腺治疗机行业市场需求</w:t>
      </w:r>
      <w:r>
        <w:rPr>
          <w:rFonts w:hint="eastAsia"/>
        </w:rPr>
        <w:br/>
      </w:r>
      <w:r>
        <w:rPr>
          <w:rFonts w:hint="eastAsia"/>
        </w:rPr>
        <w:t>　　图表 **地区固能源前列腺治疗机市场调研</w:t>
      </w:r>
      <w:r>
        <w:rPr>
          <w:rFonts w:hint="eastAsia"/>
        </w:rPr>
        <w:br/>
      </w:r>
      <w:r>
        <w:rPr>
          <w:rFonts w:hint="eastAsia"/>
        </w:rPr>
        <w:t>　　图表 **地区固能源前列腺治疗机市场需求分析</w:t>
      </w:r>
      <w:r>
        <w:rPr>
          <w:rFonts w:hint="eastAsia"/>
        </w:rPr>
        <w:br/>
      </w:r>
      <w:r>
        <w:rPr>
          <w:rFonts w:hint="eastAsia"/>
        </w:rPr>
        <w:t>　　图表 固能源前列腺治疗机上游发展</w:t>
      </w:r>
      <w:r>
        <w:rPr>
          <w:rFonts w:hint="eastAsia"/>
        </w:rPr>
        <w:br/>
      </w:r>
      <w:r>
        <w:rPr>
          <w:rFonts w:hint="eastAsia"/>
        </w:rPr>
        <w:t>　　图表 固能源前列腺治疗机下游发展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固能源前列腺治疗机企业（一）概况</w:t>
      </w:r>
      <w:r>
        <w:rPr>
          <w:rFonts w:hint="eastAsia"/>
        </w:rPr>
        <w:br/>
      </w:r>
      <w:r>
        <w:rPr>
          <w:rFonts w:hint="eastAsia"/>
        </w:rPr>
        <w:t>　　图表 企业固能源前列腺治疗机业务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固能源前列腺治疗机企业（二）简介</w:t>
      </w:r>
      <w:r>
        <w:rPr>
          <w:rFonts w:hint="eastAsia"/>
        </w:rPr>
        <w:br/>
      </w:r>
      <w:r>
        <w:rPr>
          <w:rFonts w:hint="eastAsia"/>
        </w:rPr>
        <w:t>　　图表 企业固能源前列腺治疗机业务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固能源前列腺治疗机企业（三）概况</w:t>
      </w:r>
      <w:r>
        <w:rPr>
          <w:rFonts w:hint="eastAsia"/>
        </w:rPr>
        <w:br/>
      </w:r>
      <w:r>
        <w:rPr>
          <w:rFonts w:hint="eastAsia"/>
        </w:rPr>
        <w:t>　　图表 企业固能源前列腺治疗机业务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固能源前列腺治疗机企业（四）简介</w:t>
      </w:r>
      <w:r>
        <w:rPr>
          <w:rFonts w:hint="eastAsia"/>
        </w:rPr>
        <w:br/>
      </w:r>
      <w:r>
        <w:rPr>
          <w:rFonts w:hint="eastAsia"/>
        </w:rPr>
        <w:t>　　图表 企业固能源前列腺治疗机业务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固能源前列腺治疗机投资、并购情况</w:t>
      </w:r>
      <w:r>
        <w:rPr>
          <w:rFonts w:hint="eastAsia"/>
        </w:rPr>
        <w:br/>
      </w:r>
      <w:r>
        <w:rPr>
          <w:rFonts w:hint="eastAsia"/>
        </w:rPr>
        <w:t>　　图表 固能源前列腺治疗机优势</w:t>
      </w:r>
      <w:r>
        <w:rPr>
          <w:rFonts w:hint="eastAsia"/>
        </w:rPr>
        <w:br/>
      </w:r>
      <w:r>
        <w:rPr>
          <w:rFonts w:hint="eastAsia"/>
        </w:rPr>
        <w:t>　　图表 固能源前列腺治疗机劣势</w:t>
      </w:r>
      <w:r>
        <w:rPr>
          <w:rFonts w:hint="eastAsia"/>
        </w:rPr>
        <w:br/>
      </w:r>
      <w:r>
        <w:rPr>
          <w:rFonts w:hint="eastAsia"/>
        </w:rPr>
        <w:t>　　图表 固能源前列腺治疗机机会</w:t>
      </w:r>
      <w:r>
        <w:rPr>
          <w:rFonts w:hint="eastAsia"/>
        </w:rPr>
        <w:br/>
      </w:r>
      <w:r>
        <w:rPr>
          <w:rFonts w:hint="eastAsia"/>
        </w:rPr>
        <w:t>　　图表 固能源前列腺治疗机威胁</w:t>
      </w:r>
      <w:r>
        <w:rPr>
          <w:rFonts w:hint="eastAsia"/>
        </w:rPr>
        <w:br/>
      </w:r>
      <w:r>
        <w:rPr>
          <w:rFonts w:hint="eastAsia"/>
        </w:rPr>
        <w:t>　　图表 进入固能源前列腺治疗机行业壁垒</w:t>
      </w:r>
      <w:r>
        <w:rPr>
          <w:rFonts w:hint="eastAsia"/>
        </w:rPr>
        <w:br/>
      </w:r>
      <w:r>
        <w:rPr>
          <w:rFonts w:hint="eastAsia"/>
        </w:rPr>
        <w:t>　　图表 固能源前列腺治疗机发展有利因素</w:t>
      </w:r>
      <w:r>
        <w:rPr>
          <w:rFonts w:hint="eastAsia"/>
        </w:rPr>
        <w:br/>
      </w:r>
      <w:r>
        <w:rPr>
          <w:rFonts w:hint="eastAsia"/>
        </w:rPr>
        <w:t>　　图表 固能源前列腺治疗机发展不利因素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2025-2031年中国固能源前列腺治疗机行业信息化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2025-2031年中国固能源前列腺治疗机行业市场容量预测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2025-2031年中国固能源前列腺治疗机行业市场规模预测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2025-2031年中国固能源前列腺治疗机行业风险</w:t>
      </w:r>
      <w:r>
        <w:rPr>
          <w:rFonts w:hint="eastAsia"/>
        </w:rPr>
        <w:br/>
      </w:r>
      <w:r>
        <w:rPr>
          <w:rFonts w:hint="eastAsia"/>
        </w:rPr>
        <w:t>　　图表 2025-2031年中国固能源前列腺治疗机市场前景分析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2025-2031年中国固能源前列腺治疗机发展趋势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0c906d50840d7" w:history="1">
        <w:r>
          <w:rPr>
            <w:rStyle w:val="Hyperlink"/>
          </w:rPr>
          <w:t>2025年版中国固能源前列腺治疗机行业专题研究及市场前景分析报告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0c906d50840d7" w:history="1">
        <w:r>
          <w:rPr>
            <w:rStyle w:val="Hyperlink"/>
          </w:rPr>
          <w:t>https://www.20087.com/0/31/GuNengYuanQianLieXianZhiLiaoJiYanJiuBaoGao.html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热点：nebs前列腺治疗仪、前列腺治疗仪管事吗、前列腺治疗仪骗局视频、前列腺冶疗仪有效吗、前列腺治疗仪可以治疗前列腺炎吗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2edf07679402f" w:history="1">
      <w:r>
        <w:rPr>
          <w:rStyle w:val="Hyperlink"/>
        </w:rPr>
        <w:t>2025年版中国固能源前列腺治疗机行业专题研究及市场前景分析报告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uNengYuanQianLieXianZhiLiaoJiYanJiuBaoGao.html" TargetMode="External" Id="R9e10c906d508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uNengYuanQianLieXianZhiLiaoJiYanJiuBaoGao.html" TargetMode="External" Id="Rae52edf07679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2025-01-20T07:36:00Z</dcterms:created>
  <dcterms:modified xsi:type="dcterms:W3CDTF">2025-01-20T08:36:00Z</dcterms:modified>
  <dc:subject>2025年版中国固能源前列腺治疗机行业专题研究及市场前景分析报告</dc:subject>
  <dc:title>2025年版中国固能源前列腺治疗机行业专题研究及市场前景分析报告</dc:title>
  <cp:keywords>2025年版中国固能源前列腺治疗机行业专题研究及市场前景分析报告</cp:keywords>
  <dc:description>2025年版中国固能源前列腺治疗机行业专题研究及市场前景分析报告</dc:description>
</cp:coreProperties>
</file>