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aa7dbf99443d" w:history="1">
              <w:r>
                <w:rPr>
                  <w:rStyle w:val="Hyperlink"/>
                </w:rPr>
                <w:t>2024-2030年全球与中国离子棒行业市场调研及发展前景预测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aa7dbf99443d" w:history="1">
              <w:r>
                <w:rPr>
                  <w:rStyle w:val="Hyperlink"/>
                </w:rPr>
                <w:t>2024-2030年全球与中国离子棒行业市场调研及发展前景预测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6aa7dbf99443d" w:history="1">
                <w:r>
                  <w:rPr>
                    <w:rStyle w:val="Hyperlink"/>
                  </w:rPr>
                  <w:t>https://www.20087.com/1/60/LiZiBangShiChangQianJingFenXi.html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棒是一种利用高压放电产生正负离子的装置，广泛应用于空气净化、工业除静电、农业增产等领域。在空气净化方面，通过释放负离子中和空气中的有害颗粒物，改善室内空气质量；在工业生产中，离子棒能有效消除静电，提高生产安全性和产品质量。随着技术的不断进步，离子棒的设计更加紧凑高效，应用范围不断拓展。</w:t>
      </w:r>
      <w:r>
        <w:rPr>
          <w:rFonts w:hint="eastAsia"/>
        </w:rPr>
        <w:br/>
      </w:r>
      <w:r>
        <w:rPr>
          <w:rFonts w:hint="eastAsia"/>
        </w:rPr>
        <w:t>　　未来离子棒技术的发展将注重于高效能、智能化和定制化解决方案。通过优化电极设计和电源管理，提升离子生成效率，降低能耗。结合物联网技术，实现远程监控和智能调控，提高使用便利性和维护效率。针对不同应用场景，如医疗设施、数据中心、精密电子制造等，开发专门的离子棒产品和解决方案，满足特定环境下的需求，推动离子棒技术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aa7dbf99443d" w:history="1">
        <w:r>
          <w:rPr>
            <w:rStyle w:val="Hyperlink"/>
          </w:rPr>
          <w:t>2024-2030年全球与中国离子棒行业市场调研及发展前景预测</w:t>
        </w:r>
      </w:hyperlink>
      <w:r>
        <w:rPr>
          <w:rFonts w:hint="eastAsia"/>
        </w:rPr>
        <w:t>》全面剖析了离子棒产业链的整体状况，详细分析了市场规模与需求，探讨了价格波动及影响因素。报告通过深入调研，揭示了离子棒行业现状，展望了离子棒市场前景，并预测了未来发展趋势。同时，报告还重点关注了离子棒行业领军企业，评估了市场竞争态势、集中度和品牌影响力，对离子棒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离子棒市场概述</w:t>
      </w:r>
      <w:r>
        <w:rPr>
          <w:rFonts w:hint="eastAsia"/>
        </w:rPr>
        <w:br/>
      </w:r>
      <w:r>
        <w:rPr>
          <w:rFonts w:hint="eastAsia"/>
        </w:rPr>
        <w:t>　　1.1 离子棒行业概述及统计范围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不同产品类型离子棒规模增长趋势2019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从不同应用，离子棒主要包括如下几个方面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不同应用离子棒规模增长趋势2019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离子棒行业发展总体概况</w:t>
      </w:r>
      <w:r>
        <w:rPr>
          <w:rFonts w:hint="eastAsia"/>
        </w:rPr>
        <w:br/>
      </w:r>
      <w:r>
        <w:rPr>
          <w:rFonts w:hint="eastAsia"/>
        </w:rPr>
        <w:t>　　　　1.4.2 离子棒行业发展主要特点</w:t>
      </w:r>
      <w:r>
        <w:rPr>
          <w:rFonts w:hint="eastAsia"/>
        </w:rPr>
        <w:br/>
      </w:r>
      <w:r>
        <w:rPr>
          <w:rFonts w:hint="eastAsia"/>
        </w:rPr>
        <w:t>　　　　1.4.3 离子棒行业发展影响因素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全球离子棒供需现状及预测（2019-2030）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全球离子棒产能、产量、产能利用率及发展趋势（2019-2030）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全球离子棒产量、需求量及发展趋势（2019-2030）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全球主要地区离子棒产量及发展趋势（2019-2030）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中国离子棒供需现状及预测（2019-2030）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中国离子棒产能、产量、产能利用率及发展趋势（2019-2030）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中国离子棒产量、市场需求量及发展趋势（2019-2030）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中国离子棒产能和产量占全球的比重（2019-2030）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全球离子棒销量及收入（2019-2030）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全球市场离子棒收入（2019-2030）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全球市场离子棒销量（2019-2030）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全球市场离子棒价格趋势（2019-2030）</w:t>
      </w:r>
      <w:r>
        <w:rPr>
          <w:rFonts w:hint="eastAsia"/>
        </w:rPr>
        <w:br/>
      </w:r>
      <w:r>
        <w:rPr>
          <w:rFonts w:hint="eastAsia"/>
        </w:rPr>
        <w:t>　　2.4 中国离子棒销量及收入（2019-2030）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中国市场离子棒收入（2019-2030）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中国市场离子棒销量（2019-2030）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中国市场离子棒销量和收入占全球的比重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全球主要地区离子棒销售收入及市场份额（2019-2023年）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全球主要地区离子棒销量分析：2019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全球主要地区离子棒销量及市场份额（2019-2023年）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北美（美国和加拿大）离子棒销量（2019-2030）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北美（美国和加拿大）离子棒收入（2019-2030）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欧洲（德国、英国、法国和意大利等国家）离子棒收入（2019-2030）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亚太（中国、日本、韩国、中国台湾、印度和东南亚等）离子棒销量（2019-2030）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亚太（中国、日本、韩国、中国台湾、印度和东南亚等）离子棒收入（2019-2030）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拉美地区（墨西哥、巴西等国家）离子棒收入（2019-2030）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中东及非洲（土耳其、沙特等国家）离子棒收入（2019-2030）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全球市场主要厂商离子棒产能市场份额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全球市场主要厂商离子棒销量（2019-2023）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全球市场主要厂商离子棒销售收入（2019-2023）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全球市场主要厂商离子棒销售价格（2019-2023）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2023年全球主要生产商离子棒收入排名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中国市场主要厂商离子棒销量（2019-2023）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中国市场主要厂商离子棒销售收入（2019-2023）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中国市场主要厂商离子棒销售价格（2019-2023）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2023年中国主要生产商离子棒收入排名</w:t>
      </w:r>
      <w:r>
        <w:rPr>
          <w:rFonts w:hint="eastAsia"/>
        </w:rPr>
        <w:br/>
      </w:r>
      <w:r>
        <w:rPr>
          <w:rFonts w:hint="eastAsia"/>
        </w:rPr>
        <w:t>　　4.3 全球主要厂商离子棒总部及产地分布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全球主要厂商离子棒商业化日期</w:t>
      </w:r>
      <w:r>
        <w:rPr>
          <w:rFonts w:hint="eastAsia"/>
        </w:rPr>
        <w:br/>
      </w:r>
      <w:r>
        <w:rPr>
          <w:rFonts w:hint="eastAsia"/>
        </w:rPr>
        <w:t>　　4.5 全球主要厂商离子棒产品类型及应用</w:t>
      </w:r>
      <w:r>
        <w:rPr>
          <w:rFonts w:hint="eastAsia"/>
        </w:rPr>
        <w:br/>
      </w:r>
      <w:r>
        <w:rPr>
          <w:rFonts w:hint="eastAsia"/>
        </w:rPr>
        <w:t>　　4.6 离子棒行业集中度、竞争程度分析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离子棒行业集中度分析：全球头部厂商份额（Top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全球离子棒第一梯队、第二梯队和第三梯队生产商（品牌）及市场份额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不同产品类型离子棒分析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全球市场不同产品类型离子棒销量及市场份额（2019-2023）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全球市场不同产品类型离子棒销量预测（2024-2030）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全球市场不同产品类型离子棒收入及市场份额（2019-2023）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全球市场不同产品类型离子棒收入预测（2024-2030）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中国市场不同产品类型离子棒销量及市场份额（2019-2023）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中国市场不同产品类型离子棒销量预测（2024-2030）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中国市场不同产品类型离子棒收入及市场份额（2019-2023）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中国市场不同产品类型离子棒收入预测（2024-2030）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不同应用离子棒分析</w:t>
      </w:r>
      <w:r>
        <w:rPr>
          <w:rFonts w:hint="eastAsia"/>
        </w:rPr>
        <w:br/>
      </w:r>
      <w:r>
        <w:rPr>
          <w:rFonts w:hint="eastAsia"/>
        </w:rPr>
        <w:t>　　6.1 全球市场不同应用离子棒销量（2019-2030）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全球市场不同应用离子棒销量及市场份额（2019-2023）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全球市场不同应用离子棒销量预测（2024-2030）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全球市场不同应用离子棒收入（2019-2030）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全球市场不同应用离子棒收入及市场份额（2019-2023）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全球市场不同应用离子棒收入预测（2024-2030）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全球市场不同应用离子棒价格走势（2019-2030）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中国市场不同应用离子棒销量（2019-2030）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中国市场不同应用离子棒销量及市场份额（2019-2023）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中国市场不同应用离子棒销量预测（2024-2030）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中国市场不同应用离子棒收入（2019-2030）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中国市场不同应用离子棒收入及市场份额（2019-2023）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中国市场不同应用离子棒收入预测（2024-2030）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离子棒行业发展趋势</w:t>
      </w:r>
      <w:r>
        <w:rPr>
          <w:rFonts w:hint="eastAsia"/>
        </w:rPr>
        <w:br/>
      </w:r>
      <w:r>
        <w:rPr>
          <w:rFonts w:hint="eastAsia"/>
        </w:rPr>
        <w:t>　　7.2 离子棒行业主要驱动因素</w:t>
      </w:r>
      <w:r>
        <w:rPr>
          <w:rFonts w:hint="eastAsia"/>
        </w:rPr>
        <w:br/>
      </w:r>
      <w:r>
        <w:rPr>
          <w:rFonts w:hint="eastAsia"/>
        </w:rPr>
        <w:t>　　7.3 离子棒中国企业SWOT分析</w:t>
      </w:r>
      <w:r>
        <w:rPr>
          <w:rFonts w:hint="eastAsia"/>
        </w:rPr>
        <w:br/>
      </w:r>
      <w:r>
        <w:rPr>
          <w:rFonts w:hint="eastAsia"/>
        </w:rPr>
        <w:t>　　7.4 中国离子棒行业政策环境分析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离子棒行业产业链简介</w:t>
      </w:r>
      <w:r>
        <w:rPr>
          <w:rFonts w:hint="eastAsia"/>
        </w:rPr>
        <w:br/>
      </w:r>
      <w:r>
        <w:rPr>
          <w:rFonts w:hint="eastAsia"/>
        </w:rPr>
        <w:t>　　　　8.1.1 离子棒行业供应链分析</w:t>
      </w:r>
      <w:r>
        <w:rPr>
          <w:rFonts w:hint="eastAsia"/>
        </w:rPr>
        <w:br/>
      </w:r>
      <w:r>
        <w:rPr>
          <w:rFonts w:hint="eastAsia"/>
        </w:rPr>
        <w:t>　　　　8.1.2 离子棒主要原料及供应情况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离子棒行业主要下游客户</w:t>
      </w:r>
      <w:r>
        <w:rPr>
          <w:rFonts w:hint="eastAsia"/>
        </w:rPr>
        <w:br/>
      </w:r>
      <w:r>
        <w:rPr>
          <w:rFonts w:hint="eastAsia"/>
        </w:rPr>
        <w:t>　　8.2 离子棒行业采购模式</w:t>
      </w:r>
      <w:r>
        <w:rPr>
          <w:rFonts w:hint="eastAsia"/>
        </w:rPr>
        <w:br/>
      </w:r>
      <w:r>
        <w:rPr>
          <w:rFonts w:hint="eastAsia"/>
        </w:rPr>
        <w:t>　　8.3 离子棒行业生产模式</w:t>
      </w:r>
      <w:r>
        <w:rPr>
          <w:rFonts w:hint="eastAsia"/>
        </w:rPr>
        <w:br/>
      </w:r>
      <w:r>
        <w:rPr>
          <w:rFonts w:hint="eastAsia"/>
        </w:rPr>
        <w:t>　　8.4 离子棒行业销售模式及销售渠道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全球市场主要离子棒厂商简介</w:t>
      </w:r>
      <w:r>
        <w:rPr>
          <w:rFonts w:hint="eastAsia"/>
        </w:rPr>
        <w:br/>
      </w:r>
      <w:r>
        <w:rPr>
          <w:rFonts w:hint="eastAsia"/>
        </w:rPr>
        <w:t>　　9.1 离子棒厂商（一）</w:t>
      </w:r>
      <w:r>
        <w:rPr>
          <w:rFonts w:hint="eastAsia"/>
        </w:rPr>
        <w:br/>
      </w:r>
      <w:r>
        <w:rPr>
          <w:rFonts w:hint="eastAsia"/>
        </w:rPr>
        <w:t>　　　　9.1.1 离子棒厂商（一）基本信息、离子棒生产基地、销售区域、竞争对手及市场地位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离子棒厂商（一）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离子棒厂商（一）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离子棒厂商（一）公司简介及主要业务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离子棒厂商（一）企业最新动态</w:t>
      </w:r>
      <w:r>
        <w:rPr>
          <w:rFonts w:hint="eastAsia"/>
        </w:rPr>
        <w:br/>
      </w:r>
      <w:r>
        <w:rPr>
          <w:rFonts w:hint="eastAsia"/>
        </w:rPr>
        <w:t>　　9.2 离子棒厂商（二）</w:t>
      </w:r>
      <w:r>
        <w:rPr>
          <w:rFonts w:hint="eastAsia"/>
        </w:rPr>
        <w:br/>
      </w:r>
      <w:r>
        <w:rPr>
          <w:rFonts w:hint="eastAsia"/>
        </w:rPr>
        <w:t>　　　　9.2.1 离子棒厂商（二）基本信息、离子棒生产基地、销售区域、竞争对手及市场地位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离子棒厂商（二）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离子棒厂商（二）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离子棒厂商（二）公司简介及主要业务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离子棒厂商（二）企业最新动态</w:t>
      </w:r>
      <w:r>
        <w:rPr>
          <w:rFonts w:hint="eastAsia"/>
        </w:rPr>
        <w:br/>
      </w:r>
      <w:r>
        <w:rPr>
          <w:rFonts w:hint="eastAsia"/>
        </w:rPr>
        <w:t>　　9.3 离子棒厂商（三）</w:t>
      </w:r>
      <w:r>
        <w:rPr>
          <w:rFonts w:hint="eastAsia"/>
        </w:rPr>
        <w:br/>
      </w:r>
      <w:r>
        <w:rPr>
          <w:rFonts w:hint="eastAsia"/>
        </w:rPr>
        <w:t>　　　　9.3.1 离子棒厂商（三）基本信息、离子棒生产基地、销售区域、竞争对手及市场地位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离子棒厂商（三）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离子棒厂商（三）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离子棒厂商（三）公司简介及主要业务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离子棒厂商（三）企业最新动态</w:t>
      </w:r>
      <w:r>
        <w:rPr>
          <w:rFonts w:hint="eastAsia"/>
        </w:rPr>
        <w:br/>
      </w:r>
      <w:r>
        <w:rPr>
          <w:rFonts w:hint="eastAsia"/>
        </w:rPr>
        <w:t>　　9.4 离子棒厂商（四）</w:t>
      </w:r>
      <w:r>
        <w:rPr>
          <w:rFonts w:hint="eastAsia"/>
        </w:rPr>
        <w:br/>
      </w:r>
      <w:r>
        <w:rPr>
          <w:rFonts w:hint="eastAsia"/>
        </w:rPr>
        <w:t>　　　　9.4.1 离子棒厂商（四）基本信息、离子棒生产基地、销售区域、竞争对手及市场地位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离子棒厂商（四）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离子棒厂商（四）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离子棒厂商（四）公司简介及主要业务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离子棒厂商（四）企业最新动态</w:t>
      </w:r>
      <w:r>
        <w:rPr>
          <w:rFonts w:hint="eastAsia"/>
        </w:rPr>
        <w:br/>
      </w:r>
      <w:r>
        <w:rPr>
          <w:rFonts w:hint="eastAsia"/>
        </w:rPr>
        <w:t>　　9.5 离子棒厂商（五）</w:t>
      </w:r>
      <w:r>
        <w:rPr>
          <w:rFonts w:hint="eastAsia"/>
        </w:rPr>
        <w:br/>
      </w:r>
      <w:r>
        <w:rPr>
          <w:rFonts w:hint="eastAsia"/>
        </w:rPr>
        <w:t>　　　　9.5.1 离子棒厂商（五）基本信息、离子棒生产基地、销售区域、竞争对手及市场地位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离子棒厂商（五）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离子棒厂商（五）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离子棒厂商（五）公司简介及主要业务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离子棒厂商（五）企业最新动态</w:t>
      </w:r>
      <w:r>
        <w:rPr>
          <w:rFonts w:hint="eastAsia"/>
        </w:rPr>
        <w:br/>
      </w:r>
      <w:r>
        <w:rPr>
          <w:rFonts w:hint="eastAsia"/>
        </w:rPr>
        <w:t>　　9.6 离子棒厂商（六）</w:t>
      </w:r>
      <w:r>
        <w:rPr>
          <w:rFonts w:hint="eastAsia"/>
        </w:rPr>
        <w:br/>
      </w:r>
      <w:r>
        <w:rPr>
          <w:rFonts w:hint="eastAsia"/>
        </w:rPr>
        <w:t>　　　　9.6.1 离子棒厂商（六）基本信息、离子棒生产基地、销售区域、竞争对手及市场地位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离子棒厂商（六）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离子棒厂商（六）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离子棒厂商（六）公司简介及主要业务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离子棒厂商（六）企业最新动态</w:t>
      </w:r>
      <w:r>
        <w:rPr>
          <w:rFonts w:hint="eastAsia"/>
        </w:rPr>
        <w:br/>
      </w:r>
      <w:r>
        <w:rPr>
          <w:rFonts w:hint="eastAsia"/>
        </w:rPr>
        <w:t>　　9.7 离子棒厂商（七）</w:t>
      </w:r>
      <w:r>
        <w:rPr>
          <w:rFonts w:hint="eastAsia"/>
        </w:rPr>
        <w:br/>
      </w:r>
      <w:r>
        <w:rPr>
          <w:rFonts w:hint="eastAsia"/>
        </w:rPr>
        <w:t>　　　　9.7.1 离子棒厂商（七）基本信息、离子棒生产基地、销售区域、竞争对手及市场地位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离子棒厂商（七）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离子棒厂商（七）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离子棒厂商（七）公司简介及主要业务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离子棒厂商（七）企业最新动态</w:t>
      </w:r>
      <w:r>
        <w:rPr>
          <w:rFonts w:hint="eastAsia"/>
        </w:rPr>
        <w:br/>
      </w:r>
      <w:r>
        <w:rPr>
          <w:rFonts w:hint="eastAsia"/>
        </w:rPr>
        <w:t>　　9.8 离子棒厂商（八）</w:t>
      </w:r>
      <w:r>
        <w:rPr>
          <w:rFonts w:hint="eastAsia"/>
        </w:rPr>
        <w:br/>
      </w:r>
      <w:r>
        <w:rPr>
          <w:rFonts w:hint="eastAsia"/>
        </w:rPr>
        <w:t>　　　　9.8.1 离子棒厂商（八）基本信息、离子棒生产基地、销售区域、竞争对手及市场地位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离子棒厂商（八）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离子棒厂商（八） 离子棒销量、收入、价格及毛利率（2019-2023）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离子棒厂商（八）公司简介及主要业务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离子棒厂商（八）企业最新动态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中国市场离子棒产量、销量、进出口分析及未来趋势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中国市场离子棒进出口贸易趋势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中国市场离子棒主要进口来源</w:t>
      </w:r>
      <w:r>
        <w:rPr>
          <w:rFonts w:hint="eastAsia"/>
        </w:rPr>
        <w:br/>
      </w:r>
      <w:r>
        <w:rPr>
          <w:rFonts w:hint="eastAsia"/>
        </w:rPr>
        <w:t>　　10.4 中国市场离子棒主要出口目的地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中国市场离子棒主要地区分布</w:t>
      </w:r>
      <w:r>
        <w:rPr>
          <w:rFonts w:hint="eastAsia"/>
        </w:rPr>
        <w:br/>
      </w:r>
      <w:r>
        <w:rPr>
          <w:rFonts w:hint="eastAsia"/>
        </w:rPr>
        <w:t>　　11.1 中国离子棒生产地区分布</w:t>
      </w:r>
      <w:r>
        <w:rPr>
          <w:rFonts w:hint="eastAsia"/>
        </w:rPr>
        <w:br/>
      </w:r>
      <w:r>
        <w:rPr>
          <w:rFonts w:hint="eastAsia"/>
        </w:rPr>
        <w:t>　　11.2 中国离子棒消费地区分布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离子棒产品图片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全球不同产品类型离子棒规模2019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全球不同产品类型离子棒市场份额2023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全球不同应用离子棒规模2019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全球不同应用离子棒市场份额2023 VS 2030</w:t>
      </w:r>
      <w:r>
        <w:rPr>
          <w:rFonts w:hint="eastAsia"/>
        </w:rPr>
        <w:br/>
      </w:r>
      <w:r>
        <w:rPr>
          <w:rFonts w:hint="eastAsia"/>
        </w:rPr>
        <w:t>　　图 全球离子棒产能、产量、产能利用率及发展趋势（2019-2030）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全球离子棒产量、需求量及发展趋势（2019-2030）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全球主要地区离子棒产量规模：2019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全球主要地区离子棒产量市场份额（2019-2030）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中国离子棒产能、产量、产能利用率及发展趋势（2019-2030）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中国离子棒产量、市场需求量及发展趋势（2019-2030）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中国离子棒总产能占全球比重（2019-2030）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中国离子棒总产量占全球比重（2019-2030）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全球离子棒市场收入及增长率:（2019-2030）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全球市场离子棒市场规模：2019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全球市场离子棒销量及增长率（2019-2030）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全球市场离子棒价格趋势（2019-2030）</w:t>
      </w:r>
      <w:r>
        <w:rPr>
          <w:rFonts w:hint="eastAsia"/>
        </w:rPr>
        <w:br/>
      </w:r>
      <w:r>
        <w:rPr>
          <w:rFonts w:hint="eastAsia"/>
        </w:rPr>
        <w:t>　　图 中国离子棒市场收入及增长率:（2019-2030）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中国市场离子棒市场规模：2019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中国市场离子棒销量及增长率（2019-2030）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中国市场离子棒销量占全球比重（2019-2030）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中国离子棒收入占全球比重（2019-2030）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全球主要地区离子棒销售收入规模：2019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全球主要地区离子棒销售收入市场份额（2019-2023）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全球主要地区离子棒销售收入市场份额（2019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全球主要地区离子棒收入市场份额（2024-2030）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北美（美国和加拿大）离子棒收入份额（2019-2030）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欧洲（德国、英国、法国和意大利等国家）离子棒收入份额（2019-2030）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亚太（中国、日本、韩国、中国台湾、印度和东南亚等）离子棒收入份额（2019-2030）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拉美地区（墨西哥、巴西等国家）离子棒收入份额（2019-2030）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中东及非洲（土耳其、沙特等国家）离子棒收入份额（2019-2030）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2023年全球市场主要厂商离子棒销量市场份额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2023年全球市场主要厂商离子棒收入市场份额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2023年中国市场主要厂商离子棒销量市场份额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2023年中国市场主要厂商离子棒收入市场份额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2023年全球前五大生产商离子棒市场份额</w:t>
      </w:r>
      <w:r>
        <w:rPr>
          <w:rFonts w:hint="eastAsia"/>
        </w:rPr>
        <w:br/>
      </w:r>
      <w:r>
        <w:rPr>
          <w:rFonts w:hint="eastAsia"/>
        </w:rPr>
        <w:t>　　图 全球离子棒第一梯队、第二梯队和第三梯队生产商（品牌）及市场份额（2023）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全球不同产品类型离子棒价格走势（2019-2030）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全球不同应用离子棒价格走势（2019-2030）</w:t>
      </w:r>
      <w:r>
        <w:rPr>
          <w:rFonts w:hint="eastAsia"/>
        </w:rPr>
        <w:br/>
      </w:r>
      <w:r>
        <w:rPr>
          <w:rFonts w:hint="eastAsia"/>
        </w:rPr>
        <w:t>　　图 离子棒中国企业SWOT分析</w:t>
      </w:r>
      <w:r>
        <w:rPr>
          <w:rFonts w:hint="eastAsia"/>
        </w:rPr>
        <w:br/>
      </w:r>
      <w:r>
        <w:rPr>
          <w:rFonts w:hint="eastAsia"/>
        </w:rPr>
        <w:t>　　图 离子棒产业链</w:t>
      </w:r>
      <w:r>
        <w:rPr>
          <w:rFonts w:hint="eastAsia"/>
        </w:rPr>
        <w:br/>
      </w:r>
      <w:r>
        <w:rPr>
          <w:rFonts w:hint="eastAsia"/>
        </w:rPr>
        <w:t>　　图 离子棒行业采购模式分析</w:t>
      </w:r>
      <w:r>
        <w:rPr>
          <w:rFonts w:hint="eastAsia"/>
        </w:rPr>
        <w:br/>
      </w:r>
      <w:r>
        <w:rPr>
          <w:rFonts w:hint="eastAsia"/>
        </w:rPr>
        <w:t>　　图 离子棒行业生产模式分析</w:t>
      </w:r>
      <w:r>
        <w:rPr>
          <w:rFonts w:hint="eastAsia"/>
        </w:rPr>
        <w:br/>
      </w:r>
      <w:r>
        <w:rPr>
          <w:rFonts w:hint="eastAsia"/>
        </w:rPr>
        <w:t>　　图 离子棒行业销售模式分析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全球不同产品类型离子棒增长趋势2019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不同应用离子棒增长趋势2019 VS 2023 VS 2030</w:t>
      </w:r>
      <w:r>
        <w:rPr>
          <w:rFonts w:hint="eastAsia"/>
        </w:rPr>
        <w:br/>
      </w:r>
      <w:r>
        <w:rPr>
          <w:rFonts w:hint="eastAsia"/>
        </w:rPr>
        <w:t>　　表 离子棒行业发展主要特点</w:t>
      </w:r>
      <w:r>
        <w:rPr>
          <w:rFonts w:hint="eastAsia"/>
        </w:rPr>
        <w:br/>
      </w:r>
      <w:r>
        <w:rPr>
          <w:rFonts w:hint="eastAsia"/>
        </w:rPr>
        <w:t>　　表 离子棒行业发展有利因素分析</w:t>
      </w:r>
      <w:r>
        <w:rPr>
          <w:rFonts w:hint="eastAsia"/>
        </w:rPr>
        <w:br/>
      </w:r>
      <w:r>
        <w:rPr>
          <w:rFonts w:hint="eastAsia"/>
        </w:rPr>
        <w:t>　　表 离子棒行业发展不利因素分析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进入离子棒行业壁垒</w:t>
      </w:r>
      <w:r>
        <w:rPr>
          <w:rFonts w:hint="eastAsia"/>
        </w:rPr>
        <w:br/>
      </w:r>
      <w:r>
        <w:rPr>
          <w:rFonts w:hint="eastAsia"/>
        </w:rPr>
        <w:t>　　表 全球主要地区离子棒产量：2019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全球主要地区离子棒产量（2019-2023）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全球主要地区离子棒销售收入：2019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全球主要地区离子棒销售收入（2019-2023）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全球主要地区离子棒收入市场份额（2024-2030）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全球主要地区离子棒销量：2019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全球主要地区离子棒销量（2019-2023）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全球主要地区离子棒销量（2024-2030）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全球主要地区离子棒销量份额（2024-2030）</w:t>
      </w:r>
      <w:r>
        <w:rPr>
          <w:rFonts w:hint="eastAsia"/>
        </w:rPr>
        <w:br/>
      </w:r>
      <w:r>
        <w:rPr>
          <w:rFonts w:hint="eastAsia"/>
        </w:rPr>
        <w:t>　　表 北美离子棒基本情况分析</w:t>
      </w:r>
      <w:r>
        <w:rPr>
          <w:rFonts w:hint="eastAsia"/>
        </w:rPr>
        <w:br/>
      </w:r>
      <w:r>
        <w:rPr>
          <w:rFonts w:hint="eastAsia"/>
        </w:rPr>
        <w:t>　　表 欧洲离子棒基本情况分析</w:t>
      </w:r>
      <w:r>
        <w:rPr>
          <w:rFonts w:hint="eastAsia"/>
        </w:rPr>
        <w:br/>
      </w:r>
      <w:r>
        <w:rPr>
          <w:rFonts w:hint="eastAsia"/>
        </w:rPr>
        <w:t>　　表 亚太地区离子棒基本情况分析</w:t>
      </w:r>
      <w:r>
        <w:rPr>
          <w:rFonts w:hint="eastAsia"/>
        </w:rPr>
        <w:br/>
      </w:r>
      <w:r>
        <w:rPr>
          <w:rFonts w:hint="eastAsia"/>
        </w:rPr>
        <w:t>　　表 拉美地区离子棒基本情况分析</w:t>
      </w:r>
      <w:r>
        <w:rPr>
          <w:rFonts w:hint="eastAsia"/>
        </w:rPr>
        <w:br/>
      </w:r>
      <w:r>
        <w:rPr>
          <w:rFonts w:hint="eastAsia"/>
        </w:rPr>
        <w:t>　　表 中东及非洲离子棒基本情况分析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全球市场主要厂商离子棒产能（2023-2024）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全球市场主要厂商离子棒销量（2019-2023）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全球市场主要厂商离子棒销售收入（2019-2023）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全球市场主要厂商离子棒销售收入市场份额（2019-2023）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全球市场主要厂商离子棒销售价格（2019-2023）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2023年全球主要生产商离子棒收入排名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中国市场主要厂商离子棒销量（2019-2023）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中国市场主要厂商离子棒销售收入（2019-2023）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中国市场主要厂商离子棒销售收入市场份额（2019-2023）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中国市场主要厂商离子棒销售价格（2019-2023）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2023年中国主要生产商离子棒收入排名</w:t>
      </w:r>
      <w:r>
        <w:rPr>
          <w:rFonts w:hint="eastAsia"/>
        </w:rPr>
        <w:br/>
      </w:r>
      <w:r>
        <w:rPr>
          <w:rFonts w:hint="eastAsia"/>
        </w:rPr>
        <w:t>　　表 全球主要厂商离子棒总部及产地分布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全球主要厂商离子棒商业化日期</w:t>
      </w:r>
      <w:r>
        <w:rPr>
          <w:rFonts w:hint="eastAsia"/>
        </w:rPr>
        <w:br/>
      </w:r>
      <w:r>
        <w:rPr>
          <w:rFonts w:hint="eastAsia"/>
        </w:rPr>
        <w:t>　　表 全球主要厂商离子棒产品类型及应用</w:t>
      </w:r>
      <w:r>
        <w:rPr>
          <w:rFonts w:hint="eastAsia"/>
        </w:rPr>
        <w:br/>
      </w:r>
      <w:r>
        <w:rPr>
          <w:rFonts w:hint="eastAsia"/>
        </w:rPr>
        <w:t>　　表 2023年全球离子棒主要厂商市场地位（第一梯队、第二梯队和第三梯队）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全球不同产品类型离子棒销量（2019-2023年）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全球不同产品类型离子棒销量预测（2024-2030）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全球市场不同产品类型离子棒销量市场份额预测（2024-2030）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全球不同产品类型离子棒收入（2019-2023年）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全球不同产品类型离子棒收入市场份额（2019-2023）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全球不同产品类型离子棒收入预测（2024-2030）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全球不同产品类型离子棒收入市场份额预测（2024-2030）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中国不同产品类型离子棒销量（2019-2023年）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中国不同产品类型离子棒销量预测（2024-2030）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中国不同产品类型离子棒收入（2019-2023年）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中国不同产品类型离子棒收入市场份额（2019-2023）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中国不同产品类型离子棒收入预测（2024-2030）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中国不同产品类型离子棒收入市场份额预测（2024-2030）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全球不同应用离子棒销量（2019-2023年）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全球不同应用离子棒销量预测（2024-2030）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全球市场不同应用离子棒销量市场份额预测（2024-2030）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全球不同应用离子棒收入（2019-2023年）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全球不同应用离子棒收入市场份额（2019-2023）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全球不同应用离子棒收入预测（2024-2030）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全球不同应用离子棒收入市场份额预测（2024-2030）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中国不同应用离子棒销量（2019-2023年）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中国不同应用离子棒销量市场份额（2019-2023）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中国不同应用离子棒销量预测（2024-2030）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中国不同应用离子棒收入（2019-2023年）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中国不同应用离子棒收入市场份额（2019-2023）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中国不同应用离子棒收入预测（2024-2030）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中国不同应用离子棒收入市场份额预测（2024-2030）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离子棒行业技术发展趋势</w:t>
      </w:r>
      <w:r>
        <w:rPr>
          <w:rFonts w:hint="eastAsia"/>
        </w:rPr>
        <w:br/>
      </w:r>
      <w:r>
        <w:rPr>
          <w:rFonts w:hint="eastAsia"/>
        </w:rPr>
        <w:t>　　表 离子棒行业主要驱动因素</w:t>
      </w:r>
      <w:r>
        <w:rPr>
          <w:rFonts w:hint="eastAsia"/>
        </w:rPr>
        <w:br/>
      </w:r>
      <w:r>
        <w:rPr>
          <w:rFonts w:hint="eastAsia"/>
        </w:rPr>
        <w:t>　　表 离子棒行业供应链分析</w:t>
      </w:r>
      <w:r>
        <w:rPr>
          <w:rFonts w:hint="eastAsia"/>
        </w:rPr>
        <w:br/>
      </w:r>
      <w:r>
        <w:rPr>
          <w:rFonts w:hint="eastAsia"/>
        </w:rPr>
        <w:t>　　表 离子棒上游原料供应商</w:t>
      </w:r>
      <w:r>
        <w:rPr>
          <w:rFonts w:hint="eastAsia"/>
        </w:rPr>
        <w:br/>
      </w:r>
      <w:r>
        <w:rPr>
          <w:rFonts w:hint="eastAsia"/>
        </w:rPr>
        <w:t>　　表 离子棒行业主要下游客户</w:t>
      </w:r>
      <w:r>
        <w:rPr>
          <w:rFonts w:hint="eastAsia"/>
        </w:rPr>
        <w:br/>
      </w:r>
      <w:r>
        <w:rPr>
          <w:rFonts w:hint="eastAsia"/>
        </w:rPr>
        <w:t>　　表 离子棒行业典型经销商</w:t>
      </w:r>
      <w:r>
        <w:rPr>
          <w:rFonts w:hint="eastAsia"/>
        </w:rPr>
        <w:br/>
      </w:r>
      <w:r>
        <w:rPr>
          <w:rFonts w:hint="eastAsia"/>
        </w:rPr>
        <w:t>　　表 离子棒厂商（一）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离子棒厂商（一）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离子棒厂商（一）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离子棒厂商（一）企业最新动态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离子棒厂商（二）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离子棒厂商（二）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离子棒厂商（二）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离子棒厂商（二）企业最新动态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离子棒厂商（三）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离子棒厂商（三）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离子棒厂商（三）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离子棒厂商（三）企业最新动态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离子棒厂商（四）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离子棒厂商（四）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离子棒厂商（四）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离子棒厂商（四）企业最新动态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离子棒厂商（五）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离子棒厂商（五）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离子棒厂商（五）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离子棒厂商（五）企业最新动态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离子棒厂商（六）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离子棒厂商（六）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离子棒厂商（六）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离子棒厂商（六）企业最新动态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离子棒厂商（七）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离子棒厂商（七）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离子棒厂商（七）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离子棒厂商（七）企业最新动态</w:t>
      </w:r>
      <w:r>
        <w:rPr>
          <w:rFonts w:hint="eastAsia"/>
        </w:rPr>
        <w:br/>
      </w:r>
      <w:r>
        <w:rPr>
          <w:rFonts w:hint="eastAsia"/>
        </w:rPr>
        <w:t>　　表 离子棒厂商（八） 离子棒生产基地、销售区域、竞争对手及市场地位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离子棒厂商（八） 离子棒产品规格、参数及市场应用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离子棒厂商（八） 离子棒销量、收入、价格（美元/件）及毛利率（2019-2023）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离子棒厂商（八）公司简介及主要业务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离子棒厂商（八）企业最新动态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中国市场离子棒产量、销量、进出口（2019-2023年）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中国市场离子棒产量、销量、进出口预测（2024-2030）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中国市场离子棒进出口贸易趋势</w:t>
      </w:r>
      <w:r>
        <w:rPr>
          <w:rFonts w:hint="eastAsia"/>
        </w:rPr>
        <w:br/>
      </w:r>
      <w:r>
        <w:rPr>
          <w:rFonts w:hint="eastAsia"/>
        </w:rPr>
        <w:t>　　表 中国市场离子棒主要进口来源</w:t>
      </w:r>
      <w:r>
        <w:rPr>
          <w:rFonts w:hint="eastAsia"/>
        </w:rPr>
        <w:br/>
      </w:r>
      <w:r>
        <w:rPr>
          <w:rFonts w:hint="eastAsia"/>
        </w:rPr>
        <w:t>　　表 中国市场离子棒主要出口目的地</w:t>
      </w:r>
      <w:r>
        <w:rPr>
          <w:rFonts w:hint="eastAsia"/>
        </w:rPr>
        <w:br/>
      </w:r>
      <w:r>
        <w:rPr>
          <w:rFonts w:hint="eastAsia"/>
        </w:rPr>
        <w:t>　　表 中国离子棒生产地区分布</w:t>
      </w:r>
      <w:r>
        <w:rPr>
          <w:rFonts w:hint="eastAsia"/>
        </w:rPr>
        <w:br/>
      </w:r>
      <w:r>
        <w:rPr>
          <w:rFonts w:hint="eastAsia"/>
        </w:rPr>
        <w:t>　　表 中国离子棒消费地区分布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aa7dbf99443d" w:history="1">
        <w:r>
          <w:rPr>
            <w:rStyle w:val="Hyperlink"/>
          </w:rPr>
          <w:t>2024-2030年全球与中国离子棒行业市场调研及发展前景预测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6aa7dbf99443d" w:history="1">
        <w:r>
          <w:rPr>
            <w:rStyle w:val="Hyperlink"/>
          </w:rPr>
          <w:t>https://www.20087.com/1/60/LiZiBangShiChangQianJingFenXi.html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1b7bb98fe4639" w:history="1">
      <w:r>
        <w:rPr>
          <w:rStyle w:val="Hyperlink"/>
        </w:rPr>
        <w:t>2024-2030年全球与中国离子棒行业市场调研及发展前景预测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iZiBangShiChangQianJingFenXi.html" TargetMode="External" Id="R7856aa7dbf99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iZiBangShiChangQianJingFenXi.html" TargetMode="External" Id="R0d01b7bb98fe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2024-06-27T05:48:54Z</dcterms:created>
  <dcterms:modified xsi:type="dcterms:W3CDTF">2024-06-27T06:48:54Z</dcterms:modified>
  <dc:subject>2024-2030年全球与中国离子棒行业市场调研及发展前景预测</dc:subject>
  <dc:title>2024-2030年全球与中国离子棒行业市场调研及发展前景预测</dc:title>
  <cp:keywords>2024-2030年全球与中国离子棒行业市场调研及发展前景预测</cp:keywords>
  <dc:description>2024-2030年全球与中国离子棒行业市场调研及发展前景预测</dc:description>
</cp:coreProperties>
</file>