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9847a2a15473f" w:history="1">
              <w:r>
                <w:rPr>
                  <w:rStyle w:val="Hyperlink"/>
                </w:rPr>
                <w:t>2025-2031年全球与中国波西米亚长裙市场全面调研与发展趋势报告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9847a2a15473f" w:history="1">
              <w:r>
                <w:rPr>
                  <w:rStyle w:val="Hyperlink"/>
                </w:rPr>
                <w:t>2025-2031年全球与中国波西米亚长裙市场全面调研与发展趋势报告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9847a2a15473f" w:history="1">
                <w:r>
                  <w:rPr>
                    <w:rStyle w:val="Hyperlink"/>
                  </w:rPr>
                  <w:t>https://www.20087.com/1/80/BoXiMiYaZhangQunXianZhuangYuFaZhanQuShi.html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西米亚风格的长裙以其自由奔放的设计、丰富的色彩和图案，以及舒适的穿着体验，在时尚界占据了一席之地。近年来，随着消费者对个性化和文化多样性表达的需求增加，波西米亚长裙的款式和面料更加多样化，从棉麻混纺到丝绸刺绣，满足了不同场合和季节的穿着需求。</w:t>
      </w:r>
      <w:r>
        <w:rPr>
          <w:rFonts w:hint="eastAsia"/>
        </w:rPr>
        <w:br/>
      </w:r>
      <w:r>
        <w:rPr>
          <w:rFonts w:hint="eastAsia"/>
        </w:rPr>
        <w:t>　　未来，波西米亚长裙将更加注重可持续性和手工艺传承。随着消费者对环保和道德生产的关注，使用再生材料和传统手工艺制作的裙子将更受欢迎。同时，与现代设计元素的融合，如剪裁创新和可调节式设计，将使波西米亚长裙更加符合现代审美和功能需求。此外，数字化营销和定制服务的兴起，将为消费者提供更个性化和互动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9847a2a15473f" w:history="1">
        <w:r>
          <w:rPr>
            <w:rStyle w:val="Hyperlink"/>
          </w:rPr>
          <w:t>2025-2031年全球与中国波西米亚长裙市场全面调研与发展趋势报告</w:t>
        </w:r>
      </w:hyperlink>
      <w:r>
        <w:rPr>
          <w:rFonts w:hint="eastAsia"/>
        </w:rPr>
        <w:t>》系统分析了波西米亚长裙行业的市场需求、市场规模及价格动态，全面梳理了波西米亚长裙产业链结构，并对波西米亚长裙细分市场进行了深入探究。报告基于详实数据，科学预测了波西米亚长裙市场前景与发展趋势，重点剖析了品牌竞争格局、市场集中度及重点企业的市场地位。通过SWOT分析，报告识别了行业面临的机遇与风险，并提出了针对性发展策略与建议，为波西米亚长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波西米亚长裙行业概述及市场现状分析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波西米亚长裙行业介绍</w:t>
      </w:r>
      <w:r>
        <w:rPr>
          <w:rFonts w:hint="eastAsia"/>
        </w:rPr>
        <w:br/>
      </w:r>
      <w:r>
        <w:rPr>
          <w:rFonts w:hint="eastAsia"/>
        </w:rPr>
        <w:t>　　第二节 波西米亚长裙产品主要分类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一、不同种类波西米亚长裙产量占比（2024年）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二、不同种类波西米亚长裙价格走势（2020-2031年）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波西米亚长裙主要应用领域分析</w:t>
      </w:r>
      <w:r>
        <w:rPr>
          <w:rFonts w:hint="eastAsia"/>
        </w:rPr>
        <w:br/>
      </w:r>
      <w:r>
        <w:rPr>
          <w:rFonts w:hint="eastAsia"/>
        </w:rPr>
        <w:t>　　　　一、波西米亚长裙主要应用领域</w:t>
      </w:r>
      <w:r>
        <w:rPr>
          <w:rFonts w:hint="eastAsia"/>
        </w:rPr>
        <w:br/>
      </w:r>
      <w:r>
        <w:rPr>
          <w:rFonts w:hint="eastAsia"/>
        </w:rPr>
        <w:t>　　　　二、全球波西米亚长裙不同应用领域消费量占比（2024年）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全球与中国波西米亚长裙市场发展现状对比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一、全球波西米亚长裙市场现状及发展趋势（2020-2031年）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二、中国波西米亚长裙市场现状及发展趋势（2020-2031年）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全球波西米亚长裙供需现状及趋势预测（2020-2031年）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一、全球波西米亚长裙产能、产量、产能利用率情况及趋势（2020-2031年）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二、全球波西米亚长裙产量、表观消费量情况及趋势（2020-2031年）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中国波西米亚长裙供需现状及趋势预测（2020-2031年）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一、中国波西米亚长裙产能、产量、产能利用率情况及趋势（2020-2031年）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二、中国波西米亚长裙产量、表观消费量情况及趋势（2020-2031年）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三、中国波西米亚长裙产量、需求量、市场缺口情况及趋势（2020-2031年）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中国波西米亚长裙行业政策分析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全球与中国波西米亚长裙重点企业产量、产值、集中度分析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全球市场波西米亚长裙重点企业2024和2025年产量、产值统计分析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一、全球市场波西米亚长裙重点企业2024和2025年产量统计分析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二、全球市场波西米亚长裙重点企业2024和2025年产值统计分析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三、全球市场波西米亚长裙重点企业2024和2025年产品价格分析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中国市场波西米亚长裙重点企业2024和2025年产量、产值统计分析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一、中国市场波西米亚长裙重点企业2024和2025年产量统计分析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二、中国市场波西米亚长裙重点企业2024和2025年产值统计分析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波西米亚长裙重点厂商总部</w:t>
      </w:r>
      <w:r>
        <w:rPr>
          <w:rFonts w:hint="eastAsia"/>
        </w:rPr>
        <w:br/>
      </w:r>
      <w:r>
        <w:rPr>
          <w:rFonts w:hint="eastAsia"/>
        </w:rPr>
        <w:t>　　第四节 波西米亚长裙行业企业集中度分析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全球重点波西米亚长裙企业SWOT分析</w:t>
      </w:r>
      <w:r>
        <w:rPr>
          <w:rFonts w:hint="eastAsia"/>
        </w:rPr>
        <w:br/>
      </w:r>
      <w:r>
        <w:rPr>
          <w:rFonts w:hint="eastAsia"/>
        </w:rPr>
        <w:t>　　第六节 中国重点波西米亚长裙企业SWOT分析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全球主要地区波西米亚长裙产量、产值、市场份额情况及趋势预测（2020-2031年）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全球主要地区波西米亚长裙产量、产值及市场份额情况及趋势（2020-2031年）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一、全球主要地区波西米亚长裙产量及市场份额情况及趋势（2020-2031年）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二、全球主要地区波西米亚长裙产值及市场份额情况及趋势（2020-2031年）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中国市场2020-2031年波西米亚长裙产量、产值情况及趋势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北美市场2020-2031年波西米亚长裙产量、产值情况及趋势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欧洲市场2020-2031年波西米亚长裙产量、产值情况及趋势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日本市场2020-2031年波西米亚长裙产量、产值情况及趋势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全球主要地区波西米亚长裙消费量、市场份额及发展趋势分析（2020-2031年）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全球主要地区波西米亚长裙消费量、市场份额及发展趋势（2020-2031年）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中国市场2020-2031年波西米亚长裙消费情况及发展趋势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北美市场2020-2031年波西米亚长裙消费情况及发展趋势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欧洲市场2020-2031年波西米亚长裙消费情况及发展趋势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日本市场2020-2031年波西米亚长裙消费情况及发展趋势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主要波西米亚长裙企业调研分析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二、企业波西米亚长裙产品</w:t>
      </w:r>
      <w:r>
        <w:rPr>
          <w:rFonts w:hint="eastAsia"/>
        </w:rPr>
        <w:br/>
      </w:r>
      <w:r>
        <w:rPr>
          <w:rFonts w:hint="eastAsia"/>
        </w:rPr>
        <w:t>　　　　三、企业波西米亚长裙产量、价格、收入、成本、毛利情况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二、企业波西米亚长裙产品</w:t>
      </w:r>
      <w:r>
        <w:rPr>
          <w:rFonts w:hint="eastAsia"/>
        </w:rPr>
        <w:br/>
      </w:r>
      <w:r>
        <w:rPr>
          <w:rFonts w:hint="eastAsia"/>
        </w:rPr>
        <w:t>　　　　三、企业波西米亚长裙产量、价格、收入、成本、毛利情况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二、企业波西米亚长裙产品</w:t>
      </w:r>
      <w:r>
        <w:rPr>
          <w:rFonts w:hint="eastAsia"/>
        </w:rPr>
        <w:br/>
      </w:r>
      <w:r>
        <w:rPr>
          <w:rFonts w:hint="eastAsia"/>
        </w:rPr>
        <w:t>　　　　三、企业波西米亚长裙产量、价格、收入、成本、毛利情况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二、企业波西米亚长裙产品</w:t>
      </w:r>
      <w:r>
        <w:rPr>
          <w:rFonts w:hint="eastAsia"/>
        </w:rPr>
        <w:br/>
      </w:r>
      <w:r>
        <w:rPr>
          <w:rFonts w:hint="eastAsia"/>
        </w:rPr>
        <w:t>　　　　三、企业波西米亚长裙产量、价格、收入、成本、毛利情况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二、企业波西米亚长裙产品</w:t>
      </w:r>
      <w:r>
        <w:rPr>
          <w:rFonts w:hint="eastAsia"/>
        </w:rPr>
        <w:br/>
      </w:r>
      <w:r>
        <w:rPr>
          <w:rFonts w:hint="eastAsia"/>
        </w:rPr>
        <w:t>　　　　三、企业波西米亚长裙产量、价格、收入、成本、毛利情况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二、企业波西米亚长裙产品</w:t>
      </w:r>
      <w:r>
        <w:rPr>
          <w:rFonts w:hint="eastAsia"/>
        </w:rPr>
        <w:br/>
      </w:r>
      <w:r>
        <w:rPr>
          <w:rFonts w:hint="eastAsia"/>
        </w:rPr>
        <w:t>　　　　三、企业波西米亚长裙产量、价格、收入、成本、毛利情况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二、企业波西米亚长裙产品</w:t>
      </w:r>
      <w:r>
        <w:rPr>
          <w:rFonts w:hint="eastAsia"/>
        </w:rPr>
        <w:br/>
      </w:r>
      <w:r>
        <w:rPr>
          <w:rFonts w:hint="eastAsia"/>
        </w:rPr>
        <w:t>　　　　三、企业波西米亚长裙产量、价格、收入、成本、毛利情况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二、企业波西米亚长裙产品</w:t>
      </w:r>
      <w:r>
        <w:rPr>
          <w:rFonts w:hint="eastAsia"/>
        </w:rPr>
        <w:br/>
      </w:r>
      <w:r>
        <w:rPr>
          <w:rFonts w:hint="eastAsia"/>
        </w:rPr>
        <w:t>　　　　三、企业波西米亚长裙产量、价格、收入、成本、毛利情况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二、企业波西米亚长裙产品</w:t>
      </w:r>
      <w:r>
        <w:rPr>
          <w:rFonts w:hint="eastAsia"/>
        </w:rPr>
        <w:br/>
      </w:r>
      <w:r>
        <w:rPr>
          <w:rFonts w:hint="eastAsia"/>
        </w:rPr>
        <w:t>　　　　三、企业波西米亚长裙产量、价格、收入、成本、毛利情况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二、企业波西米亚长裙产品</w:t>
      </w:r>
      <w:r>
        <w:rPr>
          <w:rFonts w:hint="eastAsia"/>
        </w:rPr>
        <w:br/>
      </w:r>
      <w:r>
        <w:rPr>
          <w:rFonts w:hint="eastAsia"/>
        </w:rPr>
        <w:t>　　　　三、企业波西米亚长裙产量、价格、收入、成本、毛利情况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不同种类波西米亚长裙产量、价格、产值及市场份额情况（2020-2031）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全球市场不同种类波西米亚长裙产量、产值及市场份额情况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一、全球市场不同种类波西米亚长裙产量、市场份额情况（2020-2031年）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二、全球市场不同种类波西米亚长裙产值、市场份额情况（2020-2031年）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三、全球市场不同种类波西米亚长裙价格走势分析（2020-2031年）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中国市场不同种类波西米亚长裙产量、产值及市场份额情况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一、中国市场不同种类波西米亚长裙产量、市场份额情况（2020-2031年）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二、中国市场不同种类波西米亚长裙产值、市场份额情况（2020-2031年）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三、中国市场不同种类波西米亚长裙价格走势分析（2020-2031年）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波西米亚长裙上游原料及下游主要应用领域分析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波西米亚长裙产业链分析</w:t>
      </w:r>
      <w:r>
        <w:rPr>
          <w:rFonts w:hint="eastAsia"/>
        </w:rPr>
        <w:br/>
      </w:r>
      <w:r>
        <w:rPr>
          <w:rFonts w:hint="eastAsia"/>
        </w:rPr>
        <w:t>　　第二节 波西米亚长裙产业上游供应分析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全球市场波西米亚长裙下游主要应用领域消费量、市场份额及增长情况（2020-2031年）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中国市场波西米亚长裙下游主要应用领域消费量、市场份额及增长情况（2020-2031年）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中国市场波西米亚长裙产量、消费量、进出口分析及发展趋势（2020-2031年）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中国市场波西米亚长裙产量、消费量、进出口分析及发展趋势（2020-2031年）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中国市场波西米亚长裙进出口贸易趋势（2020-2031年）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中国市场波西米亚长裙主要进口来源</w:t>
      </w:r>
      <w:r>
        <w:rPr>
          <w:rFonts w:hint="eastAsia"/>
        </w:rPr>
        <w:br/>
      </w:r>
      <w:r>
        <w:rPr>
          <w:rFonts w:hint="eastAsia"/>
        </w:rPr>
        <w:t>　　第四节 中国市场波西米亚长裙主要出口目的地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中国市场波西米亚长裙主要地区分布（2025年）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中国波西米亚长裙生产地区分布</w:t>
      </w:r>
      <w:r>
        <w:rPr>
          <w:rFonts w:hint="eastAsia"/>
        </w:rPr>
        <w:br/>
      </w:r>
      <w:r>
        <w:rPr>
          <w:rFonts w:hint="eastAsia"/>
        </w:rPr>
        <w:t>　　第二节 中国波西米亚长裙消费地区分布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影响中国市场波西米亚长裙供需因素分析</w:t>
      </w:r>
      <w:r>
        <w:rPr>
          <w:rFonts w:hint="eastAsia"/>
        </w:rPr>
        <w:br/>
      </w:r>
      <w:r>
        <w:rPr>
          <w:rFonts w:hint="eastAsia"/>
        </w:rPr>
        <w:t>　　第一节 波西米亚长裙及相关行业技术发展概况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波西米亚长裙进出口贸易现状及趋势（2020-2031年）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波西米亚长裙产品技术趋势与价格走势预测（2020-2031年）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波西米亚长裙行业市场环境发展趋势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不同种类波西米亚长裙产品技术发展趋势（2020-2031年）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波西米亚长裙价格走势预测（2020-2031年）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波西米亚长裙销售渠道分析及建议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国内市场波西米亚长裙销售渠道分析</w:t>
      </w:r>
      <w:r>
        <w:rPr>
          <w:rFonts w:hint="eastAsia"/>
        </w:rPr>
        <w:br/>
      </w:r>
      <w:r>
        <w:rPr>
          <w:rFonts w:hint="eastAsia"/>
        </w:rPr>
        <w:t>　　　　一、当前波西米亚长裙主要销售模式及销售渠道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二、国内市场波西米亚长裙销售模式及销售渠道趋势（2020-2031年）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海外市场波西米亚长裙销售渠道分析</w:t>
      </w:r>
      <w:r>
        <w:rPr>
          <w:rFonts w:hint="eastAsia"/>
        </w:rPr>
        <w:br/>
      </w:r>
      <w:r>
        <w:rPr>
          <w:rFonts w:hint="eastAsia"/>
        </w:rPr>
        <w:t>　　第三节 (中智.林)波西米亚长裙行业营销策略建议</w:t>
      </w:r>
      <w:r>
        <w:rPr>
          <w:rFonts w:hint="eastAsia"/>
        </w:rPr>
        <w:br/>
      </w:r>
      <w:r>
        <w:rPr>
          <w:rFonts w:hint="eastAsia"/>
        </w:rPr>
        <w:t>　　　　一、波西米亚长裙市场定位及目标消费者分析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二、波西米亚长裙行业营销模式及销售渠道建议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波西米亚长裙产品介绍</w:t>
      </w:r>
      <w:r>
        <w:rPr>
          <w:rFonts w:hint="eastAsia"/>
        </w:rPr>
        <w:br/>
      </w:r>
      <w:r>
        <w:rPr>
          <w:rFonts w:hint="eastAsia"/>
        </w:rPr>
        <w:t>　　表 波西米亚长裙产品分类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2024年全球不同种类波西米亚长裙产量份额</w:t>
      </w:r>
      <w:r>
        <w:rPr>
          <w:rFonts w:hint="eastAsia"/>
        </w:rPr>
        <w:br/>
      </w:r>
      <w:r>
        <w:rPr>
          <w:rFonts w:hint="eastAsia"/>
        </w:rPr>
        <w:t>　　表 不同种类波西米亚长裙价格及趋势（2020-2031年）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波西米亚长裙主要应用领域</w:t>
      </w:r>
      <w:r>
        <w:rPr>
          <w:rFonts w:hint="eastAsia"/>
        </w:rPr>
        <w:br/>
      </w:r>
      <w:r>
        <w:rPr>
          <w:rFonts w:hint="eastAsia"/>
        </w:rPr>
        <w:t>　　图 全球2024年波西米亚长裙不同应用领域消费量份额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全球市场波西米亚长裙产量及增长情况（2020-2031年）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全球市场波西米亚长裙产值及增长情况（2020-2031年）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中国市场波西米亚长裙产量、增长率及趋势（2020-2031年）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中国市场波西米亚长裙产值、增长率及趋势（2020-2031年）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全球波西米亚长裙产能、产量、产能利用率及趋势（2020-2031年）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全球波西米亚长裙产量、表观消费量及趋势（2020-2031年）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中国波西米亚长裙产能、产量、产能利用率及趋势（2020-2031年）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中国波西米亚长裙产量、表观消费量及趋势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中国波西米亚长裙产量、市场需求量及趋势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波西米亚长裙行业政策分析</w:t>
      </w:r>
      <w:r>
        <w:rPr>
          <w:rFonts w:hint="eastAsia"/>
        </w:rPr>
        <w:br/>
      </w:r>
      <w:r>
        <w:rPr>
          <w:rFonts w:hint="eastAsia"/>
        </w:rPr>
        <w:t>　　表 全球市场波西米亚长裙重点企业2024和2025年产量统计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全球市场波西米亚长裙重点企业2024和2025年产量、市场份额统计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全球市场波西米亚长裙重点企业2025年产量、市场份额统计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全球市场波西米亚长裙重点企业2025年产量、市场份额统计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全球市场波西米亚长裙重点企业2024和2025年产值统计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全球市场波西米亚长裙重点企业2024和2025年产值市场份额统计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全球市场波西米亚长裙重点企业2025年产值、市场份额统计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全球市场波西米亚长裙重点企业2025年产值、市场份额统计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全球市场波西米亚长裙重点企业2024和2025年产品价格统计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中国市场波西米亚长裙重点企业2024和2025年产量统计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中国市场波西米亚长裙重点企业2024和2025年产量市场份额统计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中国市场波西米亚长裙重点企业2025年产量、市场份额统计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中国市场波西米亚长裙重点企业2025年产量、市场份额统计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中国市场波西米亚长裙重点企业2024和2025年产值统计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中国市场波西米亚长裙重点企业2024和2025年产值市场份额统计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中国市场波西米亚长裙重点企业2025年产值、市场份额统计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中国市场波西米亚长裙重点企业2025年产值、市场份额统计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波西米亚长裙企业总部</w:t>
      </w:r>
      <w:r>
        <w:rPr>
          <w:rFonts w:hint="eastAsia"/>
        </w:rPr>
        <w:br/>
      </w:r>
      <w:r>
        <w:rPr>
          <w:rFonts w:hint="eastAsia"/>
        </w:rPr>
        <w:t>　　表 全球市场波西米亚长裙重点企业2024和2025年产值市场份额统计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全球波西米亚长裙重点企业SWOT分析</w:t>
      </w:r>
      <w:r>
        <w:rPr>
          <w:rFonts w:hint="eastAsia"/>
        </w:rPr>
        <w:br/>
      </w:r>
      <w:r>
        <w:rPr>
          <w:rFonts w:hint="eastAsia"/>
        </w:rPr>
        <w:t>　　表 中国波西米亚长裙重点企业SWOT分析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全球主要地区2020-2025年波西米亚长裙产量统计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全球主要地区2025-2031年波西米亚长裙产量预测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全球主要地区2020-2031年波西米亚长裙产量市场份额统计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全球主要地区2025年波西米亚长裙产量市场份额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全球主要地区2020-2025年波西米亚长裙产值统计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全球主要地区2025-2031年波西米亚长裙产值预测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全球主要地区2020-2031年波西米亚长裙产值市场份额统计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全球主要地区2025年波西米亚长裙产值市场份额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中国市场2020-2031年波西米亚长裙产量及增长情况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中国市场2020-2031年波西米亚长裙产值及增长情况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北美市场2020-2031年波西米亚长裙产量及增长情况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北美市场2020-2031年波西米亚长裙产值及增长情况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欧洲市场2020-2031年波西米亚长裙产量及增长情况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欧洲市场2020-2031年波西米亚长裙产值及增长情况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日本市场2020-2031年波西米亚长裙产量及增长情况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日本市场2020-2031年波西米亚长裙产值及增长情况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全球主要地区2020-2025年波西米亚长裙消费量统计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全球主要地区2025-2031年波西米亚长裙消费量预测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全球主要地区2020-2031年波西米亚长裙消费量市场份额统计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全球主要地区2025年波西米亚长裙消费量市场份额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中国市场2020-2031年波西米亚长裙消费量、增长率及趋势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北美市场2020-2031年波西米亚长裙消费量、增长率及趋势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欧洲市场2020-2031年波西米亚长裙消费量、增长率及趋势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日本市场2020-2031年波西米亚长裙消费量、增长率及趋势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企业（一）波西米亚长裙产品情况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企业（一）2024-2025年波西米亚长裙产量、价格、收入、成本、毛利情况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企业（二）波西米亚长裙产品情况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企业（二）2024-2025年波西米亚长裙产量、价格、收入、成本、毛利情况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企业（三）波西米亚长裙产品情况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企业（三）2024-2025年波西米亚长裙产量、价格、收入、成本、毛利情况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企业（四）波西米亚长裙产品情况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企业（四）2024-2025年波西米亚长裙产量、价格、收入、成本、毛利情况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企业（五）波西米亚长裙产品情况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企业（五）2024-2025年波西米亚长裙产量、价格、收入、成本、毛利情况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企业（六）波西米亚长裙产品情况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企业（六）2024-2025年波西米亚长裙产量、价格、收入、成本、毛利情况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企业（七）波西米亚长裙产品情况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企业（七）2024-2025年波西米亚长裙产量、价格、收入、成本、毛利情况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企业（八）波西米亚长裙产品情况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企业（八）2024-2025年波西米亚长裙产量、价格、收入、成本、毛利情况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企业（九）波西米亚长裙产品情况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企业（九）2024-2025年波西米亚长裙产量、价格、收入、成本、毛利情况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企业（十）波西米亚长裙产品情况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企业（十）2024-2025年波西米亚长裙产量、价格、收入、成本、毛利情况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全球市场不同种类波西米亚长裙产量统计（2020-2025年）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全球市场不同种类波西米亚长裙产量预测（2025-2031年）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全球市场不同种类波西米亚长裙产量市场份额（2020-2031年）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全球市场不同种类波西米亚长裙产值统计（2020-2025年）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全球市场不同种类波西米亚长裙产值预测（2025-2031年）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全球市场不同种类波西米亚长裙产值市场份额（2020-2031年）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全球市场不同种类波西米亚长裙价格走势（2020-2031年）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中国市场不同种类波西米亚长裙产量统计（2020-2025年）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中国市场不同种类波西米亚长裙产量预测（2025-2031年）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中国市场不同种类波西米亚长裙产量市场份额（2020-2031年）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中国市场不同种类波西米亚长裙产值统计（2020-2025年）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中国市场不同种类波西米亚长裙产值预测（2025-2031年）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中国市场不同种类波西米亚长裙产值市场份额（2020-2031年）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中国市场不同种类波西米亚长裙价格走势（2020-2031年）</w:t>
      </w:r>
      <w:r>
        <w:rPr>
          <w:rFonts w:hint="eastAsia"/>
        </w:rPr>
        <w:br/>
      </w:r>
      <w:r>
        <w:rPr>
          <w:rFonts w:hint="eastAsia"/>
        </w:rPr>
        <w:t>　　图 波西米亚长裙产业链</w:t>
      </w:r>
      <w:r>
        <w:rPr>
          <w:rFonts w:hint="eastAsia"/>
        </w:rPr>
        <w:br/>
      </w:r>
      <w:r>
        <w:rPr>
          <w:rFonts w:hint="eastAsia"/>
        </w:rPr>
        <w:t>　　表 波西米亚长裙原材料</w:t>
      </w:r>
      <w:r>
        <w:rPr>
          <w:rFonts w:hint="eastAsia"/>
        </w:rPr>
        <w:br/>
      </w:r>
      <w:r>
        <w:rPr>
          <w:rFonts w:hint="eastAsia"/>
        </w:rPr>
        <w:t>　　表 波西米亚长裙上游原料供应商及联系方式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全球市场波西米亚长裙主要应用领域消费量统计（2020-2025年）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全球市场波西米亚长裙主要应用领域消费量预测（2025-2031年）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全球市场波西米亚长裙主要应用领域消费量市场份额（2020-2031年）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2025年全球市场波西米亚长裙主要应用领域消费量市场份额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全球市场波西米亚长裙主要应用领域消费量增长率（2020-2031年）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中国市场波西米亚长裙主要应用领域消费量统计（2020-2025年）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中国市场波西米亚长裙主要应用领域消费量预测（2025-2031年）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中国市场波西米亚长裙主要应用领域消费量市场份额（2020-2031年）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中国市场波西米亚长裙主要应用领域消费量增长率（2020-2031年）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中国市场波西米亚长裙产量、消费量、进出口情况分析（2020-2025年）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中国市场波西米亚长裙产量、消费量、进出口情况预测（2025-2031年）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2020-2031年中国市场波西米亚长裙进出口量</w:t>
      </w:r>
      <w:r>
        <w:rPr>
          <w:rFonts w:hint="eastAsia"/>
        </w:rPr>
        <w:br/>
      </w:r>
      <w:r>
        <w:rPr>
          <w:rFonts w:hint="eastAsia"/>
        </w:rPr>
        <w:t>　　图 2025年波西米亚长裙生产地区分布</w:t>
      </w:r>
      <w:r>
        <w:rPr>
          <w:rFonts w:hint="eastAsia"/>
        </w:rPr>
        <w:br/>
      </w:r>
      <w:r>
        <w:rPr>
          <w:rFonts w:hint="eastAsia"/>
        </w:rPr>
        <w:t>　　图 2025年波西米亚长裙消费地区分布</w:t>
      </w:r>
      <w:r>
        <w:rPr>
          <w:rFonts w:hint="eastAsia"/>
        </w:rPr>
        <w:br/>
      </w:r>
      <w:r>
        <w:rPr>
          <w:rFonts w:hint="eastAsia"/>
        </w:rPr>
        <w:t>　　图 中国波西米亚长裙进口量及趋势预测（2020-2031年）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中国波西米亚长裙出口量及趋势预测（2020-2031年）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不同种类波西米亚长裙产量占比（2025-2031年）</w:t>
      </w:r>
      <w:r>
        <w:rPr>
          <w:rFonts w:hint="eastAsia"/>
        </w:rPr>
        <w:br/>
      </w:r>
      <w:r>
        <w:rPr>
          <w:rFonts w:hint="eastAsia"/>
        </w:rPr>
        <w:t>　　图 波西米亚长裙价格走势预测（2025-2031年）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国内市场波西米亚长裙未来销售渠道趋势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9847a2a15473f" w:history="1">
        <w:r>
          <w:rPr>
            <w:rStyle w:val="Hyperlink"/>
          </w:rPr>
          <w:t>2025-2031年全球与中国波西米亚长裙市场全面调研与发展趋势报告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9847a2a15473f" w:history="1">
        <w:r>
          <w:rPr>
            <w:rStyle w:val="Hyperlink"/>
          </w:rPr>
          <w:t>https://www.20087.com/1/80/BoXiMiYaZhangQunXianZhuangYuFaZhanQuShi.html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热点：公主裙 晚礼服、波西米亚长裙裁剪图、雪纺长裙、波西米亚风格长裙款式图、半身长裙、波西米亚长裙适合矮个子吗、波西米亚狂想曲、波西米亚风格长裙服装搭配图片、法式长裙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fd46c46284f4f" w:history="1">
      <w:r>
        <w:rPr>
          <w:rStyle w:val="Hyperlink"/>
        </w:rPr>
        <w:t>2025-2031年全球与中国波西米亚长裙市场全面调研与发展趋势报告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BoXiMiYaZhangQunXianZhuangYuFaZhanQuShi.html" TargetMode="External" Id="R9209847a2a15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BoXiMiYaZhangQunXianZhuangYuFaZhanQuShi.html" TargetMode="External" Id="Re74fd46c4628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2025-05-07T23:06:00Z</dcterms:created>
  <dcterms:modified xsi:type="dcterms:W3CDTF">2025-05-08T00:06:00Z</dcterms:modified>
  <dc:subject>2025-2031年全球与中国波西米亚长裙市场全面调研与发展趋势报告</dc:subject>
  <dc:title>2025-2031年全球与中国波西米亚长裙市场全面调研与发展趋势报告</dc:title>
  <cp:keywords>2025-2031年全球与中国波西米亚长裙市场全面调研与发展趋势报告</cp:keywords>
  <dc:description>2025-2031年全球与中国波西米亚长裙市场全面调研与发展趋势报告</dc:description>
</cp:coreProperties>
</file>