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510f28f5e440d" w:history="1">
              <w:r>
                <w:rPr>
                  <w:rStyle w:val="Hyperlink"/>
                </w:rPr>
                <w:t>2025-2031年全球与中国羊毛袜市场现状全面调研与发展趋势预测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510f28f5e440d" w:history="1">
              <w:r>
                <w:rPr>
                  <w:rStyle w:val="Hyperlink"/>
                </w:rPr>
                <w:t>2025-2031年全球与中国羊毛袜市场现状全面调研与发展趋势预测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510f28f5e440d" w:history="1">
                <w:r>
                  <w:rPr>
                    <w:rStyle w:val="Hyperlink"/>
                  </w:rPr>
                  <w:t>https://www.20087.com/9/00/YangMaoWaWeiLaiFaZhanQuShi.html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袜市场随着消费者对天然、保暖且环保产品需求的增长而稳步上升。现代羊毛袜不仅保留了传统羊毛的保暖性和吸湿透气性，还通过精细的纺织技术，如混纺其他合成纤维，提高了耐磨性和减少了缩水现象。此外，品牌注重设计与色彩的多样性，满足不同消费者群体的审美需求，从户外探险爱好者到日常上班族，羊毛袜已成为四季皆宜的时尚配件。</w:t>
      </w:r>
      <w:r>
        <w:rPr>
          <w:rFonts w:hint="eastAsia"/>
        </w:rPr>
        <w:br/>
      </w:r>
      <w:r>
        <w:rPr>
          <w:rFonts w:hint="eastAsia"/>
        </w:rPr>
        <w:t>　　羊毛袜的未来发展将更加注重可持续性和技术创新。生物可降解材料的使用、羊毛的负责任采购和环保染色技术将是行业发展的重点。同时，随着消费者对健康意识的提高，抗菌、防臭功能的羊毛袜将更受欢迎。智能纺织技术的融入，如温度调节能力，将为羊毛袜增加额外的附加值，满足特定场景如户外运动或极寒天气下的特定需求。此外，个性化定制服务，如根据脚型定制袜子尺寸和图案，也将成为提升消费者体验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510f28f5e440d" w:history="1">
        <w:r>
          <w:rPr>
            <w:rStyle w:val="Hyperlink"/>
          </w:rPr>
          <w:t>2025-2031年全球与中国羊毛袜市场现状全面调研与发展趋势预测</w:t>
        </w:r>
      </w:hyperlink>
      <w:r>
        <w:rPr>
          <w:rFonts w:hint="eastAsia"/>
        </w:rPr>
        <w:t>》依托权威机构及行业协会数据，结合羊毛袜行业的宏观环境与微观实践，从羊毛袜市场规模、市场需求、技术现状及产业链结构等多维度进行了系统调研与分析。报告通过严谨的研究方法与翔实的数据支持，辅以直观图表，全面剖析了羊毛袜行业发展趋势、重点企业表现及市场竞争格局，并通过SWOT分析揭示了行业机遇与潜在风险，为羊毛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羊毛袜市场概述</w:t>
      </w:r>
      <w:r>
        <w:rPr>
          <w:rFonts w:hint="eastAsia"/>
        </w:rPr>
        <w:br/>
      </w:r>
      <w:r>
        <w:rPr>
          <w:rFonts w:hint="eastAsia"/>
        </w:rPr>
        <w:t>　　1.1 羊毛袜产品定义及统计范围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按照不同产品类型，羊毛袜主要可以分为如下几个类别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不同产品类型羊毛袜增长趋势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从不同应用，羊毛袜主要包括如下几个方面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全球与中国羊毛袜发展现状及趋势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2020-2031年全球羊毛袜发展现状及未来趋势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2020-2031年中国羊毛袜发展现状及未来趋势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2020-2025年全球羊毛袜供需现状及2025-2031年预测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2020-2031年全球羊毛袜产能、产量、产能利用率及发展趋势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2020-2031年全球羊毛袜产量、表观消费量及发展趋势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2020-2025年中国羊毛袜供需现状及2025-2031年预测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2020-2031年中国羊毛袜产能、产量、产能利用率及2025-2031年趋势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2020-2031年中国羊毛袜产量、表观消费量及发展趋势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2020-2031年中国羊毛袜产量、市场需求量及发展趋势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中国及欧美日等羊毛袜行业政策分析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全球与中国主要厂商羊毛袜产量、产值及竞争分析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2020-2025年全球羊毛袜主要厂商列表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2020-2025年全球羊毛袜主要厂商产量列表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2020-2025年全球羊毛袜主要厂商产值列表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2025年全球主要生产商羊毛袜收入排名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2020-2025年全球羊毛袜主要厂商产品价格列表</w:t>
      </w:r>
      <w:r>
        <w:rPr>
          <w:rFonts w:hint="eastAsia"/>
        </w:rPr>
        <w:br/>
      </w:r>
      <w:r>
        <w:rPr>
          <w:rFonts w:hint="eastAsia"/>
        </w:rPr>
        <w:t>　　2.2 中国羊毛袜主要厂商产量、产值及市场份额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2020-2025年中国羊毛袜主要厂商产量列表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2020-2025年中国羊毛袜主要厂商产值列表</w:t>
      </w:r>
      <w:r>
        <w:rPr>
          <w:rFonts w:hint="eastAsia"/>
        </w:rPr>
        <w:br/>
      </w:r>
      <w:r>
        <w:rPr>
          <w:rFonts w:hint="eastAsia"/>
        </w:rPr>
        <w:t>　　2.3 羊毛袜厂商产地分布及商业化日期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羊毛袜行业集中度、竞争程度分析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羊毛袜行业集中度分析：全球Top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全球羊毛袜第一梯队、第二梯队和第三梯队生产商（品牌）及市场份额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全球领先羊毛袜企业SWOT分析</w:t>
      </w:r>
      <w:r>
        <w:rPr>
          <w:rFonts w:hint="eastAsia"/>
        </w:rPr>
        <w:br/>
      </w:r>
      <w:r>
        <w:rPr>
          <w:rFonts w:hint="eastAsia"/>
        </w:rPr>
        <w:t>　　2.6 全球主要羊毛袜企业采访及观点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全球主要羊毛袜生产地区分析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全球主要地区羊毛袜市场规模分析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2020-2025年全球主要地区羊毛袜产量及市场份额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2025-2031年全球主要地区羊毛袜产量及市场份额预测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2020-2025年全球主要地区羊毛袜产值及市场份额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2025-2031年全球主要地区羊毛袜产值及市场份额预测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2020-2025年北美市场羊毛袜产量、产值及增长率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2020-2025年欧洲市场羊毛袜产量、产值及增长率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2020-2025年中国市场羊毛袜产量、产值及增长率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2020-2025年日本市场羊毛袜产量、产值及增长率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2020-2025年东南亚市场羊毛袜产量、产值及增长率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2020-2025年印度市场羊毛袜产量、产值及增长率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2025-2031年全球主要地区羊毛袜消费展望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2020-2025年全球主要地区羊毛袜消费量及增长率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2025-2031年全球主要地区羊毛袜消费量预测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2020-2031年中国市场羊毛袜消费量、增长率及发展预测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2020-2031年北美市场羊毛袜消费量、增长率及发展预测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2020-2031年欧洲市场羊毛袜消费量、增长率及发展预测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2020-2031年日本市场羊毛袜消费量、增长率及发展预测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2020-2031年东南亚市场羊毛袜消费量、增长率及发展预测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2020-2031年印度市场羊毛袜消费量、增长率及发展预测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全球羊毛袜行业重点企业调研分析</w:t>
      </w:r>
      <w:r>
        <w:rPr>
          <w:rFonts w:hint="eastAsia"/>
        </w:rPr>
        <w:br/>
      </w:r>
      <w:r>
        <w:rPr>
          <w:rFonts w:hint="eastAsia"/>
        </w:rPr>
        <w:t>　　5.1 羊毛袜重点企业（一）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重点企业（一）基本信息、羊毛袜生产基地、销售区域、竞争对手及市场地位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重点企业（一）羊毛袜产品规格、参数及市场应用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重点企业（一）羊毛袜产能、产量、产值、价格及毛利率统计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羊毛袜重点企业（二）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重点企业（二）基本信息、羊毛袜生产基地、销售区域、竞争对手及市场地位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重点企业（二）羊毛袜产品规格、参数及市场应用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重点企业（二）羊毛袜产能、产量、产值、价格及毛利率统计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羊毛袜重点企业（三）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重点企业（三）基本信息、羊毛袜生产基地、销售区域、竞争对手及市场地位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重点企业（三）羊毛袜产品规格、参数及市场应用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重点企业（三）羊毛袜产能、产量、产值、价格及毛利率统计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羊毛袜重点企业（四）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重点企业（四）基本信息、羊毛袜生产基地、销售区域、竞争对手及市场地位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重点企业（四）羊毛袜产品规格、参数及市场应用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重点企业（四）羊毛袜产能、产量、产值、价格及毛利率统计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羊毛袜重点企业（五）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重点企业（五）基本信息、羊毛袜生产基地、销售区域、竞争对手及市场地位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重点企业（五）羊毛袜产品规格、参数及市场应用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重点企业（五）羊毛袜产能、产量、产值、价格及毛利率统计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羊毛袜重点企业（六）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重点企业（六）基本信息、羊毛袜生产基地、销售区域、竞争对手及市场地位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重点企业（六）羊毛袜产品规格、参数及市场应用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重点企业（六）羊毛袜产能、产量、产值、价格及毛利率统计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羊毛袜重点企业（七）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重点企业（七）基本信息、羊毛袜生产基地、销售区域、竞争对手及市场地位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重点企业（七）羊毛袜产品规格、参数及市场应用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重点企业（七）羊毛袜产能、产量、产值、价格及毛利率统计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不同类型羊毛袜市场分析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2020-2031年全球不同类型羊毛袜产量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2020-2025年全球不同类型羊毛袜产量及市场份额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2025-2031年全球不同类型羊毛袜产量预测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2020-2031年全球不同类型羊毛袜产值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2020-2025年全球不同类型羊毛袜产值及市场份额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2025-2031年全球不同类型羊毛袜产值预测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2020-2025年全球不同类型羊毛袜价格走势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2020-2025年不同价格区间羊毛袜市场份额对比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2020-2031年中国不同类型羊毛袜产量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2020-2025年中国不同类型羊毛袜产量及市场份额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2025-2031年中国不同类型羊毛袜产量预测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2020-2031年中国不同类型羊毛袜产值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2020-2025年中国不同类型羊毛袜产值及市场份额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2025-2031年中国不同类型羊毛袜产值预测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羊毛袜产业链分析</w:t>
      </w:r>
      <w:r>
        <w:rPr>
          <w:rFonts w:hint="eastAsia"/>
        </w:rPr>
        <w:br/>
      </w:r>
      <w:r>
        <w:rPr>
          <w:rFonts w:hint="eastAsia"/>
        </w:rPr>
        <w:t>　　7.2 羊毛袜产业上游供应分析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2020-2031年全球不同应用羊毛袜消费量、市场份额及增长率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2020-2025年全球不同应用羊毛袜消费量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2025-2031年全球不同应用羊毛袜消费量预测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2020-2031年中国不同应用羊毛袜消费量、市场份额及增长率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2020-2025年中国不同应用羊毛袜消费量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2025-2031年中国不同应用羊毛袜消费量预测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中国羊毛袜产量、消费量、进出口分析及未来趋势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2020-2031年中国羊毛袜产量、消费量、进出口分析及未来趋势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中国羊毛袜进出口贸易趋势</w:t>
      </w:r>
      <w:r>
        <w:rPr>
          <w:rFonts w:hint="eastAsia"/>
        </w:rPr>
        <w:br/>
      </w:r>
      <w:r>
        <w:rPr>
          <w:rFonts w:hint="eastAsia"/>
        </w:rPr>
        <w:t>　　8.3 中国羊毛袜主要进口来源</w:t>
      </w:r>
      <w:r>
        <w:rPr>
          <w:rFonts w:hint="eastAsia"/>
        </w:rPr>
        <w:br/>
      </w:r>
      <w:r>
        <w:rPr>
          <w:rFonts w:hint="eastAsia"/>
        </w:rPr>
        <w:t>　　8.4 中国羊毛袜主要出口目的地</w:t>
      </w:r>
      <w:r>
        <w:rPr>
          <w:rFonts w:hint="eastAsia"/>
        </w:rPr>
        <w:br/>
      </w:r>
      <w:r>
        <w:rPr>
          <w:rFonts w:hint="eastAsia"/>
        </w:rPr>
        <w:t>　　8.5 中国羊毛袜未来发展的有利因素、不利因素分析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中国羊毛袜主要生产消费地区分布</w:t>
      </w:r>
      <w:r>
        <w:rPr>
          <w:rFonts w:hint="eastAsia"/>
        </w:rPr>
        <w:br/>
      </w:r>
      <w:r>
        <w:rPr>
          <w:rFonts w:hint="eastAsia"/>
        </w:rPr>
        <w:t>　　9.1 中国羊毛袜生产地区分布</w:t>
      </w:r>
      <w:r>
        <w:rPr>
          <w:rFonts w:hint="eastAsia"/>
        </w:rPr>
        <w:br/>
      </w:r>
      <w:r>
        <w:rPr>
          <w:rFonts w:hint="eastAsia"/>
        </w:rPr>
        <w:t>　　9.2 中国羊毛袜消费地区分布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影响中国羊毛袜供需的主要因素分析</w:t>
      </w:r>
      <w:r>
        <w:rPr>
          <w:rFonts w:hint="eastAsia"/>
        </w:rPr>
        <w:br/>
      </w:r>
      <w:r>
        <w:rPr>
          <w:rFonts w:hint="eastAsia"/>
        </w:rPr>
        <w:t>　　10.1 羊毛袜技术及相关行业技术发展</w:t>
      </w:r>
      <w:r>
        <w:rPr>
          <w:rFonts w:hint="eastAsia"/>
        </w:rPr>
        <w:br/>
      </w:r>
      <w:r>
        <w:rPr>
          <w:rFonts w:hint="eastAsia"/>
        </w:rPr>
        <w:t>　　10.2 羊毛袜进出口贸易现状及趋势</w:t>
      </w:r>
      <w:r>
        <w:rPr>
          <w:rFonts w:hint="eastAsia"/>
        </w:rPr>
        <w:br/>
      </w:r>
      <w:r>
        <w:rPr>
          <w:rFonts w:hint="eastAsia"/>
        </w:rPr>
        <w:t>　　10.3 羊毛袜下游行业需求变化因素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2025-2031年羊毛袜行业、产品及技术发展趋势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羊毛袜行业及市场环境发展趋势</w:t>
      </w:r>
      <w:r>
        <w:rPr>
          <w:rFonts w:hint="eastAsia"/>
        </w:rPr>
        <w:br/>
      </w:r>
      <w:r>
        <w:rPr>
          <w:rFonts w:hint="eastAsia"/>
        </w:rPr>
        <w:t>　　11.2 羊毛袜产品及技术发展趋势</w:t>
      </w:r>
      <w:r>
        <w:rPr>
          <w:rFonts w:hint="eastAsia"/>
        </w:rPr>
        <w:br/>
      </w:r>
      <w:r>
        <w:rPr>
          <w:rFonts w:hint="eastAsia"/>
        </w:rPr>
        <w:t>　　11.3 羊毛袜产品价格走势</w:t>
      </w:r>
      <w:r>
        <w:rPr>
          <w:rFonts w:hint="eastAsia"/>
        </w:rPr>
        <w:br/>
      </w:r>
      <w:r>
        <w:rPr>
          <w:rFonts w:hint="eastAsia"/>
        </w:rPr>
        <w:t>　　11.4 2025-2031年羊毛袜市场消费形态、消费者偏好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羊毛袜销售渠道分析及建议</w:t>
      </w:r>
      <w:r>
        <w:rPr>
          <w:rFonts w:hint="eastAsia"/>
        </w:rPr>
        <w:br/>
      </w:r>
      <w:r>
        <w:rPr>
          <w:rFonts w:hint="eastAsia"/>
        </w:rPr>
        <w:t>　　12.1 国内羊毛袜销售渠道</w:t>
      </w:r>
      <w:r>
        <w:rPr>
          <w:rFonts w:hint="eastAsia"/>
        </w:rPr>
        <w:br/>
      </w:r>
      <w:r>
        <w:rPr>
          <w:rFonts w:hint="eastAsia"/>
        </w:rPr>
        <w:t>　　12.2 海外市场羊毛袜销售渠道</w:t>
      </w:r>
      <w:r>
        <w:rPr>
          <w:rFonts w:hint="eastAsia"/>
        </w:rPr>
        <w:br/>
      </w:r>
      <w:r>
        <w:rPr>
          <w:rFonts w:hint="eastAsia"/>
        </w:rPr>
        <w:t>　　12.3 羊毛袜销售/营销策略建议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按照不同产品类型，羊毛袜主要可以分为如下几个类别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不同种类羊毛袜增长趋势</w:t>
      </w:r>
      <w:r>
        <w:rPr>
          <w:rFonts w:hint="eastAsia"/>
        </w:rPr>
        <w:br/>
      </w:r>
      <w:r>
        <w:rPr>
          <w:rFonts w:hint="eastAsia"/>
        </w:rPr>
        <w:t>　　表3 按不同应用，羊毛袜主要包括如下几个方面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不同应用羊毛袜消费量增长趋势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中国及欧美日等地区羊毛袜相关政策分析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2020-2025年全球羊毛袜主要厂商产量列表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2020-2025年全球羊毛袜主要厂商产量市场份额列表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2020-2025年全球羊毛袜主要厂商产值列表</w:t>
      </w:r>
      <w:r>
        <w:rPr>
          <w:rFonts w:hint="eastAsia"/>
        </w:rPr>
        <w:br/>
      </w:r>
      <w:r>
        <w:rPr>
          <w:rFonts w:hint="eastAsia"/>
        </w:rPr>
        <w:t>　　表9 全球羊毛袜主要厂商产值、市场份额列表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2025年全球主要生产商羊毛袜收入排名</w:t>
      </w:r>
      <w:r>
        <w:rPr>
          <w:rFonts w:hint="eastAsia"/>
        </w:rPr>
        <w:br/>
      </w:r>
      <w:r>
        <w:rPr>
          <w:rFonts w:hint="eastAsia"/>
        </w:rPr>
        <w:t>　　表11 2020-2025年全球羊毛袜主要厂商产品价格列表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中国羊毛袜主要厂商产品价格列表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2020-2025年中国羊毛袜主要厂商产量市场份额列表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2020-2025年中国羊毛袜主要厂商产值列表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2020-2025年中国羊毛袜主要厂商产值市场份额列表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全球主要羊毛袜厂商产地分布及商业化日期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全球主要羊毛袜企业采访及观点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全球主要地区羊毛袜产值对比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全球主要地区2020-2025年羊毛袜产量市场份额列表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2020-2025年全球主要地区羊毛袜产量列表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2020-2025年全球主要地区羊毛袜产量份额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2020-2025年全球主要地区羊毛袜产值列表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2020-2025年全球主要地区羊毛袜产值份额列表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2020-2025年全球主要地区羊毛袜消费量列表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2020-2025年全球主要地区羊毛袜消费量市场份额列表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重点企业（一）羊毛袜产品规格、参数及市场应用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重点企业（一）羊毛袜产能、产量、产值、价格及毛利率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重点企业（一）羊毛袜产品规格及价格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重点企业（二）羊毛袜产品规格、参数及市场应用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重点企业（二）羊毛袜产能、产量、产值、价格及毛利率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重点企业（二）羊毛袜产品规格及价格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重点企业（三）羊毛袜产品规格、参数及市场应用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重点企业（三）羊毛袜产能、产量、产值、价格及毛利率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重点企业（三）羊毛袜产品规格及价格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重点企业（四）羊毛袜产品规格、参数及市场应用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重点企业（四）羊毛袜产能、产量、产值、价格及毛利率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重点企业（四）羊毛袜产品规格及价格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重点企业（五）羊毛袜产品规格、参数及市场应用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重点企业（五）羊毛袜产能、产量、产值、价格及毛利率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重点企业（五）羊毛袜产品规格及价格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重点企业（六）羊毛袜产品规格、参数及市场应用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重点企业（六）羊毛袜产能、产量、产值、价格及毛利率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重点企业（六）羊毛袜产品规格及价格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重点企业（七）羊毛袜产品规格、参数及市场应用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重点企业（七）羊毛袜产能、产量、产值、价格及毛利率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重点企业（七）羊毛袜产品规格及价格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2020-2025年全球不同产品类型羊毛袜产量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2020-2025年全球不同产品类型羊毛袜产量市场份额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2025-2031年全球不同产品类型羊毛袜产量预测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2025-2031年全球不同产品类型羊毛袜产量市场份额预测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2020-2025年全球不同类型羊毛袜产值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2020-2025年全球不同类型羊毛袜产值市场份额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2025-2031年全球不同类型羊毛袜产值预测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2025-2031年全球不同类型羊毛袜产值市场份额预测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2020-2025年全球不同价格区间羊毛袜市场份额对比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2020-2025年中国不同产品类型羊毛袜产量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2020-2025年中国不同产品类型羊毛袜产量市场份额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2025-2031年中国不同产品类型羊毛袜产量预测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2025-2031年中国不同产品类型羊毛袜产量市场份额预测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2020-2025年中国不同产品类型羊毛袜产值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2020-2025年中国不同产品类型羊毛袜产值市场份额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2025-2031年中国不同产品类型羊毛袜产值预测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2025-2031年中国不同产品类型羊毛袜产值市场份额预测</w:t>
      </w:r>
      <w:r>
        <w:rPr>
          <w:rFonts w:hint="eastAsia"/>
        </w:rPr>
        <w:br/>
      </w:r>
      <w:r>
        <w:rPr>
          <w:rFonts w:hint="eastAsia"/>
        </w:rPr>
        <w:t>　　表78 羊毛袜上游原料供应商及联系方式列表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2020-2025年全球不同应用羊毛袜消费量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2020-2025年全球不同应用羊毛袜消费量市场份额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2025-2031年全球不同应用羊毛袜消费量预测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2025-2031年全球不同应用羊毛袜消费量市场份额预测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2020-2025年中国不同应用羊毛袜消费量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2020-2025年中国不同应用羊毛袜消费量市场份额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2025-2031年中国不同应用羊毛袜消费量预测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2025-2031年中国不同应用羊毛袜消费量市场份额预测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2020-2025年中国羊毛袜产量、消费量、进出口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2025-2031年中国羊毛袜产量、消费量、进出口预测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中国市场羊毛袜进出口贸易趋势</w:t>
      </w:r>
      <w:r>
        <w:rPr>
          <w:rFonts w:hint="eastAsia"/>
        </w:rPr>
        <w:br/>
      </w:r>
      <w:r>
        <w:rPr>
          <w:rFonts w:hint="eastAsia"/>
        </w:rPr>
        <w:t>　　表90 中国市场羊毛袜主要进口来源</w:t>
      </w:r>
      <w:r>
        <w:rPr>
          <w:rFonts w:hint="eastAsia"/>
        </w:rPr>
        <w:br/>
      </w:r>
      <w:r>
        <w:rPr>
          <w:rFonts w:hint="eastAsia"/>
        </w:rPr>
        <w:t>　　表91 中国市场羊毛袜主要出口目的地</w:t>
      </w:r>
      <w:r>
        <w:rPr>
          <w:rFonts w:hint="eastAsia"/>
        </w:rPr>
        <w:br/>
      </w:r>
      <w:r>
        <w:rPr>
          <w:rFonts w:hint="eastAsia"/>
        </w:rPr>
        <w:t>　　表92 中国羊毛袜市场未来发展的有利因素、不利因素分析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中国羊毛袜生产地区分布</w:t>
      </w:r>
      <w:r>
        <w:rPr>
          <w:rFonts w:hint="eastAsia"/>
        </w:rPr>
        <w:br/>
      </w:r>
      <w:r>
        <w:rPr>
          <w:rFonts w:hint="eastAsia"/>
        </w:rPr>
        <w:t>　　表94 中国羊毛袜消费地区分布</w:t>
      </w:r>
      <w:r>
        <w:rPr>
          <w:rFonts w:hint="eastAsia"/>
        </w:rPr>
        <w:br/>
      </w:r>
      <w:r>
        <w:rPr>
          <w:rFonts w:hint="eastAsia"/>
        </w:rPr>
        <w:t>　　表95 羊毛袜行业及市场环境发展趋势</w:t>
      </w:r>
      <w:r>
        <w:rPr>
          <w:rFonts w:hint="eastAsia"/>
        </w:rPr>
        <w:br/>
      </w:r>
      <w:r>
        <w:rPr>
          <w:rFonts w:hint="eastAsia"/>
        </w:rPr>
        <w:t>　　表96 羊毛袜产品及技术发展趋势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2020-2025年国内羊毛袜主要销售模式及销售渠道趋势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2020-2025年欧美日等地区羊毛袜主要销售模式及销售渠道趋势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羊毛袜产品市场定位及目标消费者分析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羊毛袜产品图片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2025年全球不同产品类型羊毛袜产量市场份额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全球不同类型羊毛袜消费量市场份额对比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2020-2025年全球羊毛袜产量及增长率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2020-2025年全球羊毛袜产值及增长率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2020-2031年中国羊毛袜产量及发展趋势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2020-2031年中国羊毛袜产值及未来发展趋势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2020-2031年全球羊毛袜产能、产量、产能利用率及发展趋势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2020-2031年全球羊毛袜产量、市场需求量及发展趋势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2020-2031年中国羊毛袜产能、产量、产能利用率及发展趋势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2020-2031年中国羊毛袜产量、市场需求量及发展趋势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全球羊毛袜主要厂商2025年产量市场份额列表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全球羊毛袜主要厂商2025年产值市场份额列表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2020-2025年中国市场羊毛袜主要厂商产量市场份额列表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中国羊毛袜主要厂商2025年产量市场份额列表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中国羊毛袜主要厂商2025年产值市场份额列表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2025年全球前五及前十大生产商羊毛袜市场份额</w:t>
      </w:r>
      <w:r>
        <w:rPr>
          <w:rFonts w:hint="eastAsia"/>
        </w:rPr>
        <w:br/>
      </w:r>
      <w:r>
        <w:rPr>
          <w:rFonts w:hint="eastAsia"/>
        </w:rPr>
        <w:t>　　图24 2020-2025年全球羊毛袜第一梯队、第二梯队和第三梯队生产商（品牌）及市场份额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羊毛袜全球领先企业SWOT分析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全球主要地区羊毛袜消费量市场份额对比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2020-2025年北美市场羊毛袜产量及增长率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2020-2025年北美市场羊毛袜产值及增长率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2020-2025年欧洲市场羊毛袜产量及增长率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2020-2025年欧洲市场羊毛袜产值及增长率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2020-2025年中国市场羊毛袜产量及增长率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2020-2025年中国市场羊毛袜产值及增长率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2020-2025年日本市场羊毛袜产量及增长率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2020-2025年日本市场羊毛袜产值及增长率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2020-2025年东南亚市场羊毛袜产量及增长率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2020-2025年东南亚市场羊毛袜产值及增长率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2020-2025年印度市场羊毛袜产量及增长率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2020-2025年印度市场羊毛袜产值及增长率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2020-2025年全球主要地区羊毛袜消费量市场份额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2025-2031年全球主要地区羊毛袜消费量市场份额预测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2020-2031年中国市场羊毛袜消费量、增长率及发展预测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2020-2031年北美市场羊毛袜消费量、增长率及发展预测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2020-2031年欧洲市场羊毛袜消费量、增长率及发展预测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2020-2031年日本市场羊毛袜消费量、增长率及发展预测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2020-2031年东南亚市场羊毛袜消费量、增长率及发展预测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2020-2031年印度市场羊毛袜消费量、增长率及发展预测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羊毛袜产业链分析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羊毛袜产品价格走势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510f28f5e440d" w:history="1">
        <w:r>
          <w:rPr>
            <w:rStyle w:val="Hyperlink"/>
          </w:rPr>
          <w:t>2025-2031年全球与中国羊毛袜市场现状全面调研与发展趋势预测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510f28f5e440d" w:history="1">
        <w:r>
          <w:rPr>
            <w:rStyle w:val="Hyperlink"/>
          </w:rPr>
          <w:t>https://www.20087.com/9/00/YangMaoWaWeiLaiFaZhanQuShi.html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热点：tobu袜子、羊毛袜子品牌排行榜前十名、毛绒袜怎么织、羊毛袜子和纯棉袜子哪个好、女士袜子、羊毛袜起球正常吗、羊绒袜子、羊毛袜执行标准、羊毛裤袜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f69dfaa5241e9" w:history="1">
      <w:r>
        <w:rPr>
          <w:rStyle w:val="Hyperlink"/>
        </w:rPr>
        <w:t>2025-2031年全球与中国羊毛袜市场现状全面调研与发展趋势预测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YangMaoWaWeiLaiFaZhanQuShi.html" TargetMode="External" Id="R0d7510f28f5e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YangMaoWaWeiLaiFaZhanQuShi.html" TargetMode="External" Id="Ra74f69dfaa52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2025-02-20T08:27:00Z</dcterms:created>
  <dcterms:modified xsi:type="dcterms:W3CDTF">2025-02-20T09:27:00Z</dcterms:modified>
  <dc:subject>2025-2031年全球与中国羊毛袜市场现状全面调研与发展趋势预测</dc:subject>
  <dc:title>2025-2031年全球与中国羊毛袜市场现状全面调研与发展趋势预测</dc:title>
  <cp:keywords>2025-2031年全球与中国羊毛袜市场现状全面调研与发展趋势预测</cp:keywords>
  <dc:description>2025-2031年全球与中国羊毛袜市场现状全面调研与发展趋势预测</dc:description>
</cp:coreProperties>
</file>