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badb4e82545ce" w:history="1">
              <w:r>
                <w:rPr>
                  <w:rStyle w:val="Hyperlink"/>
                </w:rPr>
                <w:t>2025-2031年全球与中国皮鞋制造行业研究及发展前景预测报告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badb4e82545ce" w:history="1">
              <w:r>
                <w:rPr>
                  <w:rStyle w:val="Hyperlink"/>
                </w:rPr>
                <w:t>2025-2031年全球与中国皮鞋制造行业研究及发展前景预测报告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badb4e82545ce" w:history="1">
                <w:r>
                  <w:rPr>
                    <w:rStyle w:val="Hyperlink"/>
                  </w:rPr>
                  <w:t>https://www.20087.com/2/51/PiXieZhiZaoDeFaZhanQianJing.html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鞋制造行业是一个历史悠久的传统产业，涉及从原料采购、设计、生产到销售的完整链条。近年来，随着消费者对品质、设计和可持续性的日益重视，皮鞋制造行业正经历着转型升级。高端定制和手工制作的皮鞋受到追捧，而快时尚品牌的兴起也推动了皮鞋的快速迭代和风格多样化。然而，原材料价格上涨、劳动力成本增加以及环保法规的严格要求，给皮鞋制造业带来了挑战。</w:t>
      </w:r>
      <w:r>
        <w:rPr>
          <w:rFonts w:hint="eastAsia"/>
        </w:rPr>
        <w:br/>
      </w:r>
      <w:r>
        <w:rPr>
          <w:rFonts w:hint="eastAsia"/>
        </w:rPr>
        <w:t>　　未来，皮鞋制造业将更加注重可持续性和技术创新。采用环保材料和绿色生产流程将成为行业标准，以减少对环境的影响。数字化和智能制造技术的应用将提升生产效率，减少浪费，同时个性化定制服务将满足消费者的独特需求。此外，品牌将更加重视故事讲述和文化传承，通过营销策略强化品牌形象，提升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badb4e82545ce" w:history="1">
        <w:r>
          <w:rPr>
            <w:rStyle w:val="Hyperlink"/>
          </w:rPr>
          <w:t>2025-2031年全球与中国皮鞋制造行业研究及发展前景预测报告</w:t>
        </w:r>
      </w:hyperlink>
      <w:r>
        <w:rPr>
          <w:rFonts w:hint="eastAsia"/>
        </w:rPr>
        <w:t>》基于详实数据资料，系统分析皮鞋制造产业链结构、市场规模及需求现状，梳理皮鞋制造市场价格走势与行业发展特点。报告重点研究行业竞争格局，包括重点皮鞋制造企业的市场表现，并对皮鞋制造细分领域的发展潜力进行评估。结合政策环境和皮鞋制造技术演进方向，对皮鞋制造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皮鞋制造市场概述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按照不同产品类型，皮鞋制造主要可以分为如下几个类别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全球不同产品类型皮鞋制造销售额增长趋势2020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从不同应用，皮鞋制造主要包括如下几个方面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全球不同应用皮鞋制造销售额增长趋势2020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皮鞋制造行业背景、发展历史、现状及趋势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皮鞋制造行业目前现状分析</w:t>
      </w:r>
      <w:r>
        <w:rPr>
          <w:rFonts w:hint="eastAsia"/>
        </w:rPr>
        <w:br/>
      </w:r>
      <w:r>
        <w:rPr>
          <w:rFonts w:hint="eastAsia"/>
        </w:rPr>
        <w:t>　　　　1.4.2 皮鞋制造发展趋势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全球皮鞋制造总体规模分析</w:t>
      </w:r>
      <w:r>
        <w:rPr>
          <w:rFonts w:hint="eastAsia"/>
        </w:rPr>
        <w:br/>
      </w:r>
      <w:r>
        <w:rPr>
          <w:rFonts w:hint="eastAsia"/>
        </w:rPr>
        <w:t>　　2.1 全球皮鞋制造供需现状及预测（2020-2031）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全球皮鞋制造产能、产量、产能利用率及发展趋势（2020-2031）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全球皮鞋制造产量、需求量及发展趋势（2020-2031）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全球主要地区皮鞋制造产量及发展趋势（2020-2031）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全球主要地区皮鞋制造产量（2020-2025）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全球主要地区皮鞋制造产量（2025-2031）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全球主要地区皮鞋制造产量市场份额（2020-2031）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中国皮鞋制造供需现状及预测（2020-2031）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中国皮鞋制造产能、产量、产能利用率及发展趋势（2020-2031）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中国皮鞋制造产量、市场需求量及发展趋势（2020-2031）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全球皮鞋制造销量及销售额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全球市场皮鞋制造销售额（2020-2031）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全球市场皮鞋制造销量（2020-2031）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全球市场皮鞋制造价格趋势（2020-2031）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全球市场主要厂家皮鞋制造产能市场份额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全球市场主要厂家皮鞋制造销量（2020-2025）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全球市场主要厂家皮鞋制造销量（2020-2025）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全球市场主要厂家皮鞋制造销售收入（2020-2025）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全球市场主要厂家皮鞋制造销售价格（2020-2025）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2025年全球主要厂家皮鞋制造收入排名</w:t>
      </w:r>
      <w:r>
        <w:rPr>
          <w:rFonts w:hint="eastAsia"/>
        </w:rPr>
        <w:br/>
      </w:r>
      <w:r>
        <w:rPr>
          <w:rFonts w:hint="eastAsia"/>
        </w:rPr>
        <w:t>　　3.3 中国市场主要厂家皮鞋制造销量（2020-2025）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中国市场主要厂家皮鞋制造销量（2020-2025）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中国市场主要厂家皮鞋制造销售收入（2020-2025）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2025年中国主要厂家皮鞋制造收入排名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中国市场主要厂家皮鞋制造销售价格（2020-2025）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全球主要厂家皮鞋制造总部及产地分布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全球主要厂家成立时间及皮鞋制造商业化日期</w:t>
      </w:r>
      <w:r>
        <w:rPr>
          <w:rFonts w:hint="eastAsia"/>
        </w:rPr>
        <w:br/>
      </w:r>
      <w:r>
        <w:rPr>
          <w:rFonts w:hint="eastAsia"/>
        </w:rPr>
        <w:t>　　3.6 全球主要厂家皮鞋制造产品类型及应用</w:t>
      </w:r>
      <w:r>
        <w:rPr>
          <w:rFonts w:hint="eastAsia"/>
        </w:rPr>
        <w:br/>
      </w:r>
      <w:r>
        <w:rPr>
          <w:rFonts w:hint="eastAsia"/>
        </w:rPr>
        <w:t>　　3.7 皮鞋制造行业集中度、竞争程度分析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皮鞋制造行业集中度分析：2025年全球Top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全球皮鞋制造第一梯队、第二梯队和第三梯队厂家（品牌）及市场份额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全球皮鞋制造主要地区分析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全球主要地区皮鞋制造市场规模分析：2020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全球主要地区皮鞋制造销售收入及市场份额（2020-2025年）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全球主要地区皮鞋制造销售收入预测（2025-2031年）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全球主要地区皮鞋制造销量分析：2020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全球主要地区皮鞋制造销量及市场份额（2020-2025年）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全球主要地区皮鞋制造销量及市场份额预测（2025-2031）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北美市场皮鞋制造销量、收入及增长率（2020-2031）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欧洲市场皮鞋制造销量、收入及增长率（2020-2031）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中国市场皮鞋制造销量、收入及增长率（2020-2031）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日本市场皮鞋制造销量、收入及增长率（2020-2031）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韩国市场皮鞋制造销量、收入及增长率（2020-2031）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全球皮鞋制造主要厂家分析</w:t>
      </w:r>
      <w:r>
        <w:rPr>
          <w:rFonts w:hint="eastAsia"/>
        </w:rPr>
        <w:br/>
      </w:r>
      <w:r>
        <w:rPr>
          <w:rFonts w:hint="eastAsia"/>
        </w:rPr>
        <w:t>　　5.1 皮鞋制造厂家（一）</w:t>
      </w:r>
      <w:r>
        <w:rPr>
          <w:rFonts w:hint="eastAsia"/>
        </w:rPr>
        <w:br/>
      </w:r>
      <w:r>
        <w:rPr>
          <w:rFonts w:hint="eastAsia"/>
        </w:rPr>
        <w:t>　　　　5.1.1 皮鞋制造厂家（一）基本信息、皮鞋制造生产基地、销售区域、竞争对手及市场地位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皮鞋制造厂家（一） 皮鞋制造产品规格、参数及市场应用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皮鞋制造厂家（一） 皮鞋制造销量、收入、价格及毛利率（2020-2025）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皮鞋制造厂家（一）公司简介及主要业务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皮鞋制造厂家（一）企业最新动态</w:t>
      </w:r>
      <w:r>
        <w:rPr>
          <w:rFonts w:hint="eastAsia"/>
        </w:rPr>
        <w:br/>
      </w:r>
      <w:r>
        <w:rPr>
          <w:rFonts w:hint="eastAsia"/>
        </w:rPr>
        <w:t>　　5.2 皮鞋制造厂家（二）</w:t>
      </w:r>
      <w:r>
        <w:rPr>
          <w:rFonts w:hint="eastAsia"/>
        </w:rPr>
        <w:br/>
      </w:r>
      <w:r>
        <w:rPr>
          <w:rFonts w:hint="eastAsia"/>
        </w:rPr>
        <w:t>　　　　5.2.1 皮鞋制造厂家（二）基本信息、皮鞋制造生产基地、销售区域、竞争对手及市场地位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皮鞋制造厂家（二） 皮鞋制造产品规格、参数及市场应用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皮鞋制造厂家（二） 皮鞋制造销量、收入、价格及毛利率（2020-2025）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皮鞋制造厂家（二）公司简介及主要业务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皮鞋制造厂家（二）企业最新动态</w:t>
      </w:r>
      <w:r>
        <w:rPr>
          <w:rFonts w:hint="eastAsia"/>
        </w:rPr>
        <w:br/>
      </w:r>
      <w:r>
        <w:rPr>
          <w:rFonts w:hint="eastAsia"/>
        </w:rPr>
        <w:t>　　5.3 皮鞋制造厂家（三）</w:t>
      </w:r>
      <w:r>
        <w:rPr>
          <w:rFonts w:hint="eastAsia"/>
        </w:rPr>
        <w:br/>
      </w:r>
      <w:r>
        <w:rPr>
          <w:rFonts w:hint="eastAsia"/>
        </w:rPr>
        <w:t>　　　　5.3.1 皮鞋制造厂家（三）基本信息、皮鞋制造生产基地、销售区域、竞争对手及市场地位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皮鞋制造厂家（三） 皮鞋制造产品规格、参数及市场应用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皮鞋制造厂家（三） 皮鞋制造销量、收入、价格及毛利率（2020-2025）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皮鞋制造厂家（三）公司简介及主要业务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皮鞋制造厂家（三）企业最新动态</w:t>
      </w:r>
      <w:r>
        <w:rPr>
          <w:rFonts w:hint="eastAsia"/>
        </w:rPr>
        <w:br/>
      </w:r>
      <w:r>
        <w:rPr>
          <w:rFonts w:hint="eastAsia"/>
        </w:rPr>
        <w:t>　　5.4 皮鞋制造厂家（四）</w:t>
      </w:r>
      <w:r>
        <w:rPr>
          <w:rFonts w:hint="eastAsia"/>
        </w:rPr>
        <w:br/>
      </w:r>
      <w:r>
        <w:rPr>
          <w:rFonts w:hint="eastAsia"/>
        </w:rPr>
        <w:t>　　　　5.4.1 皮鞋制造厂家（四）基本信息、皮鞋制造生产基地、销售区域、竞争对手及市场地位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皮鞋制造厂家（四） 皮鞋制造产品规格、参数及市场应用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皮鞋制造厂家（四） 皮鞋制造销量、收入、价格及毛利率（2020-2025）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皮鞋制造厂家（四）公司简介及主要业务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皮鞋制造厂家（四）企业最新动态</w:t>
      </w:r>
      <w:r>
        <w:rPr>
          <w:rFonts w:hint="eastAsia"/>
        </w:rPr>
        <w:br/>
      </w:r>
      <w:r>
        <w:rPr>
          <w:rFonts w:hint="eastAsia"/>
        </w:rPr>
        <w:t>　　5.5 皮鞋制造厂家（五）</w:t>
      </w:r>
      <w:r>
        <w:rPr>
          <w:rFonts w:hint="eastAsia"/>
        </w:rPr>
        <w:br/>
      </w:r>
      <w:r>
        <w:rPr>
          <w:rFonts w:hint="eastAsia"/>
        </w:rPr>
        <w:t>　　　　5.5.1 皮鞋制造厂家（五）基本信息、皮鞋制造生产基地、销售区域、竞争对手及市场地位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皮鞋制造厂家（五） 皮鞋制造产品规格、参数及市场应用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皮鞋制造厂家（五） 皮鞋制造销量、收入、价格及毛利率（2020-2025）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皮鞋制造厂家（五）公司简介及主要业务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皮鞋制造厂家（五）企业最新动态</w:t>
      </w:r>
      <w:r>
        <w:rPr>
          <w:rFonts w:hint="eastAsia"/>
        </w:rPr>
        <w:br/>
      </w:r>
      <w:r>
        <w:rPr>
          <w:rFonts w:hint="eastAsia"/>
        </w:rPr>
        <w:t>　　5.6 皮鞋制造厂家（六）</w:t>
      </w:r>
      <w:r>
        <w:rPr>
          <w:rFonts w:hint="eastAsia"/>
        </w:rPr>
        <w:br/>
      </w:r>
      <w:r>
        <w:rPr>
          <w:rFonts w:hint="eastAsia"/>
        </w:rPr>
        <w:t>　　　　5.6.1 皮鞋制造厂家（六）基本信息、皮鞋制造生产基地、销售区域、竞争对手及市场地位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皮鞋制造厂家（六） 皮鞋制造产品规格、参数及市场应用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皮鞋制造厂家（六） 皮鞋制造销量、收入、价格及毛利率（2020-2025）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皮鞋制造厂家（六）公司简介及主要业务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皮鞋制造厂家（六）企业最新动态</w:t>
      </w:r>
      <w:r>
        <w:rPr>
          <w:rFonts w:hint="eastAsia"/>
        </w:rPr>
        <w:br/>
      </w:r>
      <w:r>
        <w:rPr>
          <w:rFonts w:hint="eastAsia"/>
        </w:rPr>
        <w:t>　　5.7 皮鞋制造厂家（七）</w:t>
      </w:r>
      <w:r>
        <w:rPr>
          <w:rFonts w:hint="eastAsia"/>
        </w:rPr>
        <w:br/>
      </w:r>
      <w:r>
        <w:rPr>
          <w:rFonts w:hint="eastAsia"/>
        </w:rPr>
        <w:t>　　　　5.7.1 皮鞋制造厂家（七）基本信息、皮鞋制造生产基地、销售区域、竞争对手及市场地位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皮鞋制造厂家（七） 皮鞋制造产品规格、参数及市场应用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皮鞋制造厂家（七） 皮鞋制造销量、收入、价格及毛利率（2020-2025）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皮鞋制造厂家（七）公司简介及主要业务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皮鞋制造厂家（七）企业最新动态</w:t>
      </w:r>
      <w:r>
        <w:rPr>
          <w:rFonts w:hint="eastAsia"/>
        </w:rPr>
        <w:br/>
      </w:r>
      <w:r>
        <w:rPr>
          <w:rFonts w:hint="eastAsia"/>
        </w:rPr>
        <w:t>　　5.8 皮鞋制造厂家（八）</w:t>
      </w:r>
      <w:r>
        <w:rPr>
          <w:rFonts w:hint="eastAsia"/>
        </w:rPr>
        <w:br/>
      </w:r>
      <w:r>
        <w:rPr>
          <w:rFonts w:hint="eastAsia"/>
        </w:rPr>
        <w:t>　　　　5.8.1 皮鞋制造厂家（八）基本信息、皮鞋制造生产基地、销售区域、竞争对手及市场地位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皮鞋制造厂家（八） 皮鞋制造产品规格、参数及市场应用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皮鞋制造厂家（八） 皮鞋制造销量、收入、价格及毛利率（2020-2025）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皮鞋制造厂家（八）公司简介及主要业务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皮鞋制造厂家（八）企业最新动态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不同产品类型皮鞋制造分析</w:t>
      </w:r>
      <w:r>
        <w:rPr>
          <w:rFonts w:hint="eastAsia"/>
        </w:rPr>
        <w:br/>
      </w:r>
      <w:r>
        <w:rPr>
          <w:rFonts w:hint="eastAsia"/>
        </w:rPr>
        <w:t>　　6.1 全球不同产品类型皮鞋制造销量（2020-2031）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全球不同产品类型皮鞋制造销量及市场份额（2020-2025）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全球不同产品类型皮鞋制造销量预测（2025-2031）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全球不同产品类型皮鞋制造收入（2020-2031）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全球不同产品类型皮鞋制造收入及市场份额（2020-2025）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全球不同产品类型皮鞋制造收入预测（2025-2031）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全球不同产品类型皮鞋制造价格走势（2020-2031）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不同应用皮鞋制造分析</w:t>
      </w:r>
      <w:r>
        <w:rPr>
          <w:rFonts w:hint="eastAsia"/>
        </w:rPr>
        <w:br/>
      </w:r>
      <w:r>
        <w:rPr>
          <w:rFonts w:hint="eastAsia"/>
        </w:rPr>
        <w:t>　　7.1 全球不同应用皮鞋制造销量（2020-2031）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全球不同应用皮鞋制造销量及市场份额（2020-2025）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全球不同应用皮鞋制造销量预测（2025-2031）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全球不同应用皮鞋制造收入（2020-2031）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全球不同应用皮鞋制造收入及市场份额（2020-2025）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全球不同应用皮鞋制造收入预测（2025-2031）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全球不同应用皮鞋制造价格走势（2020-2031）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皮鞋制造产业链分析</w:t>
      </w:r>
      <w:r>
        <w:rPr>
          <w:rFonts w:hint="eastAsia"/>
        </w:rPr>
        <w:br/>
      </w:r>
      <w:r>
        <w:rPr>
          <w:rFonts w:hint="eastAsia"/>
        </w:rPr>
        <w:t>　　8.2 皮鞋制造产业上游供应分析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皮鞋制造下游典型客户</w:t>
      </w:r>
      <w:r>
        <w:rPr>
          <w:rFonts w:hint="eastAsia"/>
        </w:rPr>
        <w:br/>
      </w:r>
      <w:r>
        <w:rPr>
          <w:rFonts w:hint="eastAsia"/>
        </w:rPr>
        <w:t>　　8.4 皮鞋制造销售渠道分析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皮鞋制造行业发展机遇及主要驱动因素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皮鞋制造行业发展面临的风险</w:t>
      </w:r>
      <w:r>
        <w:rPr>
          <w:rFonts w:hint="eastAsia"/>
        </w:rPr>
        <w:br/>
      </w:r>
      <w:r>
        <w:rPr>
          <w:rFonts w:hint="eastAsia"/>
        </w:rPr>
        <w:t>　　9.3 皮鞋制造行业政策分析</w:t>
      </w:r>
      <w:r>
        <w:rPr>
          <w:rFonts w:hint="eastAsia"/>
        </w:rPr>
        <w:br/>
      </w:r>
      <w:r>
        <w:rPr>
          <w:rFonts w:hint="eastAsia"/>
        </w:rPr>
        <w:t>　　9.4 皮鞋制造中国企业SWOT分析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皮鞋制造产品图片</w:t>
      </w:r>
      <w:r>
        <w:rPr>
          <w:rFonts w:hint="eastAsia"/>
        </w:rPr>
        <w:br/>
      </w:r>
      <w:r>
        <w:rPr>
          <w:rFonts w:hint="eastAsia"/>
        </w:rPr>
        <w:t>　　图 全球不同产品类型皮鞋制造规模2020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全球不同产品类型皮鞋制造市场份额2024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全球不同应用皮鞋制造规模2020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全球不同应用皮鞋制造市场份额2024 VS 2025</w:t>
      </w:r>
      <w:r>
        <w:rPr>
          <w:rFonts w:hint="eastAsia"/>
        </w:rPr>
        <w:br/>
      </w:r>
      <w:r>
        <w:rPr>
          <w:rFonts w:hint="eastAsia"/>
        </w:rPr>
        <w:t>　　图 全球皮鞋制造产能、产量、产能利用率及发展趋势（2020-2031）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全球皮鞋制造产量、需求量及发展趋势（2020-2031）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全球主要地区皮鞋制造产量规模：2020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全球主要地区皮鞋制造产量市场份额（2020-2031）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中国皮鞋制造产能、产量、产能利用率及发展趋势（2020-2031）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中国皮鞋制造产量、市场需求量及发展趋势（2020-2031）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中国皮鞋制造总产能占全球比重（2020-2031）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中国皮鞋制造总产量占全球比重（2020-2031）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全球皮鞋制造市场收入及增长率:（2020-2031）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全球市场皮鞋制造市场规模：2020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全球市场皮鞋制造销量及增长率（2020-2031）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全球市场皮鞋制造价格趋势（2020-2031）</w:t>
      </w:r>
      <w:r>
        <w:rPr>
          <w:rFonts w:hint="eastAsia"/>
        </w:rPr>
        <w:br/>
      </w:r>
      <w:r>
        <w:rPr>
          <w:rFonts w:hint="eastAsia"/>
        </w:rPr>
        <w:t>　　图 中国皮鞋制造市场收入及增长率:（2020-2031）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中国市场皮鞋制造市场规模：2020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中国市场皮鞋制造销量及增长率（2020-2031）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中国市场皮鞋制造销量占全球比重（2020-2031）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中国皮鞋制造收入占全球比重（2020-2031）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全球主要地区皮鞋制造销售收入规模：2020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全球主要地区皮鞋制造销售收入市场份额（2020-2025）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全球主要地区皮鞋制造销售收入市场份额（2024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全球主要地区皮鞋制造收入市场份额（2025-2031）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北美（美国和加拿大）皮鞋制造销量（2020-2031）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北美（美国和加拿大）皮鞋制造销量份额（2020-2031）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北美（美国和加拿大）皮鞋制造收入（2020-2031）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北美（美国和加拿大）皮鞋制造收入份额（2020-2031）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欧洲（德国、英国、法国和意大利等国家）皮鞋制造销量（2020-2031）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欧洲（德国、英国、法国和意大利等国家）皮鞋制造销量份额（2020-2031）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欧洲（德国、英国、法国和意大利等国家）皮鞋制造收入（2020-2031）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欧洲（德国、英国、法国和意大利等国家）皮鞋制造收入份额（2020-2031）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亚太（中国、日本、韩国、中国台湾、印度和东南亚等）皮鞋制造销量（2020-2031）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亚太（中国、日本、韩国、中国台湾、印度和东南亚等）皮鞋制造销量份额（2020-2031）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亚太（中国、日本、韩国、中国台湾、印度和东南亚等）皮鞋制造收入（2020-2031）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亚太（中国、日本、韩国、中国台湾、印度和东南亚等）皮鞋制造收入份额（2020-2031）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拉美地区（墨西哥、巴西等国家）皮鞋制造销量（2020-2031）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拉美地区（墨西哥、巴西等国家）皮鞋制造销量份额（2020-2031）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拉美地区（墨西哥、巴西等国家）皮鞋制造收入（2020-2031）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拉美地区（墨西哥、巴西等国家）皮鞋制造收入份额（2020-2031）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中东及非洲（土耳其、沙特等国家）皮鞋制造销量（2020-2031）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中东及非洲（土耳其、沙特等国家）皮鞋制造销量份额（2020-2031）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中东及非洲（土耳其、沙特等国家）皮鞋制造收入（2020-2031）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中东及非洲（土耳其、沙特等国家）皮鞋制造收入份额（2020-2031）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2025年全球市场主要厂商皮鞋制造销量市场份额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2025年全球市场主要厂商皮鞋制造收入市场份额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2025年中国市场主要厂商皮鞋制造销量市场份额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2025年中国市场主要厂商皮鞋制造收入市场份额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2025年全球前五大生产商皮鞋制造市场份额</w:t>
      </w:r>
      <w:r>
        <w:rPr>
          <w:rFonts w:hint="eastAsia"/>
        </w:rPr>
        <w:br/>
      </w:r>
      <w:r>
        <w:rPr>
          <w:rFonts w:hint="eastAsia"/>
        </w:rPr>
        <w:t>　　图 全球皮鞋制造第一梯队、第二梯队和第三梯队生产商（品牌）及市场份额（2025）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全球不同产品类型皮鞋制造价格走势（2020-2031）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全球不同应用皮鞋制造价格走势（2020-2031）</w:t>
      </w:r>
      <w:r>
        <w:rPr>
          <w:rFonts w:hint="eastAsia"/>
        </w:rPr>
        <w:br/>
      </w:r>
      <w:r>
        <w:rPr>
          <w:rFonts w:hint="eastAsia"/>
        </w:rPr>
        <w:t>　　图 皮鞋制造中国企业SWOT分析</w:t>
      </w:r>
      <w:r>
        <w:rPr>
          <w:rFonts w:hint="eastAsia"/>
        </w:rPr>
        <w:br/>
      </w:r>
      <w:r>
        <w:rPr>
          <w:rFonts w:hint="eastAsia"/>
        </w:rPr>
        <w:t>　　图 皮鞋制造产业链</w:t>
      </w:r>
      <w:r>
        <w:rPr>
          <w:rFonts w:hint="eastAsia"/>
        </w:rPr>
        <w:br/>
      </w:r>
      <w:r>
        <w:rPr>
          <w:rFonts w:hint="eastAsia"/>
        </w:rPr>
        <w:t>　　图 皮鞋制造行业采购模式分析</w:t>
      </w:r>
      <w:r>
        <w:rPr>
          <w:rFonts w:hint="eastAsia"/>
        </w:rPr>
        <w:br/>
      </w:r>
      <w:r>
        <w:rPr>
          <w:rFonts w:hint="eastAsia"/>
        </w:rPr>
        <w:t>　　图 皮鞋制造行业生产模式分析</w:t>
      </w:r>
      <w:r>
        <w:rPr>
          <w:rFonts w:hint="eastAsia"/>
        </w:rPr>
        <w:br/>
      </w:r>
      <w:r>
        <w:rPr>
          <w:rFonts w:hint="eastAsia"/>
        </w:rPr>
        <w:t>　　图 皮鞋制造行业销售模式分析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全球不同产品类型皮鞋制造增长趋势2020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不同应用皮鞋制造增长趋势2020 VS 2025 VS 2031</w:t>
      </w:r>
      <w:r>
        <w:rPr>
          <w:rFonts w:hint="eastAsia"/>
        </w:rPr>
        <w:br/>
      </w:r>
      <w:r>
        <w:rPr>
          <w:rFonts w:hint="eastAsia"/>
        </w:rPr>
        <w:t>　　表 皮鞋制造行业发展主要特点</w:t>
      </w:r>
      <w:r>
        <w:rPr>
          <w:rFonts w:hint="eastAsia"/>
        </w:rPr>
        <w:br/>
      </w:r>
      <w:r>
        <w:rPr>
          <w:rFonts w:hint="eastAsia"/>
        </w:rPr>
        <w:t>　　表 皮鞋制造行业发展有利因素分析</w:t>
      </w:r>
      <w:r>
        <w:rPr>
          <w:rFonts w:hint="eastAsia"/>
        </w:rPr>
        <w:br/>
      </w:r>
      <w:r>
        <w:rPr>
          <w:rFonts w:hint="eastAsia"/>
        </w:rPr>
        <w:t>　　表 皮鞋制造行业发展不利因素分析</w:t>
      </w:r>
      <w:r>
        <w:rPr>
          <w:rFonts w:hint="eastAsia"/>
        </w:rPr>
        <w:br/>
      </w:r>
      <w:r>
        <w:rPr>
          <w:rFonts w:hint="eastAsia"/>
        </w:rPr>
        <w:t>　　表 进入皮鞋制造行业壁垒</w:t>
      </w:r>
      <w:r>
        <w:rPr>
          <w:rFonts w:hint="eastAsia"/>
        </w:rPr>
        <w:br/>
      </w:r>
      <w:r>
        <w:rPr>
          <w:rFonts w:hint="eastAsia"/>
        </w:rPr>
        <w:t>　　表 全球主要地区皮鞋制造产量：2020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全球主要地区皮鞋制造产量（2020-2025）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全球主要地区皮鞋制造产量市场份额（2020-2025）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全球主要地区皮鞋制造产量（2025-2031）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全球主要地区皮鞋制造销售收入：2020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全球主要地区皮鞋制造销售收入（2020-2025）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全球主要地区皮鞋制造销售收入市场份额（2020-2025）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全球主要地区皮鞋制造收入（2025-2031）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全球主要地区皮鞋制造收入市场份额（2025-2031）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全球主要地区皮鞋制造销量：2020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全球主要地区皮鞋制造销量（2020-2025）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全球主要地区皮鞋制造销量市场份额（2020-2025）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全球主要地区皮鞋制造销量（2025-2031）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全球主要地区皮鞋制造销量份额（2025-2031）</w:t>
      </w:r>
      <w:r>
        <w:rPr>
          <w:rFonts w:hint="eastAsia"/>
        </w:rPr>
        <w:br/>
      </w:r>
      <w:r>
        <w:rPr>
          <w:rFonts w:hint="eastAsia"/>
        </w:rPr>
        <w:t>　　表 北美皮鞋制造基本情况分析</w:t>
      </w:r>
      <w:r>
        <w:rPr>
          <w:rFonts w:hint="eastAsia"/>
        </w:rPr>
        <w:br/>
      </w:r>
      <w:r>
        <w:rPr>
          <w:rFonts w:hint="eastAsia"/>
        </w:rPr>
        <w:t>　　表 欧洲皮鞋制造基本情况分析</w:t>
      </w:r>
      <w:r>
        <w:rPr>
          <w:rFonts w:hint="eastAsia"/>
        </w:rPr>
        <w:br/>
      </w:r>
      <w:r>
        <w:rPr>
          <w:rFonts w:hint="eastAsia"/>
        </w:rPr>
        <w:t>　　表 亚太地区皮鞋制造基本情况分析</w:t>
      </w:r>
      <w:r>
        <w:rPr>
          <w:rFonts w:hint="eastAsia"/>
        </w:rPr>
        <w:br/>
      </w:r>
      <w:r>
        <w:rPr>
          <w:rFonts w:hint="eastAsia"/>
        </w:rPr>
        <w:t>　　表 拉美地区皮鞋制造基本情况分析</w:t>
      </w:r>
      <w:r>
        <w:rPr>
          <w:rFonts w:hint="eastAsia"/>
        </w:rPr>
        <w:br/>
      </w:r>
      <w:r>
        <w:rPr>
          <w:rFonts w:hint="eastAsia"/>
        </w:rPr>
        <w:t>　　表 中东及非洲皮鞋制造基本情况分析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全球市场主要厂商皮鞋制造产能（2024-2025）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全球市场主要厂商皮鞋制造销量（2020-2025）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全球市场主要厂商皮鞋制造销量市场份额（2020-2025）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全球市场主要厂商皮鞋制造销售收入（2020-2025）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全球市场主要厂商皮鞋制造销售收入市场份额（2020-2025）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全球市场主要厂商皮鞋制造销售价格（2020-2025）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2025年全球主要生产商皮鞋制造收入排名</w:t>
      </w:r>
      <w:r>
        <w:rPr>
          <w:rFonts w:hint="eastAsia"/>
        </w:rPr>
        <w:br/>
      </w:r>
      <w:r>
        <w:rPr>
          <w:rFonts w:hint="eastAsia"/>
        </w:rPr>
        <w:t>　　表 中国市场主要厂商皮鞋制造销量（2020-2025）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中国市场主要厂商皮鞋制造销量市场份额（2020-2025）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中国市场主要厂商皮鞋制造销售收入（2020-2025）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中国市场主要厂商皮鞋制造销售收入市场份额（2020-2025）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中国市场主要厂商皮鞋制造销售价格（2020-2025）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2025年中国主要生产商皮鞋制造收入排名</w:t>
      </w:r>
      <w:r>
        <w:rPr>
          <w:rFonts w:hint="eastAsia"/>
        </w:rPr>
        <w:br/>
      </w:r>
      <w:r>
        <w:rPr>
          <w:rFonts w:hint="eastAsia"/>
        </w:rPr>
        <w:t>　　表 全球主要厂商皮鞋制造总部及产地分布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全球主要厂商皮鞋制造商业化日期</w:t>
      </w:r>
      <w:r>
        <w:rPr>
          <w:rFonts w:hint="eastAsia"/>
        </w:rPr>
        <w:br/>
      </w:r>
      <w:r>
        <w:rPr>
          <w:rFonts w:hint="eastAsia"/>
        </w:rPr>
        <w:t>　　表 全球主要厂商皮鞋制造产品类型及应用</w:t>
      </w:r>
      <w:r>
        <w:rPr>
          <w:rFonts w:hint="eastAsia"/>
        </w:rPr>
        <w:br/>
      </w:r>
      <w:r>
        <w:rPr>
          <w:rFonts w:hint="eastAsia"/>
        </w:rPr>
        <w:t>　　表 2025年全球皮鞋制造主要厂商市场地位（第一梯队、第二梯队和第三梯队）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全球不同产品类型皮鞋制造销量（2020-2025年）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全球不同产品类型皮鞋制造销量市场份额（2020-2025）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全球不同产品类型皮鞋制造销量预测（2025-2031）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全球市场不同产品类型皮鞋制造销量市场份额预测（2025-2031）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全球不同产品类型皮鞋制造收入（2020-2025年）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全球不同产品类型皮鞋制造收入市场份额（2020-2025）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全球不同产品类型皮鞋制造收入预测（2025-2031）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全球不同产品类型皮鞋制造收入市场份额预测（2025-2031）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中国不同产品类型皮鞋制造销量（2020-2025年）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中国不同产品类型皮鞋制造销量市场份额（2020-2025）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中国不同产品类型皮鞋制造销量预测（2025-2031）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中国不同产品类型皮鞋制造销量市场份额预测（2025-2031）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中国不同产品类型皮鞋制造收入（2020-2025年）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中国不同产品类型皮鞋制造收入市场份额（2020-2025）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中国不同产品类型皮鞋制造收入预测（2025-2031）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中国不同产品类型皮鞋制造收入市场份额预测（2025-2031）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全球不同应用皮鞋制造销量（2020-2025年）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全球不同应用皮鞋制造销量市场份额（2020-2025）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全球不同应用皮鞋制造销量预测（2025-2031）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全球市场不同应用皮鞋制造销量市场份额预测（2025-2031）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全球不同应用皮鞋制造收入（2020-2025年）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全球不同应用皮鞋制造收入市场份额（2020-2025）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全球不同应用皮鞋制造收入预测（2025-2031）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全球不同应用皮鞋制造收入市场份额预测（2025-2031）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中国不同应用皮鞋制造销量（2020-2025年）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中国不同应用皮鞋制造销量市场份额（2020-2025）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中国不同应用皮鞋制造销量预测（2025-2031）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中国不同应用皮鞋制造销量市场份额预测（2025-2031）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中国不同应用皮鞋制造收入（2020-2025年）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中国不同应用皮鞋制造收入市场份额（2020-2025）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中国不同应用皮鞋制造收入预测（2025-2031）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中国不同应用皮鞋制造收入市场份额预测（2025-2031）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皮鞋制造行业技术发展趋势</w:t>
      </w:r>
      <w:r>
        <w:rPr>
          <w:rFonts w:hint="eastAsia"/>
        </w:rPr>
        <w:br/>
      </w:r>
      <w:r>
        <w:rPr>
          <w:rFonts w:hint="eastAsia"/>
        </w:rPr>
        <w:t>　　表 皮鞋制造行业主要驱动因素</w:t>
      </w:r>
      <w:r>
        <w:rPr>
          <w:rFonts w:hint="eastAsia"/>
        </w:rPr>
        <w:br/>
      </w:r>
      <w:r>
        <w:rPr>
          <w:rFonts w:hint="eastAsia"/>
        </w:rPr>
        <w:t>　　表 皮鞋制造行业供应链分析</w:t>
      </w:r>
      <w:r>
        <w:rPr>
          <w:rFonts w:hint="eastAsia"/>
        </w:rPr>
        <w:br/>
      </w:r>
      <w:r>
        <w:rPr>
          <w:rFonts w:hint="eastAsia"/>
        </w:rPr>
        <w:t>　　表 皮鞋制造上游原料供应商</w:t>
      </w:r>
      <w:r>
        <w:rPr>
          <w:rFonts w:hint="eastAsia"/>
        </w:rPr>
        <w:br/>
      </w:r>
      <w:r>
        <w:rPr>
          <w:rFonts w:hint="eastAsia"/>
        </w:rPr>
        <w:t>　　表 皮鞋制造行业主要下游客户</w:t>
      </w:r>
      <w:r>
        <w:rPr>
          <w:rFonts w:hint="eastAsia"/>
        </w:rPr>
        <w:br/>
      </w:r>
      <w:r>
        <w:rPr>
          <w:rFonts w:hint="eastAsia"/>
        </w:rPr>
        <w:t>　　表 皮鞋制造行业典型经销商</w:t>
      </w:r>
      <w:r>
        <w:rPr>
          <w:rFonts w:hint="eastAsia"/>
        </w:rPr>
        <w:br/>
      </w:r>
      <w:r>
        <w:rPr>
          <w:rFonts w:hint="eastAsia"/>
        </w:rPr>
        <w:t>　　表 皮鞋制造厂商（一） 皮鞋制造生产基地、销售区域、竞争对手及市场地位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皮鞋制造厂商（一） 皮鞋制造产品规格、参数及市场应用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皮鞋制造厂商（一） 皮鞋制造销量、收入、价格（美元/件）及毛利率（2020-2025）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皮鞋制造厂商（一）公司简介及主要业务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皮鞋制造厂商（一）企业最新动态</w:t>
      </w:r>
      <w:r>
        <w:rPr>
          <w:rFonts w:hint="eastAsia"/>
        </w:rPr>
        <w:br/>
      </w:r>
      <w:r>
        <w:rPr>
          <w:rFonts w:hint="eastAsia"/>
        </w:rPr>
        <w:t>　　表 皮鞋制造厂商（二） 皮鞋制造生产基地、销售区域、竞争对手及市场地位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皮鞋制造厂商（二） 皮鞋制造产品规格、参数及市场应用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皮鞋制造厂商（二） 皮鞋制造销量、收入、价格（美元/件）及毛利率（2020-2025）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皮鞋制造厂商（二）公司简介及主要业务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皮鞋制造厂商（二）企业最新动态</w:t>
      </w:r>
      <w:r>
        <w:rPr>
          <w:rFonts w:hint="eastAsia"/>
        </w:rPr>
        <w:br/>
      </w:r>
      <w:r>
        <w:rPr>
          <w:rFonts w:hint="eastAsia"/>
        </w:rPr>
        <w:t>　　表 皮鞋制造厂商（三） 皮鞋制造生产基地、销售区域、竞争对手及市场地位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皮鞋制造厂商（三） 皮鞋制造产品规格、参数及市场应用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皮鞋制造厂商（三） 皮鞋制造销量、收入、价格（美元/件）及毛利率（2020-2025）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皮鞋制造厂商（三）公司简介及主要业务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皮鞋制造厂商（三）企业最新动态</w:t>
      </w:r>
      <w:r>
        <w:rPr>
          <w:rFonts w:hint="eastAsia"/>
        </w:rPr>
        <w:br/>
      </w:r>
      <w:r>
        <w:rPr>
          <w:rFonts w:hint="eastAsia"/>
        </w:rPr>
        <w:t>　　表 皮鞋制造厂商（四） 皮鞋制造生产基地、销售区域、竞争对手及市场地位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皮鞋制造厂商（四） 皮鞋制造产品规格、参数及市场应用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皮鞋制造厂商（四） 皮鞋制造销量、收入、价格（美元/件）及毛利率（2020-2025）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皮鞋制造厂商（四）公司简介及主要业务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皮鞋制造厂商（四）企业最新动态</w:t>
      </w:r>
      <w:r>
        <w:rPr>
          <w:rFonts w:hint="eastAsia"/>
        </w:rPr>
        <w:br/>
      </w:r>
      <w:r>
        <w:rPr>
          <w:rFonts w:hint="eastAsia"/>
        </w:rPr>
        <w:t>　　表 皮鞋制造厂商（五） 皮鞋制造生产基地、销售区域、竞争对手及市场地位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皮鞋制造厂商（五） 皮鞋制造产品规格、参数及市场应用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皮鞋制造厂商（五） 皮鞋制造销量、收入、价格（美元/件）及毛利率（2020-2025）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皮鞋制造厂商（五）公司简介及主要业务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皮鞋制造厂商（五）企业最新动态</w:t>
      </w:r>
      <w:r>
        <w:rPr>
          <w:rFonts w:hint="eastAsia"/>
        </w:rPr>
        <w:br/>
      </w:r>
      <w:r>
        <w:rPr>
          <w:rFonts w:hint="eastAsia"/>
        </w:rPr>
        <w:t>　　表 皮鞋制造厂商（六） 皮鞋制造生产基地、销售区域、竞争对手及市场地位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皮鞋制造厂商（六） 皮鞋制造产品规格、参数及市场应用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皮鞋制造厂商（六） 皮鞋制造销量、收入、价格（美元/件）及毛利率（2020-2025）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皮鞋制造厂商（六）公司简介及主要业务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皮鞋制造厂商（六）企业最新动态</w:t>
      </w:r>
      <w:r>
        <w:rPr>
          <w:rFonts w:hint="eastAsia"/>
        </w:rPr>
        <w:br/>
      </w:r>
      <w:r>
        <w:rPr>
          <w:rFonts w:hint="eastAsia"/>
        </w:rPr>
        <w:t>　　表 皮鞋制造厂商（七） 皮鞋制造生产基地、销售区域、竞争对手及市场地位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皮鞋制造厂商（七） 皮鞋制造产品规格、参数及市场应用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皮鞋制造厂商（七） 皮鞋制造销量、收入、价格（美元/件）及毛利率（2020-2025）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皮鞋制造厂商（七）公司简介及主要业务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皮鞋制造厂商（七）企业最新动态</w:t>
      </w:r>
      <w:r>
        <w:rPr>
          <w:rFonts w:hint="eastAsia"/>
        </w:rPr>
        <w:br/>
      </w:r>
      <w:r>
        <w:rPr>
          <w:rFonts w:hint="eastAsia"/>
        </w:rPr>
        <w:t>　　表 皮鞋制造厂商（八） 皮鞋制造生产基地、销售区域、竞争对手及市场地位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皮鞋制造厂商（八） 皮鞋制造产品规格、参数及市场应用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皮鞋制造厂商（八） 皮鞋制造销量、收入、价格（美元/件）及毛利率（2020-2025）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皮鞋制造厂商（八）公司简介及主要业务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皮鞋制造厂商（八）企业最新动态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中国市场皮鞋制造产量、销量、进出口（2020-2025年）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中国市场皮鞋制造产量、销量、进出口预测（2025-2031）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中国市场皮鞋制造进出口贸易趋势</w:t>
      </w:r>
      <w:r>
        <w:rPr>
          <w:rFonts w:hint="eastAsia"/>
        </w:rPr>
        <w:br/>
      </w:r>
      <w:r>
        <w:rPr>
          <w:rFonts w:hint="eastAsia"/>
        </w:rPr>
        <w:t>　　表 中国市场皮鞋制造主要进口来源</w:t>
      </w:r>
      <w:r>
        <w:rPr>
          <w:rFonts w:hint="eastAsia"/>
        </w:rPr>
        <w:br/>
      </w:r>
      <w:r>
        <w:rPr>
          <w:rFonts w:hint="eastAsia"/>
        </w:rPr>
        <w:t>　　表 中国市场皮鞋制造主要出口目的地</w:t>
      </w:r>
      <w:r>
        <w:rPr>
          <w:rFonts w:hint="eastAsia"/>
        </w:rPr>
        <w:br/>
      </w:r>
      <w:r>
        <w:rPr>
          <w:rFonts w:hint="eastAsia"/>
        </w:rPr>
        <w:t>　　表 中国皮鞋制造生产地区分布</w:t>
      </w:r>
      <w:r>
        <w:rPr>
          <w:rFonts w:hint="eastAsia"/>
        </w:rPr>
        <w:br/>
      </w:r>
      <w:r>
        <w:rPr>
          <w:rFonts w:hint="eastAsia"/>
        </w:rPr>
        <w:t>　　表 中国皮鞋制造消费地区分布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badb4e82545ce" w:history="1">
        <w:r>
          <w:rPr>
            <w:rStyle w:val="Hyperlink"/>
          </w:rPr>
          <w:t>2025-2031年全球与中国皮鞋制造行业研究及发展前景预测报告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badb4e82545ce" w:history="1">
        <w:r>
          <w:rPr>
            <w:rStyle w:val="Hyperlink"/>
          </w:rPr>
          <w:t>https://www.20087.com/2/51/PiXieZhiZaoDeFaZhanQianJing.html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鞋的制作工艺有哪些、皮鞋制造的工艺流程、金猴皮鞋怎么样、皮鞋制造商之所以购买皮革,是因为消费者、皮鞋用水洗了怎么办、皮鞋制造厂、皮鞋是怎么做出来的、皮鞋制造行业代码、高档皮鞋制造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fb966680c439a" w:history="1">
      <w:r>
        <w:rPr>
          <w:rStyle w:val="Hyperlink"/>
        </w:rPr>
        <w:t>2025-2031年全球与中国皮鞋制造行业研究及发展前景预测报告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PiXieZhiZaoDeFaZhanQianJing.html" TargetMode="External" Id="R5e5badb4e825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PiXieZhiZaoDeFaZhanQianJing.html" TargetMode="External" Id="Rc25fb966680c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2024-12-09T06:45:32Z</dcterms:created>
  <dcterms:modified xsi:type="dcterms:W3CDTF">2024-12-09T07:45:32Z</dcterms:modified>
  <dc:subject>2025-2031年全球与中国皮鞋制造行业研究及发展前景预测报告</dc:subject>
  <dc:title>2025-2031年全球与中国皮鞋制造行业研究及发展前景预测报告</dc:title>
  <cp:keywords>2025-2031年全球与中国皮鞋制造行业研究及发展前景预测报告</cp:keywords>
  <dc:description>2025-2031年全球与中国皮鞋制造行业研究及发展前景预测报告</dc:description>
</cp:coreProperties>
</file>