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4e2f0020a4d15" w:history="1">
              <w:r>
                <w:rPr>
                  <w:rStyle w:val="Hyperlink"/>
                </w:rPr>
                <w:t>中国绒布服装行业调研及未来趋势分析报告（2025年版）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4e2f0020a4d15" w:history="1">
              <w:r>
                <w:rPr>
                  <w:rStyle w:val="Hyperlink"/>
                </w:rPr>
                <w:t>中国绒布服装行业调研及未来趋势分析报告（2025年版）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4e2f0020a4d15" w:history="1">
                <w:r>
                  <w:rPr>
                    <w:rStyle w:val="Hyperlink"/>
                  </w:rPr>
                  <w:t>https://www.20087.com/5/20/RongBuFuZhuangHangYeDiaoYanBaoGao.html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布服装市场近年来受益于消费者对舒适度和时尚感的双重追求。绒布以其柔软的手感、保暖性和良好的透气性，成为秋冬季节服饰的理想选择。随着纺织技术的进步，绒布面料的色彩和图案更加丰富，设计风格也从传统复古向现代简约转变，满足了不同年龄层消费者的审美偏好。</w:t>
      </w:r>
      <w:r>
        <w:rPr>
          <w:rFonts w:hint="eastAsia"/>
        </w:rPr>
        <w:br/>
      </w:r>
      <w:r>
        <w:rPr>
          <w:rFonts w:hint="eastAsia"/>
        </w:rPr>
        <w:t>　　未来，绒布服装行业将更加注重功能性与时尚性的结合。随着功能性纺织品的发展，绒布面料将融入更多科技元素，如抗菌、防水和智能调温等特性，提升穿着体验。同时，可持续时尚的潮流将推动行业采用更多环保材料和绿色生产方式，减少对环境的影响，满足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4e2f0020a4d15" w:history="1">
        <w:r>
          <w:rPr>
            <w:rStyle w:val="Hyperlink"/>
          </w:rPr>
          <w:t>中国绒布服装行业调研及未来趋势分析报告（2025年版）</w:t>
        </w:r>
      </w:hyperlink>
      <w:r>
        <w:rPr>
          <w:rFonts w:hint="eastAsia"/>
        </w:rPr>
        <w:t>》全面梳理了绒布服装产业链，结合市场需求和市场规模等数据，深入剖析绒布服装行业现状。报告详细探讨了绒布服装市场竞争格局，重点关注重点企业及其品牌影响力，并分析了绒布服装价格机制和细分市场特征。通过对绒布服装技术现状及未来方向的评估，报告展望了绒布服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绒布服装行业概述</w:t>
      </w:r>
      <w:r>
        <w:rPr>
          <w:rFonts w:hint="eastAsia"/>
        </w:rPr>
        <w:br/>
      </w:r>
      <w:r>
        <w:rPr>
          <w:rFonts w:hint="eastAsia"/>
        </w:rPr>
        <w:t>　　第一节 绒布服装行业界定</w:t>
      </w:r>
      <w:r>
        <w:rPr>
          <w:rFonts w:hint="eastAsia"/>
        </w:rPr>
        <w:br/>
      </w:r>
      <w:r>
        <w:rPr>
          <w:rFonts w:hint="eastAsia"/>
        </w:rPr>
        <w:t>　　第二节 绒布服装行业发展历程</w:t>
      </w:r>
      <w:r>
        <w:rPr>
          <w:rFonts w:hint="eastAsia"/>
        </w:rPr>
        <w:br/>
      </w:r>
      <w:r>
        <w:rPr>
          <w:rFonts w:hint="eastAsia"/>
        </w:rPr>
        <w:t>　　第三节 绒布服装产业链分析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二、绒布服装产业链模型分析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中国绒布服装行业发展环境分析</w:t>
      </w:r>
      <w:r>
        <w:rPr>
          <w:rFonts w:hint="eastAsia"/>
        </w:rPr>
        <w:br/>
      </w:r>
      <w:r>
        <w:rPr>
          <w:rFonts w:hint="eastAsia"/>
        </w:rPr>
        <w:t>　　第一节 绒布服装行业发展经济环境分析</w:t>
      </w:r>
      <w:r>
        <w:rPr>
          <w:rFonts w:hint="eastAsia"/>
        </w:rPr>
        <w:br/>
      </w:r>
      <w:r>
        <w:rPr>
          <w:rFonts w:hint="eastAsia"/>
        </w:rPr>
        <w:t>　　第二节 绒布服装行业发展政策环境分析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一、绒布服装行业政策影响分析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二、相关绒布服装行业标准分析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中国绒布服装行业供给与需求情况分析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2019-2024年中国绒布服装行业总体规模</w:t>
      </w:r>
      <w:r>
        <w:rPr>
          <w:rFonts w:hint="eastAsia"/>
        </w:rPr>
        <w:br/>
      </w:r>
      <w:r>
        <w:rPr>
          <w:rFonts w:hint="eastAsia"/>
        </w:rPr>
        <w:t>　　第二节 中国绒布服装行业盈利情况分析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中国绒布服装行业产量情况分析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一、2019-2024年中国绒布服装行业产量统计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二、2024年中国绒布服装行业产量特点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三、2025-2031年中国绒布服装行业产量预测</w:t>
      </w:r>
      <w:r>
        <w:rPr>
          <w:rFonts w:hint="eastAsia"/>
        </w:rPr>
        <w:br/>
      </w:r>
      <w:r>
        <w:rPr>
          <w:rFonts w:hint="eastAsia"/>
        </w:rPr>
        <w:t>　　第四节 中国绒布服装行业需求概况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一、2019-2024年中国绒布服装行业需求情况分析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二、2025年中国绒布服装行业市场需求特点分析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三、2025-2031年中国绒布服装市场需求预测</w:t>
      </w:r>
      <w:r>
        <w:rPr>
          <w:rFonts w:hint="eastAsia"/>
        </w:rPr>
        <w:br/>
      </w:r>
      <w:r>
        <w:rPr>
          <w:rFonts w:hint="eastAsia"/>
        </w:rPr>
        <w:t>　　第五节 绒布服装产业供需平衡状况分析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中国绒布服装行业进出口情况分析预测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中国绒布服装行业进口情况分析预测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一、2019-2024年中国绒布服装行业进口情况分析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二、2025年中国绒布服装行业进口特点分析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三、2025-2031年中国绒布服装行业进口情况预测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中国绒布服装行业出口情况分析预测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一、2019-2024年中国绒布服装行业出口情况分析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二、2025年中国绒布服装行业出口特点分析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二、2025-2031年中国绒布服装行业出口情况预测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影响中国绒布服装行业进出口因素分析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2019-2024年中国绒布服装行业重点地区调研分析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一、中国绒布服装行业重点区域市场结构调研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二、**地区绒布服装行业需求规模情况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三、**地区绒布服装行业需求规模情况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四、**地区绒布服装行业需求规模情况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五、**地区绒布服装行业需求规模情况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六、**地区绒布服装行业需求规模情况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绒布服装行业细分产品市场调研分析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绒布服装细分行业——**市场调研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绒布服装细分行业——**市场调研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绒布服装行业上、下游市场分析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绒布服装行业上游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绒布服装行业下游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中国绒布服装行业产品价格监测</w:t>
      </w:r>
      <w:r>
        <w:rPr>
          <w:rFonts w:hint="eastAsia"/>
        </w:rPr>
        <w:br/>
      </w:r>
      <w:r>
        <w:rPr>
          <w:rFonts w:hint="eastAsia"/>
        </w:rPr>
        <w:t>　　　　一、绒布服装市场价格特征</w:t>
      </w:r>
      <w:r>
        <w:rPr>
          <w:rFonts w:hint="eastAsia"/>
        </w:rPr>
        <w:br/>
      </w:r>
      <w:r>
        <w:rPr>
          <w:rFonts w:hint="eastAsia"/>
        </w:rPr>
        <w:t>　　　　二、当前绒布服装市场价格评述</w:t>
      </w:r>
      <w:r>
        <w:rPr>
          <w:rFonts w:hint="eastAsia"/>
        </w:rPr>
        <w:br/>
      </w:r>
      <w:r>
        <w:rPr>
          <w:rFonts w:hint="eastAsia"/>
        </w:rPr>
        <w:t>　　　　三、影响绒布服装市场价格因素分析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四、未来绒布服装市场价格走势预测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绒布服装行业竞争格局分析</w:t>
      </w:r>
      <w:r>
        <w:rPr>
          <w:rFonts w:hint="eastAsia"/>
        </w:rPr>
        <w:br/>
      </w:r>
      <w:r>
        <w:rPr>
          <w:rFonts w:hint="eastAsia"/>
        </w:rPr>
        <w:t>　　第一节 绒布服装行业集中度分析</w:t>
      </w:r>
      <w:r>
        <w:rPr>
          <w:rFonts w:hint="eastAsia"/>
        </w:rPr>
        <w:br/>
      </w:r>
      <w:r>
        <w:rPr>
          <w:rFonts w:hint="eastAsia"/>
        </w:rPr>
        <w:t>　　　　一、绒布服装市场集中度分析</w:t>
      </w:r>
      <w:r>
        <w:rPr>
          <w:rFonts w:hint="eastAsia"/>
        </w:rPr>
        <w:br/>
      </w:r>
      <w:r>
        <w:rPr>
          <w:rFonts w:hint="eastAsia"/>
        </w:rPr>
        <w:t>　　　　二、绒布服装企业集中度分析</w:t>
      </w:r>
      <w:r>
        <w:rPr>
          <w:rFonts w:hint="eastAsia"/>
        </w:rPr>
        <w:br/>
      </w:r>
      <w:r>
        <w:rPr>
          <w:rFonts w:hint="eastAsia"/>
        </w:rPr>
        <w:t>　　　　三、绒布服装区域集中度分析</w:t>
      </w:r>
      <w:r>
        <w:rPr>
          <w:rFonts w:hint="eastAsia"/>
        </w:rPr>
        <w:br/>
      </w:r>
      <w:r>
        <w:rPr>
          <w:rFonts w:hint="eastAsia"/>
        </w:rPr>
        <w:t>　　第二节 绒布服装行业竞争格局分析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一、2024-2025年绒布服装行业竞争分析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二、2024-2025年中外绒布服装产品竞争分析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三、2019-2024年中国绒布服装市场竞争分析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四、2025-2031年国内主要绒布服装企业动向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绒布服装行业重点企业发展调研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绒布服装重点企业（一）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二、绒布服装企业经营情况分析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三、绒布服装企业发展规划及前景展望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绒布服装重点企业（二）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二、绒布服装企业经营情况分析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三、绒布服装企业发展规划及前景展望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绒布服装重点企业（三）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二、绒布服装企业经营情况分析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三、绒布服装企业发展规划及前景展望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绒布服装重点企业（四）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二、绒布服装企业经营情况分析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三、绒布服装企业发展规划及前景展望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绒布服装重点企业（五）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二、绒布服装企业经营情况分析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三、绒布服装企业发展规划及前景展望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绒布服装行业投资效益及风险分析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绒布服装行业投资效益分析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一、绒布服装行业投资状况分析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二、绒布服装行业投资效益分析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三、2025年绒布服装行业投资趋势预测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四、2025年绒布服装行业的投资方向</w:t>
      </w:r>
      <w:r>
        <w:rPr>
          <w:rFonts w:hint="eastAsia"/>
        </w:rPr>
        <w:br/>
      </w:r>
      <w:r>
        <w:rPr>
          <w:rFonts w:hint="eastAsia"/>
        </w:rPr>
        <w:t>　　　　五、2025年绒布服装行业投资的建议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2025-2031年绒布服装行业投资风险及控制策略分析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一、绒布服装市场风险及控制策略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二、绒布服装行业政策风险及控制策略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三、绒布服装经营风险及控制策略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四、绒布服装同业竞争风险及控制策略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五、绒布服装行业其他风险及控制策略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绒布服装市场预测及项目投资建议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中国绒布服装行业生产、营销企业投资运作模式分析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绒布服装行业外销与内销优势分析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2025-2031年中国绒布服装行业市场规模及增长趋势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2025-2031年中国绒布服装行业投资规模预测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2025-2031年绒布服装行业市场盈利预测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[.中.智.林]绒布服装行业项目投资建议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一、绒布服装技术应用注意事项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二、绒布服装项目投资注意事项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三、绒布服装生产开发注意事项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四、绒布服装销售注意事项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绒布服装图片</w:t>
      </w:r>
      <w:r>
        <w:rPr>
          <w:rFonts w:hint="eastAsia"/>
        </w:rPr>
        <w:br/>
      </w:r>
      <w:r>
        <w:rPr>
          <w:rFonts w:hint="eastAsia"/>
        </w:rPr>
        <w:t>　　图表 绒布服装种类 分类</w:t>
      </w:r>
      <w:r>
        <w:rPr>
          <w:rFonts w:hint="eastAsia"/>
        </w:rPr>
        <w:br/>
      </w:r>
      <w:r>
        <w:rPr>
          <w:rFonts w:hint="eastAsia"/>
        </w:rPr>
        <w:t>　　图表 绒布服装用途 应用</w:t>
      </w:r>
      <w:r>
        <w:rPr>
          <w:rFonts w:hint="eastAsia"/>
        </w:rPr>
        <w:br/>
      </w:r>
      <w:r>
        <w:rPr>
          <w:rFonts w:hint="eastAsia"/>
        </w:rPr>
        <w:t>　　图表 绒布服装主要特点</w:t>
      </w:r>
      <w:r>
        <w:rPr>
          <w:rFonts w:hint="eastAsia"/>
        </w:rPr>
        <w:br/>
      </w:r>
      <w:r>
        <w:rPr>
          <w:rFonts w:hint="eastAsia"/>
        </w:rPr>
        <w:t>　　图表 绒布服装产业链分析</w:t>
      </w:r>
      <w:r>
        <w:rPr>
          <w:rFonts w:hint="eastAsia"/>
        </w:rPr>
        <w:br/>
      </w:r>
      <w:r>
        <w:rPr>
          <w:rFonts w:hint="eastAsia"/>
        </w:rPr>
        <w:t>　　图表 绒布服装政策分析</w:t>
      </w:r>
      <w:r>
        <w:rPr>
          <w:rFonts w:hint="eastAsia"/>
        </w:rPr>
        <w:br/>
      </w:r>
      <w:r>
        <w:rPr>
          <w:rFonts w:hint="eastAsia"/>
        </w:rPr>
        <w:t>　　图表 绒布服装技术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2019-2024年绒布服装行业市场容量分析</w:t>
      </w:r>
      <w:r>
        <w:rPr>
          <w:rFonts w:hint="eastAsia"/>
        </w:rPr>
        <w:br/>
      </w:r>
      <w:r>
        <w:rPr>
          <w:rFonts w:hint="eastAsia"/>
        </w:rPr>
        <w:t>　　图表 绒布服装生产现状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2019-2024年中国绒布服装行业产量及增长趋势</w:t>
      </w:r>
      <w:r>
        <w:rPr>
          <w:rFonts w:hint="eastAsia"/>
        </w:rPr>
        <w:br/>
      </w:r>
      <w:r>
        <w:rPr>
          <w:rFonts w:hint="eastAsia"/>
        </w:rPr>
        <w:t>　　图表 绒布服装行业动态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2019-2024年中国绒布服装市场需求量及增速统计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2024年中国绒布服装行业需求领域分布格局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2019-2024年中国绒布服装进口情况分析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2019-2024年中国绒布服装出口情况分析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2019-2024年中国绒布服装行业企业平均规模情况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2019-2024年中国绒布服装价格走势</w:t>
      </w:r>
      <w:r>
        <w:rPr>
          <w:rFonts w:hint="eastAsia"/>
        </w:rPr>
        <w:br/>
      </w:r>
      <w:r>
        <w:rPr>
          <w:rFonts w:hint="eastAsia"/>
        </w:rPr>
        <w:t>　　图表 2024年绒布服装成本和利润分析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**地区绒布服装市场规模及增长情况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**地区绒布服装市场规模及增长情况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**地区绒布服装行业市场需求情况</w:t>
      </w:r>
      <w:r>
        <w:rPr>
          <w:rFonts w:hint="eastAsia"/>
        </w:rPr>
        <w:br/>
      </w:r>
      <w:r>
        <w:rPr>
          <w:rFonts w:hint="eastAsia"/>
        </w:rPr>
        <w:t>　　图表 绒布服装品牌</w:t>
      </w:r>
      <w:r>
        <w:rPr>
          <w:rFonts w:hint="eastAsia"/>
        </w:rPr>
        <w:br/>
      </w:r>
      <w:r>
        <w:rPr>
          <w:rFonts w:hint="eastAsia"/>
        </w:rPr>
        <w:t>　　图表 绒布服装企业（一）概况</w:t>
      </w:r>
      <w:r>
        <w:rPr>
          <w:rFonts w:hint="eastAsia"/>
        </w:rPr>
        <w:br/>
      </w:r>
      <w:r>
        <w:rPr>
          <w:rFonts w:hint="eastAsia"/>
        </w:rPr>
        <w:t>　　图表 企业绒布服装型号 规格</w:t>
      </w:r>
      <w:r>
        <w:rPr>
          <w:rFonts w:hint="eastAsia"/>
        </w:rPr>
        <w:br/>
      </w:r>
      <w:r>
        <w:rPr>
          <w:rFonts w:hint="eastAsia"/>
        </w:rPr>
        <w:t>　　图表 绒布服装企业（一）经营分析</w:t>
      </w:r>
      <w:r>
        <w:rPr>
          <w:rFonts w:hint="eastAsia"/>
        </w:rPr>
        <w:br/>
      </w:r>
      <w:r>
        <w:rPr>
          <w:rFonts w:hint="eastAsia"/>
        </w:rPr>
        <w:t>　　图表 绒布服装企业（一）盈利能力情况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绒布服装企业（一）偿债能力情况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绒布服装企业（一）运营能力情况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绒布服装企业（一）成长能力情况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绒布服装上游现状</w:t>
      </w:r>
      <w:r>
        <w:rPr>
          <w:rFonts w:hint="eastAsia"/>
        </w:rPr>
        <w:br/>
      </w:r>
      <w:r>
        <w:rPr>
          <w:rFonts w:hint="eastAsia"/>
        </w:rPr>
        <w:t>　　图表 绒布服装下游调研</w:t>
      </w:r>
      <w:r>
        <w:rPr>
          <w:rFonts w:hint="eastAsia"/>
        </w:rPr>
        <w:br/>
      </w:r>
      <w:r>
        <w:rPr>
          <w:rFonts w:hint="eastAsia"/>
        </w:rPr>
        <w:t>　　图表 绒布服装企业（二）概况</w:t>
      </w:r>
      <w:r>
        <w:rPr>
          <w:rFonts w:hint="eastAsia"/>
        </w:rPr>
        <w:br/>
      </w:r>
      <w:r>
        <w:rPr>
          <w:rFonts w:hint="eastAsia"/>
        </w:rPr>
        <w:t>　　图表 企业绒布服装型号 规格</w:t>
      </w:r>
      <w:r>
        <w:rPr>
          <w:rFonts w:hint="eastAsia"/>
        </w:rPr>
        <w:br/>
      </w:r>
      <w:r>
        <w:rPr>
          <w:rFonts w:hint="eastAsia"/>
        </w:rPr>
        <w:t>　　图表 绒布服装企业（二）经营分析</w:t>
      </w:r>
      <w:r>
        <w:rPr>
          <w:rFonts w:hint="eastAsia"/>
        </w:rPr>
        <w:br/>
      </w:r>
      <w:r>
        <w:rPr>
          <w:rFonts w:hint="eastAsia"/>
        </w:rPr>
        <w:t>　　图表 绒布服装企业（二）盈利能力情况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绒布服装企业（二）偿债能力情况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绒布服装企业（二）运营能力情况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绒布服装企业（二）成长能力情况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绒布服装企业（三）概况</w:t>
      </w:r>
      <w:r>
        <w:rPr>
          <w:rFonts w:hint="eastAsia"/>
        </w:rPr>
        <w:br/>
      </w:r>
      <w:r>
        <w:rPr>
          <w:rFonts w:hint="eastAsia"/>
        </w:rPr>
        <w:t>　　图表 企业绒布服装型号 规格</w:t>
      </w:r>
      <w:r>
        <w:rPr>
          <w:rFonts w:hint="eastAsia"/>
        </w:rPr>
        <w:br/>
      </w:r>
      <w:r>
        <w:rPr>
          <w:rFonts w:hint="eastAsia"/>
        </w:rPr>
        <w:t>　　图表 绒布服装企业（三）经营分析</w:t>
      </w:r>
      <w:r>
        <w:rPr>
          <w:rFonts w:hint="eastAsia"/>
        </w:rPr>
        <w:br/>
      </w:r>
      <w:r>
        <w:rPr>
          <w:rFonts w:hint="eastAsia"/>
        </w:rPr>
        <w:t>　　图表 绒布服装企业（三）盈利能力情况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绒布服装企业（三）偿债能力情况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绒布服装企业（三）运营能力情况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绒布服装企业（三）成长能力情况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绒布服装优势</w:t>
      </w:r>
      <w:r>
        <w:rPr>
          <w:rFonts w:hint="eastAsia"/>
        </w:rPr>
        <w:br/>
      </w:r>
      <w:r>
        <w:rPr>
          <w:rFonts w:hint="eastAsia"/>
        </w:rPr>
        <w:t>　　图表 绒布服装劣势</w:t>
      </w:r>
      <w:r>
        <w:rPr>
          <w:rFonts w:hint="eastAsia"/>
        </w:rPr>
        <w:br/>
      </w:r>
      <w:r>
        <w:rPr>
          <w:rFonts w:hint="eastAsia"/>
        </w:rPr>
        <w:t>　　图表 绒布服装机会</w:t>
      </w:r>
      <w:r>
        <w:rPr>
          <w:rFonts w:hint="eastAsia"/>
        </w:rPr>
        <w:br/>
      </w:r>
      <w:r>
        <w:rPr>
          <w:rFonts w:hint="eastAsia"/>
        </w:rPr>
        <w:t>　　图表 绒布服装威胁</w:t>
      </w:r>
      <w:r>
        <w:rPr>
          <w:rFonts w:hint="eastAsia"/>
        </w:rPr>
        <w:br/>
      </w:r>
      <w:r>
        <w:rPr>
          <w:rFonts w:hint="eastAsia"/>
        </w:rPr>
        <w:t>　　图表 2025-2031年中国绒布服装行业产能预测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2025-2031年中国绒布服装行业产量预测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2025-2031年中国绒布服装市场销售预测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2025-2031年中国绒布服装行业市场规模预测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2025-2031年中国绒布服装市场前景分析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2025-2031年中国绒布服装行业风险分析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2025-2031年中国绒布服装行业发展趋势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4e2f0020a4d15" w:history="1">
        <w:r>
          <w:rPr>
            <w:rStyle w:val="Hyperlink"/>
          </w:rPr>
          <w:t>中国绒布服装行业调研及未来趋势分析报告（2025年版）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4e2f0020a4d15" w:history="1">
        <w:r>
          <w:rPr>
            <w:rStyle w:val="Hyperlink"/>
          </w:rPr>
          <w:t>https://www.20087.com/5/20/RongBuFuZhuangHangYeDiaoYanBaoGao.html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热点：布料绒有哪些种类、绒布面料、大绒布料、绒布面料种类、绒布面料是什么面料呀、绒布是什么、绒布是什么面料图片、绒布是什么材质、做衣服的绒布都有哪些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f54e63b294754" w:history="1">
      <w:r>
        <w:rPr>
          <w:rStyle w:val="Hyperlink"/>
        </w:rPr>
        <w:t>中国绒布服装行业调研及未来趋势分析报告（2025年版）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RongBuFuZhuangHangYeDiaoYanBaoGao.html" TargetMode="External" Id="R18f4e2f0020a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RongBuFuZhuangHangYeDiaoYanBaoGao.html" TargetMode="External" Id="Rf14f54e63b29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2024-11-29T23:12:00Z</dcterms:created>
  <dcterms:modified xsi:type="dcterms:W3CDTF">2024-11-30T00:12:00Z</dcterms:modified>
  <dc:subject>中国绒布服装行业调研及未来趋势分析报告（2025年版）</dc:subject>
  <dc:title>中国绒布服装行业调研及未来趋势分析报告（2025年版）</dc:title>
  <cp:keywords>中国绒布服装行业调研及未来趋势分析报告（2025年版）</cp:keywords>
  <dc:description>中国绒布服装行业调研及未来趋势分析报告（2025年版）</dc:description>
</cp:coreProperties>
</file>