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3755f8ffa40f4" w:history="1">
              <w:r>
                <w:rPr>
                  <w:rStyle w:val="Hyperlink"/>
                </w:rPr>
                <w:t>中国猪正革皮衣行业深度研究及发展趋势预测报告（2026-2032年）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3755f8ffa40f4" w:history="1">
              <w:r>
                <w:rPr>
                  <w:rStyle w:val="Hyperlink"/>
                </w:rPr>
                <w:t>中国猪正革皮衣行业深度研究及发展趋势预测报告（2026-2032年）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3755f8ffa40f4" w:history="1">
                <w:r>
                  <w:rPr>
                    <w:rStyle w:val="Hyperlink"/>
                  </w:rPr>
                  <w:t>https://www.20087.com/9/81/ZhuZhengGePiYiDiaoChaBaoGao.html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正革皮衣是一种时尚服饰，近年来随着消费者对个性化和高品质服装的需求增长，市场需求呈现出稳定增长的趋势。猪正革皮衣因其独特的质感和耐用性，在时尚界得到广泛应用。近年来，随着皮革加工技术和设计理念的进步，猪正革皮衣的设计和质量得到了显著提升，例如通过采用更先进的鞣制技术和更优化的设计理念，提高了产品的舒适度和时尚感。此外，随着消费者对环保和可持续发展的重视，采用环保材料和生产方式的猪正革皮衣更受欢迎。</w:t>
      </w:r>
      <w:r>
        <w:rPr>
          <w:rFonts w:hint="eastAsia"/>
        </w:rPr>
        <w:br/>
      </w:r>
      <w:r>
        <w:rPr>
          <w:rFonts w:hint="eastAsia"/>
        </w:rPr>
        <w:t>　　未来，猪正革皮衣市场将持续增长。一方面，随着消费者对个性化和高品质服装的需求增长，对于时尚、舒适的猪正革皮衣需求将持续增加。产品将更加注重技术创新，例如采用更先进的鞣制技术和更优化的设计理念，以提高产品的舒适度和时尚感。另一方面，随着消费者对环保和可持续发展的重视，采用环保材料和生产方式的猪正革皮衣将成为市场新宠。此外，随着新材料技术的发展，能够提供更耐用、更环保的猪正革皮衣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3755f8ffa40f4" w:history="1">
        <w:r>
          <w:rPr>
            <w:rStyle w:val="Hyperlink"/>
          </w:rPr>
          <w:t>中国猪正革皮衣行业深度研究及发展趋势预测报告（2026-2032年）</w:t>
        </w:r>
      </w:hyperlink>
      <w:r>
        <w:rPr>
          <w:rFonts w:hint="eastAsia"/>
        </w:rPr>
        <w:t>》基于对猪正革皮衣行业的长期监测研究，结合猪正革皮衣行业供需关系变化规律、产品消费结构、应用领域拓展、市场发展环境及政策支持等多维度分析，采用定量与定性相结合的科学方法，对行业内重点企业进行了系统研究。报告全面呈现了猪正革皮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中国猪正革皮衣行业概述</w:t>
      </w:r>
      <w:r>
        <w:rPr>
          <w:rFonts w:hint="eastAsia"/>
        </w:rPr>
        <w:br/>
      </w:r>
      <w:r>
        <w:rPr>
          <w:rFonts w:hint="eastAsia"/>
        </w:rPr>
        <w:t>　　第一节 猪正革皮衣行业界定</w:t>
      </w:r>
      <w:r>
        <w:rPr>
          <w:rFonts w:hint="eastAsia"/>
        </w:rPr>
        <w:br/>
      </w:r>
      <w:r>
        <w:rPr>
          <w:rFonts w:hint="eastAsia"/>
        </w:rPr>
        <w:t>　　第二节 猪正革皮衣产业发展背景</w:t>
      </w:r>
      <w:r>
        <w:rPr>
          <w:rFonts w:hint="eastAsia"/>
        </w:rPr>
        <w:br/>
      </w:r>
      <w:r>
        <w:rPr>
          <w:rFonts w:hint="eastAsia"/>
        </w:rPr>
        <w:t>　　第三节 猪正革皮衣产业链概述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2025-2026年中国猪正革皮衣经济环境及产业发展环境分析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中国猪正革皮衣行业供给与需求情况分析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2020-2025年中国猪正革皮衣行业总体规模</w:t>
      </w:r>
      <w:r>
        <w:rPr>
          <w:rFonts w:hint="eastAsia"/>
        </w:rPr>
        <w:br/>
      </w:r>
      <w:r>
        <w:rPr>
          <w:rFonts w:hint="eastAsia"/>
        </w:rPr>
        <w:t>　　第二节 中国猪正革皮衣行业供给概况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一、2020-2025年中国猪正革皮衣行业产量情况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二、2026年中国猪正革皮衣行业产量特点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三、2026-2032年中国猪正革皮衣行业产量预测</w:t>
      </w:r>
      <w:r>
        <w:rPr>
          <w:rFonts w:hint="eastAsia"/>
        </w:rPr>
        <w:br/>
      </w:r>
      <w:r>
        <w:rPr>
          <w:rFonts w:hint="eastAsia"/>
        </w:rPr>
        <w:t>　　第三节 中国猪正革皮衣行业需求概况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一、2020-2025年中国猪正革皮衣行业需求情况分析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二、2026年中国猪正革皮衣行业市场需求特点分析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三、2026-2032年中国猪正革皮衣行业市场需求预测</w:t>
      </w:r>
      <w:r>
        <w:rPr>
          <w:rFonts w:hint="eastAsia"/>
        </w:rPr>
        <w:br/>
      </w:r>
      <w:r>
        <w:rPr>
          <w:rFonts w:hint="eastAsia"/>
        </w:rPr>
        <w:t>　　第四节 猪正革皮衣产业供需平衡状况分析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2020-2025年中国猪正革皮衣市场竞争力与市场竞争格局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猪正革皮衣行业“波特五力模型”分析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二、猪正革皮衣行业环境的“波特五力模型”分析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猪正革皮衣行业发展SWOT分析</w:t>
      </w:r>
      <w:r>
        <w:rPr>
          <w:rFonts w:hint="eastAsia"/>
        </w:rPr>
        <w:br/>
      </w:r>
      <w:r>
        <w:rPr>
          <w:rFonts w:hint="eastAsia"/>
        </w:rPr>
        <w:t>　　　　一、猪正革皮衣行业优势</w:t>
      </w:r>
      <w:r>
        <w:rPr>
          <w:rFonts w:hint="eastAsia"/>
        </w:rPr>
        <w:br/>
      </w:r>
      <w:r>
        <w:rPr>
          <w:rFonts w:hint="eastAsia"/>
        </w:rPr>
        <w:t>　　　　二、猪正革皮衣行业劣势</w:t>
      </w:r>
      <w:r>
        <w:rPr>
          <w:rFonts w:hint="eastAsia"/>
        </w:rPr>
        <w:br/>
      </w:r>
      <w:r>
        <w:rPr>
          <w:rFonts w:hint="eastAsia"/>
        </w:rPr>
        <w:t>　　　　三、猪正革皮衣行业机遇</w:t>
      </w:r>
      <w:r>
        <w:rPr>
          <w:rFonts w:hint="eastAsia"/>
        </w:rPr>
        <w:br/>
      </w:r>
      <w:r>
        <w:rPr>
          <w:rFonts w:hint="eastAsia"/>
        </w:rPr>
        <w:t>　　　　四、猪正革皮衣行业挑战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猪正革皮衣行业产品营销分析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中国猪正革皮衣行业营销模式分析</w:t>
      </w:r>
      <w:r>
        <w:rPr>
          <w:rFonts w:hint="eastAsia"/>
        </w:rPr>
        <w:br/>
      </w:r>
      <w:r>
        <w:rPr>
          <w:rFonts w:hint="eastAsia"/>
        </w:rPr>
        <w:t>　　第二节 猪正革皮衣行业主要销售渠道分析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猪正革皮衣行业广告与促销方式分析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猪正革皮衣行业价格竞争方式分析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猪正革皮衣行业国际化营销模式分析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猪正革皮衣行业渠道策略分析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中国猪正革皮衣行业重点企业竞争力分析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猪正革皮衣企业（一）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三、猪正革皮衣企业经营状况</w:t>
      </w:r>
      <w:r>
        <w:rPr>
          <w:rFonts w:hint="eastAsia"/>
        </w:rPr>
        <w:br/>
      </w:r>
      <w:r>
        <w:rPr>
          <w:rFonts w:hint="eastAsia"/>
        </w:rPr>
        <w:t>　　　　四、猪正革皮衣企业发展策略</w:t>
      </w:r>
      <w:r>
        <w:rPr>
          <w:rFonts w:hint="eastAsia"/>
        </w:rPr>
        <w:br/>
      </w:r>
      <w:r>
        <w:rPr>
          <w:rFonts w:hint="eastAsia"/>
        </w:rPr>
        <w:t>　　第二节 猪正革皮衣企业（二）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三、猪正革皮衣企业经营状况</w:t>
      </w:r>
      <w:r>
        <w:rPr>
          <w:rFonts w:hint="eastAsia"/>
        </w:rPr>
        <w:br/>
      </w:r>
      <w:r>
        <w:rPr>
          <w:rFonts w:hint="eastAsia"/>
        </w:rPr>
        <w:t>　　　　四、猪正革皮衣企业发展策略</w:t>
      </w:r>
      <w:r>
        <w:rPr>
          <w:rFonts w:hint="eastAsia"/>
        </w:rPr>
        <w:br/>
      </w:r>
      <w:r>
        <w:rPr>
          <w:rFonts w:hint="eastAsia"/>
        </w:rPr>
        <w:t>　　第三节 猪正革皮衣企业（三）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三、猪正革皮衣企业经营状况</w:t>
      </w:r>
      <w:r>
        <w:rPr>
          <w:rFonts w:hint="eastAsia"/>
        </w:rPr>
        <w:br/>
      </w:r>
      <w:r>
        <w:rPr>
          <w:rFonts w:hint="eastAsia"/>
        </w:rPr>
        <w:t>　　　　四、猪正革皮衣企业发展策略</w:t>
      </w:r>
      <w:r>
        <w:rPr>
          <w:rFonts w:hint="eastAsia"/>
        </w:rPr>
        <w:br/>
      </w:r>
      <w:r>
        <w:rPr>
          <w:rFonts w:hint="eastAsia"/>
        </w:rPr>
        <w:t>　　第四节 猪正革皮衣企业（四）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三、猪正革皮衣企业经营状况</w:t>
      </w:r>
      <w:r>
        <w:rPr>
          <w:rFonts w:hint="eastAsia"/>
        </w:rPr>
        <w:br/>
      </w:r>
      <w:r>
        <w:rPr>
          <w:rFonts w:hint="eastAsia"/>
        </w:rPr>
        <w:t>　　　　四、猪正革皮衣企业发展策略</w:t>
      </w:r>
      <w:r>
        <w:rPr>
          <w:rFonts w:hint="eastAsia"/>
        </w:rPr>
        <w:br/>
      </w:r>
      <w:r>
        <w:rPr>
          <w:rFonts w:hint="eastAsia"/>
        </w:rPr>
        <w:t>　　第五节 猪正革皮衣企业（五）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三、猪正革皮衣企业经营状况</w:t>
      </w:r>
      <w:r>
        <w:rPr>
          <w:rFonts w:hint="eastAsia"/>
        </w:rPr>
        <w:br/>
      </w:r>
      <w:r>
        <w:rPr>
          <w:rFonts w:hint="eastAsia"/>
        </w:rPr>
        <w:t>　　　　四、猪正革皮衣企业发展策略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猪正革皮衣产业客户调研</w:t>
      </w:r>
      <w:r>
        <w:rPr>
          <w:rFonts w:hint="eastAsia"/>
        </w:rPr>
        <w:br/>
      </w:r>
      <w:r>
        <w:rPr>
          <w:rFonts w:hint="eastAsia"/>
        </w:rPr>
        <w:t>　　第一节 猪正革皮衣产业客户认知程度</w:t>
      </w:r>
      <w:r>
        <w:rPr>
          <w:rFonts w:hint="eastAsia"/>
        </w:rPr>
        <w:br/>
      </w:r>
      <w:r>
        <w:rPr>
          <w:rFonts w:hint="eastAsia"/>
        </w:rPr>
        <w:t>　　第二节 猪正革皮衣产业客户关注因素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猪正革皮衣行业发展机会及对策建议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猪正革皮衣行业风险预警分析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二、猪正革皮衣产业政策环境风险分析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三、猪正革皮衣行业市场风险分析</w:t>
      </w:r>
      <w:r>
        <w:rPr>
          <w:rFonts w:hint="eastAsia"/>
        </w:rPr>
        <w:br/>
      </w:r>
      <w:r>
        <w:rPr>
          <w:rFonts w:hint="eastAsia"/>
        </w:rPr>
        <w:t>　　　　四、猪正革皮衣行业发展风险防范建议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猪正革皮衣行业发展机会及建议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一、猪正革皮衣行业总体发展机会及发展建议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二、猪正革皮衣行业并购发展机会及建议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三、猪正革皮衣行业市场机会及发展建议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四、猪正革皮衣行业发展现状及存在问题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五、猪正革皮衣行业企业应对策略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猪正革皮衣行业进出口分析</w:t>
      </w:r>
      <w:r>
        <w:rPr>
          <w:rFonts w:hint="eastAsia"/>
        </w:rPr>
        <w:br/>
      </w:r>
      <w:r>
        <w:rPr>
          <w:rFonts w:hint="eastAsia"/>
        </w:rPr>
        <w:t>　　第一节 我国猪正革皮衣行业出口及增长情况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2020-2025年猪正革皮衣行业进出口情况分析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2026-2032年国内猪正革皮衣产品进出口情况预测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猪正革皮衣行业发展趋势分析预测</w:t>
      </w:r>
      <w:r>
        <w:rPr>
          <w:rFonts w:hint="eastAsia"/>
        </w:rPr>
        <w:br/>
      </w:r>
      <w:r>
        <w:rPr>
          <w:rFonts w:hint="eastAsia"/>
        </w:rPr>
        <w:t>　　第一节 猪正革皮衣行业发展趋势</w:t>
      </w:r>
      <w:r>
        <w:rPr>
          <w:rFonts w:hint="eastAsia"/>
        </w:rPr>
        <w:br/>
      </w:r>
      <w:r>
        <w:rPr>
          <w:rFonts w:hint="eastAsia"/>
        </w:rPr>
        <w:t>　　　　一、猪正革皮衣市场发展趋势</w:t>
      </w:r>
      <w:r>
        <w:rPr>
          <w:rFonts w:hint="eastAsia"/>
        </w:rPr>
        <w:br/>
      </w:r>
      <w:r>
        <w:rPr>
          <w:rFonts w:hint="eastAsia"/>
        </w:rPr>
        <w:t>　　　　二、猪正革皮衣行业竞争趋势</w:t>
      </w:r>
      <w:r>
        <w:rPr>
          <w:rFonts w:hint="eastAsia"/>
        </w:rPr>
        <w:br/>
      </w:r>
      <w:r>
        <w:rPr>
          <w:rFonts w:hint="eastAsia"/>
        </w:rPr>
        <w:t>　　　　三、猪正革皮衣技术发展趋势</w:t>
      </w:r>
      <w:r>
        <w:rPr>
          <w:rFonts w:hint="eastAsia"/>
        </w:rPr>
        <w:br/>
      </w:r>
      <w:r>
        <w:rPr>
          <w:rFonts w:hint="eastAsia"/>
        </w:rPr>
        <w:t>　　第二节 2026-2032年猪正革皮衣行业运行能力预测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一、2026-2032年猪正革皮衣行业总资产预测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二、2026-2032年猪正革皮衣行业工业总产值预测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三、2026-2032年猪正革皮衣行业产品销售收入预测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四、2026-2032年猪正革皮衣行业利润总额预测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猪正革皮衣产业政策及贸易预警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国内外猪正革皮衣产业政策分析</w:t>
      </w:r>
      <w:r>
        <w:rPr>
          <w:rFonts w:hint="eastAsia"/>
        </w:rPr>
        <w:br/>
      </w:r>
      <w:r>
        <w:rPr>
          <w:rFonts w:hint="eastAsia"/>
        </w:rPr>
        <w:t>　　　　一、中国猪正革皮衣相关产业政策</w:t>
      </w:r>
      <w:r>
        <w:rPr>
          <w:rFonts w:hint="eastAsia"/>
        </w:rPr>
        <w:br/>
      </w:r>
      <w:r>
        <w:rPr>
          <w:rFonts w:hint="eastAsia"/>
        </w:rPr>
        <w:t>　　　　二、国外猪正革皮衣相关产业政策</w:t>
      </w:r>
      <w:r>
        <w:rPr>
          <w:rFonts w:hint="eastAsia"/>
        </w:rPr>
        <w:br/>
      </w:r>
      <w:r>
        <w:rPr>
          <w:rFonts w:hint="eastAsia"/>
        </w:rPr>
        <w:t>　　第二节 国内外猪正革皮衣环保规定</w:t>
      </w:r>
      <w:r>
        <w:rPr>
          <w:rFonts w:hint="eastAsia"/>
        </w:rPr>
        <w:br/>
      </w:r>
      <w:r>
        <w:rPr>
          <w:rFonts w:hint="eastAsia"/>
        </w:rPr>
        <w:t>　　　　一、中国猪正革皮衣相关环保规定</w:t>
      </w:r>
      <w:r>
        <w:rPr>
          <w:rFonts w:hint="eastAsia"/>
        </w:rPr>
        <w:br/>
      </w:r>
      <w:r>
        <w:rPr>
          <w:rFonts w:hint="eastAsia"/>
        </w:rPr>
        <w:t>　　　　二、国外猪正革皮衣相关环保规定</w:t>
      </w:r>
      <w:r>
        <w:rPr>
          <w:rFonts w:hint="eastAsia"/>
        </w:rPr>
        <w:br/>
      </w:r>
      <w:r>
        <w:rPr>
          <w:rFonts w:hint="eastAsia"/>
        </w:rPr>
        <w:t>　　第三节 猪正革皮衣贸易预警</w:t>
      </w:r>
      <w:r>
        <w:rPr>
          <w:rFonts w:hint="eastAsia"/>
        </w:rPr>
        <w:br/>
      </w:r>
      <w:r>
        <w:rPr>
          <w:rFonts w:hint="eastAsia"/>
        </w:rPr>
        <w:t>　　　　一、猪正革皮衣可能涉及的倾销及反倾销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二、猪正革皮衣可能遭遇的贸易壁垒及技术壁垒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猪正革皮衣市场预测及猪正革皮衣项目投资建议</w:t>
      </w:r>
      <w:r>
        <w:rPr>
          <w:rFonts w:hint="eastAsia"/>
        </w:rPr>
        <w:br/>
      </w:r>
      <w:r>
        <w:rPr>
          <w:rFonts w:hint="eastAsia"/>
        </w:rPr>
        <w:t>　　第一节 中国猪正革皮衣行业生产、营销企业投资运作模式分析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猪正革皮衣行业外销与内销优势分析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2026-2032年中国猪正革皮衣行业市场规模及增长趋势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2026-2032年中国猪正革皮衣行业投资规模预测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2026-2032年猪正革皮衣市场盈利预测</w:t>
      </w:r>
      <w:r>
        <w:rPr>
          <w:rFonts w:hint="eastAsia"/>
        </w:rPr>
        <w:br/>
      </w:r>
      <w:r>
        <w:rPr>
          <w:rFonts w:hint="eastAsia"/>
        </w:rPr>
        <w:t>　　第六节 [中智^林^]猪正革皮衣行业项目投资建议</w:t>
      </w:r>
      <w:r>
        <w:rPr>
          <w:rFonts w:hint="eastAsia"/>
        </w:rPr>
        <w:br/>
      </w:r>
      <w:r>
        <w:rPr>
          <w:rFonts w:hint="eastAsia"/>
        </w:rPr>
        <w:t>　　　　一、猪正革皮衣技术应用注意事项</w:t>
      </w:r>
      <w:r>
        <w:rPr>
          <w:rFonts w:hint="eastAsia"/>
        </w:rPr>
        <w:br/>
      </w:r>
      <w:r>
        <w:rPr>
          <w:rFonts w:hint="eastAsia"/>
        </w:rPr>
        <w:t>　　　　二、猪正革皮衣项目投资注意事项</w:t>
      </w:r>
      <w:r>
        <w:rPr>
          <w:rFonts w:hint="eastAsia"/>
        </w:rPr>
        <w:br/>
      </w:r>
      <w:r>
        <w:rPr>
          <w:rFonts w:hint="eastAsia"/>
        </w:rPr>
        <w:t>　　　　三、猪正革皮衣生产开发注意事项</w:t>
      </w:r>
      <w:r>
        <w:rPr>
          <w:rFonts w:hint="eastAsia"/>
        </w:rPr>
        <w:br/>
      </w:r>
      <w:r>
        <w:rPr>
          <w:rFonts w:hint="eastAsia"/>
        </w:rPr>
        <w:t>　　　　四、猪正革皮衣销售注意事项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猪正革皮衣行业历程</w:t>
      </w:r>
      <w:r>
        <w:rPr>
          <w:rFonts w:hint="eastAsia"/>
        </w:rPr>
        <w:br/>
      </w:r>
      <w:r>
        <w:rPr>
          <w:rFonts w:hint="eastAsia"/>
        </w:rPr>
        <w:t>　　图表 猪正革皮衣行业生命周期</w:t>
      </w:r>
      <w:r>
        <w:rPr>
          <w:rFonts w:hint="eastAsia"/>
        </w:rPr>
        <w:br/>
      </w:r>
      <w:r>
        <w:rPr>
          <w:rFonts w:hint="eastAsia"/>
        </w:rPr>
        <w:t>　　图表 猪正革皮衣行业产业链分析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2020-2025年中国猪正革皮衣行业市场规模及增长情况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2020-2025年猪正革皮衣行业市场容量分析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2020-2025年中国猪正革皮衣行业产能统计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2020-2025年中国猪正革皮衣行业产量及增长趋势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2020-2025年中国猪正革皮衣市场需求量及增速统计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2026年中国猪正革皮衣行业需求领域分布格局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2020-2025年中国猪正革皮衣行业销售收入分析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2020-2025年中国猪正革皮衣行业盈利情况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2020-2025年中国猪正革皮衣行业利润总额统计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2020-2025年中国猪正革皮衣进口数量分析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2020-2025年中国猪正革皮衣进口金额分析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2020-2025年中国猪正革皮衣出口数量分析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2020-2025年中国猪正革皮衣出口金额分析</w:t>
      </w:r>
      <w:r>
        <w:rPr>
          <w:rFonts w:hint="eastAsia"/>
        </w:rPr>
        <w:br/>
      </w:r>
      <w:r>
        <w:rPr>
          <w:rFonts w:hint="eastAsia"/>
        </w:rPr>
        <w:t>　　图表 2026年中国猪正革皮衣进口国家及地区分析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2026年中国猪正革皮衣出口国家及地区分析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2020-2025年中国猪正革皮衣行业企业数量情况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2020-2025年中国猪正革皮衣行业企业平均规模情况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**地区猪正革皮衣市场规模及增长情况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**地区猪正革皮衣行业市场需求情况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**地区猪正革皮衣市场规模及增长情况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**地区猪正革皮衣行业市场需求情况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**地区猪正革皮衣市场规模及增长情况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**地区猪正革皮衣行业市场需求情况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**地区猪正革皮衣市场规模及增长情况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**地区猪正革皮衣行业市场需求情况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猪正革皮衣重点企业（一）基本信息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猪正革皮衣重点企业（一）经营情况分析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猪正革皮衣重点企业（一）主要经济指标情况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猪正革皮衣重点企业（二）经营情况分析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猪正革皮衣重点企业（二）主要经济指标情况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猪正革皮衣企业信息</w:t>
      </w:r>
      <w:r>
        <w:rPr>
          <w:rFonts w:hint="eastAsia"/>
        </w:rPr>
        <w:br/>
      </w:r>
      <w:r>
        <w:rPr>
          <w:rFonts w:hint="eastAsia"/>
        </w:rPr>
        <w:t>　　图表 猪正革皮衣企业经营情况分析</w:t>
      </w:r>
      <w:r>
        <w:rPr>
          <w:rFonts w:hint="eastAsia"/>
        </w:rPr>
        <w:br/>
      </w:r>
      <w:r>
        <w:rPr>
          <w:rFonts w:hint="eastAsia"/>
        </w:rPr>
        <w:t>　　图表 猪正革皮衣重点企业（三）主要经济指标情况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猪正革皮衣重点企业（三）成长能力情况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2026-2032年中国猪正革皮衣行业产能预测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2026-2032年中国猪正革皮衣行业产量预测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2026-2032年中国猪正革皮衣市场需求量预测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2026-2032年中国猪正革皮衣行业供需平衡预测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2026-2032年中国猪正革皮衣行业市场容量预测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2026-2032年中国猪正革皮衣行业市场规模预测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2026-2032年中国猪正革皮衣市场前景分析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2026-2032年中国猪正革皮衣发展趋势预测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3755f8ffa40f4" w:history="1">
        <w:r>
          <w:rPr>
            <w:rStyle w:val="Hyperlink"/>
          </w:rPr>
          <w:t>中国猪正革皮衣行业深度研究及发展趋势预测报告（2026-2032年）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3755f8ffa40f4" w:history="1">
        <w:r>
          <w:rPr>
            <w:rStyle w:val="Hyperlink"/>
          </w:rPr>
          <w:t>https://www.20087.com/9/81/ZhuZhengGePiYiDiaoChaBaoGao.html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热点：猪皮革是不是真皮、猪皮革皮衣、猪剖层革与猪皮革区别、猪皮革皮衣怎么清洗、猪皮革是什么皮怎么样、猪皮衣服怎么样、猪皮皮衣一般穿几年、猪皮革面料、猪皮革好还是牛皮革好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f45fdf3e34b40" w:history="1">
      <w:r>
        <w:rPr>
          <w:rStyle w:val="Hyperlink"/>
        </w:rPr>
        <w:t>中国猪正革皮衣行业深度研究及发展趋势预测报告（2026-2032年）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uZhengGePiYiDiaoChaBaoGao.html" TargetMode="External" Id="R7e13755f8ffa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uZhengGePiYiDiaoChaBaoGao.html" TargetMode="External" Id="R3d6f45fdf3e3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2025-10-28T06:37:00Z</dcterms:created>
  <dcterms:modified xsi:type="dcterms:W3CDTF">2025-10-28T07:37:00Z</dcterms:modified>
  <dc:subject>中国猪正革皮衣行业深度研究及发展趋势预测报告（2026-2032年）</dc:subject>
  <dc:title>中国猪正革皮衣行业深度研究及发展趋势预测报告（2026-2032年）</dc:title>
  <cp:keywords>中国猪正革皮衣行业深度研究及发展趋势预测报告（2026-2032年）</cp:keywords>
  <dc:description>中国猪正革皮衣行业深度研究及发展趋势预测报告（2026-2032年）</dc:description>
</cp:coreProperties>
</file>