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90f3c9dbb4923" w:history="1">
              <w:r>
                <w:rPr>
                  <w:rStyle w:val="Hyperlink"/>
                </w:rPr>
                <w:t>2026-2032年中国包芯丝袜行业现状分析与市场前景报告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90f3c9dbb4923" w:history="1">
              <w:r>
                <w:rPr>
                  <w:rStyle w:val="Hyperlink"/>
                </w:rPr>
                <w:t>2026-2032年中国包芯丝袜行业现状分析与市场前景报告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90f3c9dbb4923" w:history="1">
                <w:r>
                  <w:rPr>
                    <w:rStyle w:val="Hyperlink"/>
                  </w:rPr>
                  <w:t>https://www.20087.com/2/12/BaoXinSiWaDeXianZhuangYuFaZhanQianJing.html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芯丝袜是一种以氨纶为芯线、外层包裹锦纶或涤纶纤维制成的弹性织物产品，具有良好的贴肤性、透气性和塑形效果，广泛用于女性日常穿着及商务场合。目前，包芯丝袜凭借其耐磨性强、弹力适中、不易变形等特点，已成为丝袜市场的主流品类之一。随着纺织工艺的进步，功能性面料如抗菌、防晒、保暖、压力调节等功能被逐步引入，满足消费者多样化需求。同时，设计风格趋向年轻化、个性化，结合印花、蕾丝、渐变等元素提升美观度。然而，行业内同质化竞争严重，部分产品存在起球、脱丝、色差等问题，影响用户体验与品牌口碑。</w:t>
      </w:r>
      <w:r>
        <w:rPr>
          <w:rFonts w:hint="eastAsia"/>
        </w:rPr>
        <w:br/>
      </w:r>
      <w:r>
        <w:rPr>
          <w:rFonts w:hint="eastAsia"/>
        </w:rPr>
        <w:t>　　未来，包芯丝袜行业将在材料创新、智能制造与健康功能拓展方面持续升级。市场调研网认为，一方面，新型环保纤维如再生尼龙、生物基氨纶的应用将推动产品向可持续发展方向迈进，迎合全球绿色消费潮流。另一方面，智能纺织技术的发展使得温控、压力感知、数据采集等功能集成到丝袜结构中，拓展其在医疗康复、运动防护等领域的应用。此外，柔性制造系统的引入将提升定制化生产效率，使消费者可根据身材尺寸、偏好厚度进行在线下单，实现个性化定制。整体来看，包芯丝袜正从传统服饰用品向科技化、功能化、绿色化的高端纺织品转型，成为兼具实用性与时尚感的生活必需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090f3c9dbb4923" w:history="1">
        <w:r>
          <w:rPr>
            <w:rStyle w:val="Hyperlink"/>
          </w:rPr>
          <w:t>2026-2032年中国包芯丝袜行业现状分析与市场前景报告</w:t>
        </w:r>
      </w:hyperlink>
      <w:r>
        <w:rPr>
          <w:rFonts w:hint="eastAsia"/>
        </w:rPr>
        <w:t>》，2025年包芯丝袜行业市场规模达 亿元，预计2032年市场规模将达 亿元，期间年均复合增长率（CAGR）达 %。报告基于国家统计局及相关协会的详实数据，结合长期监测的一手资料，全面分析了包芯丝袜行业的市场规模、需求变化、产业链动态及区域发展格局。报告重点解读了包芯丝袜行业竞争态势与重点企业的市场表现，并通过科学研判行业趋势与前景，揭示了包芯丝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包芯丝袜行业界定</w:t>
      </w:r>
      <w:r>
        <w:rPr>
          <w:rFonts w:hint="eastAsia"/>
        </w:rPr>
        <w:br/>
      </w:r>
      <w:r>
        <w:rPr>
          <w:rFonts w:hint="eastAsia"/>
        </w:rPr>
        <w:t>　　第一节 包芯丝袜行业定义</w:t>
      </w:r>
      <w:r>
        <w:rPr>
          <w:rFonts w:hint="eastAsia"/>
        </w:rPr>
        <w:br/>
      </w:r>
      <w:r>
        <w:rPr>
          <w:rFonts w:hint="eastAsia"/>
        </w:rPr>
        <w:t>　　第二节 包芯丝袜行业特点分析</w:t>
      </w:r>
      <w:r>
        <w:rPr>
          <w:rFonts w:hint="eastAsia"/>
        </w:rPr>
        <w:br/>
      </w:r>
      <w:r>
        <w:rPr>
          <w:rFonts w:hint="eastAsia"/>
        </w:rPr>
        <w:t>　　第三节 包芯丝袜产业链分析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中国包芯丝袜行业发展环境分析</w:t>
      </w:r>
      <w:r>
        <w:rPr>
          <w:rFonts w:hint="eastAsia"/>
        </w:rPr>
        <w:br/>
      </w:r>
      <w:r>
        <w:rPr>
          <w:rFonts w:hint="eastAsia"/>
        </w:rPr>
        <w:t>　　第一节 包芯丝袜行业经济环境分析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2025-2026年中国包芯丝袜技术发展研究</w:t>
      </w:r>
      <w:r>
        <w:rPr>
          <w:rFonts w:hint="eastAsia"/>
        </w:rPr>
        <w:br/>
      </w:r>
      <w:r>
        <w:rPr>
          <w:rFonts w:hint="eastAsia"/>
        </w:rPr>
        <w:t>　　第一节 当前包芯丝袜技术发展现状</w:t>
      </w:r>
      <w:r>
        <w:rPr>
          <w:rFonts w:hint="eastAsia"/>
        </w:rPr>
        <w:br/>
      </w:r>
      <w:r>
        <w:rPr>
          <w:rFonts w:hint="eastAsia"/>
        </w:rPr>
        <w:t>　　第二节 国内外包芯丝袜技术差异与原因</w:t>
      </w:r>
      <w:r>
        <w:rPr>
          <w:rFonts w:hint="eastAsia"/>
        </w:rPr>
        <w:br/>
      </w:r>
      <w:r>
        <w:rPr>
          <w:rFonts w:hint="eastAsia"/>
        </w:rPr>
        <w:t>　　第三节 包芯丝袜技术创新与发展趋势预测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技术进步对包芯丝袜行业的影响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2026年全球包芯丝袜行业市场运行形势分析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2026年全球包芯丝袜行业发展概况</w:t>
      </w:r>
      <w:r>
        <w:rPr>
          <w:rFonts w:hint="eastAsia"/>
        </w:rPr>
        <w:br/>
      </w:r>
      <w:r>
        <w:rPr>
          <w:rFonts w:hint="eastAsia"/>
        </w:rPr>
        <w:t>　　第二节 全球包芯丝袜行业发展走势</w:t>
      </w:r>
      <w:r>
        <w:rPr>
          <w:rFonts w:hint="eastAsia"/>
        </w:rPr>
        <w:br/>
      </w:r>
      <w:r>
        <w:rPr>
          <w:rFonts w:hint="eastAsia"/>
        </w:rPr>
        <w:t>　　　　二、全球包芯丝袜行业市场分布情况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三、全球包芯丝袜行业发展趋势分析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全球包芯丝袜行业重点国家和区域分析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中国包芯丝袜行业发展调研</w:t>
      </w:r>
      <w:r>
        <w:rPr>
          <w:rFonts w:hint="eastAsia"/>
        </w:rPr>
        <w:br/>
      </w:r>
      <w:r>
        <w:rPr>
          <w:rFonts w:hint="eastAsia"/>
        </w:rPr>
        <w:t>　　第一节 中国包芯丝袜市场现状分析</w:t>
      </w:r>
      <w:r>
        <w:rPr>
          <w:rFonts w:hint="eastAsia"/>
        </w:rPr>
        <w:br/>
      </w:r>
      <w:r>
        <w:rPr>
          <w:rFonts w:hint="eastAsia"/>
        </w:rPr>
        <w:t>　　第二节 中国包芯丝袜行业产量情况分析及预测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一、包芯丝袜总体产能规模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三、2020-2025年中国包芯丝袜行业产量统计分析</w:t>
      </w:r>
      <w:r>
        <w:rPr>
          <w:rFonts w:hint="eastAsia"/>
        </w:rPr>
        <w:br/>
      </w:r>
      <w:r>
        <w:rPr>
          <w:rFonts w:hint="eastAsia"/>
        </w:rPr>
        <w:t>　　　　二、包芯丝袜生产区域分布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三、2026-2032年中国包芯丝袜行业产量预测分析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中国包芯丝袜市场需求分析及预测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一、中国包芯丝袜市场需求特点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二、2020-2025年中国包芯丝袜市场需求量统计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三、2026-2032年中国包芯丝袜市场需求量预测分析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包芯丝袜行业细分产品市场调研分析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2020-2025年中国包芯丝袜行业重点地区调研分析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一、中国包芯丝袜行业重点区域市场结构调研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二、**地区包芯丝袜市场调研分析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三、**地区包芯丝袜市场调研分析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四、**地区包芯丝袜市场调研分析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五、**地区包芯丝袜市场调研分析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六、**地区包芯丝袜市场调研分析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中国包芯丝袜行业进出口情况分析预测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2020-2025年中国包芯丝袜行业进出口情况分析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一、2020-2025年中国包芯丝袜行业进口分析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二、2020-2025年中国包芯丝袜行业出口分析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2026-2032年中国包芯丝袜行业进出口情况预测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一、2026-2032年中国包芯丝袜行业进口预测分析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二、2026-2032年中国包芯丝袜行业出口预测分析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影响包芯丝袜行业进出口变化的主要原因分析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包芯丝袜行业竞争格局分析</w:t>
      </w:r>
      <w:r>
        <w:rPr>
          <w:rFonts w:hint="eastAsia"/>
        </w:rPr>
        <w:br/>
      </w:r>
      <w:r>
        <w:rPr>
          <w:rFonts w:hint="eastAsia"/>
        </w:rPr>
        <w:t>　　第一节 包芯丝袜行业集中度分析</w:t>
      </w:r>
      <w:r>
        <w:rPr>
          <w:rFonts w:hint="eastAsia"/>
        </w:rPr>
        <w:br/>
      </w:r>
      <w:r>
        <w:rPr>
          <w:rFonts w:hint="eastAsia"/>
        </w:rPr>
        <w:t>　　　　一、包芯丝袜市场集中度分析</w:t>
      </w:r>
      <w:r>
        <w:rPr>
          <w:rFonts w:hint="eastAsia"/>
        </w:rPr>
        <w:br/>
      </w:r>
      <w:r>
        <w:rPr>
          <w:rFonts w:hint="eastAsia"/>
        </w:rPr>
        <w:t>　　　　二、包芯丝袜企业集中度分析</w:t>
      </w:r>
      <w:r>
        <w:rPr>
          <w:rFonts w:hint="eastAsia"/>
        </w:rPr>
        <w:br/>
      </w:r>
      <w:r>
        <w:rPr>
          <w:rFonts w:hint="eastAsia"/>
        </w:rPr>
        <w:t>　　　　三、包芯丝袜区域集中度分析</w:t>
      </w:r>
      <w:r>
        <w:rPr>
          <w:rFonts w:hint="eastAsia"/>
        </w:rPr>
        <w:br/>
      </w:r>
      <w:r>
        <w:rPr>
          <w:rFonts w:hint="eastAsia"/>
        </w:rPr>
        <w:t>　　第二节 包芯丝袜行业主要企业竞争力分析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包芯丝袜行业竞争格局分析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一、2026年包芯丝袜行业竞争分析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二、2026年中外包芯丝袜产品竞争分析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三、2020-2025年我国包芯丝袜市场竞争分析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四、2026-2032年国内主要包芯丝袜企业动向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包芯丝袜行业重点企业发展调研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包芯丝袜重点企业（一）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包芯丝袜重点企业（二）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包芯丝袜重点企业（三）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包芯丝袜重点企业（四）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包芯丝袜重点企业（五）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包芯丝袜重点企业（六）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包芯丝袜企业管理策略建议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提高包芯丝袜企业竞争力的策略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一、提高中国包芯丝袜企业核心竞争力的对策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二、包芯丝袜企业提升竞争力的主要方向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三、影响包芯丝袜企业核心竞争力的因素及提升途径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四、提高包芯丝袜企业竞争力的策略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对我国包芯丝袜品牌的战略思考</w:t>
      </w:r>
      <w:r>
        <w:rPr>
          <w:rFonts w:hint="eastAsia"/>
        </w:rPr>
        <w:br/>
      </w:r>
      <w:r>
        <w:rPr>
          <w:rFonts w:hint="eastAsia"/>
        </w:rPr>
        <w:t>　　　　一、包芯丝袜实施品牌战略的意义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二、包芯丝袜企业品牌的现状分析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三、我国包芯丝袜企业的品牌战略</w:t>
      </w:r>
      <w:r>
        <w:rPr>
          <w:rFonts w:hint="eastAsia"/>
        </w:rPr>
        <w:br/>
      </w:r>
      <w:r>
        <w:rPr>
          <w:rFonts w:hint="eastAsia"/>
        </w:rPr>
        <w:t>　　　　四、包芯丝袜品牌战略管理的策略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2026-2032年中国包芯丝袜行业前景与风险预测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2026年中国包芯丝袜市场前景分析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2026-2032年中国包芯丝袜发展趋势预测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2026-2032年中国包芯丝袜行业投资特性分析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一、2026-2032年中国包芯丝袜行业进入壁垒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二、2026-2032年中国包芯丝袜行业盈利模式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三、2026-2032年中国包芯丝袜行业盈利因素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2026-2032年中国包芯丝袜行业投资机会分析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一、2026-2032年中国包芯丝袜细分市场投资机会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二、2026-2032年中国包芯丝袜行业区域市场投资潜力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2026-2032年中国包芯丝袜行业投资风险分析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一、2026-2032年中国包芯丝袜行业市场竞争风险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二、2026-2032年中国包芯丝袜行业技术风险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三、2026-2032年中国包芯丝袜行业政策风险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四、2026-2032年中国包芯丝袜行业进入退出风险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2026年包芯丝袜行业多维发展策略专题研究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2026年包芯丝袜行业降本增效与转型升级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一、包芯丝袜企业降本增效实施路径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2、智能制造提升包芯丝袜生产效率</w:t>
      </w:r>
      <w:r>
        <w:rPr>
          <w:rFonts w:hint="eastAsia"/>
        </w:rPr>
        <w:br/>
      </w:r>
      <w:r>
        <w:rPr>
          <w:rFonts w:hint="eastAsia"/>
        </w:rPr>
        <w:t>　　　　二、包芯丝袜产业转型升级关键举措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1、传统包芯丝袜业务数字化改造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2026年包芯丝袜行业价值评估与全球布局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一、包芯丝袜企业价值评估体系构建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1、包芯丝袜行业估值模型分析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2、成长性包芯丝袜企业筛选标准</w:t>
      </w:r>
      <w:r>
        <w:rPr>
          <w:rFonts w:hint="eastAsia"/>
        </w:rPr>
        <w:br/>
      </w:r>
      <w:r>
        <w:rPr>
          <w:rFonts w:hint="eastAsia"/>
        </w:rPr>
        <w:t>　　　　二、包芯丝袜行业出海布局战略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1、重点海外包芯丝袜市场投资机遇</w:t>
      </w:r>
      <w:r>
        <w:rPr>
          <w:rFonts w:hint="eastAsia"/>
        </w:rPr>
        <w:br/>
      </w:r>
      <w:r>
        <w:rPr>
          <w:rFonts w:hint="eastAsia"/>
        </w:rPr>
        <w:t>　　　　　　2、跨境包芯丝袜贸易风险应对策略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2026年包芯丝袜行业标准体系与产业治理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一、包芯丝袜行业标准建设规划</w:t>
      </w:r>
      <w:r>
        <w:rPr>
          <w:rFonts w:hint="eastAsia"/>
        </w:rPr>
        <w:br/>
      </w:r>
      <w:r>
        <w:rPr>
          <w:rFonts w:hint="eastAsia"/>
        </w:rPr>
        <w:t>　　　　　　1、包芯丝袜产品质量标准升级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2、国际包芯丝袜标准对接路径</w:t>
      </w:r>
      <w:r>
        <w:rPr>
          <w:rFonts w:hint="eastAsia"/>
        </w:rPr>
        <w:br/>
      </w:r>
      <w:r>
        <w:rPr>
          <w:rFonts w:hint="eastAsia"/>
        </w:rPr>
        <w:t>　　　　二、包芯丝袜产业治理现代化建议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1、包芯丝袜行业监管创新机制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2、区域包芯丝袜产业集群培育政策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包芯丝袜行业研究结论</w:t>
      </w:r>
      <w:r>
        <w:rPr>
          <w:rFonts w:hint="eastAsia"/>
        </w:rPr>
        <w:br/>
      </w:r>
      <w:r>
        <w:rPr>
          <w:rFonts w:hint="eastAsia"/>
        </w:rPr>
        <w:t>　　第二节 包芯丝袜行业投资价值评估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[-中-智-林-]包芯丝袜行业投资建议</w:t>
      </w:r>
      <w:r>
        <w:rPr>
          <w:rFonts w:hint="eastAsia"/>
        </w:rPr>
        <w:br/>
      </w:r>
      <w:r>
        <w:rPr>
          <w:rFonts w:hint="eastAsia"/>
        </w:rPr>
        <w:t>　　　　一、包芯丝袜行业投资策略建议</w:t>
      </w:r>
      <w:r>
        <w:rPr>
          <w:rFonts w:hint="eastAsia"/>
        </w:rPr>
        <w:br/>
      </w:r>
      <w:r>
        <w:rPr>
          <w:rFonts w:hint="eastAsia"/>
        </w:rPr>
        <w:t>　　　　二、包芯丝袜行业投资方向建议</w:t>
      </w:r>
      <w:r>
        <w:rPr>
          <w:rFonts w:hint="eastAsia"/>
        </w:rPr>
        <w:br/>
      </w:r>
      <w:r>
        <w:rPr>
          <w:rFonts w:hint="eastAsia"/>
        </w:rPr>
        <w:t>　　　　三、包芯丝袜行业投资方式建议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包芯丝袜行业类别</w:t>
      </w:r>
      <w:r>
        <w:rPr>
          <w:rFonts w:hint="eastAsia"/>
        </w:rPr>
        <w:br/>
      </w:r>
      <w:r>
        <w:rPr>
          <w:rFonts w:hint="eastAsia"/>
        </w:rPr>
        <w:t>　　图表 包芯丝袜行业产业链调研</w:t>
      </w:r>
      <w:r>
        <w:rPr>
          <w:rFonts w:hint="eastAsia"/>
        </w:rPr>
        <w:br/>
      </w:r>
      <w:r>
        <w:rPr>
          <w:rFonts w:hint="eastAsia"/>
        </w:rPr>
        <w:t>　　图表 包芯丝袜行业现状</w:t>
      </w:r>
      <w:r>
        <w:rPr>
          <w:rFonts w:hint="eastAsia"/>
        </w:rPr>
        <w:br/>
      </w:r>
      <w:r>
        <w:rPr>
          <w:rFonts w:hint="eastAsia"/>
        </w:rPr>
        <w:t>　　图表 包芯丝袜行业标准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2020-2025年中国包芯丝袜行业市场规模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2025年中国包芯丝袜行业产能</w:t>
      </w:r>
      <w:r>
        <w:rPr>
          <w:rFonts w:hint="eastAsia"/>
        </w:rPr>
        <w:br/>
      </w:r>
      <w:r>
        <w:rPr>
          <w:rFonts w:hint="eastAsia"/>
        </w:rPr>
        <w:t>　　图表 2020-2025年中国包芯丝袜行业产量统计</w:t>
      </w:r>
      <w:r>
        <w:rPr>
          <w:rFonts w:hint="eastAsia"/>
        </w:rPr>
        <w:br/>
      </w:r>
      <w:r>
        <w:rPr>
          <w:rFonts w:hint="eastAsia"/>
        </w:rPr>
        <w:t>　　图表 包芯丝袜行业动态</w:t>
      </w:r>
      <w:r>
        <w:rPr>
          <w:rFonts w:hint="eastAsia"/>
        </w:rPr>
        <w:br/>
      </w:r>
      <w:r>
        <w:rPr>
          <w:rFonts w:hint="eastAsia"/>
        </w:rPr>
        <w:t>　　图表 2020-2025年中国包芯丝袜市场需求量</w:t>
      </w:r>
      <w:r>
        <w:rPr>
          <w:rFonts w:hint="eastAsia"/>
        </w:rPr>
        <w:br/>
      </w:r>
      <w:r>
        <w:rPr>
          <w:rFonts w:hint="eastAsia"/>
        </w:rPr>
        <w:t>　　图表 2025年中国包芯丝袜行业需求区域调研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2020-2025年中国包芯丝袜行情</w:t>
      </w:r>
      <w:r>
        <w:rPr>
          <w:rFonts w:hint="eastAsia"/>
        </w:rPr>
        <w:br/>
      </w:r>
      <w:r>
        <w:rPr>
          <w:rFonts w:hint="eastAsia"/>
        </w:rPr>
        <w:t>　　图表 2020-2025年中国包芯丝袜价格走势图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2020-2025年中国包芯丝袜行业销售收入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2020-2025年中国包芯丝袜行业盈利情况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2020-2025年中国包芯丝袜行业利润总额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2020-2025年中国包芯丝袜进口统计</w:t>
      </w:r>
      <w:r>
        <w:rPr>
          <w:rFonts w:hint="eastAsia"/>
        </w:rPr>
        <w:br/>
      </w:r>
      <w:r>
        <w:rPr>
          <w:rFonts w:hint="eastAsia"/>
        </w:rPr>
        <w:t>　　图表 2020-2025年中国包芯丝袜出口统计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2020-2025年中国包芯丝袜行业企业数量统计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**地区包芯丝袜市场规模</w:t>
      </w:r>
      <w:r>
        <w:rPr>
          <w:rFonts w:hint="eastAsia"/>
        </w:rPr>
        <w:br/>
      </w:r>
      <w:r>
        <w:rPr>
          <w:rFonts w:hint="eastAsia"/>
        </w:rPr>
        <w:t>　　图表 **地区包芯丝袜行业市场需求</w:t>
      </w:r>
      <w:r>
        <w:rPr>
          <w:rFonts w:hint="eastAsia"/>
        </w:rPr>
        <w:br/>
      </w:r>
      <w:r>
        <w:rPr>
          <w:rFonts w:hint="eastAsia"/>
        </w:rPr>
        <w:t>　　图表 **地区包芯丝袜市场调研</w:t>
      </w:r>
      <w:r>
        <w:rPr>
          <w:rFonts w:hint="eastAsia"/>
        </w:rPr>
        <w:br/>
      </w:r>
      <w:r>
        <w:rPr>
          <w:rFonts w:hint="eastAsia"/>
        </w:rPr>
        <w:t>　　图表 **地区包芯丝袜行业市场需求分析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**地区包芯丝袜市场规模</w:t>
      </w:r>
      <w:r>
        <w:rPr>
          <w:rFonts w:hint="eastAsia"/>
        </w:rPr>
        <w:br/>
      </w:r>
      <w:r>
        <w:rPr>
          <w:rFonts w:hint="eastAsia"/>
        </w:rPr>
        <w:t>　　图表 **地区包芯丝袜行业市场需求</w:t>
      </w:r>
      <w:r>
        <w:rPr>
          <w:rFonts w:hint="eastAsia"/>
        </w:rPr>
        <w:br/>
      </w:r>
      <w:r>
        <w:rPr>
          <w:rFonts w:hint="eastAsia"/>
        </w:rPr>
        <w:t>　　图表 **地区包芯丝袜市场调研</w:t>
      </w:r>
      <w:r>
        <w:rPr>
          <w:rFonts w:hint="eastAsia"/>
        </w:rPr>
        <w:br/>
      </w:r>
      <w:r>
        <w:rPr>
          <w:rFonts w:hint="eastAsia"/>
        </w:rPr>
        <w:t>　　图表 **地区包芯丝袜行业市场需求分析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包芯丝袜行业竞争对手分析</w:t>
      </w:r>
      <w:r>
        <w:rPr>
          <w:rFonts w:hint="eastAsia"/>
        </w:rPr>
        <w:br/>
      </w:r>
      <w:r>
        <w:rPr>
          <w:rFonts w:hint="eastAsia"/>
        </w:rPr>
        <w:t>　　图表 包芯丝袜重点企业（一）基本信息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包芯丝袜重点企业（一）经营情况分析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包芯丝袜重点企业（一）主要经济指标情况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包芯丝袜重点企业（一）盈利能力情况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包芯丝袜重点企业（一）偿债能力情况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包芯丝袜重点企业（一）运营能力情况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包芯丝袜重点企业（一）成长能力情况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包芯丝袜重点企业（二）基本信息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包芯丝袜重点企业（二）经营情况分析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包芯丝袜重点企业（二）主要经济指标情况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包芯丝袜重点企业（二）盈利能力情况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包芯丝袜重点企业（二）偿债能力情况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包芯丝袜重点企业（二）运营能力情况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包芯丝袜重点企业（二）成长能力情况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包芯丝袜重点企业（三）基本信息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包芯丝袜重点企业（三）经营情况分析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包芯丝袜重点企业（三）主要经济指标情况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包芯丝袜重点企业（三）盈利能力情况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包芯丝袜重点企业（三）偿债能力情况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包芯丝袜重点企业（三）运营能力情况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包芯丝袜重点企业（三）成长能力情况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2026-2032年中国包芯丝袜行业产能预测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2026-2032年中国包芯丝袜行业产量预测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2026-2032年中国包芯丝袜市场需求预测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2026-2032年中国包芯丝袜行业市场规模预测</w:t>
      </w:r>
      <w:r>
        <w:rPr>
          <w:rFonts w:hint="eastAsia"/>
        </w:rPr>
        <w:br/>
      </w:r>
      <w:r>
        <w:rPr>
          <w:rFonts w:hint="eastAsia"/>
        </w:rPr>
        <w:t>　　图表 包芯丝袜行业准入条件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2026-2032年中国包芯丝袜行业信息化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2026-2032年中国包芯丝袜行业风险分析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2026-2032年中国包芯丝袜行业发展趋势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2026-2032年中国包芯丝袜市场前景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90f3c9dbb4923" w:history="1">
        <w:r>
          <w:rPr>
            <w:rStyle w:val="Hyperlink"/>
          </w:rPr>
          <w:t>2026-2032年中国包芯丝袜行业现状分析与市场前景报告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90f3c9dbb4923" w:history="1">
        <w:r>
          <w:rPr>
            <w:rStyle w:val="Hyperlink"/>
          </w:rPr>
          <w:t>https://www.20087.com/2/12/BaoXinSiWaDeXianZhuangYuFaZhanQianJing.html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热点：包芯丝袜怎么样、包芯丝袜子会臭脚吗、包芯丝袜子和水晶丝袜的区别、包芯丝袜子质量好不好、包芯丝丝袜怎么制作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bb2fbc9284137" w:history="1">
      <w:r>
        <w:rPr>
          <w:rStyle w:val="Hyperlink"/>
        </w:rPr>
        <w:t>2026-2032年中国包芯丝袜行业现状分析与市场前景报告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BaoXinSiWaDeXianZhuangYuFaZhanQianJing.html" TargetMode="External" Id="Rc1090f3c9dbb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BaoXinSiWaDeXianZhuangYuFaZhanQianJing.html" TargetMode="External" Id="R13abb2fbc928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2026-05-17T02:30:44Z</dcterms:created>
  <dcterms:modified xsi:type="dcterms:W3CDTF">2026-05-17T03:30:44Z</dcterms:modified>
  <dc:subject>2026-2032年中国包芯丝袜行业现状分析与市场前景报告</dc:subject>
  <dc:title>2026-2032年中国包芯丝袜行业现状分析与市场前景报告</dc:title>
  <cp:keywords>2026-2032年中国包芯丝袜行业现状分析与市场前景报告</cp:keywords>
  <dc:description>2026-2032年中国包芯丝袜行业现状分析与市场前景报告</dc:description>
</cp:coreProperties>
</file>