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d21d265e14e1d" w:history="1">
              <w:r>
                <w:rPr>
                  <w:rStyle w:val="Hyperlink"/>
                </w:rPr>
                <w:t>2025-2031年全球与中国皮革鞣制剂发展现状及市场前景分析报告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d21d265e14e1d" w:history="1">
              <w:r>
                <w:rPr>
                  <w:rStyle w:val="Hyperlink"/>
                </w:rPr>
                <w:t>2025-2031年全球与中国皮革鞣制剂发展现状及市场前景分析报告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ed21d265e14e1d" w:history="1">
                <w:r>
                  <w:rPr>
                    <w:rStyle w:val="Hyperlink"/>
                  </w:rPr>
                  <w:t>https://www.20087.com/3/52/PiGeRouZhiJiHangYeQianJingFenXi.html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鞣制剂是皮革加工过程中必不可少的一类化学品，主要用于改善皮革的物理性能和外观质量。近年来，随着消费者对高品质皮具需求的增长以及环保法规的日益严格，传统的铬鞣工艺面临挑战，而无铬鞣制剂的研发和应用成为了行业发展的一个重要方向。皮革鞣制剂不仅能满足环保要求，还能提供更为丰富的色彩选择和手感效果，受到了市场的广泛欢迎。</w:t>
      </w:r>
      <w:r>
        <w:rPr>
          <w:rFonts w:hint="eastAsia"/>
        </w:rPr>
        <w:br/>
      </w:r>
      <w:r>
        <w:rPr>
          <w:rFonts w:hint="eastAsia"/>
        </w:rPr>
        <w:t>　　未来，随着绿色化学理念深入人心和技术水平的不断提高，皮革鞣制剂将朝着更加环保、安全和多功能的方向发展。例如，生物基鞣制剂由于其天然来源和可降解特性，被视为传统化学鞣制剂的理想替代品。此外，通过引入纳米技术等前沿科技，还可以开发出具有抗菌、防水等多种功能的特种鞣制剂，满足不同应用场景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d21d265e14e1d" w:history="1">
        <w:r>
          <w:rPr>
            <w:rStyle w:val="Hyperlink"/>
          </w:rPr>
          <w:t>2025-2031年全球与中国皮革鞣制剂发展现状及市场前景分析报告</w:t>
        </w:r>
      </w:hyperlink>
      <w:r>
        <w:rPr>
          <w:rFonts w:hint="eastAsia"/>
        </w:rPr>
        <w:t>》基于国家统计局、发改委及皮革鞣制剂相关行业协会的数据，全面研究了皮革鞣制剂行业的产业链、市场规模与需求、价格体系及现状。皮革鞣制剂报告对皮革鞣制剂市场前景、发展趋势进行了科学预测，同时聚焦皮革鞣制剂重点企业，深入剖析了皮革鞣制剂行业竞争格局、市场集中度及品牌影响力。此外，皮革鞣制剂报告还进一步细分了市场，为战略投资者、银行信贷部门等提供了关于皮革鞣制剂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皮革鞣制剂市场概述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按照不同产品类型，皮革鞣制剂主要可以分为如下几个类别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全球不同产品类型皮革鞣制剂销售额增长趋势2020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铬鞣剂</w:t>
      </w:r>
      <w:r>
        <w:rPr>
          <w:rFonts w:hint="eastAsia"/>
        </w:rPr>
        <w:br/>
      </w:r>
      <w:r>
        <w:rPr>
          <w:rFonts w:hint="eastAsia"/>
        </w:rPr>
        <w:t>　　　　1.2.3 无铬鞣剂</w:t>
      </w:r>
      <w:r>
        <w:rPr>
          <w:rFonts w:hint="eastAsia"/>
        </w:rPr>
        <w:br/>
      </w:r>
      <w:r>
        <w:rPr>
          <w:rFonts w:hint="eastAsia"/>
        </w:rPr>
        <w:t>　　1.3 从不同应用，皮革鞣制剂主要包括如下几个方面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全球不同应用皮革鞣制剂销售额增长趋势2020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鞋面革</w:t>
      </w:r>
      <w:r>
        <w:rPr>
          <w:rFonts w:hint="eastAsia"/>
        </w:rPr>
        <w:br/>
      </w:r>
      <w:r>
        <w:rPr>
          <w:rFonts w:hint="eastAsia"/>
        </w:rPr>
        <w:t>　　　　1.3.3 家具革</w:t>
      </w:r>
      <w:r>
        <w:rPr>
          <w:rFonts w:hint="eastAsia"/>
        </w:rPr>
        <w:br/>
      </w:r>
      <w:r>
        <w:rPr>
          <w:rFonts w:hint="eastAsia"/>
        </w:rPr>
        <w:t>　　　　1.3.4 箱包手袋革</w:t>
      </w:r>
      <w:r>
        <w:rPr>
          <w:rFonts w:hint="eastAsia"/>
        </w:rPr>
        <w:br/>
      </w:r>
      <w:r>
        <w:rPr>
          <w:rFonts w:hint="eastAsia"/>
        </w:rPr>
        <w:t>　　　　1.3.5 服装手套革</w:t>
      </w:r>
      <w:r>
        <w:rPr>
          <w:rFonts w:hint="eastAsia"/>
        </w:rPr>
        <w:br/>
      </w:r>
      <w:r>
        <w:rPr>
          <w:rFonts w:hint="eastAsia"/>
        </w:rPr>
        <w:t>　　　　1.3.6 配饰和汽车革</w:t>
      </w:r>
      <w:r>
        <w:rPr>
          <w:rFonts w:hint="eastAsia"/>
        </w:rPr>
        <w:br/>
      </w:r>
      <w:r>
        <w:rPr>
          <w:rFonts w:hint="eastAsia"/>
        </w:rPr>
        <w:t>　　　　1.3.7 军用革</w:t>
      </w:r>
      <w:r>
        <w:rPr>
          <w:rFonts w:hint="eastAsia"/>
        </w:rPr>
        <w:br/>
      </w:r>
      <w:r>
        <w:rPr>
          <w:rFonts w:hint="eastAsia"/>
        </w:rPr>
        <w:t>　　1.4 皮革鞣制剂行业背景、发展历史、现状及趋势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皮革鞣制剂行业目前现状分析</w:t>
      </w:r>
      <w:r>
        <w:rPr>
          <w:rFonts w:hint="eastAsia"/>
        </w:rPr>
        <w:br/>
      </w:r>
      <w:r>
        <w:rPr>
          <w:rFonts w:hint="eastAsia"/>
        </w:rPr>
        <w:t>　　　　1.4.2 皮革鞣制剂发展趋势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全球皮革鞣制剂总体规模分析</w:t>
      </w:r>
      <w:r>
        <w:rPr>
          <w:rFonts w:hint="eastAsia"/>
        </w:rPr>
        <w:br/>
      </w:r>
      <w:r>
        <w:rPr>
          <w:rFonts w:hint="eastAsia"/>
        </w:rPr>
        <w:t>　　2.1 全球皮革鞣制剂供需现状及预测（2020-2031）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全球皮革鞣制剂产能、产量、产能利用率及发展趋势（2020-2031）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全球皮革鞣制剂产量、需求量及发展趋势（2020-2031）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全球主要地区皮革鞣制剂产量及发展趋势（2020-2031）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全球主要地区皮革鞣制剂产量（2020-2025）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全球主要地区皮革鞣制剂产量（2026-2031）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全球主要地区皮革鞣制剂产量市场份额（2020-2031）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中国皮革鞣制剂供需现状及预测（2020-2031）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中国皮革鞣制剂产能、产量、产能利用率及发展趋势（2020-2031）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中国皮革鞣制剂产量、市场需求量及发展趋势（2020-2031）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全球皮革鞣制剂销量及销售额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全球市场皮革鞣制剂销售额（2020-2031）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全球市场皮革鞣制剂销量（2020-2031）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全球市场皮革鞣制剂价格趋势（2020-2031）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全球皮革鞣制剂主要地区分析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全球主要地区皮革鞣制剂市场规模分析：2020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全球主要地区皮革鞣制剂销售收入及市场份额（2020-2025年）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全球主要地区皮革鞣制剂销售收入预测（2026-2031年）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全球主要地区皮革鞣制剂销量分析：2020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全球主要地区皮革鞣制剂销量及市场份额（2020-2025年）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全球主要地区皮革鞣制剂销量及市场份额预测（2026-2031）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北美市场皮革鞣制剂销量、收入及增长率（2020-2031）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欧洲市场皮革鞣制剂销量、收入及增长率（2020-2031）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中国市场皮革鞣制剂销量、收入及增长率（2020-2031）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日本市场皮革鞣制剂销量、收入及增长率（2020-2031）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东南亚市场皮革鞣制剂销量、收入及增长率（2020-2031）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印度市场皮革鞣制剂销量、收入及增长率（2020-2031）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全球市场主要厂商皮革鞣制剂产能市场份额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全球市场主要厂商皮革鞣制剂销量（2020-2025）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全球市场主要厂商皮革鞣制剂销量（2020-2025）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全球市场主要厂商皮革鞣制剂销售收入（2020-2025）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全球市场主要厂商皮革鞣制剂销售价格（2020-2025）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2024年全球主要生产商皮革鞣制剂收入排名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中国市场主要厂商皮革鞣制剂销量（2020-2025）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中国市场主要厂商皮革鞣制剂销量（2020-2025）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中国市场主要厂商皮革鞣制剂销售收入（2020-2025）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2024年中国主要生产商皮革鞣制剂收入排名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中国市场主要厂商皮革鞣制剂销售价格（2020-2025）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全球主要厂商皮革鞣制剂总部及产地分布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全球主要厂商成立时间及皮革鞣制剂商业化日期</w:t>
      </w:r>
      <w:r>
        <w:rPr>
          <w:rFonts w:hint="eastAsia"/>
        </w:rPr>
        <w:br/>
      </w:r>
      <w:r>
        <w:rPr>
          <w:rFonts w:hint="eastAsia"/>
        </w:rPr>
        <w:t>　　4.6 全球主要厂商皮革鞣制剂产品类型及应用</w:t>
      </w:r>
      <w:r>
        <w:rPr>
          <w:rFonts w:hint="eastAsia"/>
        </w:rPr>
        <w:br/>
      </w:r>
      <w:r>
        <w:rPr>
          <w:rFonts w:hint="eastAsia"/>
        </w:rPr>
        <w:t>　　4.7 皮革鞣制剂行业集中度、竞争程度分析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皮革鞣制剂行业集中度分析：2024年全球Top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全球皮革鞣制剂第一梯队、第二梯队和第三梯队生产商（品牌）及市场份额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重点企业（1）基本信息、皮革鞣制剂生产基地、销售区域、竞争对手及市场地位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皮革鞣制剂产品规格、参数及市场应用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皮革鞣制剂销量、收入、价格及毛利率（2020-2025）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重点企业（2）基本信息、皮革鞣制剂生产基地、销售区域、竞争对手及市场地位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皮革鞣制剂产品规格、参数及市场应用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皮革鞣制剂销量、收入、价格及毛利率（2020-2025）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重点企业（3）基本信息、皮革鞣制剂生产基地、销售区域、竞争对手及市场地位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皮革鞣制剂产品规格、参数及市场应用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皮革鞣制剂销量、收入、价格及毛利率（2020-2025）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重点企业（4）基本信息、皮革鞣制剂生产基地、销售区域、竞争对手及市场地位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皮革鞣制剂产品规格、参数及市场应用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皮革鞣制剂销量、收入、价格及毛利率（2020-2025）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重点企业（5）基本信息、皮革鞣制剂生产基地、销售区域、竞争对手及市场地位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皮革鞣制剂产品规格、参数及市场应用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皮革鞣制剂销量、收入、价格及毛利率（2020-2025）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重点企业（6）基本信息、皮革鞣制剂生产基地、销售区域、竞争对手及市场地位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皮革鞣制剂产品规格、参数及市场应用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皮革鞣制剂销量、收入、价格及毛利率（2020-2025）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重点企业（7）基本信息、皮革鞣制剂生产基地、销售区域、竞争对手及市场地位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皮革鞣制剂产品规格、参数及市场应用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皮革鞣制剂销量、收入、价格及毛利率（2020-2025）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重点企业（8）基本信息、皮革鞣制剂生产基地、销售区域、竞争对手及市场地位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皮革鞣制剂产品规格、参数及市场应用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皮革鞣制剂销量、收入、价格及毛利率（2020-2025）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重点企业（9）基本信息、皮革鞣制剂生产基地、销售区域、竞争对手及市场地位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皮革鞣制剂产品规格、参数及市场应用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皮革鞣制剂销量、收入、价格及毛利率（2020-2025）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重点企业（10）基本信息、皮革鞣制剂生产基地、销售区域、竞争对手及市场地位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皮革鞣制剂产品规格、参数及市场应用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皮革鞣制剂销量、收入、价格及毛利率（2020-2025）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重点企业（11）基本信息、皮革鞣制剂生产基地、销售区域、竞争对手及市场地位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皮革鞣制剂产品规格、参数及市场应用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皮革鞣制剂销量、收入、价格及毛利率（2020-2025）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重点企业（12）基本信息、皮革鞣制剂生产基地、销售区域、竞争对手及市场地位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皮革鞣制剂产品规格、参数及市场应用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皮革鞣制剂销量、收入、价格及毛利率（2020-2025）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重点企业（13）基本信息、皮革鞣制剂生产基地、销售区域、竞争对手及市场地位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皮革鞣制剂产品规格、参数及市场应用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皮革鞣制剂销量、收入、价格及毛利率（2020-2025）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重点企业（14）基本信息、皮革鞣制剂生产基地、销售区域、竞争对手及市场地位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皮革鞣制剂产品规格、参数及市场应用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皮革鞣制剂销量、收入、价格及毛利率（2020-2025）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不同产品类型皮革鞣制剂分析</w:t>
      </w:r>
      <w:r>
        <w:rPr>
          <w:rFonts w:hint="eastAsia"/>
        </w:rPr>
        <w:br/>
      </w:r>
      <w:r>
        <w:rPr>
          <w:rFonts w:hint="eastAsia"/>
        </w:rPr>
        <w:t>　　6.1 全球不同产品类型皮革鞣制剂销量（2020-2031）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全球不同产品类型皮革鞣制剂销量及市场份额（2020-2025）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全球不同产品类型皮革鞣制剂销量预测（2026-2031）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全球不同产品类型皮革鞣制剂收入（2020-2031）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全球不同产品类型皮革鞣制剂收入及市场份额（2020-2025）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全球不同产品类型皮革鞣制剂收入预测（2026-2031）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全球不同产品类型皮革鞣制剂价格走势（2020-2031）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不同应用皮革鞣制剂分析</w:t>
      </w:r>
      <w:r>
        <w:rPr>
          <w:rFonts w:hint="eastAsia"/>
        </w:rPr>
        <w:br/>
      </w:r>
      <w:r>
        <w:rPr>
          <w:rFonts w:hint="eastAsia"/>
        </w:rPr>
        <w:t>　　7.1 全球不同应用皮革鞣制剂销量（2020-2031）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全球不同应用皮革鞣制剂销量及市场份额（2020-2025）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全球不同应用皮革鞣制剂销量预测（2026-2031）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全球不同应用皮革鞣制剂收入（2020-2031）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全球不同应用皮革鞣制剂收入及市场份额（2020-2025）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全球不同应用皮革鞣制剂收入预测（2026-2031）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全球不同应用皮革鞣制剂价格走势（2020-2031）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皮革鞣制剂产业链分析</w:t>
      </w:r>
      <w:r>
        <w:rPr>
          <w:rFonts w:hint="eastAsia"/>
        </w:rPr>
        <w:br/>
      </w:r>
      <w:r>
        <w:rPr>
          <w:rFonts w:hint="eastAsia"/>
        </w:rPr>
        <w:t>　　8.2 皮革鞣制剂工艺制造技术分析</w:t>
      </w:r>
      <w:r>
        <w:rPr>
          <w:rFonts w:hint="eastAsia"/>
        </w:rPr>
        <w:br/>
      </w:r>
      <w:r>
        <w:rPr>
          <w:rFonts w:hint="eastAsia"/>
        </w:rPr>
        <w:t>　　8.3 皮革鞣制剂产业上游供应分析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皮革鞣制剂下游客户分析</w:t>
      </w:r>
      <w:r>
        <w:rPr>
          <w:rFonts w:hint="eastAsia"/>
        </w:rPr>
        <w:br/>
      </w:r>
      <w:r>
        <w:rPr>
          <w:rFonts w:hint="eastAsia"/>
        </w:rPr>
        <w:t>　　8.5 皮革鞣制剂销售渠道分析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皮革鞣制剂行业发展机遇及主要驱动因素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皮革鞣制剂行业发展面临的风险</w:t>
      </w:r>
      <w:r>
        <w:rPr>
          <w:rFonts w:hint="eastAsia"/>
        </w:rPr>
        <w:br/>
      </w:r>
      <w:r>
        <w:rPr>
          <w:rFonts w:hint="eastAsia"/>
        </w:rPr>
        <w:t>　　9.3 皮革鞣制剂行业政策分析</w:t>
      </w:r>
      <w:r>
        <w:rPr>
          <w:rFonts w:hint="eastAsia"/>
        </w:rPr>
        <w:br/>
      </w:r>
      <w:r>
        <w:rPr>
          <w:rFonts w:hint="eastAsia"/>
        </w:rPr>
        <w:t>　　9.4 皮革鞣制剂中国企业SWOT分析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全球不同产品类型皮革鞣制剂销售额增长（CAGR）趋势2020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皮革鞣制剂行业目前发展现状</w:t>
      </w:r>
      <w:r>
        <w:rPr>
          <w:rFonts w:hint="eastAsia"/>
        </w:rPr>
        <w:br/>
      </w:r>
      <w:r>
        <w:rPr>
          <w:rFonts w:hint="eastAsia"/>
        </w:rPr>
        <w:t>　　表 4： 皮革鞣制剂发展趋势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全球主要地区皮革鞣制剂产量增速（CAGR）：（2020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全球主要地区皮革鞣制剂产量（2020-2025）&amp;（千吨）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全球主要地区皮革鞣制剂产量（2026-2031）&amp;（千吨）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全球主要地区皮革鞣制剂产量市场份额（2020-2025）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全球主要地区皮革鞣制剂产量（2026-2031）&amp;（千吨）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全球主要地区皮革鞣制剂销售收入增速：（2020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全球主要地区皮革鞣制剂销售收入（2020-2025）&amp;（百万美元）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全球主要地区皮革鞣制剂销售收入市场份额（2020-2025）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全球主要地区皮革鞣制剂收入（2026-2031）&amp;（百万美元）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全球主要地区皮革鞣制剂收入市场份额（2026-2031）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全球主要地区皮革鞣制剂销量（千吨）：2020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全球主要地区皮革鞣制剂销量（2020-2025）&amp;（千吨）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全球主要地区皮革鞣制剂销量市场份额（2020-2025）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全球主要地区皮革鞣制剂销量（2026-2031）&amp;（千吨）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全球主要地区皮革鞣制剂销量份额（2026-2031）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全球市场主要厂商皮革鞣制剂产能（2024-2025）&amp;（千吨）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全球市场主要厂商皮革鞣制剂销量（2020-2025）&amp;（千吨）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全球市场主要厂商皮革鞣制剂销量市场份额（2020-2025）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全球市场主要厂商皮革鞣制剂销售收入（2020-2025）&amp;（百万美元）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全球市场主要厂商皮革鞣制剂销售收入市场份额（2020-2025）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全球市场主要厂商皮革鞣制剂销售价格（2020-2025）&amp;（美元/吨）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2024年全球主要生产商皮革鞣制剂收入排名（百万美元）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中国市场主要厂商皮革鞣制剂销量（2020-2025）&amp;（千吨）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中国市场主要厂商皮革鞣制剂销量市场份额（2020-2025）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中国市场主要厂商皮革鞣制剂销售收入（2020-2025）&amp;（百万美元）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中国市场主要厂商皮革鞣制剂销售收入市场份额（2020-2025）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2024年中国主要生产商皮革鞣制剂收入排名（百万美元）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中国市场主要厂商皮革鞣制剂销售价格（2020-2025）&amp;（美元/吨）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全球主要厂商皮革鞣制剂总部及产地分布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全球主要厂商成立时间及皮革鞣制剂商业化日期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全球主要厂商皮革鞣制剂产品类型及应用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2024年全球皮革鞣制剂主要厂商市场地位（第一梯队、第二梯队和第三梯队）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全球皮革鞣制剂市场投资、并购等现状分析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皮革鞣制剂生产基地、销售区域、竞争对手及市场地位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皮革鞣制剂产品规格、参数及市场应用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皮革鞣制剂销量（千吨）、收入（百万美元）、价格（美元/吨）及毛利率（2020-2025）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皮革鞣制剂生产基地、销售区域、竞争对手及市场地位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皮革鞣制剂产品规格、参数及市场应用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皮革鞣制剂销量（千吨）、收入（百万美元）、价格（美元/吨）及毛利率（2020-2025）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皮革鞣制剂生产基地、销售区域、竞争对手及市场地位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皮革鞣制剂产品规格、参数及市场应用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皮革鞣制剂销量（千吨）、收入（百万美元）、价格（美元/吨）及毛利率（2020-2025）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皮革鞣制剂生产基地、销售区域、竞争对手及市场地位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皮革鞣制剂产品规格、参数及市场应用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皮革鞣制剂销量（千吨）、收入（百万美元）、价格（美元/吨）及毛利率（2020-2025）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皮革鞣制剂生产基地、销售区域、竞争对手及市场地位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皮革鞣制剂产品规格、参数及市场应用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皮革鞣制剂销量（千吨）、收入（百万美元）、价格（美元/吨）及毛利率（2020-2025）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皮革鞣制剂生产基地、销售区域、竞争对手及市场地位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皮革鞣制剂产品规格、参数及市场应用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皮革鞣制剂销量（千吨）、收入（百万美元）、价格（美元/吨）及毛利率（2020-2025）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皮革鞣制剂生产基地、销售区域、竞争对手及市场地位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皮革鞣制剂产品规格、参数及市场应用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皮革鞣制剂销量（千吨）、收入（百万美元）、价格（美元/吨）及毛利率（2020-2025）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皮革鞣制剂生产基地、销售区域、竞争对手及市场地位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皮革鞣制剂产品规格、参数及市场应用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皮革鞣制剂销量（千吨）、收入（百万美元）、价格（美元/吨）及毛利率（2020-2025）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皮革鞣制剂生产基地、销售区域、竞争对手及市场地位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皮革鞣制剂产品规格、参数及市场应用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皮革鞣制剂销量（千吨）、收入（百万美元）、价格（美元/吨）及毛利率（2020-2025）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皮革鞣制剂生产基地、销售区域、竞争对手及市场地位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皮革鞣制剂产品规格、参数及市场应用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皮革鞣制剂销量（千吨）、收入（百万美元）、价格（美元/吨）及毛利率（2020-2025）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皮革鞣制剂生产基地、销售区域、竞争对手及市场地位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皮革鞣制剂产品规格、参数及市场应用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皮革鞣制剂销量（千吨）、收入（百万美元）、价格（美元/吨）及毛利率（2020-2025）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皮革鞣制剂生产基地、销售区域、竞争对手及市场地位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皮革鞣制剂产品规格、参数及市场应用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皮革鞣制剂销量（千吨）、收入（百万美元）、价格（美元/吨）及毛利率（2020-2025）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皮革鞣制剂生产基地、销售区域、竞争对手及市场地位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皮革鞣制剂产品规格、参数及市场应用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皮革鞣制剂销量（千吨）、收入（百万美元）、价格（美元/吨）及毛利率（2020-2025）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皮革鞣制剂生产基地、销售区域、竞争对手及市场地位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皮革鞣制剂产品规格、参数及市场应用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皮革鞣制剂销量（千吨）、收入（百万美元）、价格（美元/吨）及毛利率（2020-2025）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全球不同产品类型皮革鞣制剂销量（2020-2025年）&amp;（千吨）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全球不同产品类型皮革鞣制剂销量市场份额（2020-2025）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全球不同产品类型皮革鞣制剂销量预测（2026-2031）&amp;（千吨）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全球市场不同产品类型皮革鞣制剂销量市场份额预测（2026-2031）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全球不同产品类型皮革鞣制剂收入（2020-2025年）&amp;（百万美元）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全球不同产品类型皮革鞣制剂收入市场份额（2020-2025）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全球不同产品类型皮革鞣制剂收入预测（2026-2031）&amp;（百万美元）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全球不同产品类型皮革鞣制剂收入市场份额预测（2026-2031）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全球不同应用皮革鞣制剂销量（2020-2025年）&amp;（千吨）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全球不同应用皮革鞣制剂销量市场份额（2020-2025）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全球不同应用皮革鞣制剂销量预测（2026-2031）&amp;（千吨）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全球市场不同应用皮革鞣制剂销量市场份额预测（2026-2031）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全球不同应用皮革鞣制剂收入（2020-2025年）&amp;（百万美元）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全球不同应用皮革鞣制剂收入市场份额（2020-2025）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全球不同应用皮革鞣制剂收入预测（2026-2031）&amp;（百万美元）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全球不同应用皮革鞣制剂收入市场份额预测（2026-2031）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皮革鞣制剂上游原料供应商及联系方式列表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皮革鞣制剂典型客户列表</w:t>
      </w:r>
      <w:r>
        <w:rPr>
          <w:rFonts w:hint="eastAsia"/>
        </w:rPr>
        <w:br/>
      </w:r>
      <w:r>
        <w:rPr>
          <w:rFonts w:hint="eastAsia"/>
        </w:rPr>
        <w:t>　　表 126： 皮革鞣制剂主要销售模式及销售渠道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皮革鞣制剂行业发展机遇及主要驱动因素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皮革鞣制剂行业发展面临的风险</w:t>
      </w:r>
      <w:r>
        <w:rPr>
          <w:rFonts w:hint="eastAsia"/>
        </w:rPr>
        <w:br/>
      </w:r>
      <w:r>
        <w:rPr>
          <w:rFonts w:hint="eastAsia"/>
        </w:rPr>
        <w:t>　　表 129： 皮革鞣制剂行业政策分析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皮革鞣制剂产品图片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全球不同产品类型皮革鞣制剂销售额2020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全球不同产品类型皮革鞣制剂市场份额2024 &amp; 2031</w:t>
      </w:r>
      <w:r>
        <w:rPr>
          <w:rFonts w:hint="eastAsia"/>
        </w:rPr>
        <w:br/>
      </w:r>
      <w:r>
        <w:rPr>
          <w:rFonts w:hint="eastAsia"/>
        </w:rPr>
        <w:t>　　图 4： 铬鞣剂产品图片</w:t>
      </w:r>
      <w:r>
        <w:rPr>
          <w:rFonts w:hint="eastAsia"/>
        </w:rPr>
        <w:br/>
      </w:r>
      <w:r>
        <w:rPr>
          <w:rFonts w:hint="eastAsia"/>
        </w:rPr>
        <w:t>　　图 5： 无铬鞣剂产品图片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全球不同应用皮革鞣制剂市场份额2024 &amp; 2031</w:t>
      </w:r>
      <w:r>
        <w:rPr>
          <w:rFonts w:hint="eastAsia"/>
        </w:rPr>
        <w:br/>
      </w:r>
      <w:r>
        <w:rPr>
          <w:rFonts w:hint="eastAsia"/>
        </w:rPr>
        <w:t>　　图 8： 鞋面革</w:t>
      </w:r>
      <w:r>
        <w:rPr>
          <w:rFonts w:hint="eastAsia"/>
        </w:rPr>
        <w:br/>
      </w:r>
      <w:r>
        <w:rPr>
          <w:rFonts w:hint="eastAsia"/>
        </w:rPr>
        <w:t>　　图 9： 家具革</w:t>
      </w:r>
      <w:r>
        <w:rPr>
          <w:rFonts w:hint="eastAsia"/>
        </w:rPr>
        <w:br/>
      </w:r>
      <w:r>
        <w:rPr>
          <w:rFonts w:hint="eastAsia"/>
        </w:rPr>
        <w:t>　　图 10： 箱包手袋革</w:t>
      </w:r>
      <w:r>
        <w:rPr>
          <w:rFonts w:hint="eastAsia"/>
        </w:rPr>
        <w:br/>
      </w:r>
      <w:r>
        <w:rPr>
          <w:rFonts w:hint="eastAsia"/>
        </w:rPr>
        <w:t>　　图 11： 服装手套革</w:t>
      </w:r>
      <w:r>
        <w:rPr>
          <w:rFonts w:hint="eastAsia"/>
        </w:rPr>
        <w:br/>
      </w:r>
      <w:r>
        <w:rPr>
          <w:rFonts w:hint="eastAsia"/>
        </w:rPr>
        <w:t>　　图 12： 配饰和汽车革</w:t>
      </w:r>
      <w:r>
        <w:rPr>
          <w:rFonts w:hint="eastAsia"/>
        </w:rPr>
        <w:br/>
      </w:r>
      <w:r>
        <w:rPr>
          <w:rFonts w:hint="eastAsia"/>
        </w:rPr>
        <w:t>　　图 13： 军用革</w:t>
      </w:r>
      <w:r>
        <w:rPr>
          <w:rFonts w:hint="eastAsia"/>
        </w:rPr>
        <w:br/>
      </w:r>
      <w:r>
        <w:rPr>
          <w:rFonts w:hint="eastAsia"/>
        </w:rPr>
        <w:t>　　图 14： 全球皮革鞣制剂产能、产量、产能利用率及发展趋势（2020-2031）&amp;（千吨）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全球皮革鞣制剂产量、需求量及发展趋势（2020-2031）&amp;（千吨）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全球主要地区皮革鞣制剂产量（2020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全球主要地区皮革鞣制剂产量市场份额（2020-2031）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中国皮革鞣制剂产能、产量、产能利用率及发展趋势（2020-2031）&amp;（千吨）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中国皮革鞣制剂产量、市场需求量及发展趋势（2020-2031）&amp;（千吨）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全球皮革鞣制剂市场销售额及增长率：（2020-2031）&amp;（百万美元）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全球市场皮革鞣制剂市场规模：2020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全球市场皮革鞣制剂销量及增长率（2020-2031）&amp;（千吨）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全球市场皮革鞣制剂价格趋势（2020-2031）&amp;（美元/吨）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全球主要地区皮革鞣制剂销售收入（2020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全球主要地区皮革鞣制剂销售收入市场份额（2020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北美市场皮革鞣制剂销量及增长率（2020-2031）&amp;（千吨）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北美市场皮革鞣制剂收入及增长率（2020-2031）&amp;（百万美元）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欧洲市场皮革鞣制剂销量及增长率（2020-2031）&amp;（千吨）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欧洲市场皮革鞣制剂收入及增长率（2020-2031）&amp;（百万美元）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中国市场皮革鞣制剂销量及增长率（2020-2031）&amp;（千吨）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中国市场皮革鞣制剂收入及增长率（2020-2031）&amp;（百万美元）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日本市场皮革鞣制剂销量及增长率（2020-2031）&amp;（千吨）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日本市场皮革鞣制剂收入及增长率（2020-2031）&amp;（百万美元）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东南亚市场皮革鞣制剂销量及增长率（2020-2031）&amp;（千吨）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东南亚市场皮革鞣制剂收入及增长率（2020-2031）&amp;（百万美元）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印度市场皮革鞣制剂销量及增长率（2020-2031）&amp;（千吨）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印度市场皮革鞣制剂收入及增长率（2020-2031）&amp;（百万美元）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2024年全球市场主要厂商皮革鞣制剂销量市场份额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2024年全球市场主要厂商皮革鞣制剂收入市场份额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2024年中国市场主要厂商皮革鞣制剂销量市场份额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2024年中国市场主要厂商皮革鞣制剂收入市场份额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2024年全球前五大生产商皮革鞣制剂市场份额</w:t>
      </w:r>
      <w:r>
        <w:rPr>
          <w:rFonts w:hint="eastAsia"/>
        </w:rPr>
        <w:br/>
      </w:r>
      <w:r>
        <w:rPr>
          <w:rFonts w:hint="eastAsia"/>
        </w:rPr>
        <w:t>　　图 43： 2024年全球皮革鞣制剂第一梯队、第二梯队和第三梯队厂商及市场份额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全球不同产品类型皮革鞣制剂价格走势（2020-2031）&amp;（美元/吨）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全球不同应用皮革鞣制剂价格走势（2020-2031）&amp;（美元/吨）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皮革鞣制剂产业链</w:t>
      </w:r>
      <w:r>
        <w:rPr>
          <w:rFonts w:hint="eastAsia"/>
        </w:rPr>
        <w:br/>
      </w:r>
      <w:r>
        <w:rPr>
          <w:rFonts w:hint="eastAsia"/>
        </w:rPr>
        <w:t>　　图 47： 皮革鞣制剂中国企业SWOT分析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d21d265e14e1d" w:history="1">
        <w:r>
          <w:rPr>
            <w:rStyle w:val="Hyperlink"/>
          </w:rPr>
          <w:t>2025-2031年全球与中国皮革鞣制剂发展现状及市场前景分析报告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ed21d265e14e1d" w:history="1">
        <w:r>
          <w:rPr>
            <w:rStyle w:val="Hyperlink"/>
          </w:rPr>
          <w:t>https://www.20087.com/3/52/PiGeRouZhiJiHangYeQianJingFenXi.html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7ae9aa3734bc2" w:history="1">
      <w:r>
        <w:rPr>
          <w:rStyle w:val="Hyperlink"/>
        </w:rPr>
        <w:t>2025-2031年全球与中国皮革鞣制剂发展现状及市场前景分析报告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PiGeRouZhiJiHangYeQianJingFenXi.html" TargetMode="External" Id="R39ed21d265e1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PiGeRouZhiJiHangYeQianJingFenXi.html" TargetMode="External" Id="R2ef7ae9aa373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2025-02-05T04:21:23Z</dcterms:created>
  <dcterms:modified xsi:type="dcterms:W3CDTF">2025-02-05T05:21:23Z</dcterms:modified>
  <dc:subject>2025-2031年全球与中国皮革鞣制剂发展现状及市场前景分析报告</dc:subject>
  <dc:title>2025-2031年全球与中国皮革鞣制剂发展现状及市场前景分析报告</dc:title>
  <cp:keywords>2025-2031年全球与中国皮革鞣制剂发展现状及市场前景分析报告</cp:keywords>
  <dc:description>2025-2031年全球与中国皮革鞣制剂发展现状及市场前景分析报告</dc:description>
</cp:coreProperties>
</file>