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857cfa9644e41" w:history="1">
              <w:r>
                <w:rPr>
                  <w:rStyle w:val="Hyperlink"/>
                </w:rPr>
                <w:t>2025-2031年中国麻纱制品发展现状调研及未来趋势预测报告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857cfa9644e41" w:history="1">
              <w:r>
                <w:rPr>
                  <w:rStyle w:val="Hyperlink"/>
                </w:rPr>
                <w:t>2025-2031年中国麻纱制品发展现状调研及未来趋势预测报告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857cfa9644e41" w:history="1">
                <w:r>
                  <w:rPr>
                    <w:rStyle w:val="Hyperlink"/>
                  </w:rPr>
                  <w:t>https://www.20087.com/9/53/MaShaZhiPinHangYeFenXiBaoGao.html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纱制品以其天然、透气和环保的特性，在服装、家纺和装饰领域受到欢迎。近年来，随着消费者对可持续生活方式的追求，以及纺织技术的进步，麻纱制品的种类和质量都有了显著提升。现代工艺能够减少加工过程中的化学物质使用，同时保持面料的柔软度和耐用性，满足了市场对健康和舒适的需求。</w:t>
      </w:r>
      <w:r>
        <w:rPr>
          <w:rFonts w:hint="eastAsia"/>
        </w:rPr>
        <w:br/>
      </w:r>
      <w:r>
        <w:rPr>
          <w:rFonts w:hint="eastAsia"/>
        </w:rPr>
        <w:t>　　未来，麻纱制品将更加注重创新设计和功能多样性。融合其他天然纤维，如有机棉和竹纤维，将创造出更具特色的混纺产品。同时，智能纺织品技术的应用，如集成传感器和可穿戴设备，将使麻纱制品具备健康监测和环境适应性，拓宽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857cfa9644e41" w:history="1">
        <w:r>
          <w:rPr>
            <w:rStyle w:val="Hyperlink"/>
          </w:rPr>
          <w:t>2025-2031年中国麻纱制品发展现状调研及未来趋势预测报告</w:t>
        </w:r>
      </w:hyperlink>
      <w:r>
        <w:rPr>
          <w:rFonts w:hint="eastAsia"/>
        </w:rPr>
        <w:t>》从产业链视角出发，系统分析了麻纱制品行业的市场现状与需求动态，详细解读了麻纱制品市场规模、价格波动及上下游影响因素。报告深入剖析了麻纱制品细分领域的发展特点，基于权威数据对市场前景及未来趋势进行了科学预测，同时揭示了麻纱制品重点企业的竞争格局与市场集中度变化。报告客观翔实地指出了麻纱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麻纱制品行业概述</w:t>
      </w:r>
      <w:r>
        <w:rPr>
          <w:rFonts w:hint="eastAsia"/>
        </w:rPr>
        <w:br/>
      </w:r>
      <w:r>
        <w:rPr>
          <w:rFonts w:hint="eastAsia"/>
        </w:rPr>
        <w:t>　　第一节 麻纱制品行业界定</w:t>
      </w:r>
      <w:r>
        <w:rPr>
          <w:rFonts w:hint="eastAsia"/>
        </w:rPr>
        <w:br/>
      </w:r>
      <w:r>
        <w:rPr>
          <w:rFonts w:hint="eastAsia"/>
        </w:rPr>
        <w:t>　　第二节 麻纱制品行业发展历程</w:t>
      </w:r>
      <w:r>
        <w:rPr>
          <w:rFonts w:hint="eastAsia"/>
        </w:rPr>
        <w:br/>
      </w:r>
      <w:r>
        <w:rPr>
          <w:rFonts w:hint="eastAsia"/>
        </w:rPr>
        <w:t>　　第三节 麻纱制品产业链分析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二、麻纱制品产业链模型分析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2024-2025年中国麻纱制品行业发展环境分析</w:t>
      </w:r>
      <w:r>
        <w:rPr>
          <w:rFonts w:hint="eastAsia"/>
        </w:rPr>
        <w:br/>
      </w:r>
      <w:r>
        <w:rPr>
          <w:rFonts w:hint="eastAsia"/>
        </w:rPr>
        <w:t>　　第一节 麻纱制品行业经济环境分析</w:t>
      </w:r>
      <w:r>
        <w:rPr>
          <w:rFonts w:hint="eastAsia"/>
        </w:rPr>
        <w:br/>
      </w:r>
      <w:r>
        <w:rPr>
          <w:rFonts w:hint="eastAsia"/>
        </w:rPr>
        <w:t>　　第二节 麻纱制品行业政策环境分析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一、麻纱制品行业政策影响分析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二、相关麻纱制品行业标准分析</w:t>
      </w:r>
      <w:r>
        <w:rPr>
          <w:rFonts w:hint="eastAsia"/>
        </w:rPr>
        <w:br/>
      </w:r>
      <w:r>
        <w:rPr>
          <w:rFonts w:hint="eastAsia"/>
        </w:rPr>
        <w:t>　　第三节 麻纱制品行业社会环境分析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2024-2025年麻纱制品行业技术发展现状及趋势分析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麻纱制品行业技术发展现状分析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国内外麻纱制品行业技术差异与原因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麻纱制品行业技术发展方向、趋势预测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提升麻纱制品行业技术能力策略建议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中国麻纱制品行业运行状况分析</w:t>
      </w:r>
      <w:r>
        <w:rPr>
          <w:rFonts w:hint="eastAsia"/>
        </w:rPr>
        <w:br/>
      </w:r>
      <w:r>
        <w:rPr>
          <w:rFonts w:hint="eastAsia"/>
        </w:rPr>
        <w:t>　　第一节 麻纱制品行业市场规模分析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一、2019-2024年麻纱制品行业市场规模分析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二、麻纱制品行业市场规模现状分析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二、2025-2031年麻纱制品行业市场规模况预测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麻纱制品行业产量情况分析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一、2019-2024年麻纱制品行业产量统计分析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二、麻纱制品行业生产现状分析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二、2025-2031年麻纱制品行业产量预测分析</w:t>
      </w:r>
      <w:r>
        <w:rPr>
          <w:rFonts w:hint="eastAsia"/>
        </w:rPr>
        <w:br/>
      </w:r>
      <w:r>
        <w:rPr>
          <w:rFonts w:hint="eastAsia"/>
        </w:rPr>
        <w:t>　　第三节 麻纱制品行业市场需求分析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一、2019-2024年麻纱制品行业市场需求情况分析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二、麻纱制品行业市场需求现状分析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二、2025-2031年麻纱制品行业市场需求情况预测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2025年中国麻纱制品行业集中度分析</w:t>
      </w:r>
      <w:r>
        <w:rPr>
          <w:rFonts w:hint="eastAsia"/>
        </w:rPr>
        <w:br/>
      </w:r>
      <w:r>
        <w:rPr>
          <w:rFonts w:hint="eastAsia"/>
        </w:rPr>
        <w:t>　　　　一、麻纱制品行业市场集中度情况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二、麻纱制品行业企业集中度分析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麻纱制品细分市场深度分析</w:t>
      </w:r>
      <w:r>
        <w:rPr>
          <w:rFonts w:hint="eastAsia"/>
        </w:rPr>
        <w:br/>
      </w:r>
      <w:r>
        <w:rPr>
          <w:rFonts w:hint="eastAsia"/>
        </w:rPr>
        <w:t>　　第一节 麻纱制品细分市场（一）发展研究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麻纱制品细分市场（二）发展研究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2019-2024年中国麻纱制品行业总体发展状况分析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中国麻纱制品行业规模情况分析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中国麻纱制品行业产销情况分析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一、麻纱制品行业生产情况分析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二、麻纱制品行业销售情况分析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三、麻纱制品行业产销情况分析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2019-2024年中国麻纱制品行业财务能力分析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一、麻纱制品行业盈利能力分析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二、麻纱制品行业偿债能力分析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三、麻纱制品行业营运能力分析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四、麻纱制品行业发展能力分析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2019-2024年中国麻纱制品行业区域市场分析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中国麻纱制品行业区域市场结构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重点地区麻纱制品行业调研分析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一、重点地区（一）麻纱制品市场分析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二、重点地区（二）麻纱制品市场分析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三、重点地区（三）麻纱制品市场分析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四、重点地区（四）麻纱制品市场分析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五、重点地区（五）麻纱制品市场分析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中国麻纱制品行业市场价格走势及影响因素分析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中国麻纱制品市场价格回顾</w:t>
      </w:r>
      <w:r>
        <w:rPr>
          <w:rFonts w:hint="eastAsia"/>
        </w:rPr>
        <w:br/>
      </w:r>
      <w:r>
        <w:rPr>
          <w:rFonts w:hint="eastAsia"/>
        </w:rPr>
        <w:t>　　第二节 中国麻纱制品行业当前市场价格及评述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中国麻纱制品市场价格影响因素分析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2025-2031年中国麻纱制品未来市场价格走势预测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中国麻纱制品行业进出口分析及预测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中国麻纱制品行业进出口格局分析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一、麻纱制品行业进口格局</w:t>
      </w:r>
      <w:r>
        <w:rPr>
          <w:rFonts w:hint="eastAsia"/>
        </w:rPr>
        <w:br/>
      </w:r>
      <w:r>
        <w:rPr>
          <w:rFonts w:hint="eastAsia"/>
        </w:rPr>
        <w:t>　　　　二、麻纱制品行业出口格局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2019-2024年中国麻纱制品行业进出口分析</w:t>
      </w:r>
      <w:r>
        <w:rPr>
          <w:rFonts w:hint="eastAsia"/>
        </w:rPr>
        <w:br/>
      </w:r>
      <w:r>
        <w:rPr>
          <w:rFonts w:hint="eastAsia"/>
        </w:rPr>
        <w:t>　　　　一、麻纱制品行业进口分析</w:t>
      </w:r>
      <w:r>
        <w:rPr>
          <w:rFonts w:hint="eastAsia"/>
        </w:rPr>
        <w:br/>
      </w:r>
      <w:r>
        <w:rPr>
          <w:rFonts w:hint="eastAsia"/>
        </w:rPr>
        <w:t>　　　　二、麻纱制品行业出口分析</w:t>
      </w:r>
      <w:r>
        <w:rPr>
          <w:rFonts w:hint="eastAsia"/>
        </w:rPr>
        <w:br/>
      </w:r>
      <w:r>
        <w:rPr>
          <w:rFonts w:hint="eastAsia"/>
        </w:rPr>
        <w:t>　　第三节 影响麻纱制品行业进出口因素分析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2025-2031年中国麻纱制品行业进口预测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2025-2031年中国麻纱制品行业出口预测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麻纱制品行业重点企业竞争力分析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二、企业麻纱制品业务分析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2024-2025年麻纱制品行业市场竞争策略分析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麻纱制品行业竞争环境分析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一、麻纱制品行业现有竞争格局分析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二、麻纱制品行业新进入者威胁评估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三、麻纱制品行业替代品竞争分析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四、麻纱制品行业供应链议价能力分析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五、麻纱制品行业下游客户议价能力评估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麻纱制品市场竞争策略研究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一、麻纱制品市场容量及增长潜力评估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二、麻纱制品行业产品差异化竞争策略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三、麻纱制品行业领先企业竞争策略案例研究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麻纱制品行业中长期竞争趋势分析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一、2025-2031年麻纱制品市场竞争态势预测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二、2025-2031年麻纱制品行业竞争格局演变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三、2025-2031年麻纱制品企业竞争策略建议</w:t>
      </w:r>
      <w:r>
        <w:rPr>
          <w:rFonts w:hint="eastAsia"/>
        </w:rPr>
        <w:br/>
      </w:r>
      <w:r>
        <w:rPr>
          <w:rFonts w:hint="eastAsia"/>
        </w:rPr>
        <w:t>　　第四节 麻纱制品行业竞争力评估体系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一、麻纱制品行业产品竞争力综合评价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二、麻纱制品企业核心竞争力构建路径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麻纱制品行业发展趋势与投资战略研究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中国麻纱制品行业发展态势分析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一、2019-2024年麻纱制品行业发展回顾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二、2025-2031年麻纱制品行业发展趋势预测</w:t>
      </w:r>
      <w:r>
        <w:rPr>
          <w:rFonts w:hint="eastAsia"/>
        </w:rPr>
        <w:br/>
      </w:r>
      <w:r>
        <w:rPr>
          <w:rFonts w:hint="eastAsia"/>
        </w:rPr>
        <w:t>　　第二节 麻纱制品行业技术发展趋势分析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一、麻纱制品产品创新发展趋势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二、麻纱制品行业技术研发动态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三、2025-2031年麻纱制品技术发展路线预测</w:t>
      </w:r>
      <w:r>
        <w:rPr>
          <w:rFonts w:hint="eastAsia"/>
        </w:rPr>
        <w:br/>
      </w:r>
      <w:r>
        <w:rPr>
          <w:rFonts w:hint="eastAsia"/>
        </w:rPr>
        <w:t>　　第三节 麻纱制品行业投资风险分析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一、麻纱制品市场竞争风险</w:t>
      </w:r>
      <w:r>
        <w:rPr>
          <w:rFonts w:hint="eastAsia"/>
        </w:rPr>
        <w:br/>
      </w:r>
      <w:r>
        <w:rPr>
          <w:rFonts w:hint="eastAsia"/>
        </w:rPr>
        <w:t>　　　　二、麻纱制品供应链风险</w:t>
      </w:r>
      <w:r>
        <w:rPr>
          <w:rFonts w:hint="eastAsia"/>
        </w:rPr>
        <w:br/>
      </w:r>
      <w:r>
        <w:rPr>
          <w:rFonts w:hint="eastAsia"/>
        </w:rPr>
        <w:t>　　　　三、麻纱制品技术创新风险</w:t>
      </w:r>
      <w:r>
        <w:rPr>
          <w:rFonts w:hint="eastAsia"/>
        </w:rPr>
        <w:br/>
      </w:r>
      <w:r>
        <w:rPr>
          <w:rFonts w:hint="eastAsia"/>
        </w:rPr>
        <w:t>　　　　四、麻纱制品政策法规风险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麻纱制品行业发展战略规划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一、麻纱制品行业整体发展战略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二、麻纱制品行业技术创新战略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三、麻纱制品区域市场布局策略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四、麻纱制品产业链整合战略</w:t>
      </w:r>
      <w:r>
        <w:rPr>
          <w:rFonts w:hint="eastAsia"/>
        </w:rPr>
        <w:br/>
      </w:r>
      <w:r>
        <w:rPr>
          <w:rFonts w:hint="eastAsia"/>
        </w:rPr>
        <w:t>　　　　五、麻纱制品品牌营销战略</w:t>
      </w:r>
      <w:r>
        <w:rPr>
          <w:rFonts w:hint="eastAsia"/>
        </w:rPr>
        <w:br/>
      </w:r>
      <w:r>
        <w:rPr>
          <w:rFonts w:hint="eastAsia"/>
        </w:rPr>
        <w:t>　　　　六、麻纱制品市场竞争战略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麻纱制品行业发展前景与投资建议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麻纱制品行业发展前景展望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一、麻纱制品市场发展空间分析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二、麻纱制品行业投资机会评估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三、"十五五"规划对麻纱制品行业的影响</w:t>
      </w:r>
      <w:r>
        <w:rPr>
          <w:rFonts w:hint="eastAsia"/>
        </w:rPr>
        <w:br/>
      </w:r>
      <w:r>
        <w:rPr>
          <w:rFonts w:hint="eastAsia"/>
        </w:rPr>
        <w:t>　　第二节 麻纱制品行业发展策略建议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中:智:林:：麻纱制品行业研究结论</w:t>
      </w:r>
      <w:r>
        <w:rPr>
          <w:rFonts w:hint="eastAsia"/>
        </w:rPr>
        <w:br/>
      </w:r>
      <w:r>
        <w:rPr>
          <w:rFonts w:hint="eastAsia"/>
        </w:rPr>
        <w:t>　　　　一、麻纱制品行业发展趋势总结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二、麻纱制品行业投资价值评估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三、麻纱制品行业发展建议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麻纱制品行业历程</w:t>
      </w:r>
      <w:r>
        <w:rPr>
          <w:rFonts w:hint="eastAsia"/>
        </w:rPr>
        <w:br/>
      </w:r>
      <w:r>
        <w:rPr>
          <w:rFonts w:hint="eastAsia"/>
        </w:rPr>
        <w:t>　　图表 麻纱制品行业生命周期</w:t>
      </w:r>
      <w:r>
        <w:rPr>
          <w:rFonts w:hint="eastAsia"/>
        </w:rPr>
        <w:br/>
      </w:r>
      <w:r>
        <w:rPr>
          <w:rFonts w:hint="eastAsia"/>
        </w:rPr>
        <w:t>　　图表 麻纱制品行业产业链分析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2019-2024年中国麻纱制品行业市场规模及增长情况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2019-2024年麻纱制品行业市场容量分析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2019-2024年中国麻纱制品行业产能统计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2019-2024年中国麻纱制品行业产量及增长趋势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2019-2024年中国麻纱制品市场需求量及增速统计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2025年中国麻纱制品行业需求领域分布格局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2019-2024年中国麻纱制品行业销售收入分析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2019-2024年中国麻纱制品行业盈利情况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2019-2024年中国麻纱制品行业利润总额统计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2019-2024年中国麻纱制品进口数量分析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2019-2024年中国麻纱制品进口金额分析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2019-2024年中国麻纱制品出口数量分析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2019-2024年中国麻纱制品出口金额分析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2025年中国麻纱制品进口国家及地区分析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2025年中国麻纱制品出口国家及地区分析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2019-2024年中国麻纱制品行业企业数量情况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2019-2024年中国麻纱制品行业企业平均规模情况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**地区麻纱制品行业市场需求情况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**地区麻纱制品行业市场需求情况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**地区麻纱制品行业市场需求情况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**地区麻纱制品行业市场需求情况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麻纱制品重点企业（一）基本信息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麻纱制品重点企业（一）经营情况分析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麻纱制品重点企业（一）主要经济指标情况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麻纱制品重点企业（一）盈利能力情况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麻纱制品重点企业（一）偿债能力情况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麻纱制品重点企业（一）运营能力情况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麻纱制品重点企业（一）成长能力情况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麻纱制品重点企业（二）基本信息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麻纱制品重点企业（二）经营情况分析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麻纱制品重点企业（二）主要经济指标情况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麻纱制品重点企业（二）盈利能力情况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麻纱制品重点企业（二）偿债能力情况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麻纱制品重点企业（二）运营能力情况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麻纱制品重点企业（二）成长能力情况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麻纱制品重点企业（三）基本信息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麻纱制品重点企业（三）经营情况分析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麻纱制品重点企业（三）主要经济指标情况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麻纱制品重点企业（三）盈利能力情况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麻纱制品重点企业（三）偿债能力情况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麻纱制品重点企业（三）运营能力情况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麻纱制品重点企业（三）成长能力情况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2025-2031年中国麻纱制品行业产能预测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2025-2031年中国麻纱制品行业产量预测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2025-2031年中国麻纱制品市场需求量预测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2025-2031年中国麻纱制品行业供需平衡预测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2025-2031年中国麻纱制品行业市场容量预测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2025-2031年中国麻纱制品行业市场规模预测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2025-2031年中国麻纱制品市场前景分析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2025-2031年中国麻纱制品行业发展趋势预测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857cfa9644e41" w:history="1">
        <w:r>
          <w:rPr>
            <w:rStyle w:val="Hyperlink"/>
          </w:rPr>
          <w:t>2025-2031年中国麻纱制品发展现状调研及未来趋势预测报告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857cfa9644e41" w:history="1">
        <w:r>
          <w:rPr>
            <w:rStyle w:val="Hyperlink"/>
          </w:rPr>
          <w:t>https://www.20087.com/9/53/MaShaZhiPinHangYeFenXiBaoGao.html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热点：仿麻纱是什么材质、麻纱是什么织物、亚麻纱多少钱一吨、麻纱是什么面料 麻纱有什么特点、麻纱面料的特点与好处、麻纱是麻织物吗、麻纺织品的原材料、麻纱面料的特点与好处、乱麻纱面料特点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99d0544174f1d" w:history="1">
      <w:r>
        <w:rPr>
          <w:rStyle w:val="Hyperlink"/>
        </w:rPr>
        <w:t>2025-2031年中国麻纱制品发展现状调研及未来趋势预测报告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MaShaZhiPinHangYeFenXiBaoGao.html" TargetMode="External" Id="R1a0857cfa964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MaShaZhiPinHangYeFenXiBaoGao.html" TargetMode="External" Id="R3cc99d054417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2025-02-22T06:38:00Z</dcterms:created>
  <dcterms:modified xsi:type="dcterms:W3CDTF">2025-02-22T07:38:00Z</dcterms:modified>
  <dc:subject>2025-2031年中国麻纱制品发展现状调研及未来趋势预测报告</dc:subject>
  <dc:title>2025-2031年中国麻纱制品发展现状调研及未来趋势预测报告</dc:title>
  <cp:keywords>2025-2031年中国麻纱制品发展现状调研及未来趋势预测报告</cp:keywords>
  <dc:description>2025-2031年中国麻纱制品发展现状调研及未来趋势预测报告</dc:description>
</cp:coreProperties>
</file>