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db2d8e0334950" w:history="1">
              <w:r>
                <w:rPr>
                  <w:rStyle w:val="Hyperlink"/>
                </w:rPr>
                <w:t>2025-2031年中国哺乳衣行业深度调研及发展趋势分析报告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db2d8e0334950" w:history="1">
              <w:r>
                <w:rPr>
                  <w:rStyle w:val="Hyperlink"/>
                </w:rPr>
                <w:t>2025-2031年中国哺乳衣行业深度调研及发展趋势分析报告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db2d8e0334950" w:history="1">
                <w:r>
                  <w:rPr>
                    <w:rStyle w:val="Hyperlink"/>
                  </w:rPr>
                  <w:t>https://www.20087.com/2/85/BuRuYiXianZhuangYuFaZhanQuShi.html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哺乳衣是孕妇和哺乳期妇女的专用服装，近年来随着生育率的稳定和母乳喂养意识的提高，市场需求稳步增长。现代哺乳衣设计兼顾了时尚性和功能性，采用易于哺乳的开口设计，同时保持穿着者的隐私和舒适度。</w:t>
      </w:r>
      <w:r>
        <w:rPr>
          <w:rFonts w:hint="eastAsia"/>
        </w:rPr>
        <w:br/>
      </w:r>
      <w:r>
        <w:rPr>
          <w:rFonts w:hint="eastAsia"/>
        </w:rPr>
        <w:t>　　未来，哺乳衣行业将受到几个趋势的影响。一是可持续时尚，品牌将更多地采用环保材料和生产方式，减少对环境的影响。二是技术融合，如采用吸湿排汗和抗菌面料，提高穿着舒适度和卫生标准。三是多元化设计，哺乳衣将提供更多样化的款式和尺寸，以适应不同体型和风格偏好。四是在线零售和个性化服务，利用电商平台和社交媒体，品牌可以直接与消费者互动，提供定制化建议和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db2d8e0334950" w:history="1">
        <w:r>
          <w:rPr>
            <w:rStyle w:val="Hyperlink"/>
          </w:rPr>
          <w:t>2025-2031年中国哺乳衣行业深度调研及发展趋势分析报告</w:t>
        </w:r>
      </w:hyperlink>
      <w:r>
        <w:rPr>
          <w:rFonts w:hint="eastAsia"/>
        </w:rPr>
        <w:t>》基于多年哺乳衣行业研究积累，结合哺乳衣行业市场现状，通过资深研究团队对哺乳衣市场资讯的系统整理与分析，依托权威数据资源及长期市场监测数据库，对哺乳衣行业进行了全面调研。报告详细分析了哺乳衣市场规模、市场前景、技术现状及未来发展方向，重点评估了哺乳衣行业内企业的竞争格局及经营表现，并通过SWOT分析揭示了哺乳衣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2db2d8e0334950" w:history="1">
        <w:r>
          <w:rPr>
            <w:rStyle w:val="Hyperlink"/>
          </w:rPr>
          <w:t>2025-2031年中国哺乳衣行业深度调研及发展趋势分析报告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》为投资者提供了准确的市场现状分析及前景预判，帮助挖掘行业投资价值，并提出投资策略与营销策略建议，是把握哺乳衣行业动态、优化决策的重要工具。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哺乳衣市场宏观环境分析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哺乳衣产业政策</w:t>
      </w:r>
      <w:r>
        <w:rPr>
          <w:rFonts w:hint="eastAsia"/>
        </w:rPr>
        <w:br/>
      </w:r>
      <w:r>
        <w:rPr>
          <w:rFonts w:hint="eastAsia"/>
        </w:rPr>
        <w:t>　　　　一、产业“十四五”发展规划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哺乳衣市场发展波特五力模型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哺乳衣市场发展影响因素</w:t>
      </w:r>
      <w:r>
        <w:rPr>
          <w:rFonts w:hint="eastAsia"/>
        </w:rPr>
        <w:br/>
      </w:r>
      <w:r>
        <w:rPr>
          <w:rFonts w:hint="eastAsia"/>
        </w:rPr>
        <w:t>　　第五节 2025-2031年我国哺乳衣市场发展趋势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全国哺乳衣市场整体运行情况分析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2020-2025年中国哺乳衣市场基本情况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2020-2025年中国哺乳衣市场偿债能力分析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2020-2025年中国哺乳衣市场盈利能力分析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中国哺乳衣市场供给分析</w:t>
      </w:r>
      <w:r>
        <w:rPr>
          <w:rFonts w:hint="eastAsia"/>
        </w:rPr>
        <w:br/>
      </w:r>
      <w:r>
        <w:rPr>
          <w:rFonts w:hint="eastAsia"/>
        </w:rPr>
        <w:t>　　第一节 2020-2025年哺乳衣市场总产量分析</w:t>
      </w:r>
      <w:r>
        <w:rPr>
          <w:rFonts w:hint="eastAsia"/>
        </w:rPr>
        <w:br/>
      </w:r>
      <w:r>
        <w:rPr>
          <w:rFonts w:hint="eastAsia"/>
        </w:rPr>
        <w:t>　　第二节 2020-2025年哺乳衣市场产出结构变动分析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2020-2025年哺乳衣市场产能过剩情况分析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2020-2025年哺乳衣市场产销率与产品库存分析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2020-2025年哺乳衣市场生产成本变动分析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2025-2031年我国哺乳衣市场产量预测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中国哺乳衣市场需求分析</w:t>
      </w:r>
      <w:r>
        <w:rPr>
          <w:rFonts w:hint="eastAsia"/>
        </w:rPr>
        <w:br/>
      </w:r>
      <w:r>
        <w:rPr>
          <w:rFonts w:hint="eastAsia"/>
        </w:rPr>
        <w:t>　　第一节 2020-2025年哺乳衣市场总消费量分析</w:t>
      </w:r>
      <w:r>
        <w:rPr>
          <w:rFonts w:hint="eastAsia"/>
        </w:rPr>
        <w:br/>
      </w:r>
      <w:r>
        <w:rPr>
          <w:rFonts w:hint="eastAsia"/>
        </w:rPr>
        <w:t>　　第二节 2020-2025年哺乳衣市场消费特点与消费趋势分析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2020-2025年哺乳衣市场供需错位情况分析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2020-2025年哺乳衣市场需求满足率与潜在需求量分析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2020-2025年哺乳衣市场价格变动分析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2025-2031年我国哺乳衣市场消费量预测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中国哺乳衣市场供需状况分析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2020-2025年哺乳衣市场供需状况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2025-2031年我国哺乳衣供给变化趋势预测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2025-2031年我国哺乳衣需求变化趋势预测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2025-2031年我国哺乳衣供需缺口变化趋势预测</w:t>
      </w:r>
      <w:r>
        <w:rPr>
          <w:rFonts w:hint="eastAsia"/>
        </w:rPr>
        <w:br/>
      </w:r>
      <w:r>
        <w:rPr>
          <w:rFonts w:hint="eastAsia"/>
        </w:rPr>
        <w:t>　　第五节 市场供需影响因素分析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中国哺乳衣市场价格行情分析</w:t>
      </w:r>
      <w:r>
        <w:rPr>
          <w:rFonts w:hint="eastAsia"/>
        </w:rPr>
        <w:br/>
      </w:r>
      <w:r>
        <w:rPr>
          <w:rFonts w:hint="eastAsia"/>
        </w:rPr>
        <w:t>　　第一节 2020-2025年哺乳衣市场平均价格走势分析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2020-2025年哺乳衣市场价格走势分析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2025-2031年哺乳衣市场价格走势预测</w:t>
      </w:r>
      <w:r>
        <w:rPr>
          <w:rFonts w:hint="eastAsia"/>
        </w:rPr>
        <w:br/>
      </w:r>
      <w:r>
        <w:rPr>
          <w:rFonts w:hint="eastAsia"/>
        </w:rPr>
        <w:t>　　第五节 2025-2031年哺乳衣主要产品价格走势预测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中国哺乳衣市场进出口分析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2020-2025年哺乳衣市场国际贸易市场调研</w:t>
      </w:r>
      <w:r>
        <w:rPr>
          <w:rFonts w:hint="eastAsia"/>
        </w:rPr>
        <w:br/>
      </w:r>
      <w:r>
        <w:rPr>
          <w:rFonts w:hint="eastAsia"/>
        </w:rPr>
        <w:t>　　第二节 2020-2025年哺乳衣市场进出口量分析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2020-2025年哺乳衣市场进出口特点分析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2020-2025年哺乳衣市场进出口结构变动分析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2025-2031年我国哺乳衣市场进出口预测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中国哺乳衣市场区域市场调研</w:t>
      </w:r>
      <w:r>
        <w:rPr>
          <w:rFonts w:hint="eastAsia"/>
        </w:rPr>
        <w:br/>
      </w:r>
      <w:r>
        <w:rPr>
          <w:rFonts w:hint="eastAsia"/>
        </w:rPr>
        <w:t>　　第一节 2020-2025年我国各区域产品生产分析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2020-2025年我国各区域产品消费分析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2020-2025年我国各区域产品竞争程度分析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2025年哺乳衣市场区域市场运行情况分析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2025年华东地区哺乳衣市场运行情况分析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2025年华中地区哺乳衣市场运行情况分析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2025年华北地区哺乳衣市场运行情况分析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2025年东北地区哺乳衣市场运行情况分析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2025年西北地区哺乳衣市场运行情况分析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2025年西南地区哺乳衣市场运行情况分析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中国哺乳衣市场竞争格局分析</w:t>
      </w:r>
      <w:r>
        <w:rPr>
          <w:rFonts w:hint="eastAsia"/>
        </w:rPr>
        <w:br/>
      </w:r>
      <w:r>
        <w:rPr>
          <w:rFonts w:hint="eastAsia"/>
        </w:rPr>
        <w:t>　　第一节 2025年国内外主要市场企业分析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哺乳衣市场历史竞争格局综述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哺乳衣市场企业竞争状况分析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2025-2031年哺乳衣市场竞争格局展望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中国哺乳衣市场产品技术发展分析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我国哺乳衣技术发展现状</w:t>
      </w:r>
      <w:r>
        <w:rPr>
          <w:rFonts w:hint="eastAsia"/>
        </w:rPr>
        <w:br/>
      </w:r>
      <w:r>
        <w:rPr>
          <w:rFonts w:hint="eastAsia"/>
        </w:rPr>
        <w:t>　　第二节 我国哺乳衣产品技术成熟度分析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中外哺乳衣技术差距及原因分析</w:t>
      </w:r>
      <w:r>
        <w:rPr>
          <w:rFonts w:hint="eastAsia"/>
        </w:rPr>
        <w:br/>
      </w:r>
      <w:r>
        <w:rPr>
          <w:rFonts w:hint="eastAsia"/>
        </w:rPr>
        <w:t>　　第四节 我国哺乳衣技术发展对策及建议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中外主要哺乳衣生产商生产设备配置对比分析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我国哺乳衣产品研发、设计发展趋势分析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中国哺乳衣市场产品营销分析</w:t>
      </w:r>
      <w:r>
        <w:rPr>
          <w:rFonts w:hint="eastAsia"/>
        </w:rPr>
        <w:br/>
      </w:r>
      <w:r>
        <w:rPr>
          <w:rFonts w:hint="eastAsia"/>
        </w:rPr>
        <w:t>　　第一节 哺乳衣市场国内营销模式分析</w:t>
      </w:r>
      <w:r>
        <w:rPr>
          <w:rFonts w:hint="eastAsia"/>
        </w:rPr>
        <w:br/>
      </w:r>
      <w:r>
        <w:rPr>
          <w:rFonts w:hint="eastAsia"/>
        </w:rPr>
        <w:t>　　第二节 哺乳衣市场主要销售渠道分析</w:t>
      </w:r>
      <w:r>
        <w:rPr>
          <w:rFonts w:hint="eastAsia"/>
        </w:rPr>
        <w:br/>
      </w:r>
      <w:r>
        <w:rPr>
          <w:rFonts w:hint="eastAsia"/>
        </w:rPr>
        <w:t>　　第三节 哺乳衣市场广告与促销方式分析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哺乳衣市场价格竞争方式分析</w:t>
      </w:r>
      <w:r>
        <w:rPr>
          <w:rFonts w:hint="eastAsia"/>
        </w:rPr>
        <w:br/>
      </w:r>
      <w:r>
        <w:rPr>
          <w:rFonts w:hint="eastAsia"/>
        </w:rPr>
        <w:t>　　第五节 哺乳衣市场国际化营销模式分析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中国哺乳衣市场消费者偏好调查</w:t>
      </w:r>
      <w:r>
        <w:rPr>
          <w:rFonts w:hint="eastAsia"/>
        </w:rPr>
        <w:br/>
      </w:r>
      <w:r>
        <w:rPr>
          <w:rFonts w:hint="eastAsia"/>
        </w:rPr>
        <w:t>　　第一节 哺乳衣市场产品目标客户群体调查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哺乳衣市场产品的品牌市场运营状况分析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五、哺乳衣市场品牌忠诚度调查</w:t>
      </w:r>
      <w:r>
        <w:rPr>
          <w:rFonts w:hint="eastAsia"/>
        </w:rPr>
        <w:br/>
      </w:r>
      <w:r>
        <w:rPr>
          <w:rFonts w:hint="eastAsia"/>
        </w:rPr>
        <w:t>　　　　六、哺乳衣市场品牌市场占有率调查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中国哺乳衣市场重点企业分析</w:t>
      </w:r>
      <w:r>
        <w:rPr>
          <w:rFonts w:hint="eastAsia"/>
        </w:rPr>
        <w:br/>
      </w:r>
      <w:r>
        <w:rPr>
          <w:rFonts w:hint="eastAsia"/>
        </w:rPr>
        <w:t>　　第一节 上海喜孕娇服饰有限公司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第二节 英国常春藤生态科技有限公司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第三节 快乐屋（郑州）服饰有限公司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第四节 广州市今生宝贝服装实业有限公司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第五节 深圳市丽柏贸易有限公司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第六节 中国香港万利丰实业有限公司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2025-2031年哺乳衣市场发展趋势预测分析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2025年哺乳衣市场发展趋势与预测</w:t>
      </w:r>
      <w:r>
        <w:rPr>
          <w:rFonts w:hint="eastAsia"/>
        </w:rPr>
        <w:br/>
      </w:r>
      <w:r>
        <w:rPr>
          <w:rFonts w:hint="eastAsia"/>
        </w:rPr>
        <w:t>　　　　一、市场的发展趋势</w:t>
      </w:r>
      <w:r>
        <w:rPr>
          <w:rFonts w:hint="eastAsia"/>
        </w:rPr>
        <w:br/>
      </w:r>
      <w:r>
        <w:rPr>
          <w:rFonts w:hint="eastAsia"/>
        </w:rPr>
        <w:t>　　　　二、研发趋势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t>　　第二节 2025-2031年哺乳衣市场发展趋势与预测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一、未来哺乳衣市场发展方向预测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二、2025-2031年哺乳衣市场发展预测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三、2025-2031年哺乳衣市场竞争预测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中国哺乳衣市场投资前景分析</w:t>
      </w:r>
      <w:r>
        <w:rPr>
          <w:rFonts w:hint="eastAsia"/>
        </w:rPr>
        <w:br/>
      </w:r>
      <w:r>
        <w:rPr>
          <w:rFonts w:hint="eastAsia"/>
        </w:rPr>
        <w:t>　　第一节 2025-2031年哺乳衣市场投资机会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2025-2031年哺乳衣市场投资前景展望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中国哺乳衣市场投资建议分析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2025-2031年哺乳衣市场投资分析</w:t>
      </w:r>
      <w:r>
        <w:rPr>
          <w:rFonts w:hint="eastAsia"/>
        </w:rPr>
        <w:br/>
      </w:r>
      <w:r>
        <w:rPr>
          <w:rFonts w:hint="eastAsia"/>
        </w:rPr>
        <w:t>　　　　一、热点投资地域分析</w:t>
      </w:r>
      <w:r>
        <w:rPr>
          <w:rFonts w:hint="eastAsia"/>
        </w:rPr>
        <w:br/>
      </w:r>
      <w:r>
        <w:rPr>
          <w:rFonts w:hint="eastAsia"/>
        </w:rPr>
        <w:t>　　　　二、热点投资方式分析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2025-2031年哺乳衣经营战略建议</w:t>
      </w:r>
      <w:r>
        <w:rPr>
          <w:rFonts w:hint="eastAsia"/>
        </w:rPr>
        <w:br/>
      </w:r>
      <w:r>
        <w:rPr>
          <w:rFonts w:hint="eastAsia"/>
        </w:rPr>
        <w:t>　　第三节 中-智-林－2025-2031年哺乳衣的资本运作模式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哺乳衣行业历程</w:t>
      </w:r>
      <w:r>
        <w:rPr>
          <w:rFonts w:hint="eastAsia"/>
        </w:rPr>
        <w:br/>
      </w:r>
      <w:r>
        <w:rPr>
          <w:rFonts w:hint="eastAsia"/>
        </w:rPr>
        <w:t>　　图表 哺乳衣行业生命周期</w:t>
      </w:r>
      <w:r>
        <w:rPr>
          <w:rFonts w:hint="eastAsia"/>
        </w:rPr>
        <w:br/>
      </w:r>
      <w:r>
        <w:rPr>
          <w:rFonts w:hint="eastAsia"/>
        </w:rPr>
        <w:t>　　图表 哺乳衣行业产业链分析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2020-2025年中国哺乳衣行业市场规模及增长情况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2020-2025年哺乳衣行业市场容量分析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2020-2025年中国哺乳衣行业产能统计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2020-2025年中国哺乳衣行业产量及增长趋势</w:t>
      </w:r>
      <w:r>
        <w:rPr>
          <w:rFonts w:hint="eastAsia"/>
        </w:rPr>
        <w:br/>
      </w:r>
      <w:r>
        <w:rPr>
          <w:rFonts w:hint="eastAsia"/>
        </w:rPr>
        <w:t>　　图表 哺乳衣行业动态</w:t>
      </w:r>
      <w:r>
        <w:rPr>
          <w:rFonts w:hint="eastAsia"/>
        </w:rPr>
        <w:br/>
      </w:r>
      <w:r>
        <w:rPr>
          <w:rFonts w:hint="eastAsia"/>
        </w:rPr>
        <w:t>　　图表 2020-2025年中国哺乳衣市场需求量及增速统计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2025年中国哺乳衣行业需求领域分布格局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2020-2025年中国哺乳衣行业销售收入分析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2020-2025年中国哺乳衣行业盈利情况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2020-2025年中国哺乳衣行业利润总额统计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2020-2025年中国哺乳衣进口数量分析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2020-2025年中国哺乳衣进口金额分析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2020-2025年中国哺乳衣出口数量分析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2020-2025年中国哺乳衣出口金额分析</w:t>
      </w:r>
      <w:r>
        <w:rPr>
          <w:rFonts w:hint="eastAsia"/>
        </w:rPr>
        <w:br/>
      </w:r>
      <w:r>
        <w:rPr>
          <w:rFonts w:hint="eastAsia"/>
        </w:rPr>
        <w:t>　　图表 2025年中国哺乳衣进口国家及地区分析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2025年中国哺乳衣出口国家及地区分析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2020-2025年中国哺乳衣行业企业数量情况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2020-2025年中国哺乳衣行业企业平均规模情况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**地区哺乳衣市场规模及增长情况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哺乳衣重点企业（一）基本信息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哺乳衣重点企业（一）经营情况分析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哺乳衣重点企业（一）主要经济指标情况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哺乳衣重点企业（一）盈利能力情况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哺乳衣重点企业（一）偿债能力情况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哺乳衣重点企业（一）运营能力情况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哺乳衣重点企业（一）成长能力情况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哺乳衣重点企业（二）基本信息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哺乳衣重点企业（二）经营情况分析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哺乳衣重点企业（二）主要经济指标情况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哺乳衣重点企业（二）盈利能力情况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哺乳衣重点企业（二）偿债能力情况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哺乳衣重点企业（二）运营能力情况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哺乳衣重点企业（二）成长能力情况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哺乳衣重点企业（三）基本信息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哺乳衣重点企业（三）经营情况分析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哺乳衣重点企业（三）主要经济指标情况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哺乳衣重点企业（三）盈利能力情况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哺乳衣重点企业（三）偿债能力情况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哺乳衣重点企业（三）运营能力情况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哺乳衣重点企业（三）成长能力情况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2025-2031年中国哺乳衣行业产能预测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2025-2031年中国哺乳衣行业产量预测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2025-2031年中国哺乳衣市场需求量预测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2025-2031年中国哺乳衣行业供需平衡预测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2025-2031年中国哺乳衣行业风险分析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2025-2031年中国哺乳衣行业市场容量预测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2025-2031年中国哺乳衣行业市场规模预测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2025-2031年中国哺乳衣市场前景分析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2025-2031年中国哺乳衣行业发展趋势预测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db2d8e0334950" w:history="1">
        <w:r>
          <w:rPr>
            <w:rStyle w:val="Hyperlink"/>
          </w:rPr>
          <w:t>2025-2031年中国哺乳衣行业深度调研及发展趋势分析报告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db2d8e0334950" w:history="1">
        <w:r>
          <w:rPr>
            <w:rStyle w:val="Hyperlink"/>
          </w:rPr>
          <w:t>https://www.20087.com/2/85/BuRuYiXianZhuangYuFaZhanQuShi.html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热点：哺乳期38℃还可以喂母乳吗、哺乳衣和月子服的区别、怎么把衣服改成哺乳衣、如何自己改哺乳衣、喂奶衣服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b551802714c9c" w:history="1">
      <w:r>
        <w:rPr>
          <w:rStyle w:val="Hyperlink"/>
        </w:rPr>
        <w:t>2025-2031年中国哺乳衣行业深度调研及发展趋势分析报告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BuRuYiXianZhuangYuFaZhanQuShi.html" TargetMode="External" Id="R6a2db2d8e033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BuRuYiXianZhuangYuFaZhanQuShi.html" TargetMode="External" Id="R363b55180271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2025-01-05T23:57:00Z</dcterms:created>
  <dcterms:modified xsi:type="dcterms:W3CDTF">2025-01-06T00:57:00Z</dcterms:modified>
  <dc:subject>2025-2031年中国哺乳衣行业深度调研及发展趋势分析报告</dc:subject>
  <dc:title>2025-2031年中国哺乳衣行业深度调研及发展趋势分析报告</dc:title>
  <cp:keywords>2025-2031年中国哺乳衣行业深度调研及发展趋势分析报告</cp:keywords>
  <dc:description>2025-2031年中国哺乳衣行业深度调研及发展趋势分析报告</dc:description>
</cp:coreProperties>
</file>