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df753dd6c41a3" w:history="1">
              <w:r>
                <w:rPr>
                  <w:rStyle w:val="Hyperlink"/>
                </w:rPr>
                <w:t>中国防火石棉布市场深度调研及发展趋势分析报告（2025-2031年）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df753dd6c41a3" w:history="1">
              <w:r>
                <w:rPr>
                  <w:rStyle w:val="Hyperlink"/>
                </w:rPr>
                <w:t>中国防火石棉布市场深度调研及发展趋势分析报告（2025-2031年）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df753dd6c41a3" w:history="1">
                <w:r>
                  <w:rPr>
                    <w:rStyle w:val="Hyperlink"/>
                  </w:rPr>
                  <w:t>https://www.20087.com/6/55/FangHuoShiMianBuFaZhanQuShiYuCeBaoGao.html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石棉布是一种重要的防火隔热材料，由于石棉的健康风险，近年来其使用受到了限制。替代材料如陶瓷纤维、芳纶和玻璃纤维等，因其良好的防火性能和对人体的低毒性而受到青睐。这些新材料不仅保持了优异的隔热效果，而且在柔韧性和耐用性方面也有显著提升，适用于建筑、船舶和航空航天等多个领域的防火隔离和热防护。</w:t>
      </w:r>
      <w:r>
        <w:rPr>
          <w:rFonts w:hint="eastAsia"/>
        </w:rPr>
        <w:br/>
      </w:r>
      <w:r>
        <w:rPr>
          <w:rFonts w:hint="eastAsia"/>
        </w:rPr>
        <w:t>　　未来，防火石棉布的发展将更加注重材料的安全性和多功能性。安全方面，将继续淘汰含有石棉的产品，推广使用无石棉的防火材料，保障用户和工人的健康。多功能性方面，将通过纳米技术、涂层技术和复合材料的应用，开发具有防火、防水、防油、防紫外线等多种防护功能的新型防火布。此外，随着智能建筑和绿色建筑理念的普及，防火材料将更加注重与建筑整体风格的融合，以及在火灾报警和自动灭火系统中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df753dd6c41a3" w:history="1">
        <w:r>
          <w:rPr>
            <w:rStyle w:val="Hyperlink"/>
          </w:rPr>
          <w:t>中国防火石棉布市场深度调研及发展趋势分析报告（2025-2031年）</w:t>
        </w:r>
      </w:hyperlink>
      <w:r>
        <w:rPr>
          <w:rFonts w:hint="eastAsia"/>
        </w:rPr>
        <w:t>》系统分析了防火石棉布行业的市场规模、供需关系及产业链结构，详细梳理了防火石棉布细分市场的品牌竞争态势与价格变化，重点剖析了行业内主要企业的经营状况，揭示了防火石棉布市场集中度与竞争格局。报告结合防火石棉布技术现状及未来发展方向，对行业前景进行了科学预测，明确了防火石棉布发展趋势、潜在机遇与风险。通过SWOT分析，为防火石棉布企业、投资者及政府部门提供了权威、客观的行业洞察与决策支持，助力把握防火石棉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防火石棉布行业概述</w:t>
      </w:r>
      <w:r>
        <w:rPr>
          <w:rFonts w:hint="eastAsia"/>
        </w:rPr>
        <w:br/>
      </w:r>
      <w:r>
        <w:rPr>
          <w:rFonts w:hint="eastAsia"/>
        </w:rPr>
        <w:t>　　第一节 防火石棉布行业界定</w:t>
      </w:r>
      <w:r>
        <w:rPr>
          <w:rFonts w:hint="eastAsia"/>
        </w:rPr>
        <w:br/>
      </w:r>
      <w:r>
        <w:rPr>
          <w:rFonts w:hint="eastAsia"/>
        </w:rPr>
        <w:t>　　第二节 防火石棉布行业发展历程</w:t>
      </w:r>
      <w:r>
        <w:rPr>
          <w:rFonts w:hint="eastAsia"/>
        </w:rPr>
        <w:br/>
      </w:r>
      <w:r>
        <w:rPr>
          <w:rFonts w:hint="eastAsia"/>
        </w:rPr>
        <w:t>　　第三节 防火石棉布产业链分析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二、防火石棉布产业链模型分析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2024-2025年中国防火石棉布行业发展环境分析</w:t>
      </w:r>
      <w:r>
        <w:rPr>
          <w:rFonts w:hint="eastAsia"/>
        </w:rPr>
        <w:br/>
      </w:r>
      <w:r>
        <w:rPr>
          <w:rFonts w:hint="eastAsia"/>
        </w:rPr>
        <w:t>　　第一节 防火石棉布行业经济环境分析</w:t>
      </w:r>
      <w:r>
        <w:rPr>
          <w:rFonts w:hint="eastAsia"/>
        </w:rPr>
        <w:br/>
      </w:r>
      <w:r>
        <w:rPr>
          <w:rFonts w:hint="eastAsia"/>
        </w:rPr>
        <w:t>　　第二节 防火石棉布行业政策环境分析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一、防火石棉布行业政策影响分析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二、相关防火石棉布行业标准分析</w:t>
      </w:r>
      <w:r>
        <w:rPr>
          <w:rFonts w:hint="eastAsia"/>
        </w:rPr>
        <w:br/>
      </w:r>
      <w:r>
        <w:rPr>
          <w:rFonts w:hint="eastAsia"/>
        </w:rPr>
        <w:t>　　第三节 防火石棉布行业社会环境分析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2024-2025年防火石棉布行业技术发展现状及趋势分析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防火石棉布行业技术发展现状分析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国内外防火石棉布行业技术差异与原因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防火石棉布行业技术发展方向、趋势预测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提升防火石棉布行业技术能力策略建议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中国防火石棉布行业市场供需状况分析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中国防火石棉布市场规模情况</w:t>
      </w:r>
      <w:r>
        <w:rPr>
          <w:rFonts w:hint="eastAsia"/>
        </w:rPr>
        <w:br/>
      </w:r>
      <w:r>
        <w:rPr>
          <w:rFonts w:hint="eastAsia"/>
        </w:rPr>
        <w:t>　　第二节 中国防火石棉布行业盈利情况分析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中国防火石棉布市场需求状况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一、2019-2024年防火石棉布市场需求情况</w:t>
      </w:r>
      <w:r>
        <w:rPr>
          <w:rFonts w:hint="eastAsia"/>
        </w:rPr>
        <w:br/>
      </w:r>
      <w:r>
        <w:rPr>
          <w:rFonts w:hint="eastAsia"/>
        </w:rPr>
        <w:t>　　　　二、2025年防火石棉布行业市场需求特点分析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三、2025-2031年防火石棉布市场需求预测</w:t>
      </w:r>
      <w:r>
        <w:rPr>
          <w:rFonts w:hint="eastAsia"/>
        </w:rPr>
        <w:br/>
      </w:r>
      <w:r>
        <w:rPr>
          <w:rFonts w:hint="eastAsia"/>
        </w:rPr>
        <w:t>　　第四节 中国防火石棉布行业产量情况分析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一、2019-2024年防火石棉布行业产量统计</w:t>
      </w:r>
      <w:r>
        <w:rPr>
          <w:rFonts w:hint="eastAsia"/>
        </w:rPr>
        <w:br/>
      </w:r>
      <w:r>
        <w:rPr>
          <w:rFonts w:hint="eastAsia"/>
        </w:rPr>
        <w:t>　　　　二、2025年防火石棉布行业市场产量特点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三、2025-2031年防火石棉布市场产量预测</w:t>
      </w:r>
      <w:r>
        <w:rPr>
          <w:rFonts w:hint="eastAsia"/>
        </w:rPr>
        <w:br/>
      </w:r>
      <w:r>
        <w:rPr>
          <w:rFonts w:hint="eastAsia"/>
        </w:rPr>
        <w:t>　　第五节 防火石棉布行业市场供需平衡状况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防火石棉布细分市场深度分析</w:t>
      </w:r>
      <w:r>
        <w:rPr>
          <w:rFonts w:hint="eastAsia"/>
        </w:rPr>
        <w:br/>
      </w:r>
      <w:r>
        <w:rPr>
          <w:rFonts w:hint="eastAsia"/>
        </w:rPr>
        <w:t>　　第一节 防火石棉布细分市场（一）发展研究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防火石棉布细分市场（二）发展研究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2019-2024年中国防火石棉布行业总体发展状况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中国防火石棉布行业规模情况分析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一、防火石棉布行业单位规模情况分析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二、防火石棉布行业人员规模状况分析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三、防火石棉布行业资产规模状况分析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四、防火石棉布行业市场规模状况分析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五、防火石棉布行业敏感性分析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中国防火石棉布行业财务能力分析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一、防火石棉布行业盈利能力分析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二、防火石棉布行业偿债能力分析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三、防火石棉布行业营运能力分析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四、防火石棉布行业发展能力分析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中国防火石棉布行业进出口情况分析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防火石棉布行业出口情况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一、2019-2024年防火石棉布行业出口情况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三、2025-2031年防火石棉布行业出口情况预测</w:t>
      </w:r>
      <w:r>
        <w:rPr>
          <w:rFonts w:hint="eastAsia"/>
        </w:rPr>
        <w:br/>
      </w:r>
      <w:r>
        <w:rPr>
          <w:rFonts w:hint="eastAsia"/>
        </w:rPr>
        <w:t>　　第二节 防火石棉布行业进口情况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一、2019-2024年防火石棉布行业进口情况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三、2025-2031年防火石棉布行业进口情况预测</w:t>
      </w:r>
      <w:r>
        <w:rPr>
          <w:rFonts w:hint="eastAsia"/>
        </w:rPr>
        <w:br/>
      </w:r>
      <w:r>
        <w:rPr>
          <w:rFonts w:hint="eastAsia"/>
        </w:rPr>
        <w:t>　　第三节 防火石棉布行业进出口面临的挑战及对策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2019-2024年中国防火石棉布行业区域市场分析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中国防火石棉布行业区域市场结构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重点地区防火石棉布行业调研分析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一、重点地区（一）防火石棉布市场分析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二、重点地区（二）防火石棉布市场分析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三、重点地区（三）防火石棉布市场分析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四、重点地区（四）防火石棉布市场分析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五、重点地区（五）防火石棉布市场分析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防火石棉布行业上、下游市场分析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防火石棉布行业上游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防火石棉布行业下游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防火石棉布行业市场竞争策略分析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防火石棉布市场竞争策略分析</w:t>
      </w:r>
      <w:r>
        <w:rPr>
          <w:rFonts w:hint="eastAsia"/>
        </w:rPr>
        <w:br/>
      </w:r>
      <w:r>
        <w:rPr>
          <w:rFonts w:hint="eastAsia"/>
        </w:rPr>
        <w:t>　　　　一、防火石棉布市场增长潜力分析</w:t>
      </w:r>
      <w:r>
        <w:rPr>
          <w:rFonts w:hint="eastAsia"/>
        </w:rPr>
        <w:br/>
      </w:r>
      <w:r>
        <w:rPr>
          <w:rFonts w:hint="eastAsia"/>
        </w:rPr>
        <w:t>　　　　二、防火石棉布产品竞争策略分析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防火石棉布企业竞争策略分析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一、2025-2031年我国防火石棉布市场竞争趋势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二、2025-2031年防火石棉布行业竞争格局展望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三、2025-2031年防火石棉布行业竞争策略分析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防火石棉布行业重点企业竞争力分析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二、企业防火石棉布业务分析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二、企业防火石棉布业务分析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二、企业防火石棉布业务分析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二、企业防火石棉布业务分析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二、企业防火石棉布业务分析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二、企业防火石棉布业务分析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防火石棉布产业投资策略与市场定位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一、防火石棉布市场细分与需求分析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一、防火石棉布产品质量提升路径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一、防火石棉布销售模式分类与优化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一、防火石棉布品牌经营模式分析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2025-2031年中国防火石棉布市场形势与营销策略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2019-2024年中国防火石棉布市场回顾</w:t>
      </w:r>
      <w:r>
        <w:rPr>
          <w:rFonts w:hint="eastAsia"/>
        </w:rPr>
        <w:br/>
      </w:r>
      <w:r>
        <w:rPr>
          <w:rFonts w:hint="eastAsia"/>
        </w:rPr>
        <w:t>　　　　一、防火石棉布产品市场发展现状</w:t>
      </w:r>
      <w:r>
        <w:rPr>
          <w:rFonts w:hint="eastAsia"/>
        </w:rPr>
        <w:br/>
      </w:r>
      <w:r>
        <w:rPr>
          <w:rFonts w:hint="eastAsia"/>
        </w:rPr>
        <w:t>　　　　二、防火石棉布行业供需格局分析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2025-2031年中国防火石棉布市场趋势与营销策略</w:t>
      </w:r>
      <w:r>
        <w:rPr>
          <w:rFonts w:hint="eastAsia"/>
        </w:rPr>
        <w:br/>
      </w:r>
      <w:r>
        <w:rPr>
          <w:rFonts w:hint="eastAsia"/>
        </w:rPr>
        <w:t>　　　　一、防火石棉布市场发展趋势预测</w:t>
      </w:r>
      <w:r>
        <w:rPr>
          <w:rFonts w:hint="eastAsia"/>
        </w:rPr>
        <w:br/>
      </w:r>
      <w:r>
        <w:rPr>
          <w:rFonts w:hint="eastAsia"/>
        </w:rPr>
        <w:t>　　　　二、防火石棉布行业营销策略优化建议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防火石棉布企业“十五五”发展战略研究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一、防火石棉布行业发展环境分析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防火石棉布行业投资风险与盈利模式分析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防火石棉布行业进入壁垒分析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防火石棉布行业投资风险分析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防火石棉布行业盈利模式分析</w:t>
      </w:r>
      <w:r>
        <w:rPr>
          <w:rFonts w:hint="eastAsia"/>
        </w:rPr>
        <w:br/>
      </w:r>
      <w:r>
        <w:rPr>
          <w:rFonts w:hint="eastAsia"/>
        </w:rPr>
        <w:t>　　　　一、防火石棉布行业盈利点与价值链分析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中智林⋅－防火石棉布行业投资建议</w:t>
      </w:r>
      <w:r>
        <w:rPr>
          <w:rFonts w:hint="eastAsia"/>
        </w:rPr>
        <w:br/>
      </w:r>
      <w:r>
        <w:rPr>
          <w:rFonts w:hint="eastAsia"/>
        </w:rPr>
        <w:t>　　　　一、防火石棉布行业投资机会分析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二、防火石棉布行业投资策略与建议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防火石棉布行业类别</w:t>
      </w:r>
      <w:r>
        <w:rPr>
          <w:rFonts w:hint="eastAsia"/>
        </w:rPr>
        <w:br/>
      </w:r>
      <w:r>
        <w:rPr>
          <w:rFonts w:hint="eastAsia"/>
        </w:rPr>
        <w:t>　　图表 防火石棉布行业产业链调研</w:t>
      </w:r>
      <w:r>
        <w:rPr>
          <w:rFonts w:hint="eastAsia"/>
        </w:rPr>
        <w:br/>
      </w:r>
      <w:r>
        <w:rPr>
          <w:rFonts w:hint="eastAsia"/>
        </w:rPr>
        <w:t>　　图表 防火石棉布行业现状</w:t>
      </w:r>
      <w:r>
        <w:rPr>
          <w:rFonts w:hint="eastAsia"/>
        </w:rPr>
        <w:br/>
      </w:r>
      <w:r>
        <w:rPr>
          <w:rFonts w:hint="eastAsia"/>
        </w:rPr>
        <w:t>　　图表 防火石棉布行业标准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2019-2024年中国防火石棉布行业市场规模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2025年中国防火石棉布行业产能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2019-2024年中国防火石棉布行业产量统计</w:t>
      </w:r>
      <w:r>
        <w:rPr>
          <w:rFonts w:hint="eastAsia"/>
        </w:rPr>
        <w:br/>
      </w:r>
      <w:r>
        <w:rPr>
          <w:rFonts w:hint="eastAsia"/>
        </w:rPr>
        <w:t>　　图表 防火石棉布行业动态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2019-2024年中国防火石棉布市场需求量</w:t>
      </w:r>
      <w:r>
        <w:rPr>
          <w:rFonts w:hint="eastAsia"/>
        </w:rPr>
        <w:br/>
      </w:r>
      <w:r>
        <w:rPr>
          <w:rFonts w:hint="eastAsia"/>
        </w:rPr>
        <w:t>　　图表 2025年中国防火石棉布行业需求区域调研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2019-2024年中国防火石棉布行情</w:t>
      </w:r>
      <w:r>
        <w:rPr>
          <w:rFonts w:hint="eastAsia"/>
        </w:rPr>
        <w:br/>
      </w:r>
      <w:r>
        <w:rPr>
          <w:rFonts w:hint="eastAsia"/>
        </w:rPr>
        <w:t>　　图表 2019-2024年中国防火石棉布价格走势图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2019-2024年中国防火石棉布行业销售收入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2019-2024年中国防火石棉布行业盈利情况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2019-2024年中国防火石棉布行业利润总额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2019-2024年中国防火石棉布进口统计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2019-2024年中国防火石棉布出口统计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2019-2024年中国防火石棉布行业企业数量统计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**地区防火石棉布市场规模</w:t>
      </w:r>
      <w:r>
        <w:rPr>
          <w:rFonts w:hint="eastAsia"/>
        </w:rPr>
        <w:br/>
      </w:r>
      <w:r>
        <w:rPr>
          <w:rFonts w:hint="eastAsia"/>
        </w:rPr>
        <w:t>　　图表 **地区防火石棉布行业市场需求</w:t>
      </w:r>
      <w:r>
        <w:rPr>
          <w:rFonts w:hint="eastAsia"/>
        </w:rPr>
        <w:br/>
      </w:r>
      <w:r>
        <w:rPr>
          <w:rFonts w:hint="eastAsia"/>
        </w:rPr>
        <w:t>　　图表 **地区防火石棉布市场调研</w:t>
      </w:r>
      <w:r>
        <w:rPr>
          <w:rFonts w:hint="eastAsia"/>
        </w:rPr>
        <w:br/>
      </w:r>
      <w:r>
        <w:rPr>
          <w:rFonts w:hint="eastAsia"/>
        </w:rPr>
        <w:t>　　图表 **地区防火石棉布行业市场需求分析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**地区防火石棉布市场规模</w:t>
      </w:r>
      <w:r>
        <w:rPr>
          <w:rFonts w:hint="eastAsia"/>
        </w:rPr>
        <w:br/>
      </w:r>
      <w:r>
        <w:rPr>
          <w:rFonts w:hint="eastAsia"/>
        </w:rPr>
        <w:t>　　图表 **地区防火石棉布行业市场需求</w:t>
      </w:r>
      <w:r>
        <w:rPr>
          <w:rFonts w:hint="eastAsia"/>
        </w:rPr>
        <w:br/>
      </w:r>
      <w:r>
        <w:rPr>
          <w:rFonts w:hint="eastAsia"/>
        </w:rPr>
        <w:t>　　图表 **地区防火石棉布市场调研</w:t>
      </w:r>
      <w:r>
        <w:rPr>
          <w:rFonts w:hint="eastAsia"/>
        </w:rPr>
        <w:br/>
      </w:r>
      <w:r>
        <w:rPr>
          <w:rFonts w:hint="eastAsia"/>
        </w:rPr>
        <w:t>　　图表 **地区防火石棉布行业市场需求分析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防火石棉布行业竞争对手分析</w:t>
      </w:r>
      <w:r>
        <w:rPr>
          <w:rFonts w:hint="eastAsia"/>
        </w:rPr>
        <w:br/>
      </w:r>
      <w:r>
        <w:rPr>
          <w:rFonts w:hint="eastAsia"/>
        </w:rPr>
        <w:t>　　图表 防火石棉布重点企业（一）基本信息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防火石棉布重点企业（一）经营情况分析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防火石棉布重点企业（一）主要经济指标情况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防火石棉布重点企业（二）经营情况分析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防火石棉布重点企业（二）主要经济指标情况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防火石棉布重点企业（三）经营情况分析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防火石棉布重点企业（三）主要经济指标情况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防火石棉布重点企业（三）成长能力情况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2025-2031年中国防火石棉布行业产能预测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2025-2031年中国防火石棉布行业产量预测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2025-2031年中国防火石棉布市场需求预测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2025-2031年中国防火石棉布行业市场规模预测</w:t>
      </w:r>
      <w:r>
        <w:rPr>
          <w:rFonts w:hint="eastAsia"/>
        </w:rPr>
        <w:br/>
      </w:r>
      <w:r>
        <w:rPr>
          <w:rFonts w:hint="eastAsia"/>
        </w:rPr>
        <w:t>　　图表 防火石棉布行业准入条件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2025-2031年中国防火石棉布市场前景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2025-2031年中国防火石棉布行业信息化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2025-2031年中国防火石棉布行业风险分析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2025-2031年中国防火石棉布行业发展趋势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df753dd6c41a3" w:history="1">
        <w:r>
          <w:rPr>
            <w:rStyle w:val="Hyperlink"/>
          </w:rPr>
          <w:t>中国防火石棉布市场深度调研及发展趋势分析报告（2025-2031年）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df753dd6c41a3" w:history="1">
        <w:r>
          <w:rPr>
            <w:rStyle w:val="Hyperlink"/>
          </w:rPr>
          <w:t>https://www.20087.com/6/55/FangHuoShiMianBuFaZhanQuShiYuCeBaoGao.html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热点：防火石棉布有毒吗、防火石棉布的用途、防火石棉布耐高温吗、防火石棉布多少钱一平、防火石棉布 乙级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3880d9dee4625" w:history="1">
      <w:r>
        <w:rPr>
          <w:rStyle w:val="Hyperlink"/>
        </w:rPr>
        <w:t>中国防火石棉布市场深度调研及发展趋势分析报告（2025-2031年）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FangHuoShiMianBuFaZhanQuShiYuCeBaoGao.html" TargetMode="External" Id="R396df753dd6c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FangHuoShiMianBuFaZhanQuShiYuCeBaoGao.html" TargetMode="External" Id="R0673880d9dee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2025-02-24T01:30:00Z</dcterms:created>
  <dcterms:modified xsi:type="dcterms:W3CDTF">2025-02-24T02:30:00Z</dcterms:modified>
  <dc:subject>中国防火石棉布市场深度调研及发展趋势分析报告（2025-2031年）</dc:subject>
  <dc:title>中国防火石棉布市场深度调研及发展趋势分析报告（2025-2031年）</dc:title>
  <cp:keywords>中国防火石棉布市场深度调研及发展趋势分析报告（2025-2031年）</cp:keywords>
  <dc:description>中国防火石棉布市场深度调研及发展趋势分析报告（2025-2031年）</dc:description>
</cp:coreProperties>
</file>