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8013788004001" w:history="1">
              <w:r>
                <w:rPr>
                  <w:rStyle w:val="Hyperlink"/>
                </w:rPr>
                <w:t>2025-2031年全球与中国单层平面口罩市场调研及发展趋势预测报告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8013788004001" w:history="1">
              <w:r>
                <w:rPr>
                  <w:rStyle w:val="Hyperlink"/>
                </w:rPr>
                <w:t>2025-2031年全球与中国单层平面口罩市场调研及发展趋势预测报告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8013788004001" w:history="1">
                <w:r>
                  <w:rPr>
                    <w:rStyle w:val="Hyperlink"/>
                  </w:rPr>
                  <w:t>https://www.20087.com/9/95/DanCengPingMianKouZhaoHangYeQuShi.html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平面口罩是一种简单的一次性口罩，广泛用于日常防护和个人卫生。近年来，随着公共卫生事件的发生和人们健康意识的提高，单层平面口罩市场呈现出快速增长的趋势。生产商正致力于提高口罩的过滤效率和佩戴舒适度，同时也注重提高产品的性价比。</w:t>
      </w:r>
      <w:r>
        <w:rPr>
          <w:rFonts w:hint="eastAsia"/>
        </w:rPr>
        <w:br/>
      </w:r>
      <w:r>
        <w:rPr>
          <w:rFonts w:hint="eastAsia"/>
        </w:rPr>
        <w:t>　　未来，单层平面口罩市场的发展将受到以下几个方面的影响：一是随着消费者对健康防护产品的需求增加，单层平面口罩将更注重提高其过滤效率和佩戴舒适度；二是随着技术的进步，单层平面口罩将更注重采用新型过滤材料和设计优化，提高产品的性能和使用寿命；三是随着市场竞争的加剧，单层平面口罩制造商将更注重提供定制化服务，以满足不同行业和应用的具体需求；四是随着环保法规的趋严，单层平面口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8013788004001" w:history="1">
        <w:r>
          <w:rPr>
            <w:rStyle w:val="Hyperlink"/>
          </w:rPr>
          <w:t>2025-2031年全球与中国单层平面口罩市场调研及发展趋势预测报告</w:t>
        </w:r>
      </w:hyperlink>
      <w:r>
        <w:rPr>
          <w:rFonts w:hint="eastAsia"/>
        </w:rPr>
        <w:t>》依托权威机构及行业协会数据，结合单层平面口罩行业的宏观环境与微观实践，从单层平面口罩市场规模、市场需求、技术现状及产业链结构等多维度进行了系统调研与分析。报告通过严谨的研究方法与翔实的数据支持，辅以直观图表，全面剖析了单层平面口罩行业发展趋势、重点企业表现及市场竞争格局，并通过SWOT分析揭示了行业机遇与潜在风险，为单层平面口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中国单层平面口罩概述</w:t>
      </w:r>
      <w:r>
        <w:rPr>
          <w:rFonts w:hint="eastAsia"/>
        </w:rPr>
        <w:br/>
      </w:r>
      <w:r>
        <w:rPr>
          <w:rFonts w:hint="eastAsia"/>
        </w:rPr>
        <w:t>　　第一节 单层平面口罩行业定义</w:t>
      </w:r>
      <w:r>
        <w:rPr>
          <w:rFonts w:hint="eastAsia"/>
        </w:rPr>
        <w:br/>
      </w:r>
      <w:r>
        <w:rPr>
          <w:rFonts w:hint="eastAsia"/>
        </w:rPr>
        <w:t>　　第二节 单层平面口罩行业发展特性</w:t>
      </w:r>
      <w:r>
        <w:rPr>
          <w:rFonts w:hint="eastAsia"/>
        </w:rPr>
        <w:br/>
      </w:r>
      <w:r>
        <w:rPr>
          <w:rFonts w:hint="eastAsia"/>
        </w:rPr>
        <w:t>　　第三节 单层平面口罩产业链分析</w:t>
      </w:r>
      <w:r>
        <w:rPr>
          <w:rFonts w:hint="eastAsia"/>
        </w:rPr>
        <w:br/>
      </w:r>
      <w:r>
        <w:rPr>
          <w:rFonts w:hint="eastAsia"/>
        </w:rPr>
        <w:t>　　第四节 单层平面口罩行业生命周期分析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2024-2025年全球主要单层平面口罩市场发展概况</w:t>
      </w:r>
      <w:r>
        <w:rPr>
          <w:rFonts w:hint="eastAsia"/>
        </w:rPr>
        <w:br/>
      </w:r>
      <w:r>
        <w:rPr>
          <w:rFonts w:hint="eastAsia"/>
        </w:rPr>
        <w:t>　　第一节 全球单层平面口罩市场发展分析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欧洲地区主要国家单层平面口罩市场概况</w:t>
      </w:r>
      <w:r>
        <w:rPr>
          <w:rFonts w:hint="eastAsia"/>
        </w:rPr>
        <w:br/>
      </w:r>
      <w:r>
        <w:rPr>
          <w:rFonts w:hint="eastAsia"/>
        </w:rPr>
        <w:t>　　第三节 北美地区单层平面口罩市场概况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亚洲地区主要国家单层平面口罩市场概况</w:t>
      </w:r>
      <w:r>
        <w:rPr>
          <w:rFonts w:hint="eastAsia"/>
        </w:rPr>
        <w:br/>
      </w:r>
      <w:r>
        <w:rPr>
          <w:rFonts w:hint="eastAsia"/>
        </w:rPr>
        <w:t>　　第五节 全球单层平面口罩市场发展预测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2024-2025年中国单层平面口罩发展环境分析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单层平面口罩行业相关政策、标准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单层平面口罩行业相关发展规划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2024-2025年中国单层平面口罩技术发展分析</w:t>
      </w:r>
      <w:r>
        <w:rPr>
          <w:rFonts w:hint="eastAsia"/>
        </w:rPr>
        <w:br/>
      </w:r>
      <w:r>
        <w:rPr>
          <w:rFonts w:hint="eastAsia"/>
        </w:rPr>
        <w:t>　　第一节 当前单层平面口罩技术发展现状分析</w:t>
      </w:r>
      <w:r>
        <w:rPr>
          <w:rFonts w:hint="eastAsia"/>
        </w:rPr>
        <w:br/>
      </w:r>
      <w:r>
        <w:rPr>
          <w:rFonts w:hint="eastAsia"/>
        </w:rPr>
        <w:t>　　第二节 单层平面口罩生产中需注意的问题</w:t>
      </w:r>
      <w:r>
        <w:rPr>
          <w:rFonts w:hint="eastAsia"/>
        </w:rPr>
        <w:br/>
      </w:r>
      <w:r>
        <w:rPr>
          <w:rFonts w:hint="eastAsia"/>
        </w:rPr>
        <w:t>　　第三节 单层平面口罩行业主要技术发展趋势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2024-2025年单层平面口罩市场特性分析</w:t>
      </w:r>
      <w:r>
        <w:rPr>
          <w:rFonts w:hint="eastAsia"/>
        </w:rPr>
        <w:br/>
      </w:r>
      <w:r>
        <w:rPr>
          <w:rFonts w:hint="eastAsia"/>
        </w:rPr>
        <w:t>　　第一节 单层平面口罩行业集中度分析</w:t>
      </w:r>
      <w:r>
        <w:rPr>
          <w:rFonts w:hint="eastAsia"/>
        </w:rPr>
        <w:br/>
      </w:r>
      <w:r>
        <w:rPr>
          <w:rFonts w:hint="eastAsia"/>
        </w:rPr>
        <w:t>　　第二节 单层平面口罩行业SWOT分析</w:t>
      </w:r>
      <w:r>
        <w:rPr>
          <w:rFonts w:hint="eastAsia"/>
        </w:rPr>
        <w:br/>
      </w:r>
      <w:r>
        <w:rPr>
          <w:rFonts w:hint="eastAsia"/>
        </w:rPr>
        <w:t>　　　　一、单层平面口罩行业优势</w:t>
      </w:r>
      <w:r>
        <w:rPr>
          <w:rFonts w:hint="eastAsia"/>
        </w:rPr>
        <w:br/>
      </w:r>
      <w:r>
        <w:rPr>
          <w:rFonts w:hint="eastAsia"/>
        </w:rPr>
        <w:t>　　　　二、单层平面口罩行业劣势</w:t>
      </w:r>
      <w:r>
        <w:rPr>
          <w:rFonts w:hint="eastAsia"/>
        </w:rPr>
        <w:br/>
      </w:r>
      <w:r>
        <w:rPr>
          <w:rFonts w:hint="eastAsia"/>
        </w:rPr>
        <w:t>　　　　三、单层平面口罩行业机会</w:t>
      </w:r>
      <w:r>
        <w:rPr>
          <w:rFonts w:hint="eastAsia"/>
        </w:rPr>
        <w:br/>
      </w:r>
      <w:r>
        <w:rPr>
          <w:rFonts w:hint="eastAsia"/>
        </w:rPr>
        <w:t>　　　　四、单层平面口罩行业风险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中国单层平面口罩发展现状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2024-2025年中国单层平面口罩市场现状分析</w:t>
      </w:r>
      <w:r>
        <w:rPr>
          <w:rFonts w:hint="eastAsia"/>
        </w:rPr>
        <w:br/>
      </w:r>
      <w:r>
        <w:rPr>
          <w:rFonts w:hint="eastAsia"/>
        </w:rPr>
        <w:t>　　第二节 中国单层平面口罩行业产量情况分析及预测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一、单层平面口罩总体产能规模</w:t>
      </w:r>
      <w:r>
        <w:rPr>
          <w:rFonts w:hint="eastAsia"/>
        </w:rPr>
        <w:br/>
      </w:r>
      <w:r>
        <w:rPr>
          <w:rFonts w:hint="eastAsia"/>
        </w:rPr>
        <w:t>　　　　二、单层平面口罩生产区域分布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三、2019-2024年中国单层平面口罩产量统计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四、2025-2031年中国单层平面口罩产量预测</w:t>
      </w:r>
      <w:r>
        <w:rPr>
          <w:rFonts w:hint="eastAsia"/>
        </w:rPr>
        <w:br/>
      </w:r>
      <w:r>
        <w:rPr>
          <w:rFonts w:hint="eastAsia"/>
        </w:rPr>
        <w:t>　　第三节 中国单层平面口罩市场需求分析及预测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一、中国单层平面口罩市场需求特点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二、2019-2024年中国单层平面口罩市场需求量统计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三、2025-2031年中国单层平面口罩市场需求量预测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中国单层平面口罩价格趋势分析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一、2019-2024年中国单层平面口罩市场价格趋势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二、2025-2031年中国单层平面口罩市场价格走势预测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2019-2024年单层平面口罩行业经济运行状况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2019-2024年中国单层平面口罩行业盈利能力分析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2019-2024年中国单层平面口罩行业发展能力分析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2019-2024年单层平面口罩行业偿债能力分析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2019-2024年单层平面口罩制造企业数量分析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2024-2025年单层平面口罩行业上、下游市场分析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单层平面口罩行业上游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单层平面口罩行业下游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中国单层平面口罩行业重点地区发展分析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单层平面口罩行业重点区域市场结构调研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**地区单层平面口罩市场发展分析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**地区单层平面口罩市场发展分析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**地区单层平面口罩市场发展分析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**地区单层平面口罩市场发展分析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**地区单层平面口罩市场发展分析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2019-2024年中国单层平面口罩进出口分析</w:t>
      </w:r>
      <w:r>
        <w:rPr>
          <w:rFonts w:hint="eastAsia"/>
        </w:rPr>
        <w:br/>
      </w:r>
      <w:r>
        <w:rPr>
          <w:rFonts w:hint="eastAsia"/>
        </w:rPr>
        <w:t>　　第一节 单层平面口罩进口情况分析</w:t>
      </w:r>
      <w:r>
        <w:rPr>
          <w:rFonts w:hint="eastAsia"/>
        </w:rPr>
        <w:br/>
      </w:r>
      <w:r>
        <w:rPr>
          <w:rFonts w:hint="eastAsia"/>
        </w:rPr>
        <w:t>　　第二节 单层平面口罩出口情况分析</w:t>
      </w:r>
      <w:r>
        <w:rPr>
          <w:rFonts w:hint="eastAsia"/>
        </w:rPr>
        <w:br/>
      </w:r>
      <w:r>
        <w:rPr>
          <w:rFonts w:hint="eastAsia"/>
        </w:rPr>
        <w:t>　　第三节 影响单层平面口罩进出口因素分析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单层平面口罩行业重点企业竞争力分析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三、企业单层平面口罩经营状况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2024-2025年单层平面口罩行业企业经营策略研究分析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单层平面口罩企业多样化经营策略分析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一、单层平面口罩企业多样化经营情况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二、现行单层平面口罩行业多样化经营的方向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大型单层平面口罩企业集团未来发展策略分析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对中小单层平面口罩企业生产经营的建议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单层平面口罩行业投资风险预警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影响单层平面口罩行业发展的主要因素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一、2025年影响单层平面口罩行业运行的有利因素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二、2025年影响单层平面口罩行业运行的稳定因素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三、2025年影响单层平面口罩行业运行的不利因素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四、2025年我国单层平面口罩行业发展面临的挑战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五、2025年我国单层平面口罩行业发展面临的机遇</w:t>
      </w:r>
      <w:r>
        <w:rPr>
          <w:rFonts w:hint="eastAsia"/>
        </w:rPr>
        <w:br/>
      </w:r>
      <w:r>
        <w:rPr>
          <w:rFonts w:hint="eastAsia"/>
        </w:rPr>
        <w:t>　　第二节 单层平面口罩行业投资风险预警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一、单层平面口罩行业市场风险预测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二、单层平面口罩行业政策风险预测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三、单层平面口罩行业经营风险预测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四、单层平面口罩行业技术风险预测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五、单层平面口罩行业竞争风险预测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六、单层平面口罩行业其他风险预测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单层平面口罩投资建议</w:t>
      </w:r>
      <w:r>
        <w:rPr>
          <w:rFonts w:hint="eastAsia"/>
        </w:rPr>
        <w:br/>
      </w:r>
      <w:r>
        <w:rPr>
          <w:rFonts w:hint="eastAsia"/>
        </w:rPr>
        <w:t>　　第一节 2025年单层平面口罩市场前景分析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2025年单层平面口罩发展趋势预测</w:t>
      </w:r>
      <w:r>
        <w:rPr>
          <w:rFonts w:hint="eastAsia"/>
        </w:rPr>
        <w:br/>
      </w:r>
      <w:r>
        <w:rPr>
          <w:rFonts w:hint="eastAsia"/>
        </w:rPr>
        <w:t>　　第三节 单层平面口罩行业投资进入壁垒分析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单层平面口罩行业历程</w:t>
      </w:r>
      <w:r>
        <w:rPr>
          <w:rFonts w:hint="eastAsia"/>
        </w:rPr>
        <w:br/>
      </w:r>
      <w:r>
        <w:rPr>
          <w:rFonts w:hint="eastAsia"/>
        </w:rPr>
        <w:t>　　图表 单层平面口罩行业生命周期</w:t>
      </w:r>
      <w:r>
        <w:rPr>
          <w:rFonts w:hint="eastAsia"/>
        </w:rPr>
        <w:br/>
      </w:r>
      <w:r>
        <w:rPr>
          <w:rFonts w:hint="eastAsia"/>
        </w:rPr>
        <w:t>　　图表 单层平面口罩行业产业链分析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2019-2024年单层平面口罩行业市场容量分析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2025年中国单层平面口罩行业需求领域分布格局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2025年中国单层平面口罩进口国家及地区分析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2025年中国单层平面口罩出口国家及地区分析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2019-2024年中国单层平面口罩行业企业平均规模情况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**地区单层平面口罩市场规模及增长情况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**地区单层平面口罩行业市场需求情况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单层平面口罩重点企业（三）成长能力情况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2025-2031年中国单层平面口罩行业发展趋势预测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8013788004001" w:history="1">
        <w:r>
          <w:rPr>
            <w:rStyle w:val="Hyperlink"/>
          </w:rPr>
          <w:t>2025-2031年全球与中国单层平面口罩市场调研及发展趋势预测报告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8013788004001" w:history="1">
        <w:r>
          <w:rPr>
            <w:rStyle w:val="Hyperlink"/>
          </w:rPr>
          <w:t>https://www.20087.com/9/95/DanCengPingMianKouZhaoHangYeQuShi.html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热点：3m9501口罩能用多久、单层平面口罩的优缺点、口罩一般在哪买、平面口罩用单s还是双s、口罩都是一次性的吗、平面口罩几层、独立包装口罩、单层口罩能防尘吗、单层口罩能防病毒吗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6ab4246974bb9" w:history="1">
      <w:r>
        <w:rPr>
          <w:rStyle w:val="Hyperlink"/>
        </w:rPr>
        <w:t>2025-2031年全球与中国单层平面口罩市场调研及发展趋势预测报告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anCengPingMianKouZhaoHangYeQuShi.html" TargetMode="External" Id="Rf7980137880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anCengPingMianKouZhaoHangYeQuShi.html" TargetMode="External" Id="Ra776ab42469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2024-07-26T03:00:00Z</dcterms:created>
  <dcterms:modified xsi:type="dcterms:W3CDTF">2024-07-26T04:00:00Z</dcterms:modified>
  <dc:subject>2025-2031年全球与中国单层平面口罩市场调研及发展趋势预测报告</dc:subject>
  <dc:title>2025-2031年全球与中国单层平面口罩市场调研及发展趋势预测报告</dc:title>
  <cp:keywords>2025-2031年全球与中国单层平面口罩市场调研及发展趋势预测报告</cp:keywords>
  <dc:description>2025-2031年全球与中国单层平面口罩市场调研及发展趋势预测报告</dc:description>
</cp:coreProperties>
</file>