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c5b84233340f7" w:history="1">
              <w:r>
                <w:rPr>
                  <w:rStyle w:val="Hyperlink"/>
                </w:rPr>
                <w:t>2025-2031年全球与中国纺织面料行业市场分析及发展前景预测报告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c5b84233340f7" w:history="1">
              <w:r>
                <w:rPr>
                  <w:rStyle w:val="Hyperlink"/>
                </w:rPr>
                <w:t>2025-2031年全球与中国纺织面料行业市场分析及发展前景预测报告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fc5b84233340f7" w:history="1">
                <w:r>
                  <w:rPr>
                    <w:rStyle w:val="Hyperlink"/>
                  </w:rPr>
                  <w:t>https://www.20087.com/5/66/FangZhiMianLiaoDeFaZhanQianJing.html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面料是由纤维通过纺纱、织造或针织等工艺制成的布料，广泛应用于服装、家居装饰和工业用途。其主要功能是通过不同的纤维组合和加工工艺，提供多样化的外观、手感和功能性，满足消费者的多样化需求。现代纺织面料不仅具备优良的物理特性和良好的加工性能，还采用了多种材料（如天然纤维、合成纤维）进行制造，以适应不同的应用场景。近年来，随着纺织技术的进步和市场需求的变化，纺织面料的设计和制造工艺不断创新，提高了产品的品质和用户体验。</w:t>
      </w:r>
      <w:r>
        <w:rPr>
          <w:rFonts w:hint="eastAsia"/>
        </w:rPr>
        <w:br/>
      </w:r>
      <w:r>
        <w:rPr>
          <w:rFonts w:hint="eastAsia"/>
        </w:rPr>
        <w:t>　　未来，纺织面料的发展将更加注重多功能化和绿色化。一方面，随着消费者对健康和功能性产品的需求增加，未来的纺织面料将不仅仅局限于传统的单一功能，还将结合多种功能性纤维和处理技术，如抗菌、防紫外线、防水透气等，打造更加综合的功能性面料。例如，开发具有自清洁、温度调节和智能感应功能的高科技面料，可以提高产品的附加值和市场竞争力。另一方面，绿色环保理念的普及促使企业采用更加清洁的生产工艺，减少有害物质的排放和残留。例如，开发新型天然染料和可降解纤维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cfc5b84233340f7" w:history="1">
        <w:r>
          <w:rPr>
            <w:rStyle w:val="Hyperlink"/>
          </w:rPr>
          <w:t>2025-2031年全球与中国纺织面料行业市场分析及发展前景预测报告</w:t>
        </w:r>
      </w:hyperlink>
      <w:r>
        <w:rPr>
          <w:rFonts w:hint="eastAsia"/>
        </w:rPr>
        <w:t>全面分析了纺织面料行业的市场规模、需求和价格动态，同时对纺织面料产业链进行了探讨。报告客观描述了纺织面料行业现状，审慎预测了纺织面料市场前景及发展趋势。此外，报告还聚焦于纺织面料重点企业，剖析了市场竞争格局、集中度以及品牌影响力，并对纺织面料细分市场进行了研究。纺织面料报告以专业、科学的视角，为投资者和行业决策者提供了权威的市场洞察与决策参考，是纺织面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按照不同产品类型，纺织面料主要可以分为如下几个类别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全球不同产品类型纺织面料销售额增长趋势2019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从不同应用，纺织面料主要包括如下几个方面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全球不同应用纺织面料销售额增长趋势2019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纺织面料行业背景、发展历史、现状及趋势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纺织面料行业目前现状分析</w:t>
      </w:r>
      <w:r>
        <w:rPr>
          <w:rFonts w:hint="eastAsia"/>
        </w:rPr>
        <w:br/>
      </w:r>
      <w:r>
        <w:rPr>
          <w:rFonts w:hint="eastAsia"/>
        </w:rPr>
        <w:t>　　　　1.4.2 纺织面料发展趋势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全球纺织面料总体规模分析</w:t>
      </w:r>
      <w:r>
        <w:rPr>
          <w:rFonts w:hint="eastAsia"/>
        </w:rPr>
        <w:br/>
      </w:r>
      <w:r>
        <w:rPr>
          <w:rFonts w:hint="eastAsia"/>
        </w:rPr>
        <w:t>　　2.1 全球纺织面料供需现状及预测（2019-2031）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全球纺织面料产能、产量、产能利用率及发展趋势（2019-2031）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全球纺织面料产量、需求量及发展趋势（2019-2031）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全球主要地区纺织面料产量及发展趋势（2019-2031）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全球主要地区纺织面料产量（2019-2024）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全球主要地区纺织面料产量（2025-2031）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全球主要地区纺织面料产量市场份额（2019-2031）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中国纺织面料供需现状及预测（2019-2031）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中国纺织面料产能、产量、产能利用率及发展趋势（2019-2031）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中国纺织面料产量、市场需求量及发展趋势（2019-2031）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全球纺织面料销量及销售额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全球市场纺织面料销售额（2019-2031）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全球市场纺织面料销量（2019-2031）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全球市场纺织面料价格趋势（2019-2031）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全球市场主要厂家纺织面料产能市场份额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全球市场主要厂家纺织面料销量（2019-2024）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全球市场主要厂家纺织面料销量（2019-2024）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全球市场主要厂家纺织面料销售收入（2019-2024）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全球市场主要厂家纺织面料销售价格（2019-2024）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2024年全球主要厂家纺织面料收入排名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中国市场主要厂家纺织面料销量（2019-2024）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中国市场主要厂家纺织面料销量（2019-2024）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中国市场主要厂家纺织面料销售收入（2019-2024）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2024年中国主要厂家纺织面料收入排名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中国市场主要厂家纺织面料销售价格（2019-2024）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全球主要厂家纺织面料总部及产地分布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全球主要厂家成立时间及纺织面料商业化日期</w:t>
      </w:r>
      <w:r>
        <w:rPr>
          <w:rFonts w:hint="eastAsia"/>
        </w:rPr>
        <w:br/>
      </w:r>
      <w:r>
        <w:rPr>
          <w:rFonts w:hint="eastAsia"/>
        </w:rPr>
        <w:t>　　3.6 全球主要厂家纺织面料产品类型及应用</w:t>
      </w:r>
      <w:r>
        <w:rPr>
          <w:rFonts w:hint="eastAsia"/>
        </w:rPr>
        <w:br/>
      </w:r>
      <w:r>
        <w:rPr>
          <w:rFonts w:hint="eastAsia"/>
        </w:rPr>
        <w:t>　　3.7 纺织面料行业集中度、竞争程度分析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纺织面料行业集中度分析：2024年全球Top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全球纺织面料第一梯队、第二梯队和第三梯队厂家（品牌）及市场份额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全球纺织面料主要地区分析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全球主要地区纺织面料市场规模分析：2019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全球主要地区纺织面料销售收入及市场份额（2019-2024年）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全球主要地区纺织面料销售收入预测（2025-2031年）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全球主要地区纺织面料销量分析：2019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全球主要地区纺织面料销量及市场份额（2019-2024年）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全球主要地区纺织面料销量及市场份额预测（2025-2031）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北美市场纺织面料销量、收入及增长率（2019-2031）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欧洲市场纺织面料销量、收入及增长率（2019-2031）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中国市场纺织面料销量、收入及增长率（2019-2031）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日本市场纺织面料销量、收入及增长率（2019-2031）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韩国市场纺织面料销量、收入及增长率（2019-2031）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全球纺织面料主要厂家分析</w:t>
      </w:r>
      <w:r>
        <w:rPr>
          <w:rFonts w:hint="eastAsia"/>
        </w:rPr>
        <w:br/>
      </w:r>
      <w:r>
        <w:rPr>
          <w:rFonts w:hint="eastAsia"/>
        </w:rPr>
        <w:t>　　5.1 纺织面料厂家（一）</w:t>
      </w:r>
      <w:r>
        <w:rPr>
          <w:rFonts w:hint="eastAsia"/>
        </w:rPr>
        <w:br/>
      </w:r>
      <w:r>
        <w:rPr>
          <w:rFonts w:hint="eastAsia"/>
        </w:rPr>
        <w:t>　　　　5.1.1 纺织面料厂家（一）基本信息、纺织面料生产基地、销售区域、竞争对手及市场地位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纺织面料厂家（一） 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纺织面料厂家（一） 纺织面料销量、收入、价格及毛利率（2019-2024）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纺织面料厂家（一）公司简介及主要业务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纺织面料厂家（一）企业最新动态</w:t>
      </w:r>
      <w:r>
        <w:rPr>
          <w:rFonts w:hint="eastAsia"/>
        </w:rPr>
        <w:br/>
      </w:r>
      <w:r>
        <w:rPr>
          <w:rFonts w:hint="eastAsia"/>
        </w:rPr>
        <w:t>　　5.2 纺织面料厂家（二）</w:t>
      </w:r>
      <w:r>
        <w:rPr>
          <w:rFonts w:hint="eastAsia"/>
        </w:rPr>
        <w:br/>
      </w:r>
      <w:r>
        <w:rPr>
          <w:rFonts w:hint="eastAsia"/>
        </w:rPr>
        <w:t>　　　　5.2.1 纺织面料厂家（二）基本信息、纺织面料生产基地、销售区域、竞争对手及市场地位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纺织面料厂家（二） 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纺织面料厂家（二） 纺织面料销量、收入、价格及毛利率（2019-2024）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纺织面料厂家（二）公司简介及主要业务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纺织面料厂家（二）企业最新动态</w:t>
      </w:r>
      <w:r>
        <w:rPr>
          <w:rFonts w:hint="eastAsia"/>
        </w:rPr>
        <w:br/>
      </w:r>
      <w:r>
        <w:rPr>
          <w:rFonts w:hint="eastAsia"/>
        </w:rPr>
        <w:t>　　5.3 纺织面料厂家（三）</w:t>
      </w:r>
      <w:r>
        <w:rPr>
          <w:rFonts w:hint="eastAsia"/>
        </w:rPr>
        <w:br/>
      </w:r>
      <w:r>
        <w:rPr>
          <w:rFonts w:hint="eastAsia"/>
        </w:rPr>
        <w:t>　　　　5.3.1 纺织面料厂家（三）基本信息、纺织面料生产基地、销售区域、竞争对手及市场地位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纺织面料厂家（三） 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纺织面料厂家（三） 纺织面料销量、收入、价格及毛利率（2019-2024）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纺织面料厂家（三）公司简介及主要业务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纺织面料厂家（三）企业最新动态</w:t>
      </w:r>
      <w:r>
        <w:rPr>
          <w:rFonts w:hint="eastAsia"/>
        </w:rPr>
        <w:br/>
      </w:r>
      <w:r>
        <w:rPr>
          <w:rFonts w:hint="eastAsia"/>
        </w:rPr>
        <w:t>　　5.4 纺织面料厂家（四）</w:t>
      </w:r>
      <w:r>
        <w:rPr>
          <w:rFonts w:hint="eastAsia"/>
        </w:rPr>
        <w:br/>
      </w:r>
      <w:r>
        <w:rPr>
          <w:rFonts w:hint="eastAsia"/>
        </w:rPr>
        <w:t>　　　　5.4.1 纺织面料厂家（四）基本信息、纺织面料生产基地、销售区域、竞争对手及市场地位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纺织面料厂家（四） 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纺织面料厂家（四） 纺织面料销量、收入、价格及毛利率（2019-2024）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纺织面料厂家（四）公司简介及主要业务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纺织面料厂家（四）企业最新动态</w:t>
      </w:r>
      <w:r>
        <w:rPr>
          <w:rFonts w:hint="eastAsia"/>
        </w:rPr>
        <w:br/>
      </w:r>
      <w:r>
        <w:rPr>
          <w:rFonts w:hint="eastAsia"/>
        </w:rPr>
        <w:t>　　5.5 纺织面料厂家（五）</w:t>
      </w:r>
      <w:r>
        <w:rPr>
          <w:rFonts w:hint="eastAsia"/>
        </w:rPr>
        <w:br/>
      </w:r>
      <w:r>
        <w:rPr>
          <w:rFonts w:hint="eastAsia"/>
        </w:rPr>
        <w:t>　　　　5.5.1 纺织面料厂家（五）基本信息、纺织面料生产基地、销售区域、竞争对手及市场地位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纺织面料厂家（五） 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纺织面料厂家（五） 纺织面料销量、收入、价格及毛利率（2019-2024）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纺织面料厂家（五）公司简介及主要业务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纺织面料厂家（五）企业最新动态</w:t>
      </w:r>
      <w:r>
        <w:rPr>
          <w:rFonts w:hint="eastAsia"/>
        </w:rPr>
        <w:br/>
      </w:r>
      <w:r>
        <w:rPr>
          <w:rFonts w:hint="eastAsia"/>
        </w:rPr>
        <w:t>　　5.6 纺织面料厂家（六）</w:t>
      </w:r>
      <w:r>
        <w:rPr>
          <w:rFonts w:hint="eastAsia"/>
        </w:rPr>
        <w:br/>
      </w:r>
      <w:r>
        <w:rPr>
          <w:rFonts w:hint="eastAsia"/>
        </w:rPr>
        <w:t>　　　　5.6.1 纺织面料厂家（六）基本信息、纺织面料生产基地、销售区域、竞争对手及市场地位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纺织面料厂家（六） 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纺织面料厂家（六） 纺织面料销量、收入、价格及毛利率（2019-2024）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纺织面料厂家（六）公司简介及主要业务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纺织面料厂家（六）企业最新动态</w:t>
      </w:r>
      <w:r>
        <w:rPr>
          <w:rFonts w:hint="eastAsia"/>
        </w:rPr>
        <w:br/>
      </w:r>
      <w:r>
        <w:rPr>
          <w:rFonts w:hint="eastAsia"/>
        </w:rPr>
        <w:t>　　5.7 纺织面料厂家（七）</w:t>
      </w:r>
      <w:r>
        <w:rPr>
          <w:rFonts w:hint="eastAsia"/>
        </w:rPr>
        <w:br/>
      </w:r>
      <w:r>
        <w:rPr>
          <w:rFonts w:hint="eastAsia"/>
        </w:rPr>
        <w:t>　　　　5.7.1 纺织面料厂家（七）基本信息、纺织面料生产基地、销售区域、竞争对手及市场地位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纺织面料厂家（七） 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纺织面料厂家（七） 纺织面料销量、收入、价格及毛利率（2019-2024）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纺织面料厂家（七）公司简介及主要业务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纺织面料厂家（七）企业最新动态</w:t>
      </w:r>
      <w:r>
        <w:rPr>
          <w:rFonts w:hint="eastAsia"/>
        </w:rPr>
        <w:br/>
      </w:r>
      <w:r>
        <w:rPr>
          <w:rFonts w:hint="eastAsia"/>
        </w:rPr>
        <w:t>　　5.8 纺织面料厂家（八）</w:t>
      </w:r>
      <w:r>
        <w:rPr>
          <w:rFonts w:hint="eastAsia"/>
        </w:rPr>
        <w:br/>
      </w:r>
      <w:r>
        <w:rPr>
          <w:rFonts w:hint="eastAsia"/>
        </w:rPr>
        <w:t>　　　　5.8.1 纺织面料厂家（八）基本信息、纺织面料生产基地、销售区域、竞争对手及市场地位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纺织面料厂家（八） 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纺织面料厂家（八） 纺织面料销量、收入、价格及毛利率（2019-2024）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纺织面料厂家（八）公司简介及主要业务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纺织面料厂家（八）企业最新动态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不同产品类型纺织面料分析</w:t>
      </w:r>
      <w:r>
        <w:rPr>
          <w:rFonts w:hint="eastAsia"/>
        </w:rPr>
        <w:br/>
      </w:r>
      <w:r>
        <w:rPr>
          <w:rFonts w:hint="eastAsia"/>
        </w:rPr>
        <w:t>　　6.1 全球不同产品类型纺织面料销量（2019-2031）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全球不同产品类型纺织面料销量及市场份额（2019-2024）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全球不同产品类型纺织面料销量预测（2025-2031）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全球不同产品类型纺织面料收入（2019-2031）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全球不同产品类型纺织面料收入及市场份额（2019-2024）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全球不同产品类型纺织面料收入预测（2025-2031）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全球不同产品类型纺织面料价格走势（2019-2031）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不同应用纺织面料分析</w:t>
      </w:r>
      <w:r>
        <w:rPr>
          <w:rFonts w:hint="eastAsia"/>
        </w:rPr>
        <w:br/>
      </w:r>
      <w:r>
        <w:rPr>
          <w:rFonts w:hint="eastAsia"/>
        </w:rPr>
        <w:t>　　7.1 全球不同应用纺织面料销量（2019-2031）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全球不同应用纺织面料销量及市场份额（2019-2024）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全球不同应用纺织面料销量预测（2025-2031）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全球不同应用纺织面料收入（2019-2031）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全球不同应用纺织面料收入及市场份额（2019-2024）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全球不同应用纺织面料收入预测（2025-2031）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全球不同应用纺织面料价格走势（2019-2031）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纺织面料产业链分析</w:t>
      </w:r>
      <w:r>
        <w:rPr>
          <w:rFonts w:hint="eastAsia"/>
        </w:rPr>
        <w:br/>
      </w:r>
      <w:r>
        <w:rPr>
          <w:rFonts w:hint="eastAsia"/>
        </w:rPr>
        <w:t>　　8.2 纺织面料产业上游供应分析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纺织面料下游典型客户</w:t>
      </w:r>
      <w:r>
        <w:rPr>
          <w:rFonts w:hint="eastAsia"/>
        </w:rPr>
        <w:br/>
      </w:r>
      <w:r>
        <w:rPr>
          <w:rFonts w:hint="eastAsia"/>
        </w:rPr>
        <w:t>　　8.4 纺织面料销售渠道分析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纺织面料行业发展机遇及主要驱动因素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纺织面料行业发展面临的风险</w:t>
      </w:r>
      <w:r>
        <w:rPr>
          <w:rFonts w:hint="eastAsia"/>
        </w:rPr>
        <w:br/>
      </w:r>
      <w:r>
        <w:rPr>
          <w:rFonts w:hint="eastAsia"/>
        </w:rPr>
        <w:t>　　9.3 纺织面料行业政策分析</w:t>
      </w:r>
      <w:r>
        <w:rPr>
          <w:rFonts w:hint="eastAsia"/>
        </w:rPr>
        <w:br/>
      </w:r>
      <w:r>
        <w:rPr>
          <w:rFonts w:hint="eastAsia"/>
        </w:rPr>
        <w:t>　　9.4 纺织面料中国企业SWOT分析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纺织面料产品图片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全球不同产品类型纺织面料规模2019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全球不同产品类型纺织面料市场份额2024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全球不同应用纺织面料规模2019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全球不同应用纺织面料市场份额2024 VS 2031</w:t>
      </w:r>
      <w:r>
        <w:rPr>
          <w:rFonts w:hint="eastAsia"/>
        </w:rPr>
        <w:br/>
      </w:r>
      <w:r>
        <w:rPr>
          <w:rFonts w:hint="eastAsia"/>
        </w:rPr>
        <w:t>　　图 全球纺织面料产能、产量、产能利用率及发展趋势（2019-2031）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全球纺织面料产量、需求量及发展趋势（2019-2031）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全球主要地区纺织面料产量规模：2019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全球主要地区纺织面料产量市场份额（2019-2031）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中国纺织面料产能、产量、产能利用率及发展趋势（2019-2031）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中国纺织面料产量、市场需求量及发展趋势（2019-2031）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中国纺织面料总产能占全球比重（2019-2031）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中国纺织面料总产量占全球比重（2019-2031）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全球纺织面料市场收入及增长率:（2019-2031）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全球市场纺织面料市场规模：2019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全球市场纺织面料销量及增长率（2019-2031）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全球市场纺织面料价格趋势（2019-2031）</w:t>
      </w:r>
      <w:r>
        <w:rPr>
          <w:rFonts w:hint="eastAsia"/>
        </w:rPr>
        <w:br/>
      </w:r>
      <w:r>
        <w:rPr>
          <w:rFonts w:hint="eastAsia"/>
        </w:rPr>
        <w:t>　　图 中国纺织面料市场收入及增长率:（2019-2031）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中国市场纺织面料市场规模：2019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中国市场纺织面料销量及增长率（2019-2031）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中国市场纺织面料销量占全球比重（2019-2031）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中国纺织面料收入占全球比重（2019-2031）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全球主要地区纺织面料销售收入规模：2019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全球主要地区纺织面料销售收入市场份额（2019-2024）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全球主要地区纺织面料销售收入市场份额（2019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全球主要地区纺织面料收入市场份额（2025-2031）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北美（美国和加拿大）纺织面料销量（2019-2031）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北美（美国和加拿大）纺织面料销量份额（2019-2031）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北美（美国和加拿大）纺织面料收入（2019-2031）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北美（美国和加拿大）纺织面料收入份额（2019-2031）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欧洲（德国、英国、法国和意大利等国家）纺织面料销量（2019-2031）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欧洲（德国、英国、法国和意大利等国家）纺织面料销量份额（2019-2031）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欧洲（德国、英国、法国和意大利等国家）纺织面料收入（2019-2031）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欧洲（德国、英国、法国和意大利等国家）纺织面料收入份额（2019-2031）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亚太（中国、日本、韩国、中国台湾、印度和东南亚等）纺织面料销量（2019-2031）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亚太（中国、日本、韩国、中国台湾、印度和东南亚等）纺织面料销量份额（2019-2031）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亚太（中国、日本、韩国、中国台湾、印度和东南亚等）纺织面料收入（2019-2031）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亚太（中国、日本、韩国、中国台湾、印度和东南亚等）纺织面料收入份额（2019-2031）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拉美地区（墨西哥、巴西等国家）纺织面料销量（2019-2031）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拉美地区（墨西哥、巴西等国家）纺织面料销量份额（2019-2031）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拉美地区（墨西哥、巴西等国家）纺织面料收入（2019-2031）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拉美地区（墨西哥、巴西等国家）纺织面料收入份额（2019-2031）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中东及非洲（土耳其、沙特等国家）纺织面料销量（2019-2031）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中东及非洲（土耳其、沙特等国家）纺织面料销量份额（2019-2031）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中东及非洲（土耳其、沙特等国家）纺织面料收入（2019-2031）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中东及非洲（土耳其、沙特等国家）纺织面料收入份额（2019-2031）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2024年全球市场主要厂商纺织面料销量市场份额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2024年全球市场主要厂商纺织面料收入市场份额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2024年中国市场主要厂商纺织面料销量市场份额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2024年中国市场主要厂商纺织面料收入市场份额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2024年全球前五大生产商纺织面料市场份额</w:t>
      </w:r>
      <w:r>
        <w:rPr>
          <w:rFonts w:hint="eastAsia"/>
        </w:rPr>
        <w:br/>
      </w:r>
      <w:r>
        <w:rPr>
          <w:rFonts w:hint="eastAsia"/>
        </w:rPr>
        <w:t>　　图 全球纺织面料第一梯队、第二梯队和第三梯队生产商（品牌）及市场份额（2024）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全球不同产品类型纺织面料价格走势（2019-2031）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全球不同应用纺织面料价格走势（2019-2031）</w:t>
      </w:r>
      <w:r>
        <w:rPr>
          <w:rFonts w:hint="eastAsia"/>
        </w:rPr>
        <w:br/>
      </w:r>
      <w:r>
        <w:rPr>
          <w:rFonts w:hint="eastAsia"/>
        </w:rPr>
        <w:t>　　图 纺织面料中国企业SWOT分析</w:t>
      </w:r>
      <w:r>
        <w:rPr>
          <w:rFonts w:hint="eastAsia"/>
        </w:rPr>
        <w:br/>
      </w:r>
      <w:r>
        <w:rPr>
          <w:rFonts w:hint="eastAsia"/>
        </w:rPr>
        <w:t>　　图 纺织面料产业链</w:t>
      </w:r>
      <w:r>
        <w:rPr>
          <w:rFonts w:hint="eastAsia"/>
        </w:rPr>
        <w:br/>
      </w:r>
      <w:r>
        <w:rPr>
          <w:rFonts w:hint="eastAsia"/>
        </w:rPr>
        <w:t>　　图 纺织面料行业采购模式分析</w:t>
      </w:r>
      <w:r>
        <w:rPr>
          <w:rFonts w:hint="eastAsia"/>
        </w:rPr>
        <w:br/>
      </w:r>
      <w:r>
        <w:rPr>
          <w:rFonts w:hint="eastAsia"/>
        </w:rPr>
        <w:t>　　图 纺织面料行业生产模式分析</w:t>
      </w:r>
      <w:r>
        <w:rPr>
          <w:rFonts w:hint="eastAsia"/>
        </w:rPr>
        <w:br/>
      </w:r>
      <w:r>
        <w:rPr>
          <w:rFonts w:hint="eastAsia"/>
        </w:rPr>
        <w:t>　　图 纺织面料行业销售模式分析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全球不同产品类型纺织面料增长趋势2019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不同应用纺织面料增长趋势2019 VS 2024 VS 2031</w:t>
      </w:r>
      <w:r>
        <w:rPr>
          <w:rFonts w:hint="eastAsia"/>
        </w:rPr>
        <w:br/>
      </w:r>
      <w:r>
        <w:rPr>
          <w:rFonts w:hint="eastAsia"/>
        </w:rPr>
        <w:t>　　表 纺织面料行业发展主要特点</w:t>
      </w:r>
      <w:r>
        <w:rPr>
          <w:rFonts w:hint="eastAsia"/>
        </w:rPr>
        <w:br/>
      </w:r>
      <w:r>
        <w:rPr>
          <w:rFonts w:hint="eastAsia"/>
        </w:rPr>
        <w:t>　　表 纺织面料行业发展有利因素分析</w:t>
      </w:r>
      <w:r>
        <w:rPr>
          <w:rFonts w:hint="eastAsia"/>
        </w:rPr>
        <w:br/>
      </w:r>
      <w:r>
        <w:rPr>
          <w:rFonts w:hint="eastAsia"/>
        </w:rPr>
        <w:t>　　表 纺织面料行业发展不利因素分析</w:t>
      </w:r>
      <w:r>
        <w:rPr>
          <w:rFonts w:hint="eastAsia"/>
        </w:rPr>
        <w:br/>
      </w:r>
      <w:r>
        <w:rPr>
          <w:rFonts w:hint="eastAsia"/>
        </w:rPr>
        <w:t>　　表 进入纺织面料行业壁垒</w:t>
      </w:r>
      <w:r>
        <w:rPr>
          <w:rFonts w:hint="eastAsia"/>
        </w:rPr>
        <w:br/>
      </w:r>
      <w:r>
        <w:rPr>
          <w:rFonts w:hint="eastAsia"/>
        </w:rPr>
        <w:t>　　表 全球主要地区纺织面料产量：2019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全球主要地区纺织面料产量（2019-2024）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全球主要地区纺织面料产量市场份额（2019-2024）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全球主要地区纺织面料产量（2025-2031）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全球主要地区纺织面料销售收入：2019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全球主要地区纺织面料销售收入（2019-2024）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全球主要地区纺织面料销售收入市场份额（2019-2024）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全球主要地区纺织面料收入（2025-2031）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全球主要地区纺织面料收入市场份额（2025-2031）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全球主要地区纺织面料销量：2019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全球主要地区纺织面料销量（2019-2024）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全球主要地区纺织面料销量市场份额（2019-2024）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全球主要地区纺织面料销量（2025-2031）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全球主要地区纺织面料销量份额（2025-2031）</w:t>
      </w:r>
      <w:r>
        <w:rPr>
          <w:rFonts w:hint="eastAsia"/>
        </w:rPr>
        <w:br/>
      </w:r>
      <w:r>
        <w:rPr>
          <w:rFonts w:hint="eastAsia"/>
        </w:rPr>
        <w:t>　　表 北美纺织面料基本情况分析</w:t>
      </w:r>
      <w:r>
        <w:rPr>
          <w:rFonts w:hint="eastAsia"/>
        </w:rPr>
        <w:br/>
      </w:r>
      <w:r>
        <w:rPr>
          <w:rFonts w:hint="eastAsia"/>
        </w:rPr>
        <w:t>　　表 欧洲纺织面料基本情况分析</w:t>
      </w:r>
      <w:r>
        <w:rPr>
          <w:rFonts w:hint="eastAsia"/>
        </w:rPr>
        <w:br/>
      </w:r>
      <w:r>
        <w:rPr>
          <w:rFonts w:hint="eastAsia"/>
        </w:rPr>
        <w:t>　　表 亚太地区纺织面料基本情况分析</w:t>
      </w:r>
      <w:r>
        <w:rPr>
          <w:rFonts w:hint="eastAsia"/>
        </w:rPr>
        <w:br/>
      </w:r>
      <w:r>
        <w:rPr>
          <w:rFonts w:hint="eastAsia"/>
        </w:rPr>
        <w:t>　　表 拉美地区纺织面料基本情况分析</w:t>
      </w:r>
      <w:r>
        <w:rPr>
          <w:rFonts w:hint="eastAsia"/>
        </w:rPr>
        <w:br/>
      </w:r>
      <w:r>
        <w:rPr>
          <w:rFonts w:hint="eastAsia"/>
        </w:rPr>
        <w:t>　　表 中东及非洲纺织面料基本情况分析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全球市场主要厂商纺织面料产能（2024-2025）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全球市场主要厂商纺织面料销量（2019-2024）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全球市场主要厂商纺织面料销量市场份额（2019-2024）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全球市场主要厂商纺织面料销售收入（2019-2024）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全球市场主要厂商纺织面料销售收入市场份额（2019-2024）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全球市场主要厂商纺织面料销售价格（2019-2024）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2024年全球主要生产商纺织面料收入排名</w:t>
      </w:r>
      <w:r>
        <w:rPr>
          <w:rFonts w:hint="eastAsia"/>
        </w:rPr>
        <w:br/>
      </w:r>
      <w:r>
        <w:rPr>
          <w:rFonts w:hint="eastAsia"/>
        </w:rPr>
        <w:t>　　表 中国市场主要厂商纺织面料销量（2019-2024）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中国市场主要厂商纺织面料销量市场份额（2019-2024）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中国市场主要厂商纺织面料销售收入（2019-2024）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中国市场主要厂商纺织面料销售收入市场份额（2019-2024）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中国市场主要厂商纺织面料销售价格（2019-2024）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2024年中国主要生产商纺织面料收入排名</w:t>
      </w:r>
      <w:r>
        <w:rPr>
          <w:rFonts w:hint="eastAsia"/>
        </w:rPr>
        <w:br/>
      </w:r>
      <w:r>
        <w:rPr>
          <w:rFonts w:hint="eastAsia"/>
        </w:rPr>
        <w:t>　　表 全球主要厂商纺织面料总部及产地分布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全球主要厂商纺织面料商业化日期</w:t>
      </w:r>
      <w:r>
        <w:rPr>
          <w:rFonts w:hint="eastAsia"/>
        </w:rPr>
        <w:br/>
      </w:r>
      <w:r>
        <w:rPr>
          <w:rFonts w:hint="eastAsia"/>
        </w:rPr>
        <w:t>　　表 全球主要厂商纺织面料产品类型及应用</w:t>
      </w:r>
      <w:r>
        <w:rPr>
          <w:rFonts w:hint="eastAsia"/>
        </w:rPr>
        <w:br/>
      </w:r>
      <w:r>
        <w:rPr>
          <w:rFonts w:hint="eastAsia"/>
        </w:rPr>
        <w:t>　　表 2024年全球纺织面料主要厂商市场地位（第一梯队、第二梯队和第三梯队）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全球不同产品类型纺织面料销量（2019-2024年）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全球不同产品类型纺织面料销量市场份额（2019-2024）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全球不同产品类型纺织面料销量预测（2025-2031）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全球市场不同产品类型纺织面料销量市场份额预测（2025-2031）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全球不同产品类型纺织面料收入（2019-2024年）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全球不同产品类型纺织面料收入市场份额（2019-2024）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全球不同产品类型纺织面料收入预测（2025-2031）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全球不同产品类型纺织面料收入市场份额预测（2025-2031）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中国不同产品类型纺织面料销量（2019-2024年）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中国不同产品类型纺织面料销量市场份额（2019-2024）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中国不同产品类型纺织面料销量预测（2025-2031）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中国不同产品类型纺织面料销量市场份额预测（2025-2031）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中国不同产品类型纺织面料收入（2019-2024年）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中国不同产品类型纺织面料收入市场份额（2019-2024）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中国不同产品类型纺织面料收入预测（2025-2031）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中国不同产品类型纺织面料收入市场份额预测（2025-2031）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全球不同应用纺织面料销量（2019-2024年）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全球不同应用纺织面料销量市场份额（2019-2024）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全球不同应用纺织面料销量预测（2025-2031）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全球市场不同应用纺织面料销量市场份额预测（2025-2031）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全球不同应用纺织面料收入（2019-2024年）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全球不同应用纺织面料收入市场份额（2019-2024）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全球不同应用纺织面料收入预测（2025-2031）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全球不同应用纺织面料收入市场份额预测（2025-2031）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中国不同应用纺织面料销量（2019-2024年）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中国不同应用纺织面料销量市场份额（2019-2024）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中国不同应用纺织面料销量预测（2025-2031）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中国不同应用纺织面料销量市场份额预测（2025-2031）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中国不同应用纺织面料收入（2019-2024年）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中国不同应用纺织面料收入市场份额（2019-2024）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中国不同应用纺织面料收入预测（2025-2031）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中国不同应用纺织面料收入市场份额预测（2025-2031）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纺织面料行业技术发展趋势</w:t>
      </w:r>
      <w:r>
        <w:rPr>
          <w:rFonts w:hint="eastAsia"/>
        </w:rPr>
        <w:br/>
      </w:r>
      <w:r>
        <w:rPr>
          <w:rFonts w:hint="eastAsia"/>
        </w:rPr>
        <w:t>　　表 纺织面料行业主要驱动因素</w:t>
      </w:r>
      <w:r>
        <w:rPr>
          <w:rFonts w:hint="eastAsia"/>
        </w:rPr>
        <w:br/>
      </w:r>
      <w:r>
        <w:rPr>
          <w:rFonts w:hint="eastAsia"/>
        </w:rPr>
        <w:t>　　表 纺织面料行业供应链分析</w:t>
      </w:r>
      <w:r>
        <w:rPr>
          <w:rFonts w:hint="eastAsia"/>
        </w:rPr>
        <w:br/>
      </w:r>
      <w:r>
        <w:rPr>
          <w:rFonts w:hint="eastAsia"/>
        </w:rPr>
        <w:t>　　表 纺织面料上游原料供应商</w:t>
      </w:r>
      <w:r>
        <w:rPr>
          <w:rFonts w:hint="eastAsia"/>
        </w:rPr>
        <w:br/>
      </w:r>
      <w:r>
        <w:rPr>
          <w:rFonts w:hint="eastAsia"/>
        </w:rPr>
        <w:t>　　表 纺织面料行业主要下游客户</w:t>
      </w:r>
      <w:r>
        <w:rPr>
          <w:rFonts w:hint="eastAsia"/>
        </w:rPr>
        <w:br/>
      </w:r>
      <w:r>
        <w:rPr>
          <w:rFonts w:hint="eastAsia"/>
        </w:rPr>
        <w:t>　　表 纺织面料行业典型经销商</w:t>
      </w:r>
      <w:r>
        <w:rPr>
          <w:rFonts w:hint="eastAsia"/>
        </w:rPr>
        <w:br/>
      </w:r>
      <w:r>
        <w:rPr>
          <w:rFonts w:hint="eastAsia"/>
        </w:rPr>
        <w:t>　　表 纺织面料厂商（一） 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纺织面料厂商（一） 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纺织面料厂商（一） 纺织面料销量、收入、价格（美元/件）及毛利率（2019-2024）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纺织面料厂商（一）公司简介及主要业务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纺织面料厂商（一）企业最新动态</w:t>
      </w:r>
      <w:r>
        <w:rPr>
          <w:rFonts w:hint="eastAsia"/>
        </w:rPr>
        <w:br/>
      </w:r>
      <w:r>
        <w:rPr>
          <w:rFonts w:hint="eastAsia"/>
        </w:rPr>
        <w:t>　　表 纺织面料厂商（二） 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纺织面料厂商（二） 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纺织面料厂商（二） 纺织面料销量、收入、价格（美元/件）及毛利率（2019-2024）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纺织面料厂商（二）公司简介及主要业务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纺织面料厂商（二）企业最新动态</w:t>
      </w:r>
      <w:r>
        <w:rPr>
          <w:rFonts w:hint="eastAsia"/>
        </w:rPr>
        <w:br/>
      </w:r>
      <w:r>
        <w:rPr>
          <w:rFonts w:hint="eastAsia"/>
        </w:rPr>
        <w:t>　　表 纺织面料厂商（三） 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纺织面料厂商（三） 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纺织面料厂商（三） 纺织面料销量、收入、价格（美元/件）及毛利率（2019-2024）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纺织面料厂商（三）公司简介及主要业务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纺织面料厂商（三）企业最新动态</w:t>
      </w:r>
      <w:r>
        <w:rPr>
          <w:rFonts w:hint="eastAsia"/>
        </w:rPr>
        <w:br/>
      </w:r>
      <w:r>
        <w:rPr>
          <w:rFonts w:hint="eastAsia"/>
        </w:rPr>
        <w:t>　　表 纺织面料厂商（四） 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纺织面料厂商（四） 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纺织面料厂商（四） 纺织面料销量、收入、价格（美元/件）及毛利率（2019-2024）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纺织面料厂商（四）公司简介及主要业务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纺织面料厂商（四）企业最新动态</w:t>
      </w:r>
      <w:r>
        <w:rPr>
          <w:rFonts w:hint="eastAsia"/>
        </w:rPr>
        <w:br/>
      </w:r>
      <w:r>
        <w:rPr>
          <w:rFonts w:hint="eastAsia"/>
        </w:rPr>
        <w:t>　　表 纺织面料厂商（五） 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纺织面料厂商（五） 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纺织面料厂商（五） 纺织面料销量、收入、价格（美元/件）及毛利率（2019-2024）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纺织面料厂商（五）公司简介及主要业务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纺织面料厂商（五）企业最新动态</w:t>
      </w:r>
      <w:r>
        <w:rPr>
          <w:rFonts w:hint="eastAsia"/>
        </w:rPr>
        <w:br/>
      </w:r>
      <w:r>
        <w:rPr>
          <w:rFonts w:hint="eastAsia"/>
        </w:rPr>
        <w:t>　　表 纺织面料厂商（六） 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纺织面料厂商（六） 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纺织面料厂商（六） 纺织面料销量、收入、价格（美元/件）及毛利率（2019-2024）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纺织面料厂商（六）公司简介及主要业务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纺织面料厂商（六）企业最新动态</w:t>
      </w:r>
      <w:r>
        <w:rPr>
          <w:rFonts w:hint="eastAsia"/>
        </w:rPr>
        <w:br/>
      </w:r>
      <w:r>
        <w:rPr>
          <w:rFonts w:hint="eastAsia"/>
        </w:rPr>
        <w:t>　　表 纺织面料厂商（七） 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纺织面料厂商（七） 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纺织面料厂商（七） 纺织面料销量、收入、价格（美元/件）及毛利率（2019-2024）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纺织面料厂商（七）公司简介及主要业务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纺织面料厂商（七）企业最新动态</w:t>
      </w:r>
      <w:r>
        <w:rPr>
          <w:rFonts w:hint="eastAsia"/>
        </w:rPr>
        <w:br/>
      </w:r>
      <w:r>
        <w:rPr>
          <w:rFonts w:hint="eastAsia"/>
        </w:rPr>
        <w:t>　　表 纺织面料厂商（八） 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纺织面料厂商（八） 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纺织面料厂商（八） 纺织面料销量、收入、价格（美元/件）及毛利率（2019-2024）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纺织面料厂商（八）公司简介及主要业务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纺织面料厂商（八）企业最新动态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中国市场纺织面料产量、销量、进出口（2019-2024年）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中国市场纺织面料产量、销量、进出口预测（2025-2031）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中国市场纺织面料进出口贸易趋势</w:t>
      </w:r>
      <w:r>
        <w:rPr>
          <w:rFonts w:hint="eastAsia"/>
        </w:rPr>
        <w:br/>
      </w:r>
      <w:r>
        <w:rPr>
          <w:rFonts w:hint="eastAsia"/>
        </w:rPr>
        <w:t>　　表 中国市场纺织面料主要进口来源</w:t>
      </w:r>
      <w:r>
        <w:rPr>
          <w:rFonts w:hint="eastAsia"/>
        </w:rPr>
        <w:br/>
      </w:r>
      <w:r>
        <w:rPr>
          <w:rFonts w:hint="eastAsia"/>
        </w:rPr>
        <w:t>　　表 中国市场纺织面料主要出口目的地</w:t>
      </w:r>
      <w:r>
        <w:rPr>
          <w:rFonts w:hint="eastAsia"/>
        </w:rPr>
        <w:br/>
      </w:r>
      <w:r>
        <w:rPr>
          <w:rFonts w:hint="eastAsia"/>
        </w:rPr>
        <w:t>　　表 中国纺织面料生产地区分布</w:t>
      </w:r>
      <w:r>
        <w:rPr>
          <w:rFonts w:hint="eastAsia"/>
        </w:rPr>
        <w:br/>
      </w:r>
      <w:r>
        <w:rPr>
          <w:rFonts w:hint="eastAsia"/>
        </w:rPr>
        <w:t>　　表 中国纺织面料消费地区分布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c5b84233340f7" w:history="1">
        <w:r>
          <w:rPr>
            <w:rStyle w:val="Hyperlink"/>
          </w:rPr>
          <w:t>2025-2031年全球与中国纺织面料行业市场分析及发展前景预测报告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fc5b84233340f7" w:history="1">
        <w:r>
          <w:rPr>
            <w:rStyle w:val="Hyperlink"/>
          </w:rPr>
          <w:t>https://www.20087.com/5/66/FangZhiMianLiaoDeFaZhanQianJing.html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035b79f9847b8" w:history="1">
      <w:r>
        <w:rPr>
          <w:rStyle w:val="Hyperlink"/>
        </w:rPr>
        <w:t>2025-2031年全球与中国纺织面料行业市场分析及发展前景预测报告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FangZhiMianLiaoDeFaZhanQianJing.html" TargetMode="External" Id="R5cfc5b842333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FangZhiMianLiaoDeFaZhanQianJing.html" TargetMode="External" Id="Rfa9035b79f98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2025-01-26T00:01:45Z</dcterms:created>
  <dcterms:modified xsi:type="dcterms:W3CDTF">2025-01-26T01:01:45Z</dcterms:modified>
  <dc:subject>2025-2031年全球与中国纺织面料行业市场分析及发展前景预测报告</dc:subject>
  <dc:title>2025-2031年全球与中国纺织面料行业市场分析及发展前景预测报告</dc:title>
  <cp:keywords>2025-2031年全球与中国纺织面料行业市场分析及发展前景预测报告</cp:keywords>
  <dc:description>2025-2031年全球与中国纺织面料行业市场分析及发展前景预测报告</dc:description>
</cp:coreProperties>
</file>