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b8dc4b6de4549" w:history="1">
              <w:r>
                <w:rPr>
                  <w:rStyle w:val="Hyperlink"/>
                </w:rPr>
                <w:t>中国兔毛绒行业现状分析及市场前景研究报告（2026-2032年）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b8dc4b6de4549" w:history="1">
              <w:r>
                <w:rPr>
                  <w:rStyle w:val="Hyperlink"/>
                </w:rPr>
                <w:t>中国兔毛绒行业现状分析及市场前景研究报告（2026-2032年）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b8dc4b6de4549" w:history="1">
                <w:r>
                  <w:rPr>
                    <w:rStyle w:val="Hyperlink"/>
                  </w:rPr>
                  <w:t>https://www.20087.com/5/86/TuMaoRongShiChangYanJiuBaoGao.html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毛绒是一种高档的天然纤维，因其柔软、保暖和独特的光泽感而备受青睐。近年来，随着消费者对高品质、环保及可持续性材料需求的增长，兔毛绒市场呈现稳步增长的趋势。目前，兔毛绒的技术不断进步，包括采用更先进的养殖技术、更优化的纤维加工工艺以及更严格的品质控制。此外，随着对兔毛绒品质和环保要求的提高，能够提供更高质量和更环保的产品成为市场新宠。</w:t>
      </w:r>
      <w:r>
        <w:rPr>
          <w:rFonts w:hint="eastAsia"/>
        </w:rPr>
        <w:br/>
      </w:r>
      <w:r>
        <w:rPr>
          <w:rFonts w:hint="eastAsia"/>
        </w:rPr>
        <w:t>　　未来，兔毛绒市场将更加注重产品的高品质和环保性。随着消费者对高品质、环保及可持续性材料需求的增长，能够提供更高质量和更环保的兔毛绒产品将成为市场主流。同时，随着消费者对兔毛绒品质和环保要求的提高，具有更高品质和更环保性能的产品将更受欢迎。此外，随着新技术的应用，采用环保材料和设计的兔毛绒产品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b8dc4b6de4549" w:history="1">
        <w:r>
          <w:rPr>
            <w:rStyle w:val="Hyperlink"/>
          </w:rPr>
          <w:t>中国兔毛绒行业现状分析及市场前景研究报告（2026-2032年）</w:t>
        </w:r>
      </w:hyperlink>
      <w:r>
        <w:rPr>
          <w:rFonts w:hint="eastAsia"/>
        </w:rPr>
        <w:t>》依托国家统计局、相关行业协会及科研单位提供的权威数据，全面分析了兔毛绒行业发展环境、产业链结构、市场供需状况及价格变化，重点研究了兔毛绒行业内主要企业的经营现状。报告对兔毛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中国兔毛绒行业概述</w:t>
      </w:r>
      <w:r>
        <w:rPr>
          <w:rFonts w:hint="eastAsia"/>
        </w:rPr>
        <w:br/>
      </w:r>
      <w:r>
        <w:rPr>
          <w:rFonts w:hint="eastAsia"/>
        </w:rPr>
        <w:t>　　第一节 兔毛绒行业界定</w:t>
      </w:r>
      <w:r>
        <w:rPr>
          <w:rFonts w:hint="eastAsia"/>
        </w:rPr>
        <w:br/>
      </w:r>
      <w:r>
        <w:rPr>
          <w:rFonts w:hint="eastAsia"/>
        </w:rPr>
        <w:t>　　第二节 兔毛绒产业发展背景</w:t>
      </w:r>
      <w:r>
        <w:rPr>
          <w:rFonts w:hint="eastAsia"/>
        </w:rPr>
        <w:br/>
      </w:r>
      <w:r>
        <w:rPr>
          <w:rFonts w:hint="eastAsia"/>
        </w:rPr>
        <w:t>　　第三节 兔毛绒产业链概述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2025-2026年中国兔毛绒经济环境及产业发展环境分析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中国兔毛绒行业供给与需求情况分析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2020-2025年中国兔毛绒行业总体规模</w:t>
      </w:r>
      <w:r>
        <w:rPr>
          <w:rFonts w:hint="eastAsia"/>
        </w:rPr>
        <w:br/>
      </w:r>
      <w:r>
        <w:rPr>
          <w:rFonts w:hint="eastAsia"/>
        </w:rPr>
        <w:t>　　第二节 中国兔毛绒行业供给概况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一、2020-2025年中国兔毛绒行业产量情况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二、2026年中国兔毛绒行业产量特点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三、2026-2032年中国兔毛绒行业产量预测</w:t>
      </w:r>
      <w:r>
        <w:rPr>
          <w:rFonts w:hint="eastAsia"/>
        </w:rPr>
        <w:br/>
      </w:r>
      <w:r>
        <w:rPr>
          <w:rFonts w:hint="eastAsia"/>
        </w:rPr>
        <w:t>　　第三节 中国兔毛绒行业需求概况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一、2020-2025年中国兔毛绒行业需求情况分析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二、2026年中国兔毛绒行业市场需求特点分析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三、2026-2032年中国兔毛绒行业市场需求预测</w:t>
      </w:r>
      <w:r>
        <w:rPr>
          <w:rFonts w:hint="eastAsia"/>
        </w:rPr>
        <w:br/>
      </w:r>
      <w:r>
        <w:rPr>
          <w:rFonts w:hint="eastAsia"/>
        </w:rPr>
        <w:t>　　第四节 兔毛绒产业供需平衡状况分析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2020-2025年中国兔毛绒市场竞争力与市场竞争格局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兔毛绒行业“波特五力模型”分析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二、兔毛绒行业环境的“波特五力模型”分析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兔毛绒行业发展SWOT分析</w:t>
      </w:r>
      <w:r>
        <w:rPr>
          <w:rFonts w:hint="eastAsia"/>
        </w:rPr>
        <w:br/>
      </w:r>
      <w:r>
        <w:rPr>
          <w:rFonts w:hint="eastAsia"/>
        </w:rPr>
        <w:t>　　　　一、兔毛绒行业优势</w:t>
      </w:r>
      <w:r>
        <w:rPr>
          <w:rFonts w:hint="eastAsia"/>
        </w:rPr>
        <w:br/>
      </w:r>
      <w:r>
        <w:rPr>
          <w:rFonts w:hint="eastAsia"/>
        </w:rPr>
        <w:t>　　　　二、兔毛绒行业劣势</w:t>
      </w:r>
      <w:r>
        <w:rPr>
          <w:rFonts w:hint="eastAsia"/>
        </w:rPr>
        <w:br/>
      </w:r>
      <w:r>
        <w:rPr>
          <w:rFonts w:hint="eastAsia"/>
        </w:rPr>
        <w:t>　　　　三、兔毛绒行业机遇</w:t>
      </w:r>
      <w:r>
        <w:rPr>
          <w:rFonts w:hint="eastAsia"/>
        </w:rPr>
        <w:br/>
      </w:r>
      <w:r>
        <w:rPr>
          <w:rFonts w:hint="eastAsia"/>
        </w:rPr>
        <w:t>　　　　四、兔毛绒行业挑战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兔毛绒行业产品营销分析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中国兔毛绒行业营销模式分析</w:t>
      </w:r>
      <w:r>
        <w:rPr>
          <w:rFonts w:hint="eastAsia"/>
        </w:rPr>
        <w:br/>
      </w:r>
      <w:r>
        <w:rPr>
          <w:rFonts w:hint="eastAsia"/>
        </w:rPr>
        <w:t>　　第二节 兔毛绒行业主要销售渠道分析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兔毛绒行业广告与促销方式分析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兔毛绒行业价格竞争方式分析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兔毛绒行业国际化营销模式分析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兔毛绒行业渠道策略分析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中国兔毛绒行业重点企业竞争力分析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兔毛绒企业（一）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三、兔毛绒企业经营状况</w:t>
      </w:r>
      <w:r>
        <w:rPr>
          <w:rFonts w:hint="eastAsia"/>
        </w:rPr>
        <w:br/>
      </w:r>
      <w:r>
        <w:rPr>
          <w:rFonts w:hint="eastAsia"/>
        </w:rPr>
        <w:t>　　　　四、兔毛绒企业发展策略</w:t>
      </w:r>
      <w:r>
        <w:rPr>
          <w:rFonts w:hint="eastAsia"/>
        </w:rPr>
        <w:br/>
      </w:r>
      <w:r>
        <w:rPr>
          <w:rFonts w:hint="eastAsia"/>
        </w:rPr>
        <w:t>　　第二节 兔毛绒企业（二）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三、兔毛绒企业经营状况</w:t>
      </w:r>
      <w:r>
        <w:rPr>
          <w:rFonts w:hint="eastAsia"/>
        </w:rPr>
        <w:br/>
      </w:r>
      <w:r>
        <w:rPr>
          <w:rFonts w:hint="eastAsia"/>
        </w:rPr>
        <w:t>　　　　四、兔毛绒企业发展策略</w:t>
      </w:r>
      <w:r>
        <w:rPr>
          <w:rFonts w:hint="eastAsia"/>
        </w:rPr>
        <w:br/>
      </w:r>
      <w:r>
        <w:rPr>
          <w:rFonts w:hint="eastAsia"/>
        </w:rPr>
        <w:t>　　第三节 兔毛绒企业（三）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三、兔毛绒企业经营状况</w:t>
      </w:r>
      <w:r>
        <w:rPr>
          <w:rFonts w:hint="eastAsia"/>
        </w:rPr>
        <w:br/>
      </w:r>
      <w:r>
        <w:rPr>
          <w:rFonts w:hint="eastAsia"/>
        </w:rPr>
        <w:t>　　　　四、兔毛绒企业发展策略</w:t>
      </w:r>
      <w:r>
        <w:rPr>
          <w:rFonts w:hint="eastAsia"/>
        </w:rPr>
        <w:br/>
      </w:r>
      <w:r>
        <w:rPr>
          <w:rFonts w:hint="eastAsia"/>
        </w:rPr>
        <w:t>　　第四节 兔毛绒企业（四）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三、兔毛绒企业经营状况</w:t>
      </w:r>
      <w:r>
        <w:rPr>
          <w:rFonts w:hint="eastAsia"/>
        </w:rPr>
        <w:br/>
      </w:r>
      <w:r>
        <w:rPr>
          <w:rFonts w:hint="eastAsia"/>
        </w:rPr>
        <w:t>　　　　四、兔毛绒企业发展策略</w:t>
      </w:r>
      <w:r>
        <w:rPr>
          <w:rFonts w:hint="eastAsia"/>
        </w:rPr>
        <w:br/>
      </w:r>
      <w:r>
        <w:rPr>
          <w:rFonts w:hint="eastAsia"/>
        </w:rPr>
        <w:t>　　第五节 兔毛绒企业（五）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三、兔毛绒企业经营状况</w:t>
      </w:r>
      <w:r>
        <w:rPr>
          <w:rFonts w:hint="eastAsia"/>
        </w:rPr>
        <w:br/>
      </w:r>
      <w:r>
        <w:rPr>
          <w:rFonts w:hint="eastAsia"/>
        </w:rPr>
        <w:t>　　　　四、兔毛绒企业发展策略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兔毛绒产业客户调研</w:t>
      </w:r>
      <w:r>
        <w:rPr>
          <w:rFonts w:hint="eastAsia"/>
        </w:rPr>
        <w:br/>
      </w:r>
      <w:r>
        <w:rPr>
          <w:rFonts w:hint="eastAsia"/>
        </w:rPr>
        <w:t>　　第一节 兔毛绒产业客户认知程度</w:t>
      </w:r>
      <w:r>
        <w:rPr>
          <w:rFonts w:hint="eastAsia"/>
        </w:rPr>
        <w:br/>
      </w:r>
      <w:r>
        <w:rPr>
          <w:rFonts w:hint="eastAsia"/>
        </w:rPr>
        <w:t>　　第二节 兔毛绒产业客户关注因素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兔毛绒行业发展机会及对策建议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兔毛绒行业风险预警分析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二、兔毛绒产业政策环境风险分析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三、兔毛绒行业市场风险分析</w:t>
      </w:r>
      <w:r>
        <w:rPr>
          <w:rFonts w:hint="eastAsia"/>
        </w:rPr>
        <w:br/>
      </w:r>
      <w:r>
        <w:rPr>
          <w:rFonts w:hint="eastAsia"/>
        </w:rPr>
        <w:t>　　　　四、兔毛绒行业发展风险防范建议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兔毛绒行业发展机会及建议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一、兔毛绒行业总体发展机会及发展建议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二、兔毛绒行业并购发展机会及建议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三、兔毛绒行业市场机会及发展建议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四、兔毛绒行业发展现状及存在问题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五、兔毛绒行业企业应对策略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兔毛绒行业进出口分析</w:t>
      </w:r>
      <w:r>
        <w:rPr>
          <w:rFonts w:hint="eastAsia"/>
        </w:rPr>
        <w:br/>
      </w:r>
      <w:r>
        <w:rPr>
          <w:rFonts w:hint="eastAsia"/>
        </w:rPr>
        <w:t>　　第一节 我国兔毛绒行业出口及增长情况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2020-2025年兔毛绒行业进出口情况分析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2026-2032年国内兔毛绒产品进出口情况预测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兔毛绒行业发展趋势分析预测</w:t>
      </w:r>
      <w:r>
        <w:rPr>
          <w:rFonts w:hint="eastAsia"/>
        </w:rPr>
        <w:br/>
      </w:r>
      <w:r>
        <w:rPr>
          <w:rFonts w:hint="eastAsia"/>
        </w:rPr>
        <w:t>　　第一节 兔毛绒行业发展趋势</w:t>
      </w:r>
      <w:r>
        <w:rPr>
          <w:rFonts w:hint="eastAsia"/>
        </w:rPr>
        <w:br/>
      </w:r>
      <w:r>
        <w:rPr>
          <w:rFonts w:hint="eastAsia"/>
        </w:rPr>
        <w:t>　　　　一、兔毛绒市场发展趋势</w:t>
      </w:r>
      <w:r>
        <w:rPr>
          <w:rFonts w:hint="eastAsia"/>
        </w:rPr>
        <w:br/>
      </w:r>
      <w:r>
        <w:rPr>
          <w:rFonts w:hint="eastAsia"/>
        </w:rPr>
        <w:t>　　　　二、兔毛绒行业竞争趋势</w:t>
      </w:r>
      <w:r>
        <w:rPr>
          <w:rFonts w:hint="eastAsia"/>
        </w:rPr>
        <w:br/>
      </w:r>
      <w:r>
        <w:rPr>
          <w:rFonts w:hint="eastAsia"/>
        </w:rPr>
        <w:t>　　　　三、兔毛绒技术发展趋势</w:t>
      </w:r>
      <w:r>
        <w:rPr>
          <w:rFonts w:hint="eastAsia"/>
        </w:rPr>
        <w:br/>
      </w:r>
      <w:r>
        <w:rPr>
          <w:rFonts w:hint="eastAsia"/>
        </w:rPr>
        <w:t>　　第二节 2026-2032年兔毛绒行业运行能力预测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一、2026-2032年兔毛绒行业总资产预测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二、2026-2032年兔毛绒行业工业总产值预测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三、2026-2032年兔毛绒行业产品销售收入预测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四、2026-2032年兔毛绒行业利润总额预测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兔毛绒产业政策及贸易预警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国内外兔毛绒产业政策分析</w:t>
      </w:r>
      <w:r>
        <w:rPr>
          <w:rFonts w:hint="eastAsia"/>
        </w:rPr>
        <w:br/>
      </w:r>
      <w:r>
        <w:rPr>
          <w:rFonts w:hint="eastAsia"/>
        </w:rPr>
        <w:t>　　　　一、中国兔毛绒相关产业政策</w:t>
      </w:r>
      <w:r>
        <w:rPr>
          <w:rFonts w:hint="eastAsia"/>
        </w:rPr>
        <w:br/>
      </w:r>
      <w:r>
        <w:rPr>
          <w:rFonts w:hint="eastAsia"/>
        </w:rPr>
        <w:t>　　　　二、国外兔毛绒相关产业政策</w:t>
      </w:r>
      <w:r>
        <w:rPr>
          <w:rFonts w:hint="eastAsia"/>
        </w:rPr>
        <w:br/>
      </w:r>
      <w:r>
        <w:rPr>
          <w:rFonts w:hint="eastAsia"/>
        </w:rPr>
        <w:t>　　第二节 国内外兔毛绒环保规定</w:t>
      </w:r>
      <w:r>
        <w:rPr>
          <w:rFonts w:hint="eastAsia"/>
        </w:rPr>
        <w:br/>
      </w:r>
      <w:r>
        <w:rPr>
          <w:rFonts w:hint="eastAsia"/>
        </w:rPr>
        <w:t>　　　　一、中国兔毛绒相关环保规定</w:t>
      </w:r>
      <w:r>
        <w:rPr>
          <w:rFonts w:hint="eastAsia"/>
        </w:rPr>
        <w:br/>
      </w:r>
      <w:r>
        <w:rPr>
          <w:rFonts w:hint="eastAsia"/>
        </w:rPr>
        <w:t>　　　　二、国外兔毛绒相关环保规定</w:t>
      </w:r>
      <w:r>
        <w:rPr>
          <w:rFonts w:hint="eastAsia"/>
        </w:rPr>
        <w:br/>
      </w:r>
      <w:r>
        <w:rPr>
          <w:rFonts w:hint="eastAsia"/>
        </w:rPr>
        <w:t>　　第三节 兔毛绒贸易预警</w:t>
      </w:r>
      <w:r>
        <w:rPr>
          <w:rFonts w:hint="eastAsia"/>
        </w:rPr>
        <w:br/>
      </w:r>
      <w:r>
        <w:rPr>
          <w:rFonts w:hint="eastAsia"/>
        </w:rPr>
        <w:t>　　　　一、兔毛绒可能涉及的倾销及反倾销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二、兔毛绒可能遭遇的贸易壁垒及技术壁垒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兔毛绒市场预测及兔毛绒项目投资建议</w:t>
      </w:r>
      <w:r>
        <w:rPr>
          <w:rFonts w:hint="eastAsia"/>
        </w:rPr>
        <w:br/>
      </w:r>
      <w:r>
        <w:rPr>
          <w:rFonts w:hint="eastAsia"/>
        </w:rPr>
        <w:t>　　第一节 中国兔毛绒行业生产、营销企业投资运作模式分析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兔毛绒行业外销与内销优势分析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2026-2032年中国兔毛绒行业市场规模及增长趋势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2026-2032年中国兔毛绒行业投资规模预测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2026-2032年兔毛绒市场盈利预测</w:t>
      </w:r>
      <w:r>
        <w:rPr>
          <w:rFonts w:hint="eastAsia"/>
        </w:rPr>
        <w:br/>
      </w:r>
      <w:r>
        <w:rPr>
          <w:rFonts w:hint="eastAsia"/>
        </w:rPr>
        <w:t>　　第六节 中:智:林:兔毛绒行业项目投资建议</w:t>
      </w:r>
      <w:r>
        <w:rPr>
          <w:rFonts w:hint="eastAsia"/>
        </w:rPr>
        <w:br/>
      </w:r>
      <w:r>
        <w:rPr>
          <w:rFonts w:hint="eastAsia"/>
        </w:rPr>
        <w:t>　　　　一、兔毛绒技术应用注意事项</w:t>
      </w:r>
      <w:r>
        <w:rPr>
          <w:rFonts w:hint="eastAsia"/>
        </w:rPr>
        <w:br/>
      </w:r>
      <w:r>
        <w:rPr>
          <w:rFonts w:hint="eastAsia"/>
        </w:rPr>
        <w:t>　　　　二、兔毛绒项目投资注意事项</w:t>
      </w:r>
      <w:r>
        <w:rPr>
          <w:rFonts w:hint="eastAsia"/>
        </w:rPr>
        <w:br/>
      </w:r>
      <w:r>
        <w:rPr>
          <w:rFonts w:hint="eastAsia"/>
        </w:rPr>
        <w:t>　　　　三、兔毛绒生产开发注意事项</w:t>
      </w:r>
      <w:r>
        <w:rPr>
          <w:rFonts w:hint="eastAsia"/>
        </w:rPr>
        <w:br/>
      </w:r>
      <w:r>
        <w:rPr>
          <w:rFonts w:hint="eastAsia"/>
        </w:rPr>
        <w:t>　　　　四、兔毛绒销售注意事项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兔毛绒行业历程</w:t>
      </w:r>
      <w:r>
        <w:rPr>
          <w:rFonts w:hint="eastAsia"/>
        </w:rPr>
        <w:br/>
      </w:r>
      <w:r>
        <w:rPr>
          <w:rFonts w:hint="eastAsia"/>
        </w:rPr>
        <w:t>　　图表 兔毛绒行业生命周期</w:t>
      </w:r>
      <w:r>
        <w:rPr>
          <w:rFonts w:hint="eastAsia"/>
        </w:rPr>
        <w:br/>
      </w:r>
      <w:r>
        <w:rPr>
          <w:rFonts w:hint="eastAsia"/>
        </w:rPr>
        <w:t>　　图表 兔毛绒行业产业链分析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2020-2025年中国兔毛绒行业市场规模及增长情况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2020-2025年兔毛绒行业市场容量分析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2020-2025年中国兔毛绒行业产能统计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2020-2025年中国兔毛绒行业产量及增长趋势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2020-2025年中国兔毛绒市场需求量及增速统计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2026年中国兔毛绒行业需求领域分布格局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2020-2025年中国兔毛绒行业销售收入分析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2020-2025年中国兔毛绒行业盈利情况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2020-2025年中国兔毛绒行业利润总额统计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2020-2025年中国兔毛绒进口数量分析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2020-2025年中国兔毛绒进口金额分析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2020-2025年中国兔毛绒出口数量分析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2020-2025年中国兔毛绒出口金额分析</w:t>
      </w:r>
      <w:r>
        <w:rPr>
          <w:rFonts w:hint="eastAsia"/>
        </w:rPr>
        <w:br/>
      </w:r>
      <w:r>
        <w:rPr>
          <w:rFonts w:hint="eastAsia"/>
        </w:rPr>
        <w:t>　　图表 2026年中国兔毛绒进口国家及地区分析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2026年中国兔毛绒出口国家及地区分析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2020-2025年中国兔毛绒行业企业数量情况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2020-2025年中国兔毛绒行业企业平均规模情况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**地区兔毛绒市场规模及增长情况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**地区兔毛绒行业市场需求情况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**地区兔毛绒市场规模及增长情况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**地区兔毛绒行业市场需求情况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**地区兔毛绒市场规模及增长情况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**地区兔毛绒行业市场需求情况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**地区兔毛绒市场规模及增长情况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**地区兔毛绒行业市场需求情况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兔毛绒重点企业（一）基本信息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兔毛绒重点企业（一）经营情况分析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兔毛绒重点企业（一）主要经济指标情况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兔毛绒重点企业（一）盈利能力情况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兔毛绒重点企业（一）偿债能力情况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兔毛绒重点企业（一）运营能力情况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兔毛绒重点企业（一）成长能力情况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兔毛绒重点企业（二）基本信息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兔毛绒重点企业（二）经营情况分析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兔毛绒重点企业（二）主要经济指标情况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兔毛绒重点企业（二）盈利能力情况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兔毛绒重点企业（二）偿债能力情况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兔毛绒重点企业（二）运营能力情况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兔毛绒重点企业（二）成长能力情况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兔毛绒重点企业（三）基本信息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兔毛绒重点企业（三）经营情况分析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兔毛绒重点企业（三）主要经济指标情况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兔毛绒重点企业（三）盈利能力情况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兔毛绒重点企业（三）偿债能力情况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兔毛绒重点企业（三）运营能力情况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兔毛绒重点企业（三）成长能力情况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2026-2032年中国兔毛绒行业产能预测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2026-2032年中国兔毛绒行业产量预测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2026-2032年中国兔毛绒市场需求量预测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2026-2032年中国兔毛绒行业供需平衡预测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2026-2032年中国兔毛绒市场容量预测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2026-2032年中国兔毛绒市场规模预测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2026-2032年中国兔毛绒市场前景分析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2026-2032年中国兔毛绒发展趋势预测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b8dc4b6de4549" w:history="1">
        <w:r>
          <w:rPr>
            <w:rStyle w:val="Hyperlink"/>
          </w:rPr>
          <w:t>中国兔毛绒行业现状分析及市场前景研究报告（2026-2032年）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b8dc4b6de4549" w:history="1">
        <w:r>
          <w:rPr>
            <w:rStyle w:val="Hyperlink"/>
          </w:rPr>
          <w:t>https://www.20087.com/5/86/TuMaoRongShiChangYanJiuBaoGao.html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热点：獭兔毛水洗视频、兔毛绒和牛奶绒哪个好、毛绒兔子知名品牌、兔毛绒四件套好不好、兔毛绒是属于聚酯纤维、兔毛绒玩具、最建议买兔毛绒还是牛奶绒、兔毛绒是兔毛做的吗、兔毛绒和牛奶绒的优缺点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19c01cb2f4e76" w:history="1">
      <w:r>
        <w:rPr>
          <w:rStyle w:val="Hyperlink"/>
        </w:rPr>
        <w:t>中国兔毛绒行业现状分析及市场前景研究报告（2026-2032年）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TuMaoRongShiChangYanJiuBaoGao.html" TargetMode="External" Id="R5b0b8dc4b6de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TuMaoRongShiChangYanJiuBaoGao.html" TargetMode="External" Id="R38819c01cb2f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2025-11-04T01:32:00Z</dcterms:created>
  <dcterms:modified xsi:type="dcterms:W3CDTF">2025-11-04T02:32:00Z</dcterms:modified>
  <dc:subject>中国兔毛绒行业现状分析及市场前景研究报告（2026-2032年）</dc:subject>
  <dc:title>中国兔毛绒行业现状分析及市场前景研究报告（2026-2032年）</dc:title>
  <cp:keywords>中国兔毛绒行业现状分析及市场前景研究报告（2026-2032年）</cp:keywords>
  <dc:description>中国兔毛绒行业现状分析及市场前景研究报告（2026-2032年）</dc:description>
</cp:coreProperties>
</file>