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54a8f6b5a42a4" w:history="1">
              <w:r>
                <w:rPr>
                  <w:rStyle w:val="Hyperlink"/>
                </w:rPr>
                <w:t>2025-2031年中国休闲防寒服市场调研与发展趋势分析报告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54a8f6b5a42a4" w:history="1">
              <w:r>
                <w:rPr>
                  <w:rStyle w:val="Hyperlink"/>
                </w:rPr>
                <w:t>2025-2031年中国休闲防寒服市场调研与发展趋势分析报告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54a8f6b5a42a4" w:history="1">
                <w:r>
                  <w:rPr>
                    <w:rStyle w:val="Hyperlink"/>
                  </w:rPr>
                  <w:t>https://www.20087.com/7/86/XiuXianFangHanFuFaZhanQuShiYuCeBaoGao.html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防寒服是一种结合了时尚元素和保暖功能的冬季服装，因其舒适性和保暖性而受到市场的青睐。近年来，随着消费者对功能性服装需求的增长和技术的进步，休闲防寒服的设计和功能也在不断改进。目前，休闲防寒服已经具备了较好的保暖效果和时尚外观，但在提高材料的环保性能、降低成本以及适应新型设计理念方面仍有改进空间。如何进一步提升休闲防寒服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休闲防寒服的发展将更加注重环保化与个性化。一方面，通过采用更先进的材料科学和纺织技术，未来的休闲防寒服将具有更高的保暖性和更轻便的设计，适用于更广泛的穿着需求。随着新型保温材料的应用，休闲防寒服将能够提高其保暖效果，同时减轻衣物的重量，提高穿着舒适度。另一方面，随着消费者对个性化需求的增加，未来的休闲防寒服将更加注重产品的设计多样性和功能性，减少有害物质的使用。随着循环经济理念的推广，未来的休闲防寒服将探索使用可回收材料，减少资源浪费。此外，随着智能制造技术的应用，未来的休闲防寒服将能够实现定制化生产，满足不同应用场景的具体需求。随着数字营销的发展，未来的休闲防寒服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54a8f6b5a42a4" w:history="1">
        <w:r>
          <w:rPr>
            <w:rStyle w:val="Hyperlink"/>
          </w:rPr>
          <w:t>2025-2031年中国休闲防寒服市场调研与发展趋势分析报告</w:t>
        </w:r>
      </w:hyperlink>
      <w:r>
        <w:rPr>
          <w:rFonts w:hint="eastAsia"/>
        </w:rPr>
        <w:t>》以专业、科学的视角，系统分析了休闲防寒服行业的市场规模、供需状况和竞争格局，梳理了休闲防寒服技术发展水平和未来方向。报告对休闲防寒服行业发展趋势做出客观预测，评估了市场增长空间和潜在风险，并分析了重点休闲防寒服企业的经营情况和市场表现。结合政策环境和消费需求变化，为投资者和企业提供休闲防寒服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休闲防寒服行业概述</w:t>
      </w:r>
      <w:r>
        <w:rPr>
          <w:rFonts w:hint="eastAsia"/>
        </w:rPr>
        <w:br/>
      </w:r>
      <w:r>
        <w:rPr>
          <w:rFonts w:hint="eastAsia"/>
        </w:rPr>
        <w:t>　　第一节 休闲防寒服行业界定</w:t>
      </w:r>
      <w:r>
        <w:rPr>
          <w:rFonts w:hint="eastAsia"/>
        </w:rPr>
        <w:br/>
      </w:r>
      <w:r>
        <w:rPr>
          <w:rFonts w:hint="eastAsia"/>
        </w:rPr>
        <w:t>　　第二节 休闲防寒服行业发展历程</w:t>
      </w:r>
      <w:r>
        <w:rPr>
          <w:rFonts w:hint="eastAsia"/>
        </w:rPr>
        <w:br/>
      </w:r>
      <w:r>
        <w:rPr>
          <w:rFonts w:hint="eastAsia"/>
        </w:rPr>
        <w:t>　　第三节 休闲防寒服产业链分析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二、休闲防寒服产业链模型分析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2024-2025年中国休闲防寒服行业发展环境分析</w:t>
      </w:r>
      <w:r>
        <w:rPr>
          <w:rFonts w:hint="eastAsia"/>
        </w:rPr>
        <w:br/>
      </w:r>
      <w:r>
        <w:rPr>
          <w:rFonts w:hint="eastAsia"/>
        </w:rPr>
        <w:t>　　第一节 休闲防寒服行业经济环境分析</w:t>
      </w:r>
      <w:r>
        <w:rPr>
          <w:rFonts w:hint="eastAsia"/>
        </w:rPr>
        <w:br/>
      </w:r>
      <w:r>
        <w:rPr>
          <w:rFonts w:hint="eastAsia"/>
        </w:rPr>
        <w:t>　　第二节 休闲防寒服行业政策环境分析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一、休闲防寒服行业政策影响分析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二、相关休闲防寒服行业标准分析</w:t>
      </w:r>
      <w:r>
        <w:rPr>
          <w:rFonts w:hint="eastAsia"/>
        </w:rPr>
        <w:br/>
      </w:r>
      <w:r>
        <w:rPr>
          <w:rFonts w:hint="eastAsia"/>
        </w:rPr>
        <w:t>　　第三节 休闲防寒服行业社会环境分析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2024-2025年休闲防寒服行业技术发展现状及趋势分析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休闲防寒服行业技术发展现状分析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国内外休闲防寒服行业技术差异与原因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休闲防寒服行业技术发展方向、趋势预测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提升休闲防寒服行业技术能力策略建议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中国休闲防寒服行业运行状况分析</w:t>
      </w:r>
      <w:r>
        <w:rPr>
          <w:rFonts w:hint="eastAsia"/>
        </w:rPr>
        <w:br/>
      </w:r>
      <w:r>
        <w:rPr>
          <w:rFonts w:hint="eastAsia"/>
        </w:rPr>
        <w:t>　　第一节 休闲防寒服行业市场规模分析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一、2019-2024年休闲防寒服行业市场规模分析</w:t>
      </w:r>
      <w:r>
        <w:rPr>
          <w:rFonts w:hint="eastAsia"/>
        </w:rPr>
        <w:br/>
      </w:r>
      <w:r>
        <w:rPr>
          <w:rFonts w:hint="eastAsia"/>
        </w:rPr>
        <w:t>　　　　二、休闲防寒服行业市场规模现状分析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二、2025-2031年休闲防寒服行业市场规模况预测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休闲防寒服行业产量情况分析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一、2019-2024年休闲防寒服行业产量统计分析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二、休闲防寒服行业生产现状分析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二、2025-2031年休闲防寒服行业产量预测分析</w:t>
      </w:r>
      <w:r>
        <w:rPr>
          <w:rFonts w:hint="eastAsia"/>
        </w:rPr>
        <w:br/>
      </w:r>
      <w:r>
        <w:rPr>
          <w:rFonts w:hint="eastAsia"/>
        </w:rPr>
        <w:t>　　第三节 休闲防寒服行业市场需求分析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一、2019-2024年休闲防寒服行业市场需求情况分析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二、休闲防寒服行业市场需求现状分析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二、2025-2031年休闲防寒服行业市场需求情况预测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2025年中国休闲防寒服行业集中度分析</w:t>
      </w:r>
      <w:r>
        <w:rPr>
          <w:rFonts w:hint="eastAsia"/>
        </w:rPr>
        <w:br/>
      </w:r>
      <w:r>
        <w:rPr>
          <w:rFonts w:hint="eastAsia"/>
        </w:rPr>
        <w:t>　　　　一、休闲防寒服行业市场集中度情况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二、休闲防寒服行业企业集中度分析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休闲防寒服细分市场深度分析</w:t>
      </w:r>
      <w:r>
        <w:rPr>
          <w:rFonts w:hint="eastAsia"/>
        </w:rPr>
        <w:br/>
      </w:r>
      <w:r>
        <w:rPr>
          <w:rFonts w:hint="eastAsia"/>
        </w:rPr>
        <w:t>　　第一节 休闲防寒服细分市场（一）发展研究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休闲防寒服细分市场（二）发展研究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2019-2024年中国休闲防寒服行业总体发展状况分析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中国休闲防寒服行业规模情况分析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中国休闲防寒服行业产销情况分析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一、休闲防寒服行业生产情况分析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二、休闲防寒服行业销售情况分析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三、休闲防寒服行业产销情况分析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2019-2024年中国休闲防寒服行业财务能力分析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一、休闲防寒服行业盈利能力分析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二、休闲防寒服行业偿债能力分析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三、休闲防寒服行业营运能力分析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四、休闲防寒服行业发展能力分析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2019-2024年中国休闲防寒服行业区域市场分析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中国休闲防寒服行业区域市场结构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重点地区休闲防寒服行业调研分析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中国休闲防寒服行业市场价格走势及影响因素分析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中国休闲防寒服市场价格回顾</w:t>
      </w:r>
      <w:r>
        <w:rPr>
          <w:rFonts w:hint="eastAsia"/>
        </w:rPr>
        <w:br/>
      </w:r>
      <w:r>
        <w:rPr>
          <w:rFonts w:hint="eastAsia"/>
        </w:rPr>
        <w:t>　　第二节 中国休闲防寒服行业当前市场价格及评述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中国休闲防寒服市场价格影响因素分析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2025-2031年中国休闲防寒服未来市场价格走势预测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中国休闲防寒服行业进出口分析及预测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中国休闲防寒服行业进出口格局分析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一、休闲防寒服行业进口格局</w:t>
      </w:r>
      <w:r>
        <w:rPr>
          <w:rFonts w:hint="eastAsia"/>
        </w:rPr>
        <w:br/>
      </w:r>
      <w:r>
        <w:rPr>
          <w:rFonts w:hint="eastAsia"/>
        </w:rPr>
        <w:t>　　　　二、休闲防寒服行业出口格局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2019-2024年中国休闲防寒服行业进出口分析</w:t>
      </w:r>
      <w:r>
        <w:rPr>
          <w:rFonts w:hint="eastAsia"/>
        </w:rPr>
        <w:br/>
      </w:r>
      <w:r>
        <w:rPr>
          <w:rFonts w:hint="eastAsia"/>
        </w:rPr>
        <w:t>　　　　一、休闲防寒服行业进口分析</w:t>
      </w:r>
      <w:r>
        <w:rPr>
          <w:rFonts w:hint="eastAsia"/>
        </w:rPr>
        <w:br/>
      </w:r>
      <w:r>
        <w:rPr>
          <w:rFonts w:hint="eastAsia"/>
        </w:rPr>
        <w:t>　　　　二、休闲防寒服行业出口分析</w:t>
      </w:r>
      <w:r>
        <w:rPr>
          <w:rFonts w:hint="eastAsia"/>
        </w:rPr>
        <w:br/>
      </w:r>
      <w:r>
        <w:rPr>
          <w:rFonts w:hint="eastAsia"/>
        </w:rPr>
        <w:t>　　第三节 影响休闲防寒服行业进出口因素分析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2025-2031年中国休闲防寒服行业进口预测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2025-2031年中国休闲防寒服行业出口预测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休闲防寒服行业重点企业竞争力分析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二、企业休闲防寒服业务分析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二、企业休闲防寒服业务分析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二、企业休闲防寒服业务分析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二、企业休闲防寒服业务分析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二、企业休闲防寒服业务分析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二、企业休闲防寒服业务分析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2024-2025年休闲防寒服行业市场竞争策略分析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休闲防寒服行业竞争环境分析</w:t>
      </w:r>
      <w:r>
        <w:rPr>
          <w:rFonts w:hint="eastAsia"/>
        </w:rPr>
        <w:br/>
      </w:r>
      <w:r>
        <w:rPr>
          <w:rFonts w:hint="eastAsia"/>
        </w:rPr>
        <w:t>　　　　一、休闲防寒服行业现有竞争格局分析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二、休闲防寒服行业新进入者威胁评估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三、休闲防寒服行业替代品竞争分析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四、休闲防寒服行业供应链议价能力分析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五、休闲防寒服行业下游客户议价能力评估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休闲防寒服市场竞争策略研究</w:t>
      </w:r>
      <w:r>
        <w:rPr>
          <w:rFonts w:hint="eastAsia"/>
        </w:rPr>
        <w:br/>
      </w:r>
      <w:r>
        <w:rPr>
          <w:rFonts w:hint="eastAsia"/>
        </w:rPr>
        <w:t>　　　　一、休闲防寒服市场容量及增长潜力评估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二、休闲防寒服行业产品差异化竞争策略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三、休闲防寒服行业领先企业竞争策略案例研究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休闲防寒服行业中长期竞争趋势分析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一、2025-2031年休闲防寒服市场竞争态势预测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二、2025-2031年休闲防寒服行业竞争格局演变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三、2025-2031年休闲防寒服企业竞争策略建议</w:t>
      </w:r>
      <w:r>
        <w:rPr>
          <w:rFonts w:hint="eastAsia"/>
        </w:rPr>
        <w:br/>
      </w:r>
      <w:r>
        <w:rPr>
          <w:rFonts w:hint="eastAsia"/>
        </w:rPr>
        <w:t>　　第四节 休闲防寒服行业竞争力评估体系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一、休闲防寒服行业产品竞争力综合评价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二、休闲防寒服企业核心竞争力构建路径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休闲防寒服行业发展趋势与投资战略研究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中国休闲防寒服行业发展态势分析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一、2019-2024年休闲防寒服行业发展回顾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二、2025-2031年休闲防寒服行业发展趋势预测</w:t>
      </w:r>
      <w:r>
        <w:rPr>
          <w:rFonts w:hint="eastAsia"/>
        </w:rPr>
        <w:br/>
      </w:r>
      <w:r>
        <w:rPr>
          <w:rFonts w:hint="eastAsia"/>
        </w:rPr>
        <w:t>　　第二节 休闲防寒服行业技术发展趋势分析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一、休闲防寒服产品创新发展趋势</w:t>
      </w:r>
      <w:r>
        <w:rPr>
          <w:rFonts w:hint="eastAsia"/>
        </w:rPr>
        <w:br/>
      </w:r>
      <w:r>
        <w:rPr>
          <w:rFonts w:hint="eastAsia"/>
        </w:rPr>
        <w:t>　　　　二、休闲防寒服行业技术研发动态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三、2025-2031年休闲防寒服技术发展路线预测</w:t>
      </w:r>
      <w:r>
        <w:rPr>
          <w:rFonts w:hint="eastAsia"/>
        </w:rPr>
        <w:br/>
      </w:r>
      <w:r>
        <w:rPr>
          <w:rFonts w:hint="eastAsia"/>
        </w:rPr>
        <w:t>　　第三节 休闲防寒服行业投资风险分析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一、休闲防寒服市场竞争风险</w:t>
      </w:r>
      <w:r>
        <w:rPr>
          <w:rFonts w:hint="eastAsia"/>
        </w:rPr>
        <w:br/>
      </w:r>
      <w:r>
        <w:rPr>
          <w:rFonts w:hint="eastAsia"/>
        </w:rPr>
        <w:t>　　　　二、休闲防寒服供应链风险</w:t>
      </w:r>
      <w:r>
        <w:rPr>
          <w:rFonts w:hint="eastAsia"/>
        </w:rPr>
        <w:br/>
      </w:r>
      <w:r>
        <w:rPr>
          <w:rFonts w:hint="eastAsia"/>
        </w:rPr>
        <w:t>　　　　三、休闲防寒服技术创新风险</w:t>
      </w:r>
      <w:r>
        <w:rPr>
          <w:rFonts w:hint="eastAsia"/>
        </w:rPr>
        <w:br/>
      </w:r>
      <w:r>
        <w:rPr>
          <w:rFonts w:hint="eastAsia"/>
        </w:rPr>
        <w:t>　　　　四、休闲防寒服政策法规风险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休闲防寒服行业发展战略规划</w:t>
      </w:r>
      <w:r>
        <w:rPr>
          <w:rFonts w:hint="eastAsia"/>
        </w:rPr>
        <w:br/>
      </w:r>
      <w:r>
        <w:rPr>
          <w:rFonts w:hint="eastAsia"/>
        </w:rPr>
        <w:t>　　　　一、休闲防寒服行业整体发展战略</w:t>
      </w:r>
      <w:r>
        <w:rPr>
          <w:rFonts w:hint="eastAsia"/>
        </w:rPr>
        <w:br/>
      </w:r>
      <w:r>
        <w:rPr>
          <w:rFonts w:hint="eastAsia"/>
        </w:rPr>
        <w:t>　　　　二、休闲防寒服行业技术创新战略</w:t>
      </w:r>
      <w:r>
        <w:rPr>
          <w:rFonts w:hint="eastAsia"/>
        </w:rPr>
        <w:br/>
      </w:r>
      <w:r>
        <w:rPr>
          <w:rFonts w:hint="eastAsia"/>
        </w:rPr>
        <w:t>　　　　三、休闲防寒服区域市场布局策略</w:t>
      </w:r>
      <w:r>
        <w:rPr>
          <w:rFonts w:hint="eastAsia"/>
        </w:rPr>
        <w:br/>
      </w:r>
      <w:r>
        <w:rPr>
          <w:rFonts w:hint="eastAsia"/>
        </w:rPr>
        <w:t>　　　　四、休闲防寒服产业链整合战略</w:t>
      </w:r>
      <w:r>
        <w:rPr>
          <w:rFonts w:hint="eastAsia"/>
        </w:rPr>
        <w:br/>
      </w:r>
      <w:r>
        <w:rPr>
          <w:rFonts w:hint="eastAsia"/>
        </w:rPr>
        <w:t>　　　　五、休闲防寒服品牌营销战略</w:t>
      </w:r>
      <w:r>
        <w:rPr>
          <w:rFonts w:hint="eastAsia"/>
        </w:rPr>
        <w:br/>
      </w:r>
      <w:r>
        <w:rPr>
          <w:rFonts w:hint="eastAsia"/>
        </w:rPr>
        <w:t>　　　　六、休闲防寒服市场竞争战略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休闲防寒服行业发展前景与投资建议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休闲防寒服行业发展前景展望</w:t>
      </w:r>
      <w:r>
        <w:rPr>
          <w:rFonts w:hint="eastAsia"/>
        </w:rPr>
        <w:br/>
      </w:r>
      <w:r>
        <w:rPr>
          <w:rFonts w:hint="eastAsia"/>
        </w:rPr>
        <w:t>　　　　一、休闲防寒服市场发展空间分析</w:t>
      </w:r>
      <w:r>
        <w:rPr>
          <w:rFonts w:hint="eastAsia"/>
        </w:rPr>
        <w:br/>
      </w:r>
      <w:r>
        <w:rPr>
          <w:rFonts w:hint="eastAsia"/>
        </w:rPr>
        <w:t>　　　　二、休闲防寒服行业投资机会评估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三、"十五五"规划对休闲防寒服行业的影响</w:t>
      </w:r>
      <w:r>
        <w:rPr>
          <w:rFonts w:hint="eastAsia"/>
        </w:rPr>
        <w:br/>
      </w:r>
      <w:r>
        <w:rPr>
          <w:rFonts w:hint="eastAsia"/>
        </w:rPr>
        <w:t>　　第二节 休闲防寒服行业发展策略建议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中.智.林.－休闲防寒服行业研究结论</w:t>
      </w:r>
      <w:r>
        <w:rPr>
          <w:rFonts w:hint="eastAsia"/>
        </w:rPr>
        <w:br/>
      </w:r>
      <w:r>
        <w:rPr>
          <w:rFonts w:hint="eastAsia"/>
        </w:rPr>
        <w:t>　　　　一、休闲防寒服行业发展趋势总结</w:t>
      </w:r>
      <w:r>
        <w:rPr>
          <w:rFonts w:hint="eastAsia"/>
        </w:rPr>
        <w:br/>
      </w:r>
      <w:r>
        <w:rPr>
          <w:rFonts w:hint="eastAsia"/>
        </w:rPr>
        <w:t>　　　　二、休闲防寒服行业投资价值评估</w:t>
      </w:r>
      <w:r>
        <w:rPr>
          <w:rFonts w:hint="eastAsia"/>
        </w:rPr>
        <w:br/>
      </w:r>
      <w:r>
        <w:rPr>
          <w:rFonts w:hint="eastAsia"/>
        </w:rPr>
        <w:t>　　　　三、休闲防寒服行业发展建议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休闲防寒服行业历程</w:t>
      </w:r>
      <w:r>
        <w:rPr>
          <w:rFonts w:hint="eastAsia"/>
        </w:rPr>
        <w:br/>
      </w:r>
      <w:r>
        <w:rPr>
          <w:rFonts w:hint="eastAsia"/>
        </w:rPr>
        <w:t>　　图表 休闲防寒服行业生命周期</w:t>
      </w:r>
      <w:r>
        <w:rPr>
          <w:rFonts w:hint="eastAsia"/>
        </w:rPr>
        <w:br/>
      </w:r>
      <w:r>
        <w:rPr>
          <w:rFonts w:hint="eastAsia"/>
        </w:rPr>
        <w:t>　　图表 休闲防寒服行业产业链分析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2019-2024年休闲防寒服行业市场容量分析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2019-2024年中国休闲防寒服市场需求量及增速统计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2025年中国休闲防寒服行业需求领域分布格局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2019-2024年中国休闲防寒服进口数量分析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2019-2024年中国休闲防寒服进口金额分析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2019-2024年中国休闲防寒服出口数量分析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2019-2024年中国休闲防寒服出口金额分析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2025年中国休闲防寒服进口国家及地区分析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2025年中国休闲防寒服出口国家及地区分析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2019-2024年中国休闲防寒服行业企业平均规模情况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**地区休闲防寒服行业市场需求情况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休闲防寒服重点企业（三）成长能力情况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2025-2031年中国休闲防寒服行业产能预测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2025-2031年中国休闲防寒服行业产量预测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2025-2031年中国休闲防寒服市场需求量预测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2025-2031年中国休闲防寒服行业供需平衡预测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2025-2031年中国休闲防寒服市场容量预测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2025-2031年中国休闲防寒服市场规模预测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2025-2031年中国休闲防寒服市场前景分析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2025-2031年中国休闲防寒服发展趋势预测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54a8f6b5a42a4" w:history="1">
        <w:r>
          <w:rPr>
            <w:rStyle w:val="Hyperlink"/>
          </w:rPr>
          <w:t>2025-2031年中国休闲防寒服市场调研与发展趋势分析报告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54a8f6b5a42a4" w:history="1">
        <w:r>
          <w:rPr>
            <w:rStyle w:val="Hyperlink"/>
          </w:rPr>
          <w:t>https://www.20087.com/7/86/XiuXianFangHanFuFaZhanQuShiYuCeBaoGao.html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热点：防寒服十大排名、休闲防寒服生产厂家电话、冬天特别能抗寒的衣服、防寒服装、十大防寒服品牌、防寒服怎么搭配好看、女防寒服品牌大全、防寒服怎么穿、防寒衣物有哪些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4ed137ea479e" w:history="1">
      <w:r>
        <w:rPr>
          <w:rStyle w:val="Hyperlink"/>
        </w:rPr>
        <w:t>2025-2031年中国休闲防寒服市场调研与发展趋势分析报告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uXianFangHanFuFaZhanQuShiYuCeBaoGao.html" TargetMode="External" Id="R5c654a8f6b5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uXianFangHanFuFaZhanQuShiYuCeBaoGao.html" TargetMode="External" Id="R31ad4ed137e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2024-11-27T02:47:00Z</dcterms:created>
  <dcterms:modified xsi:type="dcterms:W3CDTF">2024-11-27T03:47:00Z</dcterms:modified>
  <dc:subject>2025-2031年中国休闲防寒服市场调研与发展趋势分析报告</dc:subject>
  <dc:title>2025-2031年中国休闲防寒服市场调研与发展趋势分析报告</dc:title>
  <cp:keywords>2025-2031年中国休闲防寒服市场调研与发展趋势分析报告</cp:keywords>
  <dc:description>2025-2031年中国休闲防寒服市场调研与发展趋势分析报告</dc:description>
</cp:coreProperties>
</file>