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c534968c44227" w:history="1">
              <w:r>
                <w:rPr>
                  <w:rStyle w:val="Hyperlink"/>
                </w:rPr>
                <w:t>全球与中国莫代尔行业研究及前景分析（2024-2030年）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c534968c44227" w:history="1">
              <w:r>
                <w:rPr>
                  <w:rStyle w:val="Hyperlink"/>
                </w:rPr>
                <w:t>全球与中国莫代尔行业研究及前景分析（2024-2030年）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4c534968c44227" w:history="1">
                <w:r>
                  <w:rPr>
                    <w:rStyle w:val="Hyperlink"/>
                  </w:rPr>
                  <w:t>https://www.20087.com/8/06/MoDaiErShiChangQianJingFenXi.html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莫代尔是一种由木材纤维素经过特殊工艺制成的再生纤维素纤维，具有柔软、透气和吸湿性好的特点，广泛应用于高档内衣和运动服饰等领域。近年来，随着消费者对舒适性和环保意识的提高，莫代尔市场需求持续增长。目前，莫代尔不仅在柔软度和透气性上实现了突破，还在环保性能和可持续性方面进行了优化。随着生物技术和纺织技术的进步，莫代尔的生产工艺更加成熟，提高了产品的综合性能。</w:t>
      </w:r>
      <w:r>
        <w:rPr>
          <w:rFonts w:hint="eastAsia"/>
        </w:rPr>
        <w:br/>
      </w:r>
      <w:r>
        <w:rPr>
          <w:rFonts w:hint="eastAsia"/>
        </w:rPr>
        <w:t>　　未来，莫代尔市场将持续增长。一方面，随着消费者对舒适性和环保意识的提高，对高品质、环保的纺织品需求将持续增加，推动莫代尔技术的不断创新。另一方面，随着生物技术和新材料技术的发展，莫代尔将更加注重提高舒适度和环保性能，如通过改进生产工艺提高纤维的可降解性。此外，随着对可持续发展的重视，莫代尔将更加注重采用环保材料和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4c534968c44227" w:history="1">
        <w:r>
          <w:rPr>
            <w:rStyle w:val="Hyperlink"/>
          </w:rPr>
          <w:t>全球与中国莫代尔行业研究及前景分析（2024-2030年）</w:t>
        </w:r>
      </w:hyperlink>
      <w:r>
        <w:rPr>
          <w:rFonts w:hint="eastAsia"/>
        </w:rPr>
        <w:t>》对莫代尔行业的市场运行态势进行了深入研究，并预测了其发展趋势。报告涵盖了行业知识、国内外环境分析、运行数据解读、产业链梳理，以及市场竞争格局和企业标杆的详细探讨。基于对行业的全面剖析，报告还对莫代尔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莫代尔市场概述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按照不同产品类型，莫代尔主要可以分为如下几个类别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全球不同产品类型莫代尔销售额增长趋势2019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从不同应用，莫代尔主要包括如下几个方面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全球不同应用莫代尔销售额增长趋势2019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莫代尔行业背景、发展历史、现状及趋势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莫代尔行业目前现状分析</w:t>
      </w:r>
      <w:r>
        <w:rPr>
          <w:rFonts w:hint="eastAsia"/>
        </w:rPr>
        <w:br/>
      </w:r>
      <w:r>
        <w:rPr>
          <w:rFonts w:hint="eastAsia"/>
        </w:rPr>
        <w:t>　　　　1.4.2 莫代尔发展趋势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全球莫代尔总体规模分析</w:t>
      </w:r>
      <w:r>
        <w:rPr>
          <w:rFonts w:hint="eastAsia"/>
        </w:rPr>
        <w:br/>
      </w:r>
      <w:r>
        <w:rPr>
          <w:rFonts w:hint="eastAsia"/>
        </w:rPr>
        <w:t>　　2.1 全球莫代尔供需现状及预测（2019-2030）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全球莫代尔产能、产量、产能利用率及发展趋势（2019-2030）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全球莫代尔产量、需求量及发展趋势（2019-2030）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全球主要地区莫代尔产量及发展趋势（2019-2030）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全球主要地区莫代尔产量（2019-2023）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全球主要地区莫代尔产量（2024-2030）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全球主要地区莫代尔产量市场份额（2019-2030）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中国莫代尔供需现状及预测（2019-2030）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中国莫代尔产能、产量、产能利用率及发展趋势（2019-2030）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中国莫代尔产量、市场需求量及发展趋势（2019-2030）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全球莫代尔销量及销售额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全球市场莫代尔销售额（2019-2030）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全球市场莫代尔销量（2019-2030）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全球市场莫代尔价格趋势（2019-2030）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全球市场主要厂家莫代尔产能市场份额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全球市场主要厂家莫代尔销量（2019-2023）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全球市场主要厂家莫代尔销量（2019-2023）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全球市场主要厂家莫代尔销售收入（2019-2023）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全球市场主要厂家莫代尔销售价格（2019-2023）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2023年全球主要厂家莫代尔收入排名</w:t>
      </w:r>
      <w:r>
        <w:rPr>
          <w:rFonts w:hint="eastAsia"/>
        </w:rPr>
        <w:br/>
      </w:r>
      <w:r>
        <w:rPr>
          <w:rFonts w:hint="eastAsia"/>
        </w:rPr>
        <w:t>　　3.3 中国市场主要厂家莫代尔销量（2019-2023）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中国市场主要厂家莫代尔销量（2019-2023）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中国市场主要厂家莫代尔销售收入（2019-2023）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2023年中国主要厂家莫代尔收入排名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中国市场主要厂家莫代尔销售价格（2019-2023）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全球主要厂家莫代尔总部及产地分布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全球主要厂家成立时间及莫代尔商业化日期</w:t>
      </w:r>
      <w:r>
        <w:rPr>
          <w:rFonts w:hint="eastAsia"/>
        </w:rPr>
        <w:br/>
      </w:r>
      <w:r>
        <w:rPr>
          <w:rFonts w:hint="eastAsia"/>
        </w:rPr>
        <w:t>　　3.6 全球主要厂家莫代尔产品类型及应用</w:t>
      </w:r>
      <w:r>
        <w:rPr>
          <w:rFonts w:hint="eastAsia"/>
        </w:rPr>
        <w:br/>
      </w:r>
      <w:r>
        <w:rPr>
          <w:rFonts w:hint="eastAsia"/>
        </w:rPr>
        <w:t>　　3.7 莫代尔行业集中度、竞争程度分析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莫代尔行业集中度分析：2023年全球Top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全球莫代尔第一梯队、第二梯队和第三梯队厂家（品牌）及市场份额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全球莫代尔主要地区分析</w:t>
      </w:r>
      <w:r>
        <w:rPr>
          <w:rFonts w:hint="eastAsia"/>
        </w:rPr>
        <w:br/>
      </w:r>
      <w:r>
        <w:rPr>
          <w:rFonts w:hint="eastAsia"/>
        </w:rPr>
        <w:t>　　4.1 全球主要地区莫代尔市场规模分析：2019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全球主要地区莫代尔销售收入及市场份额（2019-2023年）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全球主要地区莫代尔销售收入预测（2024-2030年）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全球主要地区莫代尔销量分析：2019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全球主要地区莫代尔销量及市场份额（2019-2023年）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全球主要地区莫代尔销量及市场份额预测（2024-2030）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北美市场莫代尔销量、收入及增长率（2019-2030）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欧洲市场莫代尔销量、收入及增长率（2019-2030）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中国市场莫代尔销量、收入及增长率（2019-2030）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日本市场莫代尔销量、收入及增长率（2019-2030）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韩国市场莫代尔销量、收入及增长率（2019-2030）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全球莫代尔主要厂家分析</w:t>
      </w:r>
      <w:r>
        <w:rPr>
          <w:rFonts w:hint="eastAsia"/>
        </w:rPr>
        <w:br/>
      </w:r>
      <w:r>
        <w:rPr>
          <w:rFonts w:hint="eastAsia"/>
        </w:rPr>
        <w:t>　　5.1 莫代尔厂家（一）</w:t>
      </w:r>
      <w:r>
        <w:rPr>
          <w:rFonts w:hint="eastAsia"/>
        </w:rPr>
        <w:br/>
      </w:r>
      <w:r>
        <w:rPr>
          <w:rFonts w:hint="eastAsia"/>
        </w:rPr>
        <w:t>　　　　5.1.1 莫代尔厂家（一）基本信息、莫代尔生产基地、销售区域、竞争对手及市场地位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莫代尔厂家（一） 莫代尔产品规格、参数及市场应用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莫代尔厂家（一） 莫代尔销量、收入、价格及毛利率（2019-2023）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莫代尔厂家（一）公司简介及主要业务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莫代尔厂家（一）企业最新动态</w:t>
      </w:r>
      <w:r>
        <w:rPr>
          <w:rFonts w:hint="eastAsia"/>
        </w:rPr>
        <w:br/>
      </w:r>
      <w:r>
        <w:rPr>
          <w:rFonts w:hint="eastAsia"/>
        </w:rPr>
        <w:t>　　5.2 莫代尔厂家（二）</w:t>
      </w:r>
      <w:r>
        <w:rPr>
          <w:rFonts w:hint="eastAsia"/>
        </w:rPr>
        <w:br/>
      </w:r>
      <w:r>
        <w:rPr>
          <w:rFonts w:hint="eastAsia"/>
        </w:rPr>
        <w:t>　　　　5.2.1 莫代尔厂家（二）基本信息、莫代尔生产基地、销售区域、竞争对手及市场地位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莫代尔厂家（二） 莫代尔产品规格、参数及市场应用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莫代尔厂家（二） 莫代尔销量、收入、价格及毛利率（2019-2023）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莫代尔厂家（二）公司简介及主要业务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莫代尔厂家（二）企业最新动态</w:t>
      </w:r>
      <w:r>
        <w:rPr>
          <w:rFonts w:hint="eastAsia"/>
        </w:rPr>
        <w:br/>
      </w:r>
      <w:r>
        <w:rPr>
          <w:rFonts w:hint="eastAsia"/>
        </w:rPr>
        <w:t>　　5.3 莫代尔厂家（三）</w:t>
      </w:r>
      <w:r>
        <w:rPr>
          <w:rFonts w:hint="eastAsia"/>
        </w:rPr>
        <w:br/>
      </w:r>
      <w:r>
        <w:rPr>
          <w:rFonts w:hint="eastAsia"/>
        </w:rPr>
        <w:t>　　　　5.3.1 莫代尔厂家（三）基本信息、莫代尔生产基地、销售区域、竞争对手及市场地位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莫代尔厂家（三） 莫代尔产品规格、参数及市场应用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莫代尔厂家（三） 莫代尔销量、收入、价格及毛利率（2019-2023）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莫代尔厂家（三）公司简介及主要业务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莫代尔厂家（三）企业最新动态</w:t>
      </w:r>
      <w:r>
        <w:rPr>
          <w:rFonts w:hint="eastAsia"/>
        </w:rPr>
        <w:br/>
      </w:r>
      <w:r>
        <w:rPr>
          <w:rFonts w:hint="eastAsia"/>
        </w:rPr>
        <w:t>　　5.4 莫代尔厂家（四）</w:t>
      </w:r>
      <w:r>
        <w:rPr>
          <w:rFonts w:hint="eastAsia"/>
        </w:rPr>
        <w:br/>
      </w:r>
      <w:r>
        <w:rPr>
          <w:rFonts w:hint="eastAsia"/>
        </w:rPr>
        <w:t>　　　　5.4.1 莫代尔厂家（四）基本信息、莫代尔生产基地、销售区域、竞争对手及市场地位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莫代尔厂家（四） 莫代尔产品规格、参数及市场应用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莫代尔厂家（四） 莫代尔销量、收入、价格及毛利率（2019-2023）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莫代尔厂家（四）公司简介及主要业务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莫代尔厂家（四）企业最新动态</w:t>
      </w:r>
      <w:r>
        <w:rPr>
          <w:rFonts w:hint="eastAsia"/>
        </w:rPr>
        <w:br/>
      </w:r>
      <w:r>
        <w:rPr>
          <w:rFonts w:hint="eastAsia"/>
        </w:rPr>
        <w:t>　　5.5 莫代尔厂家（五）</w:t>
      </w:r>
      <w:r>
        <w:rPr>
          <w:rFonts w:hint="eastAsia"/>
        </w:rPr>
        <w:br/>
      </w:r>
      <w:r>
        <w:rPr>
          <w:rFonts w:hint="eastAsia"/>
        </w:rPr>
        <w:t>　　　　5.5.1 莫代尔厂家（五）基本信息、莫代尔生产基地、销售区域、竞争对手及市场地位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莫代尔厂家（五） 莫代尔产品规格、参数及市场应用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莫代尔厂家（五） 莫代尔销量、收入、价格及毛利率（2019-2023）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莫代尔厂家（五）公司简介及主要业务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莫代尔厂家（五）企业最新动态</w:t>
      </w:r>
      <w:r>
        <w:rPr>
          <w:rFonts w:hint="eastAsia"/>
        </w:rPr>
        <w:br/>
      </w:r>
      <w:r>
        <w:rPr>
          <w:rFonts w:hint="eastAsia"/>
        </w:rPr>
        <w:t>　　5.6 莫代尔厂家（六）</w:t>
      </w:r>
      <w:r>
        <w:rPr>
          <w:rFonts w:hint="eastAsia"/>
        </w:rPr>
        <w:br/>
      </w:r>
      <w:r>
        <w:rPr>
          <w:rFonts w:hint="eastAsia"/>
        </w:rPr>
        <w:t>　　　　5.6.1 莫代尔厂家（六）基本信息、莫代尔生产基地、销售区域、竞争对手及市场地位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莫代尔厂家（六） 莫代尔产品规格、参数及市场应用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莫代尔厂家（六） 莫代尔销量、收入、价格及毛利率（2019-2023）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莫代尔厂家（六）公司简介及主要业务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莫代尔厂家（六）企业最新动态</w:t>
      </w:r>
      <w:r>
        <w:rPr>
          <w:rFonts w:hint="eastAsia"/>
        </w:rPr>
        <w:br/>
      </w:r>
      <w:r>
        <w:rPr>
          <w:rFonts w:hint="eastAsia"/>
        </w:rPr>
        <w:t>　　5.7 莫代尔厂家（七）</w:t>
      </w:r>
      <w:r>
        <w:rPr>
          <w:rFonts w:hint="eastAsia"/>
        </w:rPr>
        <w:br/>
      </w:r>
      <w:r>
        <w:rPr>
          <w:rFonts w:hint="eastAsia"/>
        </w:rPr>
        <w:t>　　　　5.7.1 莫代尔厂家（七）基本信息、莫代尔生产基地、销售区域、竞争对手及市场地位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莫代尔厂家（七） 莫代尔产品规格、参数及市场应用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莫代尔厂家（七） 莫代尔销量、收入、价格及毛利率（2019-2023）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莫代尔厂家（七）公司简介及主要业务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莫代尔厂家（七）企业最新动态</w:t>
      </w:r>
      <w:r>
        <w:rPr>
          <w:rFonts w:hint="eastAsia"/>
        </w:rPr>
        <w:br/>
      </w:r>
      <w:r>
        <w:rPr>
          <w:rFonts w:hint="eastAsia"/>
        </w:rPr>
        <w:t>　　5.8 莫代尔厂家（八）</w:t>
      </w:r>
      <w:r>
        <w:rPr>
          <w:rFonts w:hint="eastAsia"/>
        </w:rPr>
        <w:br/>
      </w:r>
      <w:r>
        <w:rPr>
          <w:rFonts w:hint="eastAsia"/>
        </w:rPr>
        <w:t>　　　　5.8.1 莫代尔厂家（八）基本信息、莫代尔生产基地、销售区域、竞争对手及市场地位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莫代尔厂家（八） 莫代尔产品规格、参数及市场应用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莫代尔厂家（八） 莫代尔销量、收入、价格及毛利率（2019-2023）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莫代尔厂家（八）公司简介及主要业务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莫代尔厂家（八）企业最新动态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不同产品类型莫代尔分析</w:t>
      </w:r>
      <w:r>
        <w:rPr>
          <w:rFonts w:hint="eastAsia"/>
        </w:rPr>
        <w:br/>
      </w:r>
      <w:r>
        <w:rPr>
          <w:rFonts w:hint="eastAsia"/>
        </w:rPr>
        <w:t>　　6.1 全球不同产品类型莫代尔销量（2019-2030）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全球不同产品类型莫代尔销量及市场份额（2019-2023）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全球不同产品类型莫代尔销量预测（2024-2030）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全球不同产品类型莫代尔收入（2019-2030）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全球不同产品类型莫代尔收入及市场份额（2019-2023）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全球不同产品类型莫代尔收入预测（2024-2030）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全球不同产品类型莫代尔价格走势（2019-2030）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不同应用莫代尔分析</w:t>
      </w:r>
      <w:r>
        <w:rPr>
          <w:rFonts w:hint="eastAsia"/>
        </w:rPr>
        <w:br/>
      </w:r>
      <w:r>
        <w:rPr>
          <w:rFonts w:hint="eastAsia"/>
        </w:rPr>
        <w:t>　　7.1 全球不同应用莫代尔销量（2019-2030）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全球不同应用莫代尔销量及市场份额（2019-2023）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全球不同应用莫代尔销量预测（2024-2030）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全球不同应用莫代尔收入（2019-2030）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全球不同应用莫代尔收入及市场份额（2019-2023）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全球不同应用莫代尔收入预测（2024-2030）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全球不同应用莫代尔价格走势（2019-2030）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莫代尔产业链分析</w:t>
      </w:r>
      <w:r>
        <w:rPr>
          <w:rFonts w:hint="eastAsia"/>
        </w:rPr>
        <w:br/>
      </w:r>
      <w:r>
        <w:rPr>
          <w:rFonts w:hint="eastAsia"/>
        </w:rPr>
        <w:t>　　8.2 莫代尔产业上游供应分析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莫代尔下游典型客户</w:t>
      </w:r>
      <w:r>
        <w:rPr>
          <w:rFonts w:hint="eastAsia"/>
        </w:rPr>
        <w:br/>
      </w:r>
      <w:r>
        <w:rPr>
          <w:rFonts w:hint="eastAsia"/>
        </w:rPr>
        <w:t>　　8.4 莫代尔销售渠道分析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莫代尔行业发展机遇及主要驱动因素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莫代尔行业发展面临的风险</w:t>
      </w:r>
      <w:r>
        <w:rPr>
          <w:rFonts w:hint="eastAsia"/>
        </w:rPr>
        <w:br/>
      </w:r>
      <w:r>
        <w:rPr>
          <w:rFonts w:hint="eastAsia"/>
        </w:rPr>
        <w:t>　　9.3 莫代尔行业政策分析</w:t>
      </w:r>
      <w:r>
        <w:rPr>
          <w:rFonts w:hint="eastAsia"/>
        </w:rPr>
        <w:br/>
      </w:r>
      <w:r>
        <w:rPr>
          <w:rFonts w:hint="eastAsia"/>
        </w:rPr>
        <w:t>　　9.4 莫代尔中国企业SWOT分析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莫代尔产品图片</w:t>
      </w:r>
      <w:r>
        <w:rPr>
          <w:rFonts w:hint="eastAsia"/>
        </w:rPr>
        <w:br/>
      </w:r>
      <w:r>
        <w:rPr>
          <w:rFonts w:hint="eastAsia"/>
        </w:rPr>
        <w:t>　　图 全球不同产品类型莫代尔销售额2019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全球不同产品类型莫代尔市场份额2023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全球不同应用莫代尔销售额2019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全球不同应用莫代尔市场份额2023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2023年全球前五大品牌莫代尔市场份额</w:t>
      </w:r>
      <w:r>
        <w:rPr>
          <w:rFonts w:hint="eastAsia"/>
        </w:rPr>
        <w:br/>
      </w:r>
      <w:r>
        <w:rPr>
          <w:rFonts w:hint="eastAsia"/>
        </w:rPr>
        <w:t>　　图 2023年全球莫代尔第一梯队、第二梯队和第三梯队厂商及市场份额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全球莫代尔产能、产量、产能利用率及发展趋势（2019-2030）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全球莫代尔产量、需求量及发展趋势（2019-2030）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全球主要地区莫代尔产量市场份额（2019-2030）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中国莫代尔产能、产量、产能利用率及发展趋势（2019-2030）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中国莫代尔产量、市场需求量及发展趋势（2019-2030）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全球莫代尔市场销售额及增长率（2019-2030）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全球市场莫代尔市场规模：2019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全球市场莫代尔销量及增长率（2019-2030）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全球市场莫代尔价格趋势（2019-2030）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全球主要地区莫代尔销售收入（2019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全球主要地区莫代尔销售收入市场份额（2019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北美市场莫代尔销量及增长率（2019-2030）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北美市场莫代尔收入及增长率（2019-2030）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欧洲市场莫代尔销量及增长率（2019-2030）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欧洲市场莫代尔收入及增长率（2019-2030）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中国市场莫代尔销量及增长率（2019-2030）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中国市场莫代尔收入及增长率（2019-2030）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日本市场莫代尔销量及增长率（2019-2030）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日本市场莫代尔收入及增长率（2019-2030）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东南亚市场莫代尔销量及增长率（2019-2030）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东南亚市场莫代尔收入及增长率（2019-2030）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印度市场莫代尔销量及增长率（2019-2030）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印度市场莫代尔收入及增长率（2019-2030）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全球不同产品类型莫代尔价格走势（2019-2030）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全球不同应用莫代尔价格走势（2019-2030）</w:t>
      </w:r>
      <w:r>
        <w:rPr>
          <w:rFonts w:hint="eastAsia"/>
        </w:rPr>
        <w:br/>
      </w:r>
      <w:r>
        <w:rPr>
          <w:rFonts w:hint="eastAsia"/>
        </w:rPr>
        <w:t>　　图 中国莫代尔企业莫代尔优势、劣势、机会、威胁分析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莫代尔产业链</w:t>
      </w:r>
      <w:r>
        <w:rPr>
          <w:rFonts w:hint="eastAsia"/>
        </w:rPr>
        <w:br/>
      </w:r>
      <w:r>
        <w:rPr>
          <w:rFonts w:hint="eastAsia"/>
        </w:rPr>
        <w:t>　　图 莫代尔行业采购模式分析</w:t>
      </w:r>
      <w:r>
        <w:rPr>
          <w:rFonts w:hint="eastAsia"/>
        </w:rPr>
        <w:br/>
      </w:r>
      <w:r>
        <w:rPr>
          <w:rFonts w:hint="eastAsia"/>
        </w:rPr>
        <w:t>　　图 莫代尔行业生产模式分析</w:t>
      </w:r>
      <w:r>
        <w:rPr>
          <w:rFonts w:hint="eastAsia"/>
        </w:rPr>
        <w:br/>
      </w:r>
      <w:r>
        <w:rPr>
          <w:rFonts w:hint="eastAsia"/>
        </w:rPr>
        <w:t>　　图 莫代尔行业销售模式分析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按产品类型细分，全球莫代尔市场规模2019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按应用细分，全球莫代尔市场规模2019 VS 2023 VS 2030</w:t>
      </w:r>
      <w:r>
        <w:rPr>
          <w:rFonts w:hint="eastAsia"/>
        </w:rPr>
        <w:br/>
      </w:r>
      <w:r>
        <w:rPr>
          <w:rFonts w:hint="eastAsia"/>
        </w:rPr>
        <w:t>　　表 莫代尔行业发展主要特点</w:t>
      </w:r>
      <w:r>
        <w:rPr>
          <w:rFonts w:hint="eastAsia"/>
        </w:rPr>
        <w:br/>
      </w:r>
      <w:r>
        <w:rPr>
          <w:rFonts w:hint="eastAsia"/>
        </w:rPr>
        <w:t>　　表 莫代尔行业发展有利因素分析</w:t>
      </w:r>
      <w:r>
        <w:rPr>
          <w:rFonts w:hint="eastAsia"/>
        </w:rPr>
        <w:br/>
      </w:r>
      <w:r>
        <w:rPr>
          <w:rFonts w:hint="eastAsia"/>
        </w:rPr>
        <w:t>　　表 莫代尔行业发展不利因素分析</w:t>
      </w:r>
      <w:r>
        <w:rPr>
          <w:rFonts w:hint="eastAsia"/>
        </w:rPr>
        <w:br/>
      </w:r>
      <w:r>
        <w:rPr>
          <w:rFonts w:hint="eastAsia"/>
        </w:rPr>
        <w:t>　　表 莫代尔技术 标准</w:t>
      </w:r>
      <w:r>
        <w:rPr>
          <w:rFonts w:hint="eastAsia"/>
        </w:rPr>
        <w:br/>
      </w:r>
      <w:r>
        <w:rPr>
          <w:rFonts w:hint="eastAsia"/>
        </w:rPr>
        <w:t>　　表 进入莫代尔行业壁垒</w:t>
      </w:r>
      <w:r>
        <w:rPr>
          <w:rFonts w:hint="eastAsia"/>
        </w:rPr>
        <w:br/>
      </w:r>
      <w:r>
        <w:rPr>
          <w:rFonts w:hint="eastAsia"/>
        </w:rPr>
        <w:t>　　表 莫代尔主要企业在国际市场占有率（按销量，2019-2023）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2023年莫代尔主要企业在国际市场排名（按销量）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全球市场主要企业莫代尔销量（2019-2023）</w:t>
      </w:r>
      <w:r>
        <w:rPr>
          <w:rFonts w:hint="eastAsia"/>
        </w:rPr>
        <w:br/>
      </w:r>
      <w:r>
        <w:rPr>
          <w:rFonts w:hint="eastAsia"/>
        </w:rPr>
        <w:t>　　表 莫代尔主要企业在国际市场占有率（按收入，2019-2023）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2023年莫代尔主要企业在国际市场排名（按收入）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全球市场主要企业莫代尔销售收入（2019-2023）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全球市场主要企业莫代尔销售价格（2019-2023）</w:t>
      </w:r>
      <w:r>
        <w:rPr>
          <w:rFonts w:hint="eastAsia"/>
        </w:rPr>
        <w:br/>
      </w:r>
      <w:r>
        <w:rPr>
          <w:rFonts w:hint="eastAsia"/>
        </w:rPr>
        <w:t>　　表 莫代尔主要企业在中国市场占有率（按销量，2019-2023）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2023年莫代尔主要企业在中国市场排名（按销量）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中国市场主要企业莫代尔销量（2019-2023）</w:t>
      </w:r>
      <w:r>
        <w:rPr>
          <w:rFonts w:hint="eastAsia"/>
        </w:rPr>
        <w:br/>
      </w:r>
      <w:r>
        <w:rPr>
          <w:rFonts w:hint="eastAsia"/>
        </w:rPr>
        <w:t>　　表 莫代尔主要企业在中国市场占有率（按收入，2019-2023）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2023年莫代尔主要企业在中国市场排名（按收入）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中国市场主要企业莫代尔销售收入（2019-2023）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全球主要厂商莫代尔总部及产地分布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全球主要厂商成立时间及莫代尔商业化日期</w:t>
      </w:r>
      <w:r>
        <w:rPr>
          <w:rFonts w:hint="eastAsia"/>
        </w:rPr>
        <w:br/>
      </w:r>
      <w:r>
        <w:rPr>
          <w:rFonts w:hint="eastAsia"/>
        </w:rPr>
        <w:t>　　表 全球主要厂商莫代尔产品类型及应用</w:t>
      </w:r>
      <w:r>
        <w:rPr>
          <w:rFonts w:hint="eastAsia"/>
        </w:rPr>
        <w:br/>
      </w:r>
      <w:r>
        <w:rPr>
          <w:rFonts w:hint="eastAsia"/>
        </w:rPr>
        <w:t>　　表 2023年全球莫代尔主要厂商市场地位（第一梯队、第二梯队和第三梯队）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全球莫代尔市场投资、并购等现状分析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全球主要地区莫代尔产量增速（CAGR）（2019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全球主要地区莫代尔产量（2019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全球主要地区莫代尔产量（2019-2023）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全球主要地区莫代尔产量（2024-2030）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全球主要地区莫代尔产量市场份额（2019-2023）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全球主要地区莫代尔产量（2024-2030）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全球主要地区莫代尔销售收入增速（2019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全球主要地区莫代尔销售收入（2019-2023）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全球主要地区莫代尔销售收入市场份额（2019-2023）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全球主要地区莫代尔收入（2024-2030）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全球主要地区莫代尔收入市场份额（2024-2030）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全球主要地区莫代尔销量：2019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全球主要地区莫代尔销量（2019-2023）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全球主要地区莫代尔销量市场份额（2019-2023）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全球主要地区莫代尔销量（2024-2030）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全球主要地区莫代尔销量份额（2024-2030）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莫代尔生产基地、销售区域、竞争对手及市场地位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莫代尔产品规格、参数及市场应用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莫代尔销量、收入、价格及毛利率（2019-2023）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莫代尔生产基地、销售区域、竞争对手及市场地位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莫代尔产品规格、参数及市场应用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莫代尔销量、收入、价格及毛利率（2019-2023）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莫代尔生产基地、销售区域、竞争对手及市场地位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莫代尔产品规格、参数及市场应用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莫代尔销量、收入、价格及毛利率（2019-2023）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莫代尔生产基地、销售区域、竞争对手及市场地位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莫代尔产品规格、参数及市场应用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莫代尔销量、收入、价格及毛利率（2019-2023）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莫代尔生产基地、销售区域、竞争对手及市场地位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莫代尔产品规格、参数及市场应用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莫代尔销量、收入、价格及毛利率（2019-2023）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莫代尔生产基地、销售区域、竞争对手及市场地位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莫代尔产品规格、参数及市场应用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莫代尔销量、收入、价格及毛利率（2019-2023）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莫代尔生产基地、销售区域、竞争对手及市场地位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莫代尔产品规格、参数及市场应用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莫代尔销量、收入、价格及毛利率（2019-2023）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莫代尔生产基地、销售区域、竞争对手及市场地位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莫代尔产品规格、参数及市场应用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莫代尔销量、收入、价格及毛利率（2019-2023）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莫代尔生产基地、销售区域、竞争对手及市场地位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莫代尔产品规格、参数及市场应用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莫代尔销量、收入、价格及毛利率（2019-2023）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全球不同产品类型莫代尔销量（2019-2023年）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全球不同产品类型莫代尔销量市场份额（2019-2023）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全球不同产品类型莫代尔销量预测（2024-2030）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全球市场不同产品类型莫代尔销量市场份额预测（2024-2030）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全球不同产品类型莫代尔收入（2019-2023年）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全球不同产品类型莫代尔收入市场份额（2019-2023）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全球不同产品类型莫代尔收入预测（2024-2030）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全球不同产品类型莫代尔收入市场份额预测（2024-2030）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全球不同应用莫代尔销量（2019-2023年）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全球不同应用莫代尔销量市场份额（2019-2023）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全球不同应用莫代尔销量预测（2024-2030）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全球市场不同应用莫代尔销量市场份额预测（2024-2030）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全球不同应用莫代尔收入（2019-2023年）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全球不同应用莫代尔收入市场份额（2019-2023）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全球不同应用莫代尔收入预测（2024-2030）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全球不同应用莫代尔收入市场份额预测（2024-2030）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莫代尔行业发展趋势</w:t>
      </w:r>
      <w:r>
        <w:rPr>
          <w:rFonts w:hint="eastAsia"/>
        </w:rPr>
        <w:br/>
      </w:r>
      <w:r>
        <w:rPr>
          <w:rFonts w:hint="eastAsia"/>
        </w:rPr>
        <w:t>　　表 莫代尔市场前景</w:t>
      </w:r>
      <w:r>
        <w:rPr>
          <w:rFonts w:hint="eastAsia"/>
        </w:rPr>
        <w:br/>
      </w:r>
      <w:r>
        <w:rPr>
          <w:rFonts w:hint="eastAsia"/>
        </w:rPr>
        <w:t>　　表 莫代尔行业主要驱动因素</w:t>
      </w:r>
      <w:r>
        <w:rPr>
          <w:rFonts w:hint="eastAsia"/>
        </w:rPr>
        <w:br/>
      </w:r>
      <w:r>
        <w:rPr>
          <w:rFonts w:hint="eastAsia"/>
        </w:rPr>
        <w:t>　　表 莫代尔行业供应链分析</w:t>
      </w:r>
      <w:r>
        <w:rPr>
          <w:rFonts w:hint="eastAsia"/>
        </w:rPr>
        <w:br/>
      </w:r>
      <w:r>
        <w:rPr>
          <w:rFonts w:hint="eastAsia"/>
        </w:rPr>
        <w:t>　　表 莫代尔上游原料供应商</w:t>
      </w:r>
      <w:r>
        <w:rPr>
          <w:rFonts w:hint="eastAsia"/>
        </w:rPr>
        <w:br/>
      </w:r>
      <w:r>
        <w:rPr>
          <w:rFonts w:hint="eastAsia"/>
        </w:rPr>
        <w:t>　　表 莫代尔行业主要下游客户</w:t>
      </w:r>
      <w:r>
        <w:rPr>
          <w:rFonts w:hint="eastAsia"/>
        </w:rPr>
        <w:br/>
      </w:r>
      <w:r>
        <w:rPr>
          <w:rFonts w:hint="eastAsia"/>
        </w:rPr>
        <w:t>　　表 莫代尔行业典型经销商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c534968c44227" w:history="1">
        <w:r>
          <w:rPr>
            <w:rStyle w:val="Hyperlink"/>
          </w:rPr>
          <w:t>全球与中国莫代尔行业研究及前景分析（2024-2030年）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4c534968c44227" w:history="1">
        <w:r>
          <w:rPr>
            <w:rStyle w:val="Hyperlink"/>
          </w:rPr>
          <w:t>https://www.20087.com/8/06/MoDaiErShiChangQianJingFenXi.html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df9cde453c4689" w:history="1">
      <w:r>
        <w:rPr>
          <w:rStyle w:val="Hyperlink"/>
        </w:rPr>
        <w:t>全球与中国莫代尔行业研究及前景分析（2024-2030年）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MoDaiErShiChangQianJingFenXi.html" TargetMode="External" Id="R144c534968c442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MoDaiErShiChangQianJingFenXi.html" TargetMode="External" Id="R79df9cde453c46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2024-10-03T00:08:47Z</dcterms:created>
  <dcterms:modified xsi:type="dcterms:W3CDTF">2024-10-03T01:08:47Z</dcterms:modified>
  <dc:subject>全球与中国莫代尔行业研究及前景分析（2024-2030年）</dc:subject>
  <dc:title>全球与中国莫代尔行业研究及前景分析（2024-2030年）</dc:title>
  <cp:keywords>全球与中国莫代尔行业研究及前景分析（2024-2030年）</cp:keywords>
  <dc:description>全球与中国莫代尔行业研究及前景分析（2024-2030年）</dc:description>
</cp:coreProperties>
</file>